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D4" w:rsidRDefault="00F116D4">
      <w:r>
        <w:t>Programowanie aplikacji mobilnych</w:t>
      </w:r>
    </w:p>
    <w:p w:rsidR="00F116D4" w:rsidRDefault="00F116D4" w:rsidP="00F116D4"/>
    <w:p w:rsidR="00F116D4" w:rsidRPr="00F116D4" w:rsidRDefault="00F116D4" w:rsidP="00F116D4">
      <w:r>
        <w:t xml:space="preserve">3 </w:t>
      </w:r>
      <w:proofErr w:type="spellStart"/>
      <w:r>
        <w:t>tys</w:t>
      </w:r>
      <w:proofErr w:type="spellEnd"/>
      <w:r>
        <w:t>:</w:t>
      </w:r>
    </w:p>
    <w:p w:rsidR="00F116D4" w:rsidRPr="00F116D4" w:rsidRDefault="00F116D4" w:rsidP="00F116D4"/>
    <w:p w:rsidR="00F116D4" w:rsidRDefault="00F116D4" w:rsidP="00F116D4">
      <w:proofErr w:type="spellStart"/>
      <w:r>
        <w:t>Komputer:</w:t>
      </w:r>
    </w:p>
    <w:p w:rsidR="00F116D4" w:rsidRDefault="00F116D4" w:rsidP="00F116D4">
      <w:proofErr w:type="spellEnd"/>
      <w:r>
        <w:t xml:space="preserve">- </w:t>
      </w:r>
      <w:proofErr w:type="spellStart"/>
      <w:r>
        <w:t>hp</w:t>
      </w:r>
      <w:proofErr w:type="spellEnd"/>
      <w:r>
        <w:t xml:space="preserve"> 200 AIO G4: 2 574 zł</w:t>
      </w:r>
    </w:p>
    <w:p w:rsidR="00F116D4" w:rsidRDefault="00F116D4" w:rsidP="00F116D4">
      <w:r w:rsidRPr="00F116D4">
        <w:drawing>
          <wp:inline distT="0" distB="0" distL="0" distR="0" wp14:anchorId="530CC12F" wp14:editId="2B5C171F">
            <wp:extent cx="5760720" cy="194056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D4" w:rsidRDefault="00F116D4" w:rsidP="00F116D4"/>
    <w:p w:rsidR="00F116D4" w:rsidRDefault="00F116D4" w:rsidP="00F116D4">
      <w:r>
        <w:t>System:</w:t>
      </w:r>
    </w:p>
    <w:p w:rsidR="00F116D4" w:rsidRDefault="00F116D4" w:rsidP="00F116D4">
      <w:r>
        <w:t xml:space="preserve">- </w:t>
      </w:r>
      <w:proofErr w:type="spellStart"/>
      <w:r>
        <w:t>Devuan</w:t>
      </w:r>
      <w:proofErr w:type="spellEnd"/>
      <w:r>
        <w:t xml:space="preserve"> Linux (GNOME 42) 64-bit: za darmo</w:t>
      </w:r>
    </w:p>
    <w:p w:rsidR="00F116D4" w:rsidRDefault="00F116D4" w:rsidP="00F116D4"/>
    <w:p w:rsidR="00F116D4" w:rsidRDefault="00F116D4" w:rsidP="00F116D4">
      <w:r>
        <w:t>Oprogramowanie:</w:t>
      </w:r>
    </w:p>
    <w:p w:rsidR="00F116D4" w:rsidRDefault="00F116D4" w:rsidP="00F116D4">
      <w:r>
        <w:t>- Edytor Kodu:</w:t>
      </w:r>
    </w:p>
    <w:p w:rsidR="00F116D4" w:rsidRDefault="00F116D4" w:rsidP="00F116D4">
      <w:r>
        <w:tab/>
        <w:t xml:space="preserve">VS </w:t>
      </w:r>
      <w:proofErr w:type="spellStart"/>
      <w:r>
        <w:t>Codium</w:t>
      </w:r>
      <w:proofErr w:type="spellEnd"/>
      <w:r>
        <w:t xml:space="preserve"> (</w:t>
      </w:r>
      <w:proofErr w:type="spellStart"/>
      <w:r>
        <w:t>otwartoźródłowy</w:t>
      </w:r>
      <w:proofErr w:type="spellEnd"/>
      <w:r>
        <w:t xml:space="preserve"> VC </w:t>
      </w:r>
      <w:proofErr w:type="spellStart"/>
      <w:r>
        <w:t>Code</w:t>
      </w:r>
      <w:proofErr w:type="spellEnd"/>
      <w:r>
        <w:t>): za darmo</w:t>
      </w:r>
    </w:p>
    <w:p w:rsidR="00F116D4" w:rsidRDefault="00F116D4" w:rsidP="00F116D4">
      <w:r>
        <w:tab/>
      </w:r>
      <w:proofErr w:type="spellStart"/>
      <w:r>
        <w:t>Vim</w:t>
      </w:r>
      <w:proofErr w:type="spellEnd"/>
      <w:r>
        <w:t xml:space="preserve"> (dla administratorów / zaawansowanych użytkowników): za darmo</w:t>
      </w:r>
    </w:p>
    <w:p w:rsidR="00F116D4" w:rsidRDefault="00F116D4" w:rsidP="00F116D4">
      <w:r>
        <w:t>- IDE:</w:t>
      </w:r>
    </w:p>
    <w:p w:rsidR="00F116D4" w:rsidRDefault="00F116D4" w:rsidP="00F116D4">
      <w:r>
        <w:tab/>
        <w:t>Android Studio: za darmo</w:t>
      </w:r>
    </w:p>
    <w:p w:rsidR="00F116D4" w:rsidRDefault="00F116D4" w:rsidP="00F116D4"/>
    <w:p w:rsidR="00F116D4" w:rsidRDefault="00F116D4" w:rsidP="00F116D4">
      <w:r>
        <w:t>- Grafika:</w:t>
      </w:r>
    </w:p>
    <w:p w:rsidR="00F116D4" w:rsidRDefault="00F116D4" w:rsidP="00F116D4">
      <w:r>
        <w:tab/>
        <w:t>GIMP: za darmo</w:t>
      </w:r>
    </w:p>
    <w:p w:rsidR="00F116D4" w:rsidRDefault="00F116D4" w:rsidP="00F116D4"/>
    <w:p w:rsidR="00F116D4" w:rsidRDefault="00F116D4" w:rsidP="00F116D4">
      <w:r>
        <w:t>- Elementy 3D:</w:t>
      </w:r>
    </w:p>
    <w:p w:rsidR="00F116D4" w:rsidRDefault="00F116D4" w:rsidP="00F116D4">
      <w:r>
        <w:tab/>
      </w:r>
      <w:proofErr w:type="spellStart"/>
      <w:r>
        <w:t>Blender</w:t>
      </w:r>
      <w:proofErr w:type="spellEnd"/>
      <w:r>
        <w:t>: za darmo</w:t>
      </w:r>
    </w:p>
    <w:p w:rsidR="00F116D4" w:rsidRDefault="00F116D4" w:rsidP="00F116D4"/>
    <w:p w:rsidR="00F116D4" w:rsidRDefault="00F116D4" w:rsidP="00F116D4"/>
    <w:p w:rsidR="00F116D4" w:rsidRDefault="00F116D4" w:rsidP="00F116D4">
      <w:r>
        <w:lastRenderedPageBreak/>
        <w:t>6tys.</w:t>
      </w:r>
    </w:p>
    <w:p w:rsidR="00F116D4" w:rsidRDefault="00F116D4" w:rsidP="00F116D4">
      <w:r w:rsidRPr="00F116D4">
        <w:drawing>
          <wp:inline distT="0" distB="0" distL="0" distR="0" wp14:anchorId="6894A271" wp14:editId="176694B1">
            <wp:extent cx="5760720" cy="262064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F7" w:rsidRDefault="003A30F7" w:rsidP="00F116D4">
      <w:r>
        <w:t>- Komputer: Dell Precision 3240 – 4 999 zł</w:t>
      </w:r>
    </w:p>
    <w:p w:rsidR="003A30F7" w:rsidRDefault="003A30F7" w:rsidP="00F116D4"/>
    <w:p w:rsidR="003A30F7" w:rsidRDefault="003A30F7" w:rsidP="00F116D4">
      <w:r w:rsidRPr="003A30F7">
        <w:drawing>
          <wp:inline distT="0" distB="0" distL="0" distR="0" wp14:anchorId="6D869ECE" wp14:editId="332C2CD1">
            <wp:extent cx="5760720" cy="26974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F7" w:rsidRDefault="003A30F7" w:rsidP="00F116D4">
      <w:r>
        <w:t xml:space="preserve">- Monitor: </w:t>
      </w:r>
      <w:proofErr w:type="spellStart"/>
      <w:r>
        <w:t>Acer</w:t>
      </w:r>
      <w:proofErr w:type="spellEnd"/>
      <w:r>
        <w:t xml:space="preserve"> EK240YCbi – 499 zł</w:t>
      </w:r>
    </w:p>
    <w:p w:rsidR="003A30F7" w:rsidRDefault="003A30F7" w:rsidP="00F116D4"/>
    <w:p w:rsidR="003A30F7" w:rsidRDefault="003A30F7" w:rsidP="00F116D4">
      <w:bookmarkStart w:id="0" w:name="_GoBack"/>
      <w:bookmarkEnd w:id="0"/>
    </w:p>
    <w:p w:rsidR="003A30F7" w:rsidRPr="003A30F7" w:rsidRDefault="003A30F7" w:rsidP="00F116D4">
      <w:pPr>
        <w:rPr>
          <w:b/>
        </w:rPr>
      </w:pPr>
    </w:p>
    <w:sectPr w:rsidR="003A30F7" w:rsidRPr="003A3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D4"/>
    <w:rsid w:val="003A30F7"/>
    <w:rsid w:val="00F1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9E5E"/>
  <w15:chartTrackingRefBased/>
  <w15:docId w15:val="{DDF31638-A93E-45FB-9E25-EBD16E07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uczen13</dc:creator>
  <cp:keywords/>
  <dc:description/>
  <cp:lastModifiedBy>uczen13</cp:lastModifiedBy>
  <cp:revision>1</cp:revision>
  <dcterms:created xsi:type="dcterms:W3CDTF">2022-09-29T10:43:00Z</dcterms:created>
  <dcterms:modified xsi:type="dcterms:W3CDTF">2022-09-29T11:02:00Z</dcterms:modified>
</cp:coreProperties>
</file>