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Gallerie zum kopieren des Final Learners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https://gallery.cortanaintelligence.com/Experiment/Final-Learner-Dokument-Nutzer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allery.cortanaintelligence.com/Experiment/Final-Learner-Dokument-Nutz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