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E41230">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E41230">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E41230">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E41230">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E41230">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email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CE1A6F"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257CD9C9"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r>
            <w:r w:rsidR="00CE1A6F" w:rsidRPr="00CE1A6F">
              <w:rPr>
                <w:rFonts w:eastAsia="Times New Roman"/>
                <w:szCs w:val="24"/>
                <w:lang w:val="it-IT" w:eastAsia="it-IT"/>
              </w:rPr>
              <w:t>d=2r*sin^(-1)(sqrt(sin^(2)((phi_{2}-phi_{1})/(2))+cos(phi_{1})cos(phi_{2})sin^(2)((lambda_{2}-lambda_{1})/(2))))</w:t>
            </w:r>
            <w:bookmarkStart w:id="5" w:name="_GoBack"/>
            <w:bookmarkEnd w:id="5"/>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6" w:name="_Toc733602887"/>
      <w:bookmarkStart w:id="7" w:name="_Toc1289394997"/>
      <w:r>
        <w:lastRenderedPageBreak/>
        <w:t>Analisi dei Requisiti</w:t>
      </w:r>
      <w:bookmarkEnd w:id="6"/>
      <w:bookmarkEnd w:id="7"/>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CE1A6F"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Precedentemente e’ stato dichiarato p</w:t>
            </w:r>
            <w:r>
              <w:rPr>
                <w:lang w:val="it-IT"/>
              </w:rPr>
              <w:t>iu volte con il termine tratta</w:t>
            </w:r>
            <w:r w:rsidR="00820BA7">
              <w:rPr>
                <w:lang w:val="it-IT"/>
              </w:rPr>
              <w:t>.</w:t>
            </w:r>
          </w:p>
        </w:tc>
      </w:tr>
      <w:tr w:rsidR="00820BA7" w:rsidRPr="00CE1A6F"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Precedentemente e’ stato dichiarato p</w:t>
            </w:r>
            <w:r>
              <w:rPr>
                <w:lang w:val="it-IT"/>
              </w:rPr>
              <w:t>iu volte con il termine veicolo.</w:t>
            </w:r>
          </w:p>
        </w:tc>
      </w:tr>
      <w:tr w:rsidR="00820BA7" w:rsidRPr="00CE1A6F"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CE1A6F"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CE1A6F"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CE1A6F"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CE1A6F"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Precedentemente 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CE1A6F"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5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5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veicolo.I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viene amministrata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effettiva</w:t>
            </w:r>
            <w:r w:rsidR="00E02190">
              <w:rPr>
                <w:lang w:val="it-IT"/>
              </w:rPr>
              <w:t>,Usato</w:t>
            </w:r>
          </w:p>
        </w:tc>
      </w:tr>
      <w:tr w:rsidR="0041115C" w:rsidRPr="00CE1A6F"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CE1A6F"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r>
              <w:rPr>
                <w:lang w:val="it-IT"/>
              </w:rPr>
              <w:t xml:space="preserve">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una </w:t>
            </w:r>
            <w:r w:rsidR="00E02190">
              <w:rPr>
                <w:lang w:val="it-IT"/>
              </w:rPr>
              <w:t xml:space="preserve"> singola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090436"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090436"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090436"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090436"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090436"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090436"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090436"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5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090436"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Un conducente deve effettuare 5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090436"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090436"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090436"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8" w:name="_Toc2081466291"/>
      <w:bookmarkStart w:id="9" w:name="_Toc403677057"/>
      <w:r>
        <w:lastRenderedPageBreak/>
        <w:t>Progettazione concettuale</w:t>
      </w:r>
      <w:bookmarkEnd w:id="8"/>
      <w:bookmarkEnd w:id="9"/>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211357D4"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7E1D2A31" w14:textId="592695B8" w:rsidR="00035492" w:rsidRPr="00F002C6" w:rsidRDefault="00035492" w:rsidP="003827EF">
      <w:pPr>
        <w:spacing w:line="259" w:lineRule="auto"/>
        <w:jc w:val="left"/>
        <w:rPr>
          <w:lang w:val="it-IT"/>
        </w:rPr>
      </w:pPr>
      <w:r>
        <w:rPr>
          <w:noProof/>
        </w:rPr>
        <w:drawing>
          <wp:inline distT="0" distB="0" distL="0" distR="0" wp14:anchorId="384A9759" wp14:editId="2F5D5B73">
            <wp:extent cx="5225143" cy="67699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649" cy="6786170"/>
                    </a:xfrm>
                    <a:prstGeom prst="rect">
                      <a:avLst/>
                    </a:prstGeom>
                  </pic:spPr>
                </pic:pic>
              </a:graphicData>
            </a:graphic>
          </wp:inline>
        </w:drawing>
      </w: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04988137" w:rsidR="00C327FF" w:rsidRDefault="002D005B" w:rsidP="00F54793">
      <w:pPr>
        <w:rPr>
          <w:lang w:val="it-IT" w:eastAsia="en-US"/>
        </w:rPr>
      </w:pPr>
      <w:r>
        <w:rPr>
          <w:noProof/>
        </w:rPr>
        <w:drawing>
          <wp:inline distT="0" distB="0" distL="0" distR="0" wp14:anchorId="3E48D9F7" wp14:editId="7830D641">
            <wp:extent cx="4933315" cy="6294755"/>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315" cy="629475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10"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GPS deve cominicare ogni 5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10"/>
    <w:p w14:paraId="463761F8" w14:textId="77777777" w:rsidR="005948E0" w:rsidRPr="00C327FF" w:rsidRDefault="005948E0" w:rsidP="00177372">
      <w:pPr>
        <w:rPr>
          <w:rFonts w:eastAsia="Times New Roman"/>
          <w:szCs w:val="24"/>
          <w:lang w:val="it-IT" w:eastAsia="it-IT"/>
        </w:rPr>
      </w:pPr>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r>
              <w:rPr>
                <w:lang w:val="it-IT"/>
              </w:rPr>
              <w:t>Latitudine,Longitudine</w:t>
            </w:r>
          </w:p>
        </w:tc>
      </w:tr>
      <w:tr w:rsidR="00A15F84" w:rsidRPr="00090436"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2A7CC7">
            <w:pPr>
              <w:spacing w:line="240" w:lineRule="auto"/>
              <w:jc w:val="left"/>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2A7CC7">
            <w:pPr>
              <w:spacing w:line="240" w:lineRule="auto"/>
              <w:jc w:val="left"/>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r>
              <w:rPr>
                <w:lang w:val="it-IT"/>
              </w:rPr>
              <w:t>Matricola,Data acquisto,Manuten</w:t>
            </w:r>
            <w:r>
              <w:rPr>
                <w:lang w:val="it-IT"/>
              </w:rPr>
              <w:lastRenderedPageBreak/>
              <w:t>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lastRenderedPageBreak/>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Ora fine,Ora inizio</w:t>
            </w:r>
          </w:p>
        </w:tc>
      </w:tr>
      <w:tr w:rsidR="00790ABA" w:rsidRPr="00090436"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Ora fine,Ora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2A7CC7">
            <w:pPr>
              <w:spacing w:line="240" w:lineRule="auto"/>
              <w:ind w:firstLine="720"/>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Indica un tipi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2A7CC7">
            <w:pPr>
              <w:spacing w:line="240" w:lineRule="auto"/>
              <w:ind w:firstLine="720"/>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2A7CC7">
            <w:pPr>
              <w:spacing w:line="240" w:lineRule="auto"/>
              <w:ind w:firstLine="720"/>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2A7CC7">
            <w:pPr>
              <w:spacing w:line="240" w:lineRule="auto"/>
              <w:ind w:firstLine="720"/>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bl>
    <w:p w14:paraId="5DDE61A7" w14:textId="77777777" w:rsidR="008C7BE5" w:rsidRPr="00177372" w:rsidRDefault="008C7BE5">
      <w:pPr>
        <w:rPr>
          <w:lang w:val="it-IT"/>
        </w:rPr>
      </w:pPr>
    </w:p>
    <w:p w14:paraId="37553B7B" w14:textId="77777777" w:rsidR="008C7BE5" w:rsidRDefault="00113CB1">
      <w:pPr>
        <w:pStyle w:val="Titolo1"/>
      </w:pPr>
      <w:bookmarkStart w:id="11" w:name="_Toc1927795384"/>
      <w:bookmarkStart w:id="12" w:name="_Toc2147004904"/>
      <w:r>
        <w:lastRenderedPageBreak/>
        <w:t>Progettazione logica</w:t>
      </w:r>
      <w:bookmarkEnd w:id="11"/>
      <w:bookmarkEnd w:id="12"/>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3"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4E4AA4" w14:textId="7BB5E082" w:rsidR="002F0981" w:rsidRPr="00E1432F" w:rsidRDefault="0096349E" w:rsidP="00605F9D">
            <w:pPr>
              <w:spacing w:line="240" w:lineRule="auto"/>
              <w:jc w:val="center"/>
            </w:pPr>
            <w:r>
              <w:t>23.200 ??</w:t>
            </w:r>
          </w:p>
        </w:tc>
      </w:tr>
      <w:tr w:rsidR="0096349E" w14:paraId="3CEDE0B1"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3"/>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090436"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090436"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090436"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090436"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090436"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90436"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090436"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090436"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090436"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090436" w14:paraId="4A0DCE70"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090436" w14:paraId="0B59DE68"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lastRenderedPageBreak/>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090436"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4"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lastRenderedPageBreak/>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4"/>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5"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5"/>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73720949" w:rsidR="00817891" w:rsidRPr="0064196F" w:rsidRDefault="00817891">
      <w:pPr>
        <w:rPr>
          <w:sz w:val="22"/>
          <w:szCs w:val="22"/>
          <w:lang w:val="it-IT"/>
        </w:rPr>
      </w:pPr>
      <w:r w:rsidRPr="0064196F">
        <w:rPr>
          <w:sz w:val="22"/>
          <w:szCs w:val="22"/>
          <w:lang w:val="it-IT"/>
        </w:rPr>
        <w:t>La prima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r w:rsidRPr="0064196F">
        <w:rPr>
          <w:sz w:val="22"/>
          <w:szCs w:val="22"/>
          <w:lang w:val="it-IT"/>
        </w:rPr>
        <w:t>Inoltre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(Biglietto) chiamato (Id_Biglietto) ed un attributo (Stato_Biglietto) che va ad identificare se tale biglietto è stato timbrato o no.</w:t>
      </w:r>
    </w:p>
    <w:p w14:paraId="69E7B94A" w14:textId="457FBBD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14:paraId="1341EE87" w14:textId="11096190" w:rsidR="0064196F" w:rsidRDefault="0064196F" w:rsidP="0064196F">
      <w:pPr>
        <w:rPr>
          <w:lang w:val="it-IT"/>
        </w:rPr>
      </w:pPr>
      <w:r>
        <w:rPr>
          <w:lang w:val="it-IT"/>
        </w:rPr>
        <w:t>Sciogliendo queste generalizzazioni alcuni costi delle operazioni sono cambiati:</w:t>
      </w:r>
    </w:p>
    <w:p w14:paraId="2FF09B31" w14:textId="6FD09726" w:rsidR="00427875" w:rsidRDefault="00427875" w:rsidP="00427875">
      <w:pPr>
        <w:pStyle w:val="Paragrafoelenco"/>
        <w:numPr>
          <w:ilvl w:val="0"/>
          <w:numId w:val="42"/>
        </w:numPr>
      </w:pPr>
      <w:r w:rsidRPr="00427875">
        <w:t xml:space="preserve">L’operazione 2 passa da un costo di 520 ad un costo di 350 </w:t>
      </w:r>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350 </w:t>
      </w:r>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t>L’operazione 10 passa da un costo di 1024 ad un costo di 521 , diminuendo il suo consumo del 50%</w:t>
      </w:r>
    </w:p>
    <w:p w14:paraId="1E57A6DE" w14:textId="0ECA7CF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r w:rsidR="0069451D" w:rsidRPr="0069451D">
        <w:rPr>
          <w:highlight w:val="red"/>
        </w:rPr>
        <w:t>2</w:t>
      </w:r>
      <w:r w:rsidRPr="0069451D">
        <w:rPr>
          <w:highlight w:val="red"/>
        </w:rPr>
        <w:t xml:space="preserve"> , diminuendo il suo consumo del </w:t>
      </w:r>
      <w:r w:rsidR="0069451D" w:rsidRPr="0069451D">
        <w:rPr>
          <w:highlight w:val="red"/>
        </w:rPr>
        <w:t>…..</w:t>
      </w:r>
      <w:r w:rsidRPr="0069451D">
        <w:rPr>
          <w:highlight w:val="red"/>
        </w:rPr>
        <w:t>%</w:t>
      </w:r>
    </w:p>
    <w:p w14:paraId="23A9435B" w14:textId="3DBC3AC9"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r w:rsidR="0069451D" w:rsidRPr="0069451D">
        <w:rPr>
          <w:highlight w:val="red"/>
        </w:rPr>
        <w:t>2</w:t>
      </w:r>
      <w:r w:rsidRPr="0069451D">
        <w:rPr>
          <w:highlight w:val="red"/>
        </w:rPr>
        <w:t xml:space="preserve"> , diminuendo il suo consumo del </w:t>
      </w:r>
      <w:r w:rsidR="0069451D" w:rsidRPr="0069451D">
        <w:rPr>
          <w:highlight w:val="red"/>
        </w:rPr>
        <w:t>…..</w:t>
      </w:r>
      <w:r w:rsidRPr="0069451D">
        <w:rPr>
          <w:highlight w:val="red"/>
        </w:rPr>
        <w:t>%</w:t>
      </w:r>
    </w:p>
    <w:p w14:paraId="6414C5F2" w14:textId="45F5FB56" w:rsidR="0064196F" w:rsidRPr="0064196F" w:rsidRDefault="002F2CBE" w:rsidP="0064196F">
      <w:pPr>
        <w:rPr>
          <w:lang w:val="it-IT"/>
        </w:rPr>
      </w:pPr>
      <w:r>
        <w:rPr>
          <w:lang w:val="it-IT"/>
        </w:rPr>
        <w:lastRenderedPageBreak/>
        <w:t>In fine viene sciolto l’attributo multiplo presente in (Veicolo) chiamato “Abbonamento” dove dalla teoria si evince che deve diventare un entità collegato da una relazione (n,n)</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 xml:space="preserve">Nell’entità (Tunro effettivo) gli attributi ereditati dal tunro rimangono tali: </w:t>
      </w:r>
      <w:r w:rsidR="002F2CBE">
        <w:t>”</w:t>
      </w:r>
      <w:r>
        <w:t>Ora_inzio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17A39248" w:rsidR="0069451D" w:rsidRDefault="0069451D" w:rsidP="0069451D">
      <w:pPr>
        <w:pStyle w:val="Paragrafoelenco"/>
        <w:numPr>
          <w:ilvl w:val="0"/>
          <w:numId w:val="43"/>
        </w:numPr>
      </w:pPr>
      <w:r>
        <w:t xml:space="preserve">Nell’entità (Tratta eggettiva) l’attributo CF ereditato da (conducente) viene rinominato </w:t>
      </w:r>
      <w:r w:rsidR="002F2CBE">
        <w:t>”</w:t>
      </w:r>
      <w:r>
        <w:t>Conducente</w:t>
      </w:r>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Nella relazione (Convalidato) l’Id_Abbonamento viene rinominato ”</w:t>
      </w:r>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Scadenza_patente, N_patente)</w:t>
      </w:r>
    </w:p>
    <w:p w14:paraId="6ACEE844" w14:textId="155593BE"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 Stato)</w:t>
      </w:r>
    </w:p>
    <w:p w14:paraId="32AA2655" w14:textId="02E13908" w:rsidR="007139DA" w:rsidRDefault="007139DA" w:rsidP="007139DA">
      <w:pPr>
        <w:rPr>
          <w:lang w:val="it-IT"/>
        </w:rPr>
      </w:pPr>
      <w:r>
        <w:rPr>
          <w:lang w:val="it-IT"/>
        </w:rPr>
        <w:t>Biglietto (</w:t>
      </w:r>
      <w:r>
        <w:rPr>
          <w:u w:val="single"/>
          <w:lang w:val="it-IT"/>
        </w:rPr>
        <w:t>Id_Biglietto</w:t>
      </w:r>
      <w:r>
        <w:rPr>
          <w:lang w:val="it-IT"/>
        </w:rPr>
        <w:t>, Stato_biglietto)</w:t>
      </w:r>
    </w:p>
    <w:p w14:paraId="02BCDE44" w14:textId="63C11F78" w:rsidR="007139DA" w:rsidRDefault="007139DA" w:rsidP="007139DA">
      <w:pPr>
        <w:rPr>
          <w:lang w:val="it-IT"/>
        </w:rPr>
      </w:pPr>
      <w:r>
        <w:rPr>
          <w:lang w:val="it-IT"/>
        </w:rPr>
        <w:t>Abbonamento (</w:t>
      </w:r>
      <w:r>
        <w:rPr>
          <w:u w:val="single"/>
          <w:lang w:val="it-IT"/>
        </w:rPr>
        <w:t>Id_Abbonamento</w:t>
      </w:r>
      <w:r>
        <w:rPr>
          <w:lang w:val="it-IT"/>
        </w:rPr>
        <w:t>, Ultimo_utilizzo)</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6CD57057" w:rsidR="007139DA" w:rsidRDefault="007139DA" w:rsidP="007139DA">
      <w:pPr>
        <w:rPr>
          <w:lang w:val="it-IT"/>
        </w:rPr>
      </w:pPr>
      <w:r>
        <w:rPr>
          <w:lang w:val="it-IT"/>
        </w:rPr>
        <w:t>Tratta (</w:t>
      </w:r>
      <w:r>
        <w:rPr>
          <w:u w:val="single"/>
          <w:lang w:val="it-IT"/>
        </w:rPr>
        <w:t>Id_Tratta</w:t>
      </w:r>
      <w:r>
        <w:rPr>
          <w:lang w:val="it-IT"/>
        </w:rPr>
        <w:t>)</w:t>
      </w:r>
    </w:p>
    <w:p w14:paraId="43BEF77C" w14:textId="33C377BE" w:rsidR="007139DA" w:rsidRDefault="007139DA" w:rsidP="007139DA">
      <w:pPr>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lastRenderedPageBreak/>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7777777" w:rsidR="0062397C" w:rsidRDefault="007139DA" w:rsidP="007139DA">
      <w:pPr>
        <w:rPr>
          <w:lang w:val="it-IT"/>
        </w:rPr>
      </w:pPr>
      <w:r>
        <w:rPr>
          <w:lang w:val="it-IT"/>
        </w:rPr>
        <w:t>Tratta effettiva (</w:t>
      </w:r>
      <w:r>
        <w:rPr>
          <w:u w:val="single"/>
          <w:lang w:val="it-IT"/>
        </w:rPr>
        <w:t>Ora_partenza</w:t>
      </w:r>
      <w:r>
        <w:rPr>
          <w:lang w:val="it-IT"/>
        </w:rPr>
        <w:t xml:space="preserve">, </w:t>
      </w:r>
      <w:r>
        <w:rPr>
          <w:u w:val="single"/>
          <w:lang w:val="it-IT"/>
        </w:rPr>
        <w:t>Data_tratta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Pr>
          <w:u w:val="single"/>
          <w:lang w:val="it-IT"/>
        </w:rPr>
        <w:t>Conducente</w:t>
      </w:r>
      <w:r w:rsidR="0062397C">
        <w:rPr>
          <w:lang w:val="it-IT"/>
        </w:rPr>
        <w:t>)</w:t>
      </w:r>
    </w:p>
    <w:p w14:paraId="2ACA947F" w14:textId="7916FFD4" w:rsidR="007139DA" w:rsidRDefault="0062397C" w:rsidP="007139DA">
      <w:pPr>
        <w:rPr>
          <w:u w:val="single"/>
          <w:lang w:val="it-IT"/>
        </w:rPr>
      </w:pPr>
      <w:r>
        <w:rPr>
          <w:lang w:val="it-IT"/>
        </w:rPr>
        <w:t>Passato (</w:t>
      </w:r>
      <w:r>
        <w:rPr>
          <w:u w:val="single"/>
          <w:lang w:val="it-IT"/>
        </w:rPr>
        <w:t>Ora_partenza</w:t>
      </w:r>
      <w:r>
        <w:rPr>
          <w:lang w:val="it-IT"/>
        </w:rPr>
        <w:t xml:space="preserve">, </w:t>
      </w:r>
      <w:r>
        <w:rPr>
          <w:u w:val="single"/>
          <w:lang w:val="it-IT"/>
        </w:rPr>
        <w:t>Data_tratta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Conducente, Ora</w:t>
      </w:r>
      <w:r>
        <w:rPr>
          <w:lang w:val="it-IT"/>
        </w:rPr>
        <w:t xml:space="preserve">, </w:t>
      </w:r>
      <w:r>
        <w:rPr>
          <w:u w:val="single"/>
          <w:lang w:val="it-IT"/>
        </w:rPr>
        <w:t>Latitudine</w:t>
      </w:r>
      <w:r>
        <w:rPr>
          <w:lang w:val="it-IT"/>
        </w:rPr>
        <w:t xml:space="preserve">, </w:t>
      </w:r>
      <w:r>
        <w:rPr>
          <w:u w:val="single"/>
          <w:lang w:val="it-IT"/>
        </w:rPr>
        <w:t>Longitudine)</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002A79DF"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Pr>
          <w:lang w:val="it-IT"/>
        </w:rPr>
        <w:t xml:space="preserve"> </w:t>
      </w:r>
      <w:r>
        <w:rPr>
          <w:u w:val="single"/>
          <w:lang w:val="it-IT"/>
        </w:rPr>
        <w:t>Data</w:t>
      </w:r>
      <w:r>
        <w:rPr>
          <w:lang w:val="it-IT"/>
        </w:rPr>
        <w:t>)</w:t>
      </w:r>
    </w:p>
    <w:p w14:paraId="7426BFF1" w14:textId="789200C1" w:rsidR="0062397C" w:rsidRDefault="0062397C" w:rsidP="007139DA">
      <w:pPr>
        <w:rPr>
          <w:lang w:val="it-IT"/>
        </w:rPr>
      </w:pPr>
      <w:r>
        <w:rPr>
          <w:lang w:val="it-IT"/>
        </w:rPr>
        <w:t>Timbrato (</w:t>
      </w:r>
      <w:r>
        <w:rPr>
          <w:u w:val="single"/>
          <w:lang w:val="it-IT"/>
        </w:rPr>
        <w:t>Biglietto</w:t>
      </w:r>
      <w:r>
        <w:rPr>
          <w:lang w:val="it-IT"/>
        </w:rPr>
        <w:t xml:space="preserve">, </w:t>
      </w:r>
      <w:r>
        <w:rPr>
          <w:u w:val="single"/>
          <w:lang w:val="it-IT"/>
        </w:rPr>
        <w:t>Veicolo</w:t>
      </w:r>
      <w:r w:rsidRPr="0062397C">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75B3A89C" w:rsidR="0062397C" w:rsidRDefault="0062397C" w:rsidP="007139DA">
      <w:pPr>
        <w:rPr>
          <w:lang w:val="it-IT"/>
        </w:rPr>
      </w:pPr>
      <w:r>
        <w:rPr>
          <w:lang w:val="it-IT"/>
        </w:rPr>
        <w:t>Capolinea (</w:t>
      </w:r>
      <w:r>
        <w:rPr>
          <w:u w:val="single"/>
          <w:lang w:val="it-IT"/>
        </w:rPr>
        <w:t>Cod_capolinea, Latitudine</w:t>
      </w:r>
      <w:r>
        <w:rPr>
          <w:lang w:val="it-IT"/>
        </w:rPr>
        <w:t xml:space="preserve">, </w:t>
      </w:r>
      <w:r>
        <w:rPr>
          <w:u w:val="single"/>
          <w:lang w:val="it-IT"/>
        </w:rPr>
        <w:t>Longitudine</w:t>
      </w:r>
      <w:r>
        <w:rPr>
          <w:lang w:val="it-IT"/>
        </w:rPr>
        <w:t xml:space="preserve">, </w:t>
      </w:r>
      <w:r w:rsidRPr="0062397C">
        <w:rPr>
          <w:lang w:val="it-IT"/>
        </w:rPr>
        <w:t>Orario_partenze</w:t>
      </w:r>
      <w:r>
        <w:rPr>
          <w:lang w:val="it-IT"/>
        </w:rPr>
        <w:t>, Finisce, Inizia)</w:t>
      </w:r>
    </w:p>
    <w:p w14:paraId="180B75C9" w14:textId="11E097AE" w:rsidR="0062397C" w:rsidRDefault="0062397C" w:rsidP="007139DA">
      <w:pPr>
        <w:rPr>
          <w:lang w:val="it-IT"/>
        </w:rPr>
      </w:pPr>
      <w:r>
        <w:rPr>
          <w:lang w:val="it-IT"/>
        </w:rPr>
        <w:t>Fermata (</w:t>
      </w:r>
      <w:r>
        <w:rPr>
          <w:u w:val="single"/>
          <w:lang w:val="it-IT"/>
        </w:rPr>
        <w:t>Cod_fermata, Latitudine</w:t>
      </w:r>
      <w:r>
        <w:rPr>
          <w:lang w:val="it-IT"/>
        </w:rPr>
        <w:t xml:space="preserve">, </w:t>
      </w:r>
      <w:r>
        <w:rPr>
          <w:u w:val="single"/>
          <w:lang w:val="it-IT"/>
        </w:rPr>
        <w:t xml:space="preserve">Longitudine, </w:t>
      </w:r>
      <w:r w:rsidRPr="0062397C">
        <w:rPr>
          <w:lang w:val="it-IT"/>
        </w:rPr>
        <w:t>N_fermata)</w:t>
      </w:r>
    </w:p>
    <w:p w14:paraId="7027AB0D" w14:textId="65EEAD33" w:rsidR="0062397C" w:rsidRPr="0062397C" w:rsidRDefault="002D005B" w:rsidP="007139DA">
      <w:pPr>
        <w:rPr>
          <w:lang w:val="it-IT"/>
        </w:rPr>
      </w:pPr>
      <w:r>
        <w:rPr>
          <w:noProof/>
        </w:rPr>
        <w:drawing>
          <wp:inline distT="0" distB="0" distL="0" distR="0" wp14:anchorId="10776083" wp14:editId="3B1DE78F">
            <wp:extent cx="4359349" cy="5562393"/>
            <wp:effectExtent l="0" t="0" r="3175"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257" cy="557376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lastRenderedPageBreak/>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3F379221" w:rsidR="008C7BE5" w:rsidRPr="00F04F98" w:rsidRDefault="007D296E">
      <w:pPr>
        <w:rPr>
          <w:lang w:val="it-IT"/>
        </w:rPr>
      </w:pPr>
      <w:r>
        <w:rPr>
          <w:lang w:val="it-IT"/>
        </w:rPr>
        <w:t>Mi sembrano tutti in 3NF</w:t>
      </w:r>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Pr="007D296E" w:rsidRDefault="00511447" w:rsidP="00511447">
      <w:pPr>
        <w:rPr>
          <w:b/>
          <w:bCs/>
          <w:lang w:val="it-IT"/>
        </w:rPr>
      </w:pPr>
      <w:r w:rsidRPr="007D296E">
        <w:rPr>
          <w:b/>
          <w:bCs/>
          <w:lang w:val="it-IT"/>
        </w:rPr>
        <w:t>Utenti:</w:t>
      </w:r>
    </w:p>
    <w:p w14:paraId="2ADF45CB" w14:textId="2C092C3F" w:rsidR="00511447" w:rsidRDefault="00511447" w:rsidP="00511447">
      <w:pPr>
        <w:pStyle w:val="Paragrafoelenco"/>
        <w:numPr>
          <w:ilvl w:val="0"/>
          <w:numId w:val="45"/>
        </w:numPr>
      </w:pPr>
      <w:r>
        <w:t>Amministratore</w:t>
      </w:r>
      <w:r w:rsidR="00090436">
        <w:t xml:space="preserve"> </w:t>
      </w:r>
      <w:r w:rsidR="00090436">
        <w:sym w:font="Wingdings" w:char="F0E0"/>
      </w:r>
      <w:r w:rsidR="00090436">
        <w:t xml:space="preserve"> Amministratore</w:t>
      </w:r>
    </w:p>
    <w:p w14:paraId="0F649A4F" w14:textId="211949CC" w:rsidR="00511447" w:rsidRDefault="00511447" w:rsidP="00511447">
      <w:pPr>
        <w:pStyle w:val="Paragrafoelenco"/>
        <w:numPr>
          <w:ilvl w:val="0"/>
          <w:numId w:val="45"/>
        </w:numPr>
      </w:pPr>
      <w:r>
        <w:t>Conducente</w:t>
      </w:r>
      <w:r w:rsidR="00090436">
        <w:t xml:space="preserve"> </w:t>
      </w:r>
      <w:r w:rsidR="00090436">
        <w:sym w:font="Wingdings" w:char="F0E0"/>
      </w:r>
      <w:r w:rsidR="00090436">
        <w:t xml:space="preserve"> Conducente</w:t>
      </w:r>
    </w:p>
    <w:p w14:paraId="09F15D82" w14:textId="24FE9C99" w:rsidR="00511447" w:rsidRDefault="00511447" w:rsidP="00511447">
      <w:pPr>
        <w:pStyle w:val="Paragrafoelenco"/>
        <w:numPr>
          <w:ilvl w:val="0"/>
          <w:numId w:val="45"/>
        </w:numPr>
      </w:pPr>
      <w:r>
        <w:t>Passeggero</w:t>
      </w:r>
      <w:r w:rsidR="00090436">
        <w:t xml:space="preserve"> </w:t>
      </w:r>
      <w:r w:rsidR="00090436">
        <w:sym w:font="Wingdings" w:char="F0E0"/>
      </w:r>
      <w:r w:rsidR="00090436">
        <w:t xml:space="preserve"> Passeggero</w:t>
      </w:r>
    </w:p>
    <w:p w14:paraId="5452913E" w14:textId="11B162F4" w:rsidR="00090436" w:rsidRPr="007D296E" w:rsidRDefault="00090436" w:rsidP="00090436">
      <w:pPr>
        <w:rPr>
          <w:b/>
          <w:bCs/>
          <w:lang w:val="it-IT"/>
        </w:rPr>
      </w:pPr>
      <w:r w:rsidRPr="007D296E">
        <w:rPr>
          <w:b/>
          <w:bCs/>
          <w:lang w:val="it-IT"/>
        </w:rPr>
        <w:t>Ruoli:</w:t>
      </w:r>
    </w:p>
    <w:p w14:paraId="7E9AD04F" w14:textId="77777777" w:rsidR="00090436" w:rsidRDefault="00090436" w:rsidP="00090436">
      <w:pPr>
        <w:pStyle w:val="Paragrafoelenco"/>
        <w:numPr>
          <w:ilvl w:val="0"/>
          <w:numId w:val="46"/>
        </w:numPr>
      </w:pPr>
      <w:r>
        <w:t>Amministratore</w:t>
      </w:r>
    </w:p>
    <w:p w14:paraId="14367045" w14:textId="77777777" w:rsidR="00090436" w:rsidRDefault="00090436" w:rsidP="00090436">
      <w:pPr>
        <w:pStyle w:val="Paragrafoelenco"/>
        <w:numPr>
          <w:ilvl w:val="0"/>
          <w:numId w:val="46"/>
        </w:numPr>
      </w:pPr>
      <w:r>
        <w:t>Conducente</w:t>
      </w:r>
    </w:p>
    <w:p w14:paraId="077DCD6E" w14:textId="77777777" w:rsidR="00090436" w:rsidRDefault="00090436" w:rsidP="00090436">
      <w:pPr>
        <w:pStyle w:val="Paragrafoelenco"/>
        <w:numPr>
          <w:ilvl w:val="0"/>
          <w:numId w:val="46"/>
        </w:numPr>
      </w:pPr>
      <w:r>
        <w:t>Passeggero</w:t>
      </w:r>
    </w:p>
    <w:p w14:paraId="5E531671" w14:textId="1206E81D" w:rsidR="00090436" w:rsidRPr="007D296E" w:rsidRDefault="00090436" w:rsidP="00090436">
      <w:pPr>
        <w:rPr>
          <w:b/>
          <w:bCs/>
        </w:rPr>
      </w:pPr>
      <w:r w:rsidRPr="007D296E">
        <w:rPr>
          <w:b/>
          <w:bCs/>
        </w:rPr>
        <w:t>Privilegi:</w:t>
      </w:r>
    </w:p>
    <w:p w14:paraId="2E0353DD" w14:textId="79BF68F0" w:rsidR="00090436" w:rsidRDefault="00090436" w:rsidP="00090436">
      <w:pPr>
        <w:pStyle w:val="Paragrafoelenco"/>
        <w:numPr>
          <w:ilvl w:val="0"/>
          <w:numId w:val="47"/>
        </w:numPr>
      </w:pPr>
      <w:r>
        <w:t>Amministratore:</w:t>
      </w:r>
    </w:p>
    <w:p w14:paraId="3F29C349" w14:textId="064A3E8A" w:rsidR="00090436" w:rsidRDefault="00090436" w:rsidP="00090436">
      <w:pPr>
        <w:pStyle w:val="Paragrafoelenco"/>
      </w:pPr>
      <w:r>
        <w:t>L’amministratore ha accesso alle tabelle a tutte le tabelle, in particolare può:</w:t>
      </w:r>
    </w:p>
    <w:p w14:paraId="694DED3A" w14:textId="6BC15C00" w:rsidR="00090436" w:rsidRDefault="00090436" w:rsidP="00090436">
      <w:pPr>
        <w:pStyle w:val="Paragrafoelenco"/>
        <w:numPr>
          <w:ilvl w:val="0"/>
          <w:numId w:val="49"/>
        </w:numPr>
      </w:pPr>
      <w:r>
        <w:t>Assegnare turni ai conducenti (Si evince dal testo)</w:t>
      </w:r>
    </w:p>
    <w:p w14:paraId="3ED1B8B2" w14:textId="63EEEAF3" w:rsidR="00090436" w:rsidRDefault="00090436" w:rsidP="00090436">
      <w:pPr>
        <w:pStyle w:val="Paragrafoelenco"/>
        <w:numPr>
          <w:ilvl w:val="0"/>
          <w:numId w:val="49"/>
        </w:numPr>
      </w:pPr>
      <w:r>
        <w:t>Assegnare veicoli alle tratte (Si evince dal testo)</w:t>
      </w:r>
    </w:p>
    <w:p w14:paraId="05296DD5" w14:textId="6332EA3A" w:rsidR="00090436" w:rsidRDefault="00090436" w:rsidP="00090436">
      <w:pPr>
        <w:pStyle w:val="Paragrafoelenco"/>
        <w:numPr>
          <w:ilvl w:val="0"/>
          <w:numId w:val="49"/>
        </w:numPr>
      </w:pPr>
      <w:r>
        <w:t>Assumere conducenti</w:t>
      </w:r>
    </w:p>
    <w:p w14:paraId="3350A44A" w14:textId="01E446D4" w:rsidR="00090436" w:rsidRDefault="00090436" w:rsidP="00090436">
      <w:pPr>
        <w:pStyle w:val="Paragrafoelenco"/>
        <w:numPr>
          <w:ilvl w:val="0"/>
          <w:numId w:val="49"/>
        </w:numPr>
      </w:pPr>
      <w:r>
        <w:t>Licenziare conducenti</w:t>
      </w:r>
    </w:p>
    <w:p w14:paraId="2D7DF2DB" w14:textId="23B6C379" w:rsidR="00090436" w:rsidRDefault="00090436" w:rsidP="00090436">
      <w:pPr>
        <w:pStyle w:val="Paragrafoelenco"/>
        <w:numPr>
          <w:ilvl w:val="0"/>
          <w:numId w:val="49"/>
        </w:numPr>
      </w:pPr>
      <w:r>
        <w:t>Visualizzare i conducenti attivi (Utile per assegnare nuovi turni e per sostituire i conducenti in malattia)</w:t>
      </w:r>
    </w:p>
    <w:p w14:paraId="14860491" w14:textId="7A82AE31" w:rsidR="00090436" w:rsidRDefault="00090436" w:rsidP="00090436">
      <w:pPr>
        <w:pStyle w:val="Paragrafoelenco"/>
        <w:numPr>
          <w:ilvl w:val="0"/>
          <w:numId w:val="49"/>
        </w:numPr>
      </w:pPr>
      <w:r>
        <w:t>Visualizzare i conducenti fermi (Utile per assegnare nuovi turni e per sostituire i conducenti in malattia)</w:t>
      </w:r>
    </w:p>
    <w:p w14:paraId="18D96C89" w14:textId="7059F64B" w:rsidR="00090436" w:rsidRDefault="00090436" w:rsidP="00090436">
      <w:pPr>
        <w:pStyle w:val="Paragrafoelenco"/>
        <w:numPr>
          <w:ilvl w:val="0"/>
          <w:numId w:val="49"/>
        </w:numPr>
      </w:pPr>
      <w:r>
        <w:t>Visualizzare i veicoli attivi (Utile per assegnare veicoli alle tratte)</w:t>
      </w:r>
    </w:p>
    <w:p w14:paraId="68258029" w14:textId="67EEC830" w:rsidR="00090436" w:rsidRDefault="00090436" w:rsidP="00090436">
      <w:pPr>
        <w:pStyle w:val="Paragrafoelenco"/>
        <w:numPr>
          <w:ilvl w:val="0"/>
          <w:numId w:val="49"/>
        </w:numPr>
      </w:pPr>
      <w:r>
        <w:t>Visualizzare i veicoli fermi (Utile per assegnare veicoli alle tratte)</w:t>
      </w:r>
    </w:p>
    <w:p w14:paraId="4E82BBE5" w14:textId="77777777" w:rsidR="00090436" w:rsidRDefault="00090436" w:rsidP="00090436">
      <w:pPr>
        <w:pStyle w:val="Paragrafoelenco"/>
        <w:ind w:left="1440"/>
      </w:pPr>
    </w:p>
    <w:p w14:paraId="002D8A38" w14:textId="07A6C126" w:rsidR="00090436" w:rsidRDefault="00090436" w:rsidP="00090436">
      <w:pPr>
        <w:pStyle w:val="Paragrafoelenco"/>
        <w:numPr>
          <w:ilvl w:val="0"/>
          <w:numId w:val="47"/>
        </w:numPr>
      </w:pPr>
      <w:r>
        <w:t>Conducente:</w:t>
      </w:r>
    </w:p>
    <w:p w14:paraId="234C83C8" w14:textId="23923131" w:rsidR="00090436" w:rsidRDefault="00090436" w:rsidP="00090436">
      <w:pPr>
        <w:pStyle w:val="Paragrafoelenco"/>
      </w:pPr>
      <w:r>
        <w:t>Il conducente ha l’accesso ad un numero ristretto di tabelle in quanto può interrogare il sistema solo per sapere quale sarà la prossima tratta del veicolo che sta guidando</w:t>
      </w:r>
    </w:p>
    <w:p w14:paraId="3A75EF5B" w14:textId="1785933E" w:rsidR="00090436" w:rsidRDefault="00090436" w:rsidP="00090436">
      <w:pPr>
        <w:pStyle w:val="Paragrafoelenco"/>
        <w:numPr>
          <w:ilvl w:val="0"/>
          <w:numId w:val="47"/>
        </w:numPr>
      </w:pPr>
      <w:r>
        <w:t>Passeggro:</w:t>
      </w:r>
    </w:p>
    <w:p w14:paraId="7A6E73AF" w14:textId="1ADB4252" w:rsidR="00090436" w:rsidRPr="00511447" w:rsidRDefault="00090436" w:rsidP="00090436">
      <w:pPr>
        <w:pStyle w:val="Paragrafoelenco"/>
      </w:pPr>
      <w:r>
        <w:t>Il passeggero può accedere al sistema solamente per sapere a quale distanza si trova il veicolo dalla fermata, e per timbrare abbonamenti e biglietti</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5F0D7CEC" w14:textId="77777777" w:rsidR="00090436" w:rsidRDefault="00090436">
      <w:pPr>
        <w:pStyle w:val="Titolo2"/>
        <w:rPr>
          <w:lang w:val="it-IT"/>
        </w:rPr>
      </w:pPr>
    </w:p>
    <w:p w14:paraId="4023B6DB" w14:textId="77777777" w:rsidR="00090436" w:rsidRDefault="00090436">
      <w:pPr>
        <w:pStyle w:val="Titolo2"/>
        <w:rPr>
          <w:lang w:val="it-IT"/>
        </w:rPr>
      </w:pPr>
    </w:p>
    <w:p w14:paraId="59AF6ED9" w14:textId="3A3C6FCC" w:rsidR="00090436" w:rsidRDefault="00090436">
      <w:pPr>
        <w:pStyle w:val="Titolo2"/>
        <w:rPr>
          <w:lang w:val="it-IT"/>
        </w:rPr>
      </w:pPr>
    </w:p>
    <w:p w14:paraId="3B99AD57" w14:textId="77777777" w:rsidR="00090436" w:rsidRPr="00090436" w:rsidRDefault="00090436" w:rsidP="00090436">
      <w:pPr>
        <w:rPr>
          <w:lang w:val="it-IT"/>
        </w:rPr>
      </w:pPr>
    </w:p>
    <w:p w14:paraId="3B3BFEBC" w14:textId="119BC058" w:rsidR="00090436" w:rsidRDefault="00113CB1" w:rsidP="00090436">
      <w:pPr>
        <w:pStyle w:val="Titolo2"/>
        <w:rPr>
          <w:lang w:val="it-IT"/>
        </w:rPr>
      </w:pPr>
      <w:r w:rsidRPr="00F04F98">
        <w:rPr>
          <w:lang w:val="it-IT"/>
        </w:rPr>
        <w:lastRenderedPageBreak/>
        <w:t>Stored Procedures e transazioni</w:t>
      </w:r>
    </w:p>
    <w:p w14:paraId="25DCD156" w14:textId="235794F4" w:rsidR="00090436" w:rsidRPr="00090436" w:rsidRDefault="00090436" w:rsidP="00090436">
      <w:pPr>
        <w:pStyle w:val="Paragrafoelenco"/>
        <w:numPr>
          <w:ilvl w:val="0"/>
          <w:numId w:val="50"/>
        </w:numPr>
        <w:rPr>
          <w:b/>
          <w:bCs/>
        </w:rPr>
      </w:pPr>
      <w:r w:rsidRPr="00090436">
        <w:rPr>
          <w:b/>
          <w:bCs/>
        </w:rPr>
        <w:t>Assegna_turno_al_conducente</w:t>
      </w:r>
    </w:p>
    <w:p w14:paraId="6A1D4825" w14:textId="51F7AE0C" w:rsidR="00090436" w:rsidRPr="00090436" w:rsidRDefault="00090436" w:rsidP="00090436">
      <w:pPr>
        <w:pStyle w:val="Paragrafoelenco"/>
      </w:pPr>
      <w:r w:rsidRPr="00090436">
        <w:t>CREATE PROCEDURE `Assegna_turno_al_conducente` (IN var_conducente VARCHAR(16),IN var_data DATE , IN var_OraInizio TIME(5), IN var_OraFine TIME(5))</w:t>
      </w:r>
    </w:p>
    <w:p w14:paraId="006594C7" w14:textId="77777777" w:rsidR="00090436" w:rsidRPr="00090436" w:rsidRDefault="00090436" w:rsidP="00090436">
      <w:pPr>
        <w:pStyle w:val="Paragrafoelenco"/>
      </w:pPr>
      <w:r w:rsidRPr="00090436">
        <w:t>BEGIN</w:t>
      </w:r>
    </w:p>
    <w:p w14:paraId="540947E5" w14:textId="65B06A3C" w:rsidR="00090436" w:rsidRPr="00090436" w:rsidRDefault="00090436" w:rsidP="00090436">
      <w:pPr>
        <w:pStyle w:val="Paragrafoelenco"/>
      </w:pPr>
      <w:r w:rsidRPr="00090436">
        <w:t>INSERT INTO `turno_effettivo` (`Data_turno`, `Conducente`, `Ora_inizio`, `Ora_fine`) values (var_data, var_conducente, var_OraInizio, var_OraFine);</w:t>
      </w:r>
    </w:p>
    <w:p w14:paraId="5FCA18A5" w14:textId="059EB914" w:rsidR="00090436" w:rsidRDefault="00090436" w:rsidP="00090436">
      <w:pPr>
        <w:pStyle w:val="Paragrafoelenco"/>
      </w:pPr>
      <w:r w:rsidRPr="00090436">
        <w:t>END</w:t>
      </w:r>
    </w:p>
    <w:p w14:paraId="7FB8064C" w14:textId="37F1870E" w:rsidR="00090436" w:rsidRPr="00090436" w:rsidRDefault="00090436" w:rsidP="00090436">
      <w:pPr>
        <w:pStyle w:val="Paragrafoelenco"/>
        <w:numPr>
          <w:ilvl w:val="0"/>
          <w:numId w:val="50"/>
        </w:numPr>
        <w:rPr>
          <w:b/>
          <w:bCs/>
        </w:rPr>
      </w:pPr>
      <w:r w:rsidRPr="00090436">
        <w:rPr>
          <w:b/>
          <w:bCs/>
        </w:rPr>
        <w:t>Assegna_veicolo_alla_tratta</w:t>
      </w:r>
    </w:p>
    <w:p w14:paraId="733DB098" w14:textId="56CC8931" w:rsidR="00090436" w:rsidRDefault="00090436" w:rsidP="00090436">
      <w:pPr>
        <w:pStyle w:val="Paragrafoelenco"/>
      </w:pPr>
      <w:r>
        <w:t>CREATE PROCEDURE `Assegna_veicolo_alla_tratta` (IN var_Veicolo INT, In var_Tratta INT, IN var_Conducente VARCHAR(16),IN var_Data DATE, IN var_Ora TIME(5))</w:t>
      </w:r>
    </w:p>
    <w:p w14:paraId="20ACAC7C" w14:textId="77777777" w:rsidR="00090436" w:rsidRDefault="00090436" w:rsidP="00090436">
      <w:pPr>
        <w:pStyle w:val="Paragrafoelenco"/>
      </w:pPr>
      <w:r>
        <w:t>BEGIN</w:t>
      </w:r>
    </w:p>
    <w:p w14:paraId="1B61CEDE" w14:textId="740DDDC9" w:rsidR="00090436" w:rsidRDefault="00090436" w:rsidP="00090436">
      <w:pPr>
        <w:pStyle w:val="Paragrafoelenco"/>
        <w:ind w:left="1440"/>
      </w:pPr>
      <w:r>
        <w:t>insert into `Tratta_effettiva` (Ora_partenza, Data, Tratta, Conducente, Veicolo) values (var_Ora,var_Data,CURRENT_DATA(),var_Tratta,var_Conducente,var_Veicolo);</w:t>
      </w:r>
    </w:p>
    <w:p w14:paraId="1249C882" w14:textId="3898BD04" w:rsidR="00090436" w:rsidRDefault="00090436" w:rsidP="00090436">
      <w:pPr>
        <w:pStyle w:val="Paragrafoelenco"/>
      </w:pPr>
      <w:r>
        <w:t xml:space="preserve">     </w:t>
      </w:r>
      <w:r>
        <w:tab/>
        <w:t xml:space="preserve"> UPDATE  `Veicolo`</w:t>
      </w:r>
    </w:p>
    <w:p w14:paraId="339DDCFF" w14:textId="56981267" w:rsidR="00090436" w:rsidRDefault="00090436" w:rsidP="00090436">
      <w:pPr>
        <w:pStyle w:val="Paragrafoelenco"/>
      </w:pPr>
      <w:r>
        <w:tab/>
        <w:t xml:space="preserve">SET Veicolo.stato = 1 </w:t>
      </w:r>
    </w:p>
    <w:p w14:paraId="4A33FE33" w14:textId="2306CBFE" w:rsidR="00090436" w:rsidRDefault="00090436" w:rsidP="00090436">
      <w:pPr>
        <w:pStyle w:val="Paragrafoelenco"/>
      </w:pPr>
      <w:r>
        <w:tab/>
        <w:t>WHERE Veicolo.matricola = var_Veicolo;</w:t>
      </w:r>
    </w:p>
    <w:p w14:paraId="352EECB0" w14:textId="47D6E499" w:rsidR="00090436" w:rsidRDefault="00090436" w:rsidP="00090436">
      <w:pPr>
        <w:pStyle w:val="Paragrafoelenco"/>
      </w:pPr>
      <w:r>
        <w:t>END</w:t>
      </w:r>
    </w:p>
    <w:p w14:paraId="08AECC59" w14:textId="58864ABB" w:rsidR="007D296E" w:rsidRPr="007D296E" w:rsidRDefault="007D296E" w:rsidP="00090436">
      <w:pPr>
        <w:pStyle w:val="Paragrafoelenco"/>
        <w:numPr>
          <w:ilvl w:val="0"/>
          <w:numId w:val="50"/>
        </w:numPr>
        <w:rPr>
          <w:b/>
          <w:bCs/>
        </w:rPr>
      </w:pPr>
      <w:r w:rsidRPr="007D296E">
        <w:rPr>
          <w:b/>
          <w:bCs/>
        </w:rPr>
        <w:t>Assumi_conducente</w:t>
      </w:r>
    </w:p>
    <w:p w14:paraId="7DEDD7DB" w14:textId="0A917128" w:rsidR="00090436" w:rsidRDefault="00090436" w:rsidP="007D296E">
      <w:pPr>
        <w:pStyle w:val="Paragrafoelenco"/>
      </w:pPr>
      <w:r>
        <w:t>CREATE PROCEDURE `Assumi_conducente` (IN var_CF VARCHAR(16), IN var_Nome VARCHAR(45), IN var_Cognome VARCHAR(45), IN var_Data_nascita DATE , IN var_Luogo_nascita VARCHAR(45), IN var_Scadenza_patente DATE, IN var_Numero_patente VARCHAR(10))</w:t>
      </w:r>
    </w:p>
    <w:p w14:paraId="287EEDD0" w14:textId="77777777" w:rsidR="00090436" w:rsidRDefault="00090436" w:rsidP="007D296E">
      <w:pPr>
        <w:pStyle w:val="Paragrafoelenco"/>
      </w:pPr>
      <w:r>
        <w:t>BEGIN</w:t>
      </w:r>
    </w:p>
    <w:p w14:paraId="287604C7" w14:textId="09D9FB7C" w:rsidR="00090436" w:rsidRDefault="00090436" w:rsidP="007D296E">
      <w:pPr>
        <w:pStyle w:val="Paragrafoelenco"/>
        <w:ind w:left="1440"/>
      </w:pPr>
      <w:r>
        <w:t>insert into `Conducente` (CF, Nome, Cognome, Data_nascita, Luogo_nascita, Scadenza_patente, Numero_patente) values (var_CF, var_Nome, var_Cognome, var_Data_nascita, var_Luogo_nascita, var_Scadenza_patente, var_Numero_patente);</w:t>
      </w:r>
    </w:p>
    <w:p w14:paraId="6EF67EC7" w14:textId="32EDCD03" w:rsidR="00090436" w:rsidRDefault="00090436" w:rsidP="007D296E">
      <w:pPr>
        <w:pStyle w:val="Paragrafoelenco"/>
      </w:pPr>
      <w:r>
        <w:t>END</w:t>
      </w:r>
    </w:p>
    <w:p w14:paraId="67DEC733" w14:textId="1A9D7536" w:rsidR="007D296E" w:rsidRPr="007D296E" w:rsidRDefault="007D296E" w:rsidP="007D296E">
      <w:pPr>
        <w:pStyle w:val="Paragrafoelenco"/>
        <w:numPr>
          <w:ilvl w:val="0"/>
          <w:numId w:val="50"/>
        </w:numPr>
      </w:pPr>
      <w:r>
        <w:rPr>
          <w:b/>
          <w:bCs/>
        </w:rPr>
        <w:t>Calcola_distanza_veicolo</w:t>
      </w:r>
    </w:p>
    <w:p w14:paraId="25A6692B" w14:textId="65970F54" w:rsidR="007D296E" w:rsidRPr="007D296E" w:rsidRDefault="007D296E" w:rsidP="007D296E">
      <w:pPr>
        <w:pStyle w:val="Paragrafoelenco"/>
        <w:numPr>
          <w:ilvl w:val="0"/>
          <w:numId w:val="50"/>
        </w:numPr>
      </w:pPr>
      <w:r>
        <w:rPr>
          <w:b/>
          <w:bCs/>
        </w:rPr>
        <w:t>Calcola_prossima_tratta_veicolo</w:t>
      </w:r>
    </w:p>
    <w:p w14:paraId="6B4C3549" w14:textId="77777777" w:rsidR="007D296E" w:rsidRDefault="007D296E" w:rsidP="007D296E">
      <w:pPr>
        <w:pStyle w:val="Paragrafoelenco"/>
      </w:pPr>
      <w:r>
        <w:t>CREATE PROCEDURE `Calcola_prossima_tratta_veicolo` (IN var_Veicolo INT, In var_Tratta INT)</w:t>
      </w:r>
    </w:p>
    <w:p w14:paraId="65A53099" w14:textId="77777777" w:rsidR="007D296E" w:rsidRDefault="007D296E" w:rsidP="007D296E">
      <w:pPr>
        <w:pStyle w:val="Paragrafoelenco"/>
      </w:pPr>
      <w:r>
        <w:t>BEGIN</w:t>
      </w:r>
    </w:p>
    <w:p w14:paraId="0D4639D2" w14:textId="77777777" w:rsidR="007D296E" w:rsidRDefault="007D296E" w:rsidP="007D296E">
      <w:pPr>
        <w:pStyle w:val="Paragrafoelenco"/>
      </w:pPr>
      <w:r>
        <w:tab/>
        <w:t>SELECT Veicolo_Tratta.Tratta</w:t>
      </w:r>
    </w:p>
    <w:p w14:paraId="5A24F7C4" w14:textId="7FC2AACD" w:rsidR="007D296E" w:rsidRDefault="007D296E" w:rsidP="007D296E">
      <w:pPr>
        <w:pStyle w:val="Paragrafoelenco"/>
      </w:pPr>
      <w:r>
        <w:t xml:space="preserve">  </w:t>
      </w:r>
      <w:r>
        <w:tab/>
        <w:t xml:space="preserve"> FROM Veicolo_Tratta </w:t>
      </w:r>
    </w:p>
    <w:p w14:paraId="4E8EEDAD" w14:textId="5D78DC5E" w:rsidR="007D296E" w:rsidRDefault="007D296E" w:rsidP="007D296E">
      <w:pPr>
        <w:pStyle w:val="Paragrafoelenco"/>
      </w:pPr>
      <w:r>
        <w:t xml:space="preserve">    </w:t>
      </w:r>
      <w:r>
        <w:tab/>
        <w:t>WHERE Veicolo_Tratta.Numero = 1 + ( SELECT Veicolo_Tratta.Numero</w:t>
      </w:r>
      <w:r>
        <w:tab/>
      </w:r>
      <w:r>
        <w:tab/>
      </w:r>
      <w:r>
        <w:tab/>
      </w:r>
      <w:r>
        <w:tab/>
      </w:r>
      <w:r>
        <w:tab/>
      </w:r>
      <w:r>
        <w:tab/>
      </w:r>
      <w:r>
        <w:tab/>
      </w:r>
      <w:r>
        <w:tab/>
      </w:r>
      <w:r>
        <w:tab/>
        <w:t>FROM ` Veicolo_Tratta`</w:t>
      </w:r>
      <w:r>
        <w:tab/>
      </w:r>
      <w:r>
        <w:tab/>
      </w:r>
      <w:r>
        <w:tab/>
      </w:r>
      <w:r>
        <w:tab/>
      </w:r>
      <w:r>
        <w:tab/>
      </w:r>
      <w:r>
        <w:tab/>
      </w:r>
      <w:r>
        <w:tab/>
      </w:r>
      <w:r>
        <w:tab/>
      </w:r>
      <w:r>
        <w:tab/>
      </w:r>
      <w:r>
        <w:tab/>
        <w:t xml:space="preserve">WHERE  Veicolo_Tratta.Veicolo = var_Veicolo AND Veicolo_Tratta.Tratta = var_Tratta); </w:t>
      </w:r>
    </w:p>
    <w:p w14:paraId="6F33EB25" w14:textId="0749C25D" w:rsidR="007D296E" w:rsidRDefault="007D296E" w:rsidP="007D296E">
      <w:pPr>
        <w:pStyle w:val="Paragrafoelenco"/>
      </w:pPr>
      <w:r>
        <w:t>END</w:t>
      </w:r>
    </w:p>
    <w:p w14:paraId="3878EF65" w14:textId="235B017A" w:rsidR="007D296E" w:rsidRPr="007D296E" w:rsidRDefault="007D296E" w:rsidP="007D296E">
      <w:pPr>
        <w:pStyle w:val="Paragrafoelenco"/>
        <w:numPr>
          <w:ilvl w:val="0"/>
          <w:numId w:val="50"/>
        </w:numPr>
        <w:rPr>
          <w:b/>
          <w:bCs/>
        </w:rPr>
      </w:pPr>
      <w:r w:rsidRPr="007D296E">
        <w:rPr>
          <w:b/>
          <w:bCs/>
        </w:rPr>
        <w:t>Cambia_conducente_turno</w:t>
      </w:r>
    </w:p>
    <w:p w14:paraId="376D9F2C" w14:textId="3D8528BF" w:rsidR="007D296E" w:rsidRDefault="007D296E" w:rsidP="007D296E">
      <w:pPr>
        <w:pStyle w:val="Paragrafoelenco"/>
      </w:pPr>
      <w:r>
        <w:t>CREATE PROCEDURE `Cambia_conducente_turno` (IN var_conducente1 VARCHAR(16),IN var_conducente2 VARCHAR(16), IN var_OraInizio TIME(5), IN var_OraFine TIME(5))</w:t>
      </w:r>
    </w:p>
    <w:p w14:paraId="03802039" w14:textId="77777777" w:rsidR="007D296E" w:rsidRDefault="007D296E" w:rsidP="007D296E">
      <w:pPr>
        <w:pStyle w:val="Paragrafoelenco"/>
      </w:pPr>
      <w:r>
        <w:t>BEGIN</w:t>
      </w:r>
    </w:p>
    <w:p w14:paraId="6121DA7D" w14:textId="77777777" w:rsidR="007D296E" w:rsidRDefault="007D296E" w:rsidP="007D296E">
      <w:pPr>
        <w:pStyle w:val="Paragrafoelenco"/>
      </w:pPr>
      <w:r>
        <w:tab/>
        <w:t>Delete FROM turno_effettivo</w:t>
      </w:r>
    </w:p>
    <w:p w14:paraId="7CDBCE68" w14:textId="77777777" w:rsidR="007D296E" w:rsidRDefault="007D296E" w:rsidP="007D296E">
      <w:pPr>
        <w:pStyle w:val="Paragrafoelenco"/>
      </w:pPr>
      <w:r w:rsidRPr="007D296E">
        <w:t xml:space="preserve">  </w:t>
      </w:r>
      <w:r>
        <w:tab/>
        <w:t>where turno_effettivo.Conducente = var_conducente1;</w:t>
      </w:r>
    </w:p>
    <w:p w14:paraId="0D7D5965" w14:textId="77777777" w:rsidR="007D296E" w:rsidRDefault="007D296E" w:rsidP="007D296E">
      <w:pPr>
        <w:pStyle w:val="Paragrafoelenco"/>
        <w:ind w:left="1440"/>
      </w:pPr>
      <w:r>
        <w:t>insert into `turno_effettivo` (turno_effettivo.Conducente,turno_effettivo.data_turno, turno_effettivo.OraInizio,turno_effettivo.OraFine) values (var_conducente2, CURRENT_DATE(), var_OraInizio, var_OraFine);</w:t>
      </w:r>
    </w:p>
    <w:p w14:paraId="33B22B33" w14:textId="1CDB2673" w:rsidR="007D296E" w:rsidRDefault="007D296E" w:rsidP="007D296E">
      <w:pPr>
        <w:pStyle w:val="Paragrafoelenco"/>
        <w:ind w:left="1440"/>
      </w:pPr>
      <w:r>
        <w:lastRenderedPageBreak/>
        <w:t>END</w:t>
      </w:r>
    </w:p>
    <w:p w14:paraId="1E5ECA71" w14:textId="77777777" w:rsidR="007D296E" w:rsidRDefault="007D296E" w:rsidP="007D296E">
      <w:pPr>
        <w:pStyle w:val="Paragrafoelenco"/>
        <w:ind w:left="1440"/>
      </w:pPr>
    </w:p>
    <w:p w14:paraId="68D7EEAA" w14:textId="6C5735C4" w:rsidR="007D296E" w:rsidRPr="007D296E" w:rsidRDefault="007D296E" w:rsidP="007D296E">
      <w:pPr>
        <w:pStyle w:val="Paragrafoelenco"/>
        <w:numPr>
          <w:ilvl w:val="0"/>
          <w:numId w:val="50"/>
        </w:numPr>
        <w:rPr>
          <w:b/>
          <w:bCs/>
        </w:rPr>
      </w:pPr>
      <w:r w:rsidRPr="007D296E">
        <w:rPr>
          <w:b/>
          <w:bCs/>
        </w:rPr>
        <w:t>Convalida_abbonamento</w:t>
      </w:r>
    </w:p>
    <w:p w14:paraId="195D23A7" w14:textId="35892186" w:rsidR="007D296E" w:rsidRDefault="007D296E" w:rsidP="007D296E">
      <w:pPr>
        <w:pStyle w:val="Paragrafoelenco"/>
      </w:pPr>
      <w:r>
        <w:t xml:space="preserve">CREATE PROCEDURE `Convalida_abbonamento` (IN var_Abbonamento INT, IN var_Veicolo INT) </w:t>
      </w:r>
    </w:p>
    <w:p w14:paraId="690CAF2F" w14:textId="77777777" w:rsidR="007D296E" w:rsidRDefault="007D296E" w:rsidP="007D296E">
      <w:pPr>
        <w:pStyle w:val="Paragrafoelenco"/>
      </w:pPr>
      <w:r>
        <w:t>BEGIN</w:t>
      </w:r>
    </w:p>
    <w:p w14:paraId="142A437D" w14:textId="77777777" w:rsidR="007D296E" w:rsidRDefault="007D296E" w:rsidP="007D296E">
      <w:pPr>
        <w:pStyle w:val="Paragrafoelenco"/>
      </w:pPr>
      <w:r>
        <w:t>insert into `Abbonamento_veicolo` (Abbonamento, Veicolo) values (var_Abbonamento, var_Veicolo);</w:t>
      </w:r>
    </w:p>
    <w:p w14:paraId="1FDEF630" w14:textId="77777777" w:rsidR="007D296E" w:rsidRDefault="007D296E" w:rsidP="007D296E">
      <w:pPr>
        <w:pStyle w:val="Paragrafoelenco"/>
      </w:pPr>
      <w:r>
        <w:t xml:space="preserve">UPDATE  `Abbonamento` </w:t>
      </w:r>
    </w:p>
    <w:p w14:paraId="25F06002" w14:textId="77777777" w:rsidR="007D296E" w:rsidRDefault="007D296E" w:rsidP="007D296E">
      <w:pPr>
        <w:pStyle w:val="Paragrafoelenco"/>
      </w:pPr>
      <w:r w:rsidRPr="007D296E">
        <w:t xml:space="preserve">SET abbonamento.Ultimo_utilizzo = current_date() </w:t>
      </w:r>
      <w:r>
        <w:t>WHERE abbonamento.id_Abbonamento = var_Abbonamento;</w:t>
      </w:r>
    </w:p>
    <w:p w14:paraId="42A27BF8" w14:textId="68B680DC" w:rsidR="007D296E" w:rsidRDefault="007D296E" w:rsidP="007D296E">
      <w:pPr>
        <w:pStyle w:val="Paragrafoelenco"/>
      </w:pPr>
      <w:r>
        <w:t>END</w:t>
      </w:r>
    </w:p>
    <w:p w14:paraId="3C7A5E0D" w14:textId="72FC0C15" w:rsidR="007D296E" w:rsidRPr="007D296E" w:rsidRDefault="007D296E" w:rsidP="007D296E">
      <w:pPr>
        <w:pStyle w:val="Paragrafoelenco"/>
        <w:numPr>
          <w:ilvl w:val="0"/>
          <w:numId w:val="50"/>
        </w:numPr>
      </w:pPr>
      <w:r>
        <w:rPr>
          <w:b/>
          <w:bCs/>
        </w:rPr>
        <w:t>Elimina_conducente</w:t>
      </w:r>
    </w:p>
    <w:p w14:paraId="2AB32077" w14:textId="77777777" w:rsidR="007D296E" w:rsidRDefault="007D296E" w:rsidP="007D296E">
      <w:pPr>
        <w:pStyle w:val="Paragrafoelenco"/>
      </w:pPr>
      <w:r>
        <w:t>CREATE PROCEDURE `Elimina_conducente` (IN var_CF VARCHAR(16), IN var_Numero_patente VARCHAR(10))</w:t>
      </w:r>
    </w:p>
    <w:p w14:paraId="34F146AE" w14:textId="77777777" w:rsidR="007D296E" w:rsidRDefault="007D296E" w:rsidP="007D296E">
      <w:pPr>
        <w:pStyle w:val="Paragrafoelenco"/>
      </w:pPr>
      <w:r>
        <w:t>BEGIN</w:t>
      </w:r>
    </w:p>
    <w:p w14:paraId="273145B2" w14:textId="77777777" w:rsidR="007D296E" w:rsidRDefault="007D296E" w:rsidP="007D296E">
      <w:pPr>
        <w:pStyle w:val="Paragrafoelenco"/>
      </w:pPr>
      <w:r>
        <w:tab/>
        <w:t xml:space="preserve">Delete </w:t>
      </w:r>
    </w:p>
    <w:p w14:paraId="284B9841" w14:textId="7AEB2F92" w:rsidR="007D296E" w:rsidRDefault="007D296E" w:rsidP="007D296E">
      <w:pPr>
        <w:pStyle w:val="Paragrafoelenco"/>
      </w:pPr>
      <w:r>
        <w:t xml:space="preserve">  </w:t>
      </w:r>
      <w:r>
        <w:tab/>
        <w:t xml:space="preserve"> from `Conducente` </w:t>
      </w:r>
    </w:p>
    <w:p w14:paraId="771CC03D" w14:textId="02908B55" w:rsidR="007D296E" w:rsidRDefault="007D296E" w:rsidP="007D296E">
      <w:pPr>
        <w:pStyle w:val="Paragrafoelenco"/>
      </w:pPr>
      <w:r>
        <w:tab/>
        <w:t>where Conducente.CF = var_CF   AND  Conducente.Numero_patente = var_Numero_patente;</w:t>
      </w:r>
    </w:p>
    <w:p w14:paraId="4A687ACA" w14:textId="2507E111" w:rsidR="007D296E" w:rsidRDefault="007D296E" w:rsidP="007D296E">
      <w:pPr>
        <w:pStyle w:val="Paragrafoelenco"/>
      </w:pPr>
      <w:r>
        <w:t>END</w:t>
      </w:r>
    </w:p>
    <w:p w14:paraId="6140A207" w14:textId="1AEFAC17" w:rsidR="007D296E" w:rsidRPr="007D296E" w:rsidRDefault="007D296E" w:rsidP="007D296E">
      <w:pPr>
        <w:pStyle w:val="Paragrafoelenco"/>
        <w:numPr>
          <w:ilvl w:val="0"/>
          <w:numId w:val="50"/>
        </w:numPr>
      </w:pPr>
      <w:r>
        <w:rPr>
          <w:b/>
          <w:bCs/>
        </w:rPr>
        <w:t>Login</w:t>
      </w:r>
    </w:p>
    <w:p w14:paraId="7B16CFEA" w14:textId="77777777" w:rsidR="007D296E" w:rsidRPr="007D296E" w:rsidRDefault="007D296E" w:rsidP="007D296E">
      <w:pPr>
        <w:pStyle w:val="Paragrafoelenco"/>
        <w:rPr>
          <w:lang w:val="en-GB"/>
        </w:rPr>
      </w:pPr>
      <w:r w:rsidRPr="007D296E">
        <w:rPr>
          <w:lang w:val="en-GB"/>
        </w:rPr>
        <w:t>CREATE PROCEDURE `Login` (in var_username varchar(45), in var_pass varchar(45), out var_role INT)</w:t>
      </w:r>
    </w:p>
    <w:p w14:paraId="35333261" w14:textId="77777777" w:rsidR="007D296E" w:rsidRPr="007D296E" w:rsidRDefault="007D296E" w:rsidP="007D296E">
      <w:pPr>
        <w:pStyle w:val="Paragrafoelenco"/>
        <w:rPr>
          <w:lang w:val="en-GB"/>
        </w:rPr>
      </w:pPr>
      <w:r w:rsidRPr="007D296E">
        <w:rPr>
          <w:lang w:val="en-GB"/>
        </w:rPr>
        <w:t>BEGIN</w:t>
      </w:r>
    </w:p>
    <w:p w14:paraId="08207C26" w14:textId="77777777" w:rsidR="007D296E" w:rsidRPr="007D296E" w:rsidRDefault="007D296E" w:rsidP="007D296E">
      <w:pPr>
        <w:pStyle w:val="Paragrafoelenco"/>
        <w:rPr>
          <w:lang w:val="en-GB"/>
        </w:rPr>
      </w:pPr>
      <w:r w:rsidRPr="007D296E">
        <w:rPr>
          <w:lang w:val="en-GB"/>
        </w:rPr>
        <w:tab/>
        <w:t>declare var_user_role ENUM('amministratore', 'conducente');</w:t>
      </w:r>
    </w:p>
    <w:p w14:paraId="6147672A" w14:textId="77777777" w:rsidR="007D296E" w:rsidRPr="007D296E" w:rsidRDefault="007D296E" w:rsidP="007D296E">
      <w:pPr>
        <w:pStyle w:val="Paragrafoelenco"/>
        <w:rPr>
          <w:lang w:val="en-GB"/>
        </w:rPr>
      </w:pPr>
      <w:r w:rsidRPr="007D296E">
        <w:rPr>
          <w:lang w:val="en-GB"/>
        </w:rPr>
        <w:tab/>
        <w:t>select `ruolo` from `utenti`</w:t>
      </w:r>
    </w:p>
    <w:p w14:paraId="0B4D9A4A" w14:textId="77777777" w:rsidR="007D296E" w:rsidRPr="007D296E" w:rsidRDefault="007D296E" w:rsidP="007D296E">
      <w:pPr>
        <w:pStyle w:val="Paragrafoelenco"/>
        <w:rPr>
          <w:lang w:val="en-GB"/>
        </w:rPr>
      </w:pPr>
      <w:r w:rsidRPr="007D296E">
        <w:rPr>
          <w:lang w:val="en-GB"/>
        </w:rPr>
        <w:tab/>
      </w:r>
      <w:r w:rsidRPr="007D296E">
        <w:rPr>
          <w:lang w:val="en-GB"/>
        </w:rPr>
        <w:tab/>
        <w:t>where `username` = var_username</w:t>
      </w:r>
    </w:p>
    <w:p w14:paraId="3B24CF2B" w14:textId="77777777" w:rsidR="007D296E" w:rsidRPr="007D296E" w:rsidRDefault="007D296E" w:rsidP="007D296E">
      <w:pPr>
        <w:pStyle w:val="Paragrafoelenco"/>
        <w:rPr>
          <w:lang w:val="en-GB"/>
        </w:rPr>
      </w:pPr>
      <w:r w:rsidRPr="007D296E">
        <w:rPr>
          <w:lang w:val="en-GB"/>
        </w:rPr>
        <w:t xml:space="preserve">        and `password` = md5(var_pass)</w:t>
      </w:r>
    </w:p>
    <w:p w14:paraId="0E2C66A3" w14:textId="77777777" w:rsidR="007D296E" w:rsidRPr="007D296E" w:rsidRDefault="007D296E" w:rsidP="007D296E">
      <w:pPr>
        <w:pStyle w:val="Paragrafoelenco"/>
        <w:rPr>
          <w:lang w:val="en-GB"/>
        </w:rPr>
      </w:pPr>
      <w:r w:rsidRPr="007D296E">
        <w:rPr>
          <w:lang w:val="en-GB"/>
        </w:rPr>
        <w:t xml:space="preserve">        into var_user_role;</w:t>
      </w:r>
    </w:p>
    <w:p w14:paraId="586A2FAA" w14:textId="77777777" w:rsidR="007D296E" w:rsidRPr="007D296E" w:rsidRDefault="007D296E" w:rsidP="007D296E">
      <w:pPr>
        <w:pStyle w:val="Paragrafoelenco"/>
        <w:rPr>
          <w:lang w:val="en-GB"/>
        </w:rPr>
      </w:pPr>
      <w:r w:rsidRPr="007D296E">
        <w:rPr>
          <w:lang w:val="en-GB"/>
        </w:rPr>
        <w:t xml:space="preserve">        </w:t>
      </w:r>
    </w:p>
    <w:p w14:paraId="7CB36C4A" w14:textId="77777777" w:rsidR="007D296E" w:rsidRPr="007D296E" w:rsidRDefault="007D296E" w:rsidP="007D296E">
      <w:pPr>
        <w:pStyle w:val="Paragrafoelenco"/>
        <w:rPr>
          <w:lang w:val="en-GB"/>
        </w:rPr>
      </w:pPr>
      <w:r w:rsidRPr="007D296E">
        <w:rPr>
          <w:lang w:val="en-GB"/>
        </w:rPr>
        <w:t xml:space="preserve">        -- See the corresponding enum in the client</w:t>
      </w:r>
    </w:p>
    <w:p w14:paraId="0A4E436E" w14:textId="77777777" w:rsidR="007D296E" w:rsidRPr="007D296E" w:rsidRDefault="007D296E" w:rsidP="007D296E">
      <w:pPr>
        <w:pStyle w:val="Paragrafoelenco"/>
        <w:rPr>
          <w:lang w:val="en-GB"/>
        </w:rPr>
      </w:pPr>
      <w:r w:rsidRPr="007D296E">
        <w:rPr>
          <w:lang w:val="en-GB"/>
        </w:rPr>
        <w:tab/>
      </w:r>
      <w:r w:rsidRPr="007D296E">
        <w:rPr>
          <w:lang w:val="en-GB"/>
        </w:rPr>
        <w:tab/>
        <w:t>if var_user_role = 'amministratore' then</w:t>
      </w:r>
    </w:p>
    <w:p w14:paraId="777D7FD7"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set var_role = 1;</w:t>
      </w:r>
    </w:p>
    <w:p w14:paraId="249E53BE" w14:textId="77777777" w:rsidR="007D296E" w:rsidRPr="007D296E" w:rsidRDefault="007D296E" w:rsidP="007D296E">
      <w:pPr>
        <w:pStyle w:val="Paragrafoelenco"/>
        <w:rPr>
          <w:lang w:val="en-GB"/>
        </w:rPr>
      </w:pPr>
      <w:r w:rsidRPr="007D296E">
        <w:rPr>
          <w:lang w:val="en-GB"/>
        </w:rPr>
        <w:tab/>
      </w:r>
      <w:r w:rsidRPr="007D296E">
        <w:rPr>
          <w:lang w:val="en-GB"/>
        </w:rPr>
        <w:tab/>
        <w:t>elseif var_user_role = 'conducente' then</w:t>
      </w:r>
    </w:p>
    <w:p w14:paraId="68FF6495"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set var_role = 2;</w:t>
      </w:r>
    </w:p>
    <w:p w14:paraId="28C289B0" w14:textId="77777777" w:rsidR="007D296E" w:rsidRPr="007D296E" w:rsidRDefault="007D296E" w:rsidP="007D296E">
      <w:pPr>
        <w:pStyle w:val="Paragrafoelenco"/>
        <w:rPr>
          <w:lang w:val="en-GB"/>
        </w:rPr>
      </w:pPr>
      <w:r w:rsidRPr="007D296E">
        <w:rPr>
          <w:lang w:val="en-GB"/>
        </w:rPr>
        <w:tab/>
      </w:r>
      <w:r w:rsidRPr="007D296E">
        <w:rPr>
          <w:lang w:val="en-GB"/>
        </w:rPr>
        <w:tab/>
        <w:t>else</w:t>
      </w:r>
    </w:p>
    <w:p w14:paraId="4A28EB72" w14:textId="77777777" w:rsidR="007D296E" w:rsidRPr="007D296E" w:rsidRDefault="007D296E" w:rsidP="007D296E">
      <w:pPr>
        <w:pStyle w:val="Paragrafoelenco"/>
        <w:rPr>
          <w:lang w:val="en-GB"/>
        </w:rPr>
      </w:pPr>
      <w:r w:rsidRPr="007D296E">
        <w:rPr>
          <w:lang w:val="en-GB"/>
        </w:rPr>
        <w:tab/>
      </w:r>
      <w:r w:rsidRPr="007D296E">
        <w:rPr>
          <w:lang w:val="en-GB"/>
        </w:rPr>
        <w:tab/>
      </w:r>
      <w:r w:rsidRPr="007D296E">
        <w:rPr>
          <w:lang w:val="en-GB"/>
        </w:rPr>
        <w:tab/>
        <w:t>set var_role = 3;</w:t>
      </w:r>
    </w:p>
    <w:p w14:paraId="1EDD4B55" w14:textId="77777777" w:rsidR="007D296E" w:rsidRDefault="007D296E" w:rsidP="007D296E">
      <w:pPr>
        <w:pStyle w:val="Paragrafoelenco"/>
      </w:pPr>
      <w:r w:rsidRPr="007D296E">
        <w:rPr>
          <w:lang w:val="en-GB"/>
        </w:rPr>
        <w:tab/>
      </w:r>
      <w:r w:rsidRPr="007D296E">
        <w:rPr>
          <w:lang w:val="en-GB"/>
        </w:rPr>
        <w:tab/>
      </w:r>
      <w:r>
        <w:t>end if;</w:t>
      </w:r>
    </w:p>
    <w:p w14:paraId="77A9BD7A" w14:textId="4F21D92C" w:rsidR="007D296E" w:rsidRDefault="007D296E" w:rsidP="007D296E">
      <w:pPr>
        <w:pStyle w:val="Paragrafoelenco"/>
      </w:pPr>
      <w:r>
        <w:t>END</w:t>
      </w:r>
    </w:p>
    <w:p w14:paraId="609552F6" w14:textId="24CBEF71" w:rsidR="007D296E" w:rsidRPr="007D296E" w:rsidRDefault="007D296E" w:rsidP="007D296E">
      <w:pPr>
        <w:pStyle w:val="Paragrafoelenco"/>
        <w:numPr>
          <w:ilvl w:val="0"/>
          <w:numId w:val="50"/>
        </w:numPr>
      </w:pPr>
      <w:r>
        <w:rPr>
          <w:b/>
          <w:bCs/>
        </w:rPr>
        <w:t>Timbra_biglietto</w:t>
      </w:r>
    </w:p>
    <w:p w14:paraId="0FBD8C55" w14:textId="77777777" w:rsidR="007D296E" w:rsidRDefault="007D296E" w:rsidP="007D296E">
      <w:pPr>
        <w:pStyle w:val="Paragrafoelenco"/>
      </w:pPr>
      <w:r>
        <w:t>CREATE PROCEDURE `Timbra_biglietto` (IN var_id_Biglietto int )</w:t>
      </w:r>
    </w:p>
    <w:p w14:paraId="75BD4C9D" w14:textId="77777777" w:rsidR="007D296E" w:rsidRDefault="007D296E" w:rsidP="007D296E">
      <w:pPr>
        <w:pStyle w:val="Paragrafoelenco"/>
      </w:pPr>
      <w:r>
        <w:t>BEGIN</w:t>
      </w:r>
    </w:p>
    <w:p w14:paraId="7A312046" w14:textId="77777777" w:rsidR="007D296E" w:rsidRDefault="007D296E" w:rsidP="007D296E">
      <w:pPr>
        <w:pStyle w:val="Paragrafoelenco"/>
      </w:pPr>
      <w:r>
        <w:tab/>
        <w:t>UPDATE  `biglietto`</w:t>
      </w:r>
    </w:p>
    <w:p w14:paraId="49B021FA" w14:textId="77777777" w:rsidR="007D296E" w:rsidRDefault="007D296E" w:rsidP="007D296E">
      <w:pPr>
        <w:pStyle w:val="Paragrafoelenco"/>
      </w:pPr>
      <w:r>
        <w:tab/>
        <w:t xml:space="preserve">SET biglietto.stato = 1 </w:t>
      </w:r>
    </w:p>
    <w:p w14:paraId="05145A1A" w14:textId="77777777" w:rsidR="007D296E" w:rsidRDefault="007D296E" w:rsidP="007D296E">
      <w:pPr>
        <w:pStyle w:val="Paragrafoelenco"/>
      </w:pPr>
      <w:r>
        <w:tab/>
        <w:t>WHERE biglietto.id_Biglietto = var_id_Biglietto;</w:t>
      </w:r>
    </w:p>
    <w:p w14:paraId="74289C8B" w14:textId="78D14898" w:rsidR="007D296E" w:rsidRPr="007D296E" w:rsidRDefault="007D296E" w:rsidP="007D296E">
      <w:pPr>
        <w:pStyle w:val="Paragrafoelenco"/>
      </w:pPr>
      <w:r>
        <w:t>END</w:t>
      </w:r>
    </w:p>
    <w:p w14:paraId="3E962C7E" w14:textId="0FDAF56B" w:rsidR="007D296E" w:rsidRPr="007D296E" w:rsidRDefault="007D296E" w:rsidP="007D296E">
      <w:pPr>
        <w:pStyle w:val="Paragrafoelenco"/>
        <w:numPr>
          <w:ilvl w:val="0"/>
          <w:numId w:val="50"/>
        </w:numPr>
      </w:pPr>
      <w:r>
        <w:rPr>
          <w:b/>
          <w:bCs/>
        </w:rPr>
        <w:t>Visualizza_conducenti_attivi</w:t>
      </w:r>
    </w:p>
    <w:p w14:paraId="601FEB2B" w14:textId="77777777" w:rsidR="007D296E" w:rsidRDefault="007D296E" w:rsidP="007D296E">
      <w:pPr>
        <w:pStyle w:val="Paragrafoelenco"/>
      </w:pPr>
      <w:r>
        <w:t>CREATE PROCEDURE `Visualizza_conducenti_attivi` ()</w:t>
      </w:r>
    </w:p>
    <w:p w14:paraId="438DBF97" w14:textId="77777777" w:rsidR="007D296E" w:rsidRPr="007D296E" w:rsidRDefault="007D296E" w:rsidP="007D296E">
      <w:pPr>
        <w:pStyle w:val="Paragrafoelenco"/>
        <w:rPr>
          <w:lang w:val="en-GB"/>
        </w:rPr>
      </w:pPr>
      <w:r w:rsidRPr="007D296E">
        <w:rPr>
          <w:lang w:val="en-GB"/>
        </w:rPr>
        <w:t>BEGIN</w:t>
      </w:r>
    </w:p>
    <w:p w14:paraId="2FFBDE12" w14:textId="77777777" w:rsidR="007D296E" w:rsidRPr="007D296E" w:rsidRDefault="007D296E" w:rsidP="007D296E">
      <w:pPr>
        <w:pStyle w:val="Paragrafoelenco"/>
        <w:rPr>
          <w:lang w:val="en-GB"/>
        </w:rPr>
      </w:pPr>
      <w:r w:rsidRPr="007D296E">
        <w:rPr>
          <w:lang w:val="en-GB"/>
        </w:rPr>
        <w:lastRenderedPageBreak/>
        <w:tab/>
        <w:t>SELECT Conducente.CF</w:t>
      </w:r>
    </w:p>
    <w:p w14:paraId="6C8326B0" w14:textId="77777777" w:rsidR="007D296E" w:rsidRPr="007D296E" w:rsidRDefault="007D296E" w:rsidP="007D296E">
      <w:pPr>
        <w:pStyle w:val="Paragrafoelenco"/>
        <w:rPr>
          <w:lang w:val="en-GB"/>
        </w:rPr>
      </w:pPr>
      <w:r w:rsidRPr="007D296E">
        <w:rPr>
          <w:lang w:val="en-GB"/>
        </w:rPr>
        <w:t xml:space="preserve">    FROM `Conducente`</w:t>
      </w:r>
    </w:p>
    <w:p w14:paraId="7E701915" w14:textId="77777777" w:rsidR="007D296E" w:rsidRPr="007D296E" w:rsidRDefault="007D296E" w:rsidP="007D296E">
      <w:pPr>
        <w:pStyle w:val="Paragrafoelenco"/>
        <w:rPr>
          <w:lang w:val="en-GB"/>
        </w:rPr>
      </w:pPr>
      <w:r w:rsidRPr="007D296E">
        <w:rPr>
          <w:lang w:val="en-GB"/>
        </w:rPr>
        <w:t xml:space="preserve">    WHERE Conducente.CF = (Select Conducente.CF</w:t>
      </w:r>
    </w:p>
    <w:p w14:paraId="2D7F313E"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Turno_effettivo.Conducente));</w:t>
      </w:r>
    </w:p>
    <w:p w14:paraId="5E05C9A2" w14:textId="0390DFAF" w:rsidR="007D296E" w:rsidRPr="007D296E" w:rsidRDefault="007D296E" w:rsidP="007D296E">
      <w:pPr>
        <w:pStyle w:val="Paragrafoelenco"/>
      </w:pPr>
      <w:r>
        <w:t>END</w:t>
      </w:r>
    </w:p>
    <w:p w14:paraId="15E74E31" w14:textId="67E1ECFA" w:rsidR="007D296E" w:rsidRPr="007D296E" w:rsidRDefault="007D296E" w:rsidP="007D296E">
      <w:pPr>
        <w:pStyle w:val="Paragrafoelenco"/>
        <w:numPr>
          <w:ilvl w:val="0"/>
          <w:numId w:val="50"/>
        </w:numPr>
      </w:pPr>
      <w:r>
        <w:rPr>
          <w:b/>
          <w:bCs/>
        </w:rPr>
        <w:t>Visualizza_conducenti_fermi</w:t>
      </w:r>
    </w:p>
    <w:p w14:paraId="7AA9D5EA" w14:textId="77777777" w:rsidR="007D296E" w:rsidRDefault="007D296E" w:rsidP="007D296E">
      <w:pPr>
        <w:pStyle w:val="Paragrafoelenco"/>
      </w:pPr>
      <w:r>
        <w:t>CREATE PROCEDURE `Visualizza_conducenti_fermi` ()</w:t>
      </w:r>
    </w:p>
    <w:p w14:paraId="60806638" w14:textId="77777777" w:rsidR="007D296E" w:rsidRPr="007D296E" w:rsidRDefault="007D296E" w:rsidP="007D296E">
      <w:pPr>
        <w:pStyle w:val="Paragrafoelenco"/>
        <w:rPr>
          <w:lang w:val="en-GB"/>
        </w:rPr>
      </w:pPr>
      <w:r w:rsidRPr="007D296E">
        <w:rPr>
          <w:lang w:val="en-GB"/>
        </w:rPr>
        <w:t>BEGIN</w:t>
      </w:r>
    </w:p>
    <w:p w14:paraId="38DE680F" w14:textId="77777777" w:rsidR="007D296E" w:rsidRPr="007D296E" w:rsidRDefault="007D296E" w:rsidP="007D296E">
      <w:pPr>
        <w:pStyle w:val="Paragrafoelenco"/>
        <w:rPr>
          <w:lang w:val="en-GB"/>
        </w:rPr>
      </w:pPr>
      <w:r w:rsidRPr="007D296E">
        <w:rPr>
          <w:lang w:val="en-GB"/>
        </w:rPr>
        <w:tab/>
        <w:t>SELECT Conducente.CF</w:t>
      </w:r>
    </w:p>
    <w:p w14:paraId="474AC8A3" w14:textId="77777777" w:rsidR="007D296E" w:rsidRPr="007D296E" w:rsidRDefault="007D296E" w:rsidP="007D296E">
      <w:pPr>
        <w:pStyle w:val="Paragrafoelenco"/>
        <w:rPr>
          <w:lang w:val="en-GB"/>
        </w:rPr>
      </w:pPr>
      <w:r w:rsidRPr="007D296E">
        <w:rPr>
          <w:lang w:val="en-GB"/>
        </w:rPr>
        <w:t xml:space="preserve">    FROM `Conducente`</w:t>
      </w:r>
    </w:p>
    <w:p w14:paraId="1AFFF01B" w14:textId="77777777" w:rsidR="007D296E" w:rsidRPr="007D296E" w:rsidRDefault="007D296E" w:rsidP="007D296E">
      <w:pPr>
        <w:pStyle w:val="Paragrafoelenco"/>
        <w:rPr>
          <w:lang w:val="en-GB"/>
        </w:rPr>
      </w:pPr>
      <w:r w:rsidRPr="007D296E">
        <w:rPr>
          <w:lang w:val="en-GB"/>
        </w:rPr>
        <w:t xml:space="preserve">    WHERE Conducente.CF != (Select Conducente.CF</w:t>
      </w:r>
    </w:p>
    <w:p w14:paraId="67AAFBF2" w14:textId="77777777" w:rsidR="007D296E" w:rsidRDefault="007D296E" w:rsidP="007D296E">
      <w:pPr>
        <w:pStyle w:val="Paragrafoelenco"/>
      </w:pP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rsidRPr="007D296E">
        <w:rPr>
          <w:lang w:val="en-GB"/>
        </w:rPr>
        <w:tab/>
      </w:r>
      <w:r>
        <w:t>FROM Conducente Join Turno_effettivo on (Conducente.CF = Turno_effettivo.Conducente));</w:t>
      </w:r>
    </w:p>
    <w:p w14:paraId="614D19B2" w14:textId="25905F56" w:rsidR="007D296E" w:rsidRPr="007D296E" w:rsidRDefault="007D296E" w:rsidP="007D296E">
      <w:pPr>
        <w:pStyle w:val="Paragrafoelenco"/>
      </w:pPr>
      <w:r>
        <w:t>END</w:t>
      </w:r>
    </w:p>
    <w:p w14:paraId="6284FD8B" w14:textId="2EA639B7" w:rsidR="007D296E" w:rsidRPr="007D296E" w:rsidRDefault="007D296E" w:rsidP="007D296E">
      <w:pPr>
        <w:pStyle w:val="Paragrafoelenco"/>
        <w:numPr>
          <w:ilvl w:val="0"/>
          <w:numId w:val="50"/>
        </w:numPr>
      </w:pPr>
      <w:r>
        <w:rPr>
          <w:b/>
          <w:bCs/>
        </w:rPr>
        <w:t>Visualizza_veicoli_attivi</w:t>
      </w:r>
    </w:p>
    <w:p w14:paraId="3299CC8F" w14:textId="77777777" w:rsidR="007D296E" w:rsidRDefault="007D296E" w:rsidP="007D296E">
      <w:pPr>
        <w:pStyle w:val="Paragrafoelenco"/>
      </w:pPr>
      <w:r>
        <w:t>CREATE PROCEDURE `Visualizza_veicoli_attivi` ()</w:t>
      </w:r>
    </w:p>
    <w:p w14:paraId="51496643" w14:textId="77777777" w:rsidR="007D296E" w:rsidRDefault="007D296E" w:rsidP="007D296E">
      <w:pPr>
        <w:pStyle w:val="Paragrafoelenco"/>
      </w:pPr>
      <w:r>
        <w:t>BEGIN</w:t>
      </w:r>
    </w:p>
    <w:p w14:paraId="07E4E9CA" w14:textId="77777777" w:rsidR="007D296E" w:rsidRDefault="007D296E" w:rsidP="007D296E">
      <w:pPr>
        <w:pStyle w:val="Paragrafoelenco"/>
      </w:pPr>
      <w:r>
        <w:tab/>
        <w:t>SELECT veicolo.matricola</w:t>
      </w:r>
    </w:p>
    <w:p w14:paraId="73E9AEDD" w14:textId="77777777" w:rsidR="007D296E" w:rsidRDefault="007D296E" w:rsidP="007D296E">
      <w:pPr>
        <w:pStyle w:val="Paragrafoelenco"/>
      </w:pPr>
      <w:r>
        <w:t xml:space="preserve">    FROM `veicolo`</w:t>
      </w:r>
    </w:p>
    <w:p w14:paraId="66E6553C" w14:textId="77777777" w:rsidR="007D296E" w:rsidRDefault="007D296E" w:rsidP="007D296E">
      <w:pPr>
        <w:pStyle w:val="Paragrafoelenco"/>
      </w:pPr>
      <w:r>
        <w:t xml:space="preserve">    WHERE veicolo.stato= 1 ;</w:t>
      </w:r>
    </w:p>
    <w:p w14:paraId="3A00E24B" w14:textId="2D60CFDD" w:rsidR="007D296E" w:rsidRPr="007D296E" w:rsidRDefault="007D296E" w:rsidP="007D296E">
      <w:pPr>
        <w:pStyle w:val="Paragrafoelenco"/>
      </w:pPr>
      <w:r>
        <w:t>END</w:t>
      </w:r>
    </w:p>
    <w:p w14:paraId="16B9778A" w14:textId="76132ECB" w:rsidR="007D296E" w:rsidRPr="007D296E" w:rsidRDefault="007D296E" w:rsidP="007D296E">
      <w:pPr>
        <w:pStyle w:val="Paragrafoelenco"/>
        <w:numPr>
          <w:ilvl w:val="0"/>
          <w:numId w:val="50"/>
        </w:numPr>
      </w:pPr>
      <w:r>
        <w:rPr>
          <w:b/>
          <w:bCs/>
        </w:rPr>
        <w:t>Visualizza_veicoli_fermi</w:t>
      </w:r>
    </w:p>
    <w:p w14:paraId="10A04A10" w14:textId="77777777" w:rsidR="007D296E" w:rsidRDefault="007D296E" w:rsidP="007D296E">
      <w:pPr>
        <w:pStyle w:val="Paragrafoelenco"/>
      </w:pPr>
      <w:r>
        <w:t>CREATE PROCEDURE `Visualizza_veicoli_fermi` ()</w:t>
      </w:r>
    </w:p>
    <w:p w14:paraId="70460BFF" w14:textId="77777777" w:rsidR="007D296E" w:rsidRDefault="007D296E" w:rsidP="007D296E">
      <w:pPr>
        <w:pStyle w:val="Paragrafoelenco"/>
      </w:pPr>
      <w:r>
        <w:t>BEGIN</w:t>
      </w:r>
    </w:p>
    <w:p w14:paraId="4A471AB7" w14:textId="77777777" w:rsidR="007D296E" w:rsidRDefault="007D296E" w:rsidP="007D296E">
      <w:pPr>
        <w:pStyle w:val="Paragrafoelenco"/>
      </w:pPr>
      <w:r>
        <w:tab/>
        <w:t>SELECT veicolo.matricola</w:t>
      </w:r>
    </w:p>
    <w:p w14:paraId="24D8B9AC" w14:textId="77777777" w:rsidR="007D296E" w:rsidRDefault="007D296E" w:rsidP="007D296E">
      <w:pPr>
        <w:pStyle w:val="Paragrafoelenco"/>
      </w:pPr>
      <w:r>
        <w:t xml:space="preserve">    FROM `veicolo`</w:t>
      </w:r>
    </w:p>
    <w:p w14:paraId="2957B122" w14:textId="77777777" w:rsidR="007D296E" w:rsidRDefault="007D296E" w:rsidP="007D296E">
      <w:pPr>
        <w:pStyle w:val="Paragrafoelenco"/>
      </w:pPr>
      <w:r>
        <w:t xml:space="preserve">    WHERE veicolo.stato= 0 ;</w:t>
      </w:r>
    </w:p>
    <w:p w14:paraId="2433414A" w14:textId="77777777" w:rsidR="007D296E" w:rsidRDefault="007D296E" w:rsidP="007D296E">
      <w:pPr>
        <w:pStyle w:val="Paragrafoelenco"/>
      </w:pPr>
    </w:p>
    <w:p w14:paraId="58F715F5" w14:textId="5D5C88DA" w:rsidR="007D296E" w:rsidRPr="00090436" w:rsidRDefault="007D296E" w:rsidP="007D296E">
      <w:pPr>
        <w:pStyle w:val="Paragrafoelenco"/>
      </w:pPr>
      <w:r>
        <w:t>END</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FF750" w14:textId="77777777" w:rsidR="00E41230" w:rsidRDefault="00E41230">
      <w:pPr>
        <w:spacing w:line="240" w:lineRule="auto"/>
      </w:pPr>
      <w:r>
        <w:separator/>
      </w:r>
    </w:p>
  </w:endnote>
  <w:endnote w:type="continuationSeparator" w:id="0">
    <w:p w14:paraId="4A69F02D" w14:textId="77777777" w:rsidR="00E41230" w:rsidRDefault="00E41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090436" w:rsidRDefault="0009043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090436" w:rsidRDefault="0009043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452F9" w14:textId="77777777" w:rsidR="00E41230" w:rsidRDefault="00E41230">
      <w:pPr>
        <w:spacing w:line="240" w:lineRule="auto"/>
      </w:pPr>
      <w:r>
        <w:separator/>
      </w:r>
    </w:p>
  </w:footnote>
  <w:footnote w:type="continuationSeparator" w:id="0">
    <w:p w14:paraId="3B514C68" w14:textId="77777777" w:rsidR="00E41230" w:rsidRDefault="00E41230">
      <w:pPr>
        <w:spacing w:line="240" w:lineRule="auto"/>
      </w:pPr>
      <w:r>
        <w:continuationSeparator/>
      </w:r>
    </w:p>
  </w:footnote>
  <w:footnote w:id="1">
    <w:p w14:paraId="5BBF46FE" w14:textId="77777777" w:rsidR="00090436" w:rsidRPr="00F04F98" w:rsidRDefault="00090436">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090436" w:rsidRPr="00F04F98" w:rsidRDefault="00090436">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090436" w:rsidRDefault="00090436">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090436" w:rsidRPr="00F04F98" w:rsidRDefault="00090436">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BCE64EB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370418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162288E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DF4EDB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6EE40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2A7A3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C8F4EA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0026E93"/>
    <w:multiLevelType w:val="hybridMultilevel"/>
    <w:tmpl w:val="87789D1C"/>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6071CD"/>
    <w:multiLevelType w:val="hybridMultilevel"/>
    <w:tmpl w:val="3E5CB9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90D793A"/>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30"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3"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1"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6" w15:restartNumberingAfterBreak="0">
    <w:nsid w:val="6D953230"/>
    <w:multiLevelType w:val="hybridMultilevel"/>
    <w:tmpl w:val="3108478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32"/>
  </w:num>
  <w:num w:numId="3">
    <w:abstractNumId w:val="8"/>
  </w:num>
  <w:num w:numId="4">
    <w:abstractNumId w:val="9"/>
  </w:num>
  <w:num w:numId="5">
    <w:abstractNumId w:val="45"/>
  </w:num>
  <w:num w:numId="6">
    <w:abstractNumId w:val="27"/>
  </w:num>
  <w:num w:numId="7">
    <w:abstractNumId w:val="12"/>
  </w:num>
  <w:num w:numId="8">
    <w:abstractNumId w:val="26"/>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5"/>
  </w:num>
  <w:num w:numId="17">
    <w:abstractNumId w:val="42"/>
  </w:num>
  <w:num w:numId="18">
    <w:abstractNumId w:val="24"/>
  </w:num>
  <w:num w:numId="19">
    <w:abstractNumId w:val="37"/>
  </w:num>
  <w:num w:numId="20">
    <w:abstractNumId w:val="30"/>
  </w:num>
  <w:num w:numId="21">
    <w:abstractNumId w:val="43"/>
  </w:num>
  <w:num w:numId="22">
    <w:abstractNumId w:val="34"/>
  </w:num>
  <w:num w:numId="23">
    <w:abstractNumId w:val="29"/>
  </w:num>
  <w:num w:numId="24">
    <w:abstractNumId w:val="33"/>
  </w:num>
  <w:num w:numId="25">
    <w:abstractNumId w:val="39"/>
  </w:num>
  <w:num w:numId="26">
    <w:abstractNumId w:val="47"/>
  </w:num>
  <w:num w:numId="27">
    <w:abstractNumId w:val="40"/>
  </w:num>
  <w:num w:numId="28">
    <w:abstractNumId w:val="28"/>
  </w:num>
  <w:num w:numId="29">
    <w:abstractNumId w:val="48"/>
  </w:num>
  <w:num w:numId="30">
    <w:abstractNumId w:val="22"/>
  </w:num>
  <w:num w:numId="31">
    <w:abstractNumId w:val="16"/>
  </w:num>
  <w:num w:numId="32">
    <w:abstractNumId w:val="44"/>
  </w:num>
  <w:num w:numId="33">
    <w:abstractNumId w:val="15"/>
  </w:num>
  <w:num w:numId="34">
    <w:abstractNumId w:val="10"/>
  </w:num>
  <w:num w:numId="35">
    <w:abstractNumId w:val="14"/>
  </w:num>
  <w:num w:numId="36">
    <w:abstractNumId w:val="49"/>
  </w:num>
  <w:num w:numId="37">
    <w:abstractNumId w:val="13"/>
  </w:num>
  <w:num w:numId="38">
    <w:abstractNumId w:val="19"/>
  </w:num>
  <w:num w:numId="39">
    <w:abstractNumId w:val="17"/>
  </w:num>
  <w:num w:numId="40">
    <w:abstractNumId w:val="31"/>
  </w:num>
  <w:num w:numId="41">
    <w:abstractNumId w:val="41"/>
  </w:num>
  <w:num w:numId="42">
    <w:abstractNumId w:val="11"/>
  </w:num>
  <w:num w:numId="43">
    <w:abstractNumId w:val="20"/>
  </w:num>
  <w:num w:numId="44">
    <w:abstractNumId w:val="36"/>
  </w:num>
  <w:num w:numId="45">
    <w:abstractNumId w:val="38"/>
  </w:num>
  <w:num w:numId="46">
    <w:abstractNumId w:val="25"/>
  </w:num>
  <w:num w:numId="47">
    <w:abstractNumId w:val="23"/>
  </w:num>
  <w:num w:numId="48">
    <w:abstractNumId w:val="21"/>
  </w:num>
  <w:num w:numId="49">
    <w:abstractNumId w:val="46"/>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0436"/>
    <w:rsid w:val="000930B1"/>
    <w:rsid w:val="000B11E9"/>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A7CC7"/>
    <w:rsid w:val="002D005B"/>
    <w:rsid w:val="002F0981"/>
    <w:rsid w:val="002F2CBE"/>
    <w:rsid w:val="003163F2"/>
    <w:rsid w:val="00325D64"/>
    <w:rsid w:val="00343F1D"/>
    <w:rsid w:val="00367F9A"/>
    <w:rsid w:val="0038014C"/>
    <w:rsid w:val="003821DA"/>
    <w:rsid w:val="003827EF"/>
    <w:rsid w:val="003910A1"/>
    <w:rsid w:val="00394BC6"/>
    <w:rsid w:val="003978EB"/>
    <w:rsid w:val="003C230B"/>
    <w:rsid w:val="003D2143"/>
    <w:rsid w:val="003D42D5"/>
    <w:rsid w:val="003D56D7"/>
    <w:rsid w:val="003D7D88"/>
    <w:rsid w:val="003E71DE"/>
    <w:rsid w:val="0041115C"/>
    <w:rsid w:val="00427875"/>
    <w:rsid w:val="004428D0"/>
    <w:rsid w:val="00492B37"/>
    <w:rsid w:val="004A1DCB"/>
    <w:rsid w:val="004A495C"/>
    <w:rsid w:val="004A745C"/>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9DA"/>
    <w:rsid w:val="00757960"/>
    <w:rsid w:val="0076084E"/>
    <w:rsid w:val="00790ABA"/>
    <w:rsid w:val="0079232A"/>
    <w:rsid w:val="007B1C06"/>
    <w:rsid w:val="007B29D8"/>
    <w:rsid w:val="007B5D70"/>
    <w:rsid w:val="007D296E"/>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F4499"/>
    <w:rsid w:val="00920472"/>
    <w:rsid w:val="00925E0E"/>
    <w:rsid w:val="00935365"/>
    <w:rsid w:val="0096349E"/>
    <w:rsid w:val="00965436"/>
    <w:rsid w:val="00996BA7"/>
    <w:rsid w:val="009B0E4A"/>
    <w:rsid w:val="009B6717"/>
    <w:rsid w:val="009C1729"/>
    <w:rsid w:val="009C679F"/>
    <w:rsid w:val="00A10AAD"/>
    <w:rsid w:val="00A11139"/>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1A6F"/>
    <w:rsid w:val="00CE2882"/>
    <w:rsid w:val="00D047B3"/>
    <w:rsid w:val="00D0653C"/>
    <w:rsid w:val="00D170E1"/>
    <w:rsid w:val="00D17658"/>
    <w:rsid w:val="00D468C1"/>
    <w:rsid w:val="00D77684"/>
    <w:rsid w:val="00D8404F"/>
    <w:rsid w:val="00DB7B2D"/>
    <w:rsid w:val="00DE70D1"/>
    <w:rsid w:val="00DE791D"/>
    <w:rsid w:val="00DF12E0"/>
    <w:rsid w:val="00DF3B08"/>
    <w:rsid w:val="00E02190"/>
    <w:rsid w:val="00E1432F"/>
    <w:rsid w:val="00E25135"/>
    <w:rsid w:val="00E41230"/>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1</Pages>
  <Words>6644</Words>
  <Characters>37873</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69</cp:revision>
  <dcterms:created xsi:type="dcterms:W3CDTF">2018-10-26T22:51:00Z</dcterms:created>
  <dcterms:modified xsi:type="dcterms:W3CDTF">2020-01-22T12:52:00Z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