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993"/>
        <w:gridCol w:w="284"/>
        <w:gridCol w:w="1487"/>
        <w:gridCol w:w="38"/>
        <w:gridCol w:w="177"/>
        <w:gridCol w:w="634"/>
        <w:gridCol w:w="358"/>
        <w:gridCol w:w="1863"/>
        <w:gridCol w:w="263"/>
        <w:gridCol w:w="26"/>
        <w:gridCol w:w="966"/>
        <w:gridCol w:w="851"/>
        <w:gridCol w:w="1024"/>
        <w:gridCol w:w="179"/>
      </w:tblGrid>
      <w:tr w:rsidR="00664385" w:rsidRPr="00664385" w14:paraId="575A54A9" w14:textId="77777777" w:rsidTr="008B67B1">
        <w:tc>
          <w:tcPr>
            <w:tcW w:w="10385" w:type="dxa"/>
            <w:gridSpan w:val="18"/>
          </w:tcPr>
          <w:p w14:paraId="0D8A26B4" w14:textId="77777777" w:rsidR="00935AE5" w:rsidRPr="0066438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664385">
              <w:rPr>
                <w:b/>
                <w:sz w:val="26"/>
                <w:szCs w:val="26"/>
              </w:rPr>
              <w:t>ПРОТОКОЛ</w:t>
            </w:r>
          </w:p>
          <w:p w14:paraId="07FB8642" w14:textId="77777777" w:rsidR="005E7D74" w:rsidRPr="00664385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664385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64385" w:rsidRPr="00664385" w14:paraId="185DB0C2" w14:textId="77777777" w:rsidTr="008B67B1">
        <w:trPr>
          <w:trHeight w:val="74"/>
        </w:trPr>
        <w:tc>
          <w:tcPr>
            <w:tcW w:w="10385" w:type="dxa"/>
            <w:gridSpan w:val="18"/>
          </w:tcPr>
          <w:p w14:paraId="3F6ECA8F" w14:textId="77777777" w:rsidR="005E7D74" w:rsidRPr="00664385" w:rsidRDefault="005E7D74" w:rsidP="00935AE5">
            <w:pPr>
              <w:rPr>
                <w:sz w:val="26"/>
                <w:szCs w:val="26"/>
              </w:rPr>
            </w:pPr>
          </w:p>
        </w:tc>
      </w:tr>
      <w:tr w:rsidR="00664385" w:rsidRPr="00664385" w14:paraId="18DE7F68" w14:textId="77777777" w:rsidTr="008B67B1">
        <w:tc>
          <w:tcPr>
            <w:tcW w:w="1242" w:type="dxa"/>
            <w:gridSpan w:val="4"/>
          </w:tcPr>
          <w:p w14:paraId="5D52D007" w14:textId="77777777" w:rsidR="005E7D74" w:rsidRPr="00664385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143" w:type="dxa"/>
            <w:gridSpan w:val="14"/>
            <w:tcBorders>
              <w:bottom w:val="single" w:sz="4" w:space="0" w:color="auto"/>
            </w:tcBorders>
          </w:tcPr>
          <w:p w14:paraId="4D03764E" w14:textId="44AED415" w:rsidR="005E7D74" w:rsidRPr="00664385" w:rsidRDefault="009C014B" w:rsidP="009927C0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664385" w:rsidRPr="00664385" w14:paraId="3334CB50" w14:textId="77777777" w:rsidTr="008B67B1">
        <w:trPr>
          <w:trHeight w:val="57"/>
        </w:trPr>
        <w:tc>
          <w:tcPr>
            <w:tcW w:w="10385" w:type="dxa"/>
            <w:gridSpan w:val="18"/>
          </w:tcPr>
          <w:p w14:paraId="2ACA6FEE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6D6A8606" w14:textId="77777777" w:rsidTr="008B67B1">
        <w:tc>
          <w:tcPr>
            <w:tcW w:w="959" w:type="dxa"/>
            <w:gridSpan w:val="3"/>
          </w:tcPr>
          <w:p w14:paraId="0B688B57" w14:textId="7C7FFDCC" w:rsidR="009C014B" w:rsidRPr="00664385" w:rsidRDefault="009C014B" w:rsidP="009C014B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4B642D3" w14:textId="74D3A74E" w:rsidR="009C014B" w:rsidRPr="00664385" w:rsidRDefault="009C014B" w:rsidP="009C014B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«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F2E77AA" w14:textId="2FB31156" w:rsidR="009C014B" w:rsidRPr="00664385" w:rsidRDefault="009C014B" w:rsidP="009C014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4B17485" w14:textId="19BA0F08" w:rsidR="009C014B" w:rsidRPr="00664385" w:rsidRDefault="009C014B" w:rsidP="009C014B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6D00243" w14:textId="40A893F2" w:rsidR="009C014B" w:rsidRPr="00664385" w:rsidRDefault="009C014B" w:rsidP="008412C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530" w:type="dxa"/>
            <w:gridSpan w:val="8"/>
          </w:tcPr>
          <w:p w14:paraId="64F3860D" w14:textId="2C822E2A" w:rsidR="009C014B" w:rsidRPr="00664385" w:rsidRDefault="009C014B" w:rsidP="009C014B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year }}</w:t>
            </w:r>
            <w:r w:rsidRPr="00664385">
              <w:rPr>
                <w:sz w:val="26"/>
                <w:szCs w:val="26"/>
              </w:rPr>
              <w:t xml:space="preserve"> г.</w:t>
            </w:r>
          </w:p>
        </w:tc>
      </w:tr>
      <w:tr w:rsidR="00664385" w:rsidRPr="00664385" w14:paraId="04706149" w14:textId="77777777" w:rsidTr="008B67B1">
        <w:tc>
          <w:tcPr>
            <w:tcW w:w="10385" w:type="dxa"/>
            <w:gridSpan w:val="18"/>
          </w:tcPr>
          <w:p w14:paraId="2AA48433" w14:textId="77777777" w:rsidR="005E7D74" w:rsidRPr="00664385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13B7936" w14:textId="77777777" w:rsidTr="008B6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50EF4E" w14:textId="77777777" w:rsidR="005E7D74" w:rsidRPr="00664385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37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96F9B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664385">
              <w:rPr>
                <w:sz w:val="26"/>
                <w:szCs w:val="26"/>
              </w:rPr>
              <w:t>А и ТМ</w:t>
            </w:r>
          </w:p>
        </w:tc>
      </w:tr>
      <w:tr w:rsidR="00664385" w:rsidRPr="00664385" w14:paraId="2C43475D" w14:textId="77777777" w:rsidTr="008B67B1">
        <w:tc>
          <w:tcPr>
            <w:tcW w:w="10385" w:type="dxa"/>
            <w:gridSpan w:val="18"/>
            <w:tcBorders>
              <w:bottom w:val="single" w:sz="4" w:space="0" w:color="auto"/>
            </w:tcBorders>
          </w:tcPr>
          <w:p w14:paraId="61A5AF4F" w14:textId="3AA5FAD5" w:rsidR="006E68E9" w:rsidRPr="00664385" w:rsidRDefault="002053B6" w:rsidP="006D60EE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КЦ-1</w:t>
            </w:r>
            <w:r w:rsidR="006E68E9" w:rsidRPr="00664385">
              <w:rPr>
                <w:sz w:val="26"/>
                <w:szCs w:val="26"/>
              </w:rPr>
              <w:t xml:space="preserve"> КС-45 «Усинская</w:t>
            </w:r>
            <w:r w:rsidR="00B556CB" w:rsidRPr="00664385">
              <w:rPr>
                <w:sz w:val="26"/>
                <w:szCs w:val="26"/>
              </w:rPr>
              <w:t xml:space="preserve">» на </w:t>
            </w:r>
            <w:r w:rsidR="009C014B" w:rsidRPr="00664385">
              <w:rPr>
                <w:sz w:val="26"/>
                <w:szCs w:val="26"/>
              </w:rPr>
              <w:t xml:space="preserve">{{ </w:t>
            </w:r>
            <w:r w:rsidR="009C014B" w:rsidRPr="00664385">
              <w:rPr>
                <w:sz w:val="26"/>
                <w:szCs w:val="26"/>
                <w:lang w:val="en-US"/>
              </w:rPr>
              <w:t>sched</w:t>
            </w:r>
            <w:r w:rsidR="009C014B" w:rsidRPr="00664385">
              <w:rPr>
                <w:sz w:val="26"/>
                <w:szCs w:val="26"/>
              </w:rPr>
              <w:t>_</w:t>
            </w:r>
            <w:r w:rsidR="009C014B" w:rsidRPr="00664385">
              <w:rPr>
                <w:sz w:val="26"/>
                <w:szCs w:val="26"/>
                <w:lang w:val="en-US"/>
              </w:rPr>
              <w:t>year</w:t>
            </w:r>
            <w:r w:rsidR="009C014B" w:rsidRPr="00664385">
              <w:rPr>
                <w:sz w:val="26"/>
                <w:szCs w:val="26"/>
              </w:rPr>
              <w:t xml:space="preserve"> }} г</w:t>
            </w:r>
            <w:r w:rsidR="00B556CB" w:rsidRPr="00664385">
              <w:rPr>
                <w:sz w:val="26"/>
                <w:szCs w:val="26"/>
              </w:rPr>
              <w:t xml:space="preserve">. от </w:t>
            </w:r>
            <w:r w:rsidR="009C014B" w:rsidRPr="00664385">
              <w:rPr>
                <w:sz w:val="26"/>
                <w:szCs w:val="26"/>
              </w:rPr>
              <w:t xml:space="preserve">{{ </w:t>
            </w:r>
            <w:r w:rsidR="009C014B" w:rsidRPr="00664385">
              <w:rPr>
                <w:sz w:val="26"/>
                <w:szCs w:val="26"/>
                <w:lang w:val="en-US"/>
              </w:rPr>
              <w:t>shed</w:t>
            </w:r>
            <w:r w:rsidR="009C014B" w:rsidRPr="00664385">
              <w:rPr>
                <w:sz w:val="26"/>
                <w:szCs w:val="26"/>
              </w:rPr>
              <w:t>_</w:t>
            </w:r>
            <w:r w:rsidR="009C014B" w:rsidRPr="00664385">
              <w:rPr>
                <w:sz w:val="26"/>
                <w:szCs w:val="26"/>
                <w:lang w:val="en-US"/>
              </w:rPr>
              <w:t>date</w:t>
            </w:r>
            <w:r w:rsidR="009C014B" w:rsidRPr="00664385">
              <w:rPr>
                <w:sz w:val="26"/>
                <w:szCs w:val="26"/>
              </w:rPr>
              <w:t>_</w:t>
            </w:r>
            <w:proofErr w:type="spellStart"/>
            <w:r w:rsidR="009C014B" w:rsidRPr="00664385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C014B" w:rsidRPr="00664385">
              <w:rPr>
                <w:sz w:val="26"/>
                <w:szCs w:val="26"/>
              </w:rPr>
              <w:t xml:space="preserve"> }}</w:t>
            </w:r>
            <w:r w:rsidR="00F75C88" w:rsidRPr="00664385">
              <w:rPr>
                <w:sz w:val="26"/>
                <w:szCs w:val="26"/>
              </w:rPr>
              <w:t>г.</w:t>
            </w:r>
          </w:p>
        </w:tc>
      </w:tr>
      <w:tr w:rsidR="00664385" w:rsidRPr="00664385" w14:paraId="4F365ADD" w14:textId="77777777" w:rsidTr="008B67B1">
        <w:trPr>
          <w:trHeight w:val="124"/>
        </w:trPr>
        <w:tc>
          <w:tcPr>
            <w:tcW w:w="10385" w:type="dxa"/>
            <w:gridSpan w:val="18"/>
            <w:tcBorders>
              <w:top w:val="single" w:sz="4" w:space="0" w:color="auto"/>
            </w:tcBorders>
          </w:tcPr>
          <w:p w14:paraId="2C157BAD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1186DF86" w14:textId="77777777" w:rsidTr="008B6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48A0E8" w14:textId="77777777" w:rsidR="00BB307C" w:rsidRPr="00664385" w:rsidRDefault="00BB307C" w:rsidP="0020752C">
            <w:pPr>
              <w:jc w:val="both"/>
              <w:rPr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Регламентирующие документы</w:t>
            </w:r>
            <w:r w:rsidRPr="00664385">
              <w:rPr>
                <w:sz w:val="26"/>
                <w:szCs w:val="26"/>
              </w:rPr>
              <w:t>:</w:t>
            </w:r>
          </w:p>
        </w:tc>
        <w:tc>
          <w:tcPr>
            <w:tcW w:w="616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1CF34" w14:textId="77777777" w:rsidR="00BB307C" w:rsidRPr="00664385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64385" w:rsidRPr="00664385" w14:paraId="0E190255" w14:textId="77777777" w:rsidTr="008B67B1">
        <w:tc>
          <w:tcPr>
            <w:tcW w:w="10385" w:type="dxa"/>
            <w:gridSpan w:val="18"/>
            <w:tcBorders>
              <w:bottom w:val="single" w:sz="4" w:space="0" w:color="auto"/>
            </w:tcBorders>
          </w:tcPr>
          <w:p w14:paraId="7E39E527" w14:textId="77777777" w:rsidR="00D22EF8" w:rsidRPr="00664385" w:rsidRDefault="00D22EF8" w:rsidP="00984A51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DF3BB7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</w:rPr>
              <w:t>А и ТМ на объекте СМГ</w:t>
            </w:r>
          </w:p>
        </w:tc>
      </w:tr>
      <w:tr w:rsidR="00664385" w:rsidRPr="00664385" w14:paraId="3E71099D" w14:textId="77777777" w:rsidTr="008B67B1">
        <w:tc>
          <w:tcPr>
            <w:tcW w:w="10385" w:type="dxa"/>
            <w:gridSpan w:val="18"/>
            <w:tcBorders>
              <w:bottom w:val="single" w:sz="4" w:space="0" w:color="auto"/>
            </w:tcBorders>
          </w:tcPr>
          <w:p w14:paraId="707B1F6A" w14:textId="77777777" w:rsidR="00D22EF8" w:rsidRPr="00664385" w:rsidRDefault="00F75C88" w:rsidP="005B4888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«Бованенково-Ухта» </w:t>
            </w:r>
          </w:p>
        </w:tc>
      </w:tr>
      <w:tr w:rsidR="00664385" w:rsidRPr="00664385" w14:paraId="0D2769C7" w14:textId="77777777" w:rsidTr="008B67B1">
        <w:tc>
          <w:tcPr>
            <w:tcW w:w="10385" w:type="dxa"/>
            <w:gridSpan w:val="18"/>
            <w:tcBorders>
              <w:top w:val="single" w:sz="4" w:space="0" w:color="auto"/>
            </w:tcBorders>
          </w:tcPr>
          <w:p w14:paraId="118A994A" w14:textId="77777777" w:rsidR="00F8243E" w:rsidRPr="00664385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DB58496" w14:textId="77777777" w:rsidTr="008B67B1">
        <w:tc>
          <w:tcPr>
            <w:tcW w:w="5213" w:type="dxa"/>
            <w:gridSpan w:val="11"/>
            <w:tcBorders>
              <w:bottom w:val="single" w:sz="4" w:space="0" w:color="auto"/>
            </w:tcBorders>
          </w:tcPr>
          <w:p w14:paraId="3C11AC1E" w14:textId="77777777" w:rsidR="00A140C5" w:rsidRPr="00664385" w:rsidRDefault="00A140C5" w:rsidP="000E6803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Приборы и средства КИПиА</w:t>
            </w:r>
            <w:r w:rsidR="00F8243E" w:rsidRPr="00664385">
              <w:rPr>
                <w:i/>
                <w:sz w:val="26"/>
                <w:szCs w:val="26"/>
              </w:rPr>
              <w:t xml:space="preserve">, </w:t>
            </w:r>
            <w:r w:rsidR="000E6803" w:rsidRPr="00664385">
              <w:rPr>
                <w:sz w:val="26"/>
                <w:szCs w:val="26"/>
              </w:rPr>
              <w:t>САКЗ</w:t>
            </w:r>
            <w:r w:rsidR="00F8243E" w:rsidRPr="00664385">
              <w:rPr>
                <w:sz w:val="26"/>
                <w:szCs w:val="26"/>
              </w:rPr>
              <w:t xml:space="preserve"> СГУ</w:t>
            </w:r>
            <w:r w:rsidRPr="00664385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172" w:type="dxa"/>
            <w:gridSpan w:val="7"/>
            <w:tcBorders>
              <w:bottom w:val="single" w:sz="4" w:space="0" w:color="auto"/>
            </w:tcBorders>
          </w:tcPr>
          <w:p w14:paraId="0D04D6EA" w14:textId="77777777" w:rsidR="00A140C5" w:rsidRPr="00664385" w:rsidRDefault="00A140C5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D428AAF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1D1A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5212B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6DB4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4844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232E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664385">
              <w:rPr>
                <w:i/>
                <w:sz w:val="26"/>
                <w:szCs w:val="26"/>
              </w:rPr>
              <w:t>регл</w:t>
            </w:r>
            <w:proofErr w:type="spellEnd"/>
            <w:r w:rsidRPr="00664385">
              <w:rPr>
                <w:i/>
                <w:sz w:val="26"/>
                <w:szCs w:val="26"/>
              </w:rPr>
              <w:t>. работ</w:t>
            </w:r>
          </w:p>
        </w:tc>
      </w:tr>
      <w:tr w:rsidR="00664385" w:rsidRPr="00664385" w14:paraId="4256017B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0F8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769E" w14:textId="77777777" w:rsidR="001C6C89" w:rsidRPr="00664385" w:rsidRDefault="001C6C89" w:rsidP="000A34A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Шкаф приборный САУ ГПА «Комплекс»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D726E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901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DF86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48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5F692F8A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917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A0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Шкаф САУ ВНА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9689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F09E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B7F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57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0061C9A5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197AC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99D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Система управления магнитным подвесом (СУМП)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DC31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018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FEBE" w14:textId="77777777" w:rsidR="001C6C89" w:rsidRPr="00664385" w:rsidRDefault="00B0592E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55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7E734103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73E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1F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Система </w:t>
            </w:r>
            <w:proofErr w:type="spellStart"/>
            <w:r w:rsidRPr="00664385">
              <w:rPr>
                <w:sz w:val="26"/>
                <w:szCs w:val="26"/>
              </w:rPr>
              <w:t>виброконтроля</w:t>
            </w:r>
            <w:proofErr w:type="spellEnd"/>
            <w:r w:rsidRPr="00664385">
              <w:rPr>
                <w:sz w:val="26"/>
                <w:szCs w:val="26"/>
              </w:rPr>
              <w:t xml:space="preserve"> ЦБН (СВКА-2А)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61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AFD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E35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15,39</w:t>
            </w:r>
          </w:p>
        </w:tc>
      </w:tr>
      <w:tr w:rsidR="00664385" w:rsidRPr="00664385" w14:paraId="1CB4E7FB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FE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1D3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Система </w:t>
            </w:r>
            <w:proofErr w:type="spellStart"/>
            <w:r w:rsidRPr="00664385">
              <w:rPr>
                <w:sz w:val="26"/>
                <w:szCs w:val="26"/>
              </w:rPr>
              <w:t>виброконтроля</w:t>
            </w:r>
            <w:proofErr w:type="spellEnd"/>
            <w:r w:rsidRPr="00664385">
              <w:rPr>
                <w:sz w:val="26"/>
                <w:szCs w:val="26"/>
              </w:rPr>
              <w:t xml:space="preserve"> ГТД (ИВ-Д-ПФ)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15F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99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645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15,39</w:t>
            </w:r>
          </w:p>
        </w:tc>
      </w:tr>
      <w:tr w:rsidR="00664385" w:rsidRPr="00664385" w14:paraId="1A4DBA8F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4865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3E1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</w:t>
            </w:r>
            <w:r w:rsidRPr="00664385">
              <w:rPr>
                <w:sz w:val="26"/>
                <w:szCs w:val="26"/>
                <w:lang w:val="en-US"/>
              </w:rPr>
              <w:t>TG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7AF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B05F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0767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6F5EEDB6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C60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0E3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</w:t>
            </w:r>
            <w:r w:rsidRPr="00664385">
              <w:rPr>
                <w:sz w:val="26"/>
                <w:szCs w:val="26"/>
                <w:lang w:val="en-US"/>
              </w:rPr>
              <w:t>TA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7B5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970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493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7AE0A727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43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D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150CD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11B5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28B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E345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00E86C5D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824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872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r w:rsidRPr="00664385">
              <w:rPr>
                <w:sz w:val="26"/>
                <w:szCs w:val="26"/>
                <w:lang w:val="en-US"/>
              </w:rPr>
              <w:t>Yokogawa EJX430A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A11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516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9B9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10E1B87F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A3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3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r w:rsidRPr="00664385">
              <w:rPr>
                <w:sz w:val="26"/>
                <w:szCs w:val="26"/>
                <w:lang w:val="en-US"/>
              </w:rPr>
              <w:t>Yokogawa EJA530A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1FD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72E4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3FE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20C3866B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945D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E6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Yokogawa</w:t>
            </w:r>
            <w:proofErr w:type="spellEnd"/>
            <w:r w:rsidRPr="00664385">
              <w:rPr>
                <w:sz w:val="26"/>
                <w:szCs w:val="26"/>
              </w:rPr>
              <w:t xml:space="preserve"> EJX430A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7F0D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E7B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669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2627AD37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842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7D8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Yokogawa</w:t>
            </w:r>
            <w:proofErr w:type="spellEnd"/>
            <w:r w:rsidRPr="00664385">
              <w:rPr>
                <w:sz w:val="26"/>
                <w:szCs w:val="26"/>
              </w:rPr>
              <w:t xml:space="preserve"> EJA110A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0C25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9D17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574B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738E826D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F01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BB41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уровня </w:t>
            </w:r>
            <w:proofErr w:type="spellStart"/>
            <w:r w:rsidRPr="00664385">
              <w:rPr>
                <w:sz w:val="26"/>
                <w:szCs w:val="26"/>
              </w:rPr>
              <w:t>Vegaflex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88D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DA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FE75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21,39</w:t>
            </w:r>
          </w:p>
        </w:tc>
      </w:tr>
      <w:tr w:rsidR="00664385" w:rsidRPr="00664385" w14:paraId="2C3D2AB0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8B1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654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 перепада Садко 44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BEB8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75D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2FD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8,39</w:t>
            </w:r>
          </w:p>
        </w:tc>
      </w:tr>
      <w:tr w:rsidR="00664385" w:rsidRPr="00664385" w14:paraId="32E83FFE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5989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AE1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 перепада Садко 107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9F1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F1D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F587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8,39</w:t>
            </w:r>
          </w:p>
        </w:tc>
      </w:tr>
      <w:tr w:rsidR="00664385" w:rsidRPr="00664385" w14:paraId="16EC2EDE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C82C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EBBD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r w:rsidRPr="00664385">
              <w:rPr>
                <w:sz w:val="26"/>
                <w:szCs w:val="26"/>
              </w:rPr>
              <w:t>уровня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Termatel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magnetrol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B4D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37D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C7F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19,39</w:t>
            </w:r>
          </w:p>
        </w:tc>
      </w:tr>
      <w:tr w:rsidR="00664385" w:rsidRPr="00664385" w14:paraId="71E6747E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AFD8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F05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Инфракрасный детектор углеводородных газов СГУ </w:t>
            </w:r>
          </w:p>
          <w:p w14:paraId="25DC679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Det</w:t>
            </w:r>
            <w:r w:rsidRPr="00664385">
              <w:rPr>
                <w:sz w:val="26"/>
                <w:szCs w:val="26"/>
              </w:rPr>
              <w:t>-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Tronics</w:t>
            </w:r>
            <w:proofErr w:type="spellEnd"/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PIR</w:t>
            </w:r>
            <w:r w:rsidRPr="00664385">
              <w:rPr>
                <w:sz w:val="26"/>
                <w:szCs w:val="26"/>
              </w:rPr>
              <w:t>9400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B6D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FA1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6593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27,44</w:t>
            </w:r>
          </w:p>
        </w:tc>
      </w:tr>
      <w:tr w:rsidR="00664385" w:rsidRPr="00664385" w14:paraId="471266ED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F98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EF09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Контроллер концентрации углеводородных газов СГУ</w:t>
            </w:r>
          </w:p>
          <w:p w14:paraId="05B3063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Det</w:t>
            </w:r>
            <w:r w:rsidRPr="00664385">
              <w:rPr>
                <w:sz w:val="26"/>
                <w:szCs w:val="26"/>
              </w:rPr>
              <w:t>-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Tronics</w:t>
            </w:r>
            <w:proofErr w:type="spellEnd"/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U</w:t>
            </w:r>
            <w:r w:rsidRPr="00664385">
              <w:rPr>
                <w:sz w:val="26"/>
                <w:szCs w:val="26"/>
              </w:rPr>
              <w:t>9500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11B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6EC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5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28,44</w:t>
            </w:r>
          </w:p>
        </w:tc>
      </w:tr>
      <w:tr w:rsidR="00664385" w:rsidRPr="00664385" w14:paraId="6DB0B953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6F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212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012.50В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FEA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21D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BCD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738C1EB7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9ADE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7E9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878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1BE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7389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551C59D4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4B6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01F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9418-177 100М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4BA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012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3E2F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778E75E1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022B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F187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012.54 100М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B3F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ED9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30F9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46350E9A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2623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7AF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012.58 100М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55C8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FD6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98D5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1CA249DD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0115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8C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06C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CEF8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CF4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680DE3EE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600E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B87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ТСМУ 027.12К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ED6C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F1E8E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EAA8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0703D618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047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3ADF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Термометр биметаллический ТБ-2Р УХЛ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2BFE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4D7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220B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33</w:t>
            </w:r>
          </w:p>
        </w:tc>
      </w:tr>
      <w:tr w:rsidR="00664385" w:rsidRPr="00664385" w14:paraId="2651A66C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FEE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E55D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термоэлектрический ТК-161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02A4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2FF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B6CC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6297D877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4FE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51FC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термоэлектрический ТК-162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3C4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B39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6A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0CA759A5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3A79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2DB7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П-109М4 (типа ТСП 100П)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EA5C3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1356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C0D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2204066A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888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E59D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Термопара Т-99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9851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44E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085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0F4FC5C1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E07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BB1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Массовый расходомер топливного газа «</w:t>
            </w:r>
            <w:r w:rsidRPr="00664385">
              <w:rPr>
                <w:sz w:val="26"/>
                <w:szCs w:val="26"/>
                <w:lang w:val="en-US"/>
              </w:rPr>
              <w:t>Micro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Motion</w:t>
            </w:r>
            <w:r w:rsidRPr="00664385">
              <w:rPr>
                <w:sz w:val="26"/>
                <w:szCs w:val="26"/>
              </w:rPr>
              <w:t xml:space="preserve">» серии </w:t>
            </w:r>
            <w:r w:rsidRPr="00664385">
              <w:rPr>
                <w:sz w:val="26"/>
                <w:szCs w:val="26"/>
                <w:lang w:val="en-US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A82F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FC9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63A6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2,39</w:t>
            </w:r>
          </w:p>
        </w:tc>
      </w:tr>
      <w:tr w:rsidR="00664385" w:rsidRPr="00664385" w14:paraId="67818458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26B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739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Расходомер </w:t>
            </w:r>
            <w:r w:rsidRPr="00664385">
              <w:rPr>
                <w:sz w:val="26"/>
                <w:szCs w:val="26"/>
                <w:lang w:val="en-US"/>
              </w:rPr>
              <w:t>KROHNE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94DF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E2C8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CA95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1,39</w:t>
            </w:r>
          </w:p>
        </w:tc>
      </w:tr>
      <w:tr w:rsidR="00664385" w:rsidRPr="00664385" w14:paraId="4915042F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06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204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Расходомер ЭМИС-ВИХРЬ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0F4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742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058E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2,39</w:t>
            </w:r>
          </w:p>
        </w:tc>
      </w:tr>
      <w:tr w:rsidR="00664385" w:rsidRPr="00664385" w14:paraId="14AE2980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529F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658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Сигнализатор расхода </w:t>
            </w:r>
            <w:r w:rsidRPr="00664385">
              <w:rPr>
                <w:sz w:val="26"/>
                <w:szCs w:val="26"/>
                <w:lang w:val="en-US"/>
              </w:rPr>
              <w:t>Versa</w:t>
            </w:r>
            <w:r w:rsidRPr="00664385">
              <w:rPr>
                <w:sz w:val="26"/>
                <w:szCs w:val="26"/>
              </w:rPr>
              <w:t>-</w:t>
            </w:r>
            <w:r w:rsidRPr="00664385">
              <w:rPr>
                <w:sz w:val="26"/>
                <w:szCs w:val="26"/>
                <w:lang w:val="en-US"/>
              </w:rPr>
              <w:t>Switch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5FC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7724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60BD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1,39</w:t>
            </w:r>
          </w:p>
        </w:tc>
      </w:tr>
      <w:tr w:rsidR="00664385" w:rsidRPr="00664385" w14:paraId="29D8C7FC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A1F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F11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Коробка клеммная ККН 202010-209-УХЛ2 (302010-211-УХЛ2)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B893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96FF" w14:textId="77777777" w:rsidR="001C6C89" w:rsidRPr="00664385" w:rsidRDefault="00B556CB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C4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25,39</w:t>
            </w:r>
          </w:p>
        </w:tc>
      </w:tr>
      <w:tr w:rsidR="00664385" w:rsidRPr="00664385" w14:paraId="1E6F82A5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E95B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DF4" w14:textId="77777777" w:rsidR="001C6C89" w:rsidRPr="00664385" w:rsidRDefault="001C6C89" w:rsidP="00CD77BB">
            <w:pPr>
              <w:jc w:val="both"/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</w:rPr>
              <w:t>Источник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r w:rsidRPr="00664385">
              <w:rPr>
                <w:sz w:val="26"/>
                <w:szCs w:val="26"/>
              </w:rPr>
              <w:t>питания</w:t>
            </w:r>
            <w:r w:rsidRPr="00664385">
              <w:rPr>
                <w:sz w:val="26"/>
                <w:szCs w:val="26"/>
                <w:lang w:val="en-US"/>
              </w:rPr>
              <w:t xml:space="preserve"> Phoenix Contact Quint Power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7A4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00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3636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37,39</w:t>
            </w:r>
          </w:p>
        </w:tc>
      </w:tr>
      <w:tr w:rsidR="00664385" w:rsidRPr="00664385" w14:paraId="5633C042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C34B" w14:textId="77777777" w:rsidR="005B4888" w:rsidRPr="00664385" w:rsidRDefault="005B4888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56F" w14:textId="77777777" w:rsidR="005B4888" w:rsidRPr="00664385" w:rsidRDefault="005B4888" w:rsidP="00CD77BB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Блоки управления приводами (БУП, БУПУ)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DE37" w14:textId="77777777" w:rsidR="005B4888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A41F" w14:textId="77777777" w:rsidR="005B4888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FF52" w14:textId="77777777" w:rsidR="005B4888" w:rsidRPr="00664385" w:rsidRDefault="005B4888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71,39</w:t>
            </w:r>
          </w:p>
        </w:tc>
      </w:tr>
      <w:tr w:rsidR="00664385" w:rsidRPr="00664385" w14:paraId="364BDABB" w14:textId="77777777" w:rsidTr="008B67B1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8B28" w14:textId="77777777" w:rsidR="002853BC" w:rsidRPr="00664385" w:rsidRDefault="002853BC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3593" w14:textId="77777777" w:rsidR="002853BC" w:rsidRPr="00664385" w:rsidRDefault="002853BC" w:rsidP="00CD77BB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Устройство зажигания УЗ-6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4383" w14:textId="77777777" w:rsidR="002853BC" w:rsidRPr="00664385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CD9" w14:textId="77777777" w:rsidR="002853BC" w:rsidRPr="00664385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BCE2" w14:textId="77777777" w:rsidR="002853BC" w:rsidRPr="00664385" w:rsidRDefault="002853BC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72</w:t>
            </w:r>
          </w:p>
        </w:tc>
      </w:tr>
      <w:tr w:rsidR="00664385" w:rsidRPr="00664385" w14:paraId="50F4123B" w14:textId="77777777" w:rsidTr="008B67B1">
        <w:tc>
          <w:tcPr>
            <w:tcW w:w="10385" w:type="dxa"/>
            <w:gridSpan w:val="18"/>
          </w:tcPr>
          <w:p w14:paraId="17130D5B" w14:textId="77777777" w:rsidR="001C6C89" w:rsidRPr="00664385" w:rsidRDefault="001C6C89" w:rsidP="00594DDF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5B0AC881" w14:textId="77777777" w:rsidTr="008B67B1">
        <w:tc>
          <w:tcPr>
            <w:tcW w:w="10385" w:type="dxa"/>
            <w:gridSpan w:val="18"/>
          </w:tcPr>
          <w:p w14:paraId="3E6C47C9" w14:textId="77777777" w:rsidR="001C6C89" w:rsidRPr="00664385" w:rsidRDefault="001C6C89" w:rsidP="00520887">
            <w:pPr>
              <w:rPr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64385" w:rsidRPr="00664385" w14:paraId="661365D4" w14:textId="77777777" w:rsidTr="008B67B1">
        <w:tc>
          <w:tcPr>
            <w:tcW w:w="10385" w:type="dxa"/>
            <w:gridSpan w:val="18"/>
          </w:tcPr>
          <w:p w14:paraId="0688ED89" w14:textId="77777777" w:rsidR="008435AD" w:rsidRPr="00664385" w:rsidRDefault="001C6C89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Техническое обслуживание оборудования КИП и А, САКЗ СГУ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47F945B" w14:textId="77777777" w:rsidR="00D62C0E" w:rsidRPr="00664385" w:rsidRDefault="008435AD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{%</w:t>
            </w:r>
            <w:r w:rsidRPr="00664385">
              <w:rPr>
                <w:sz w:val="26"/>
                <w:szCs w:val="26"/>
                <w:lang w:val="en-US"/>
              </w:rPr>
              <w:t>p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if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remarks</w:t>
            </w:r>
            <w:r w:rsidRPr="00664385">
              <w:rPr>
                <w:sz w:val="26"/>
                <w:szCs w:val="26"/>
              </w:rPr>
              <w:t xml:space="preserve"> %}</w:t>
            </w:r>
          </w:p>
          <w:p w14:paraId="3217DD7C" w14:textId="77777777" w:rsidR="00D62C0E" w:rsidRPr="00664385" w:rsidRDefault="008435AD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Выявлены замечания: {{ </w:t>
            </w:r>
            <w:r w:rsidRPr="00664385">
              <w:rPr>
                <w:sz w:val="26"/>
                <w:szCs w:val="26"/>
                <w:lang w:val="en-US"/>
              </w:rPr>
              <w:t>remarks</w:t>
            </w:r>
            <w:r w:rsidRPr="00664385">
              <w:rPr>
                <w:sz w:val="26"/>
                <w:szCs w:val="26"/>
              </w:rPr>
              <w:t xml:space="preserve"> }}</w:t>
            </w:r>
          </w:p>
          <w:p w14:paraId="4A2DCA0A" w14:textId="723A99F1" w:rsidR="001C6C89" w:rsidRPr="00664385" w:rsidRDefault="008400E4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{%</w:t>
            </w:r>
            <w:r w:rsidRPr="00664385">
              <w:rPr>
                <w:sz w:val="26"/>
                <w:szCs w:val="26"/>
                <w:lang w:val="en-US"/>
              </w:rPr>
              <w:t>p</w:t>
            </w:r>
            <w:r w:rsidR="00D62C0E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endif</w:t>
            </w:r>
            <w:r w:rsidR="00D62C0E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</w:rPr>
              <w:t>%}</w:t>
            </w:r>
          </w:p>
          <w:p w14:paraId="47BAD893" w14:textId="2B7532E2" w:rsidR="008435AD" w:rsidRPr="00664385" w:rsidRDefault="008435AD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6B5EF0E0" w14:textId="77777777" w:rsidTr="008B67B1">
        <w:trPr>
          <w:gridBefore w:val="1"/>
          <w:gridAfter w:val="1"/>
          <w:wBefore w:w="108" w:type="dxa"/>
          <w:wAfter w:w="179" w:type="dxa"/>
        </w:trPr>
        <w:tc>
          <w:tcPr>
            <w:tcW w:w="10098" w:type="dxa"/>
            <w:gridSpan w:val="16"/>
          </w:tcPr>
          <w:p w14:paraId="39A789D1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5CCB3AE8" w14:textId="77777777" w:rsidTr="008B67B1"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</w:tcPr>
          <w:p w14:paraId="344BB0B8" w14:textId="77777777" w:rsidR="008435AD" w:rsidRPr="00664385" w:rsidRDefault="008435AD" w:rsidP="00BE6AF5">
            <w:pPr>
              <w:jc w:val="both"/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56C759AF" w14:textId="77777777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name1</w:t>
            </w:r>
            <w:r w:rsidRPr="00664385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38C87C6B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2841" w:type="dxa"/>
            <w:gridSpan w:val="3"/>
            <w:tcBorders>
              <w:bottom w:val="single" w:sz="4" w:space="0" w:color="auto"/>
            </w:tcBorders>
          </w:tcPr>
          <w:p w14:paraId="7E59F9A5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2F7FA25B" w14:textId="77777777" w:rsidTr="008B67B1"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</w:tcPr>
          <w:p w14:paraId="7B9FBBCE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39F4D2C2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463F50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41" w:type="dxa"/>
            <w:gridSpan w:val="3"/>
            <w:tcBorders>
              <w:top w:val="single" w:sz="4" w:space="0" w:color="auto"/>
            </w:tcBorders>
          </w:tcPr>
          <w:p w14:paraId="21F78395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64385" w:rsidRPr="00664385" w14:paraId="53F036AB" w14:textId="77777777" w:rsidTr="008B67B1"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</w:tcPr>
          <w:p w14:paraId="4E8439E6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41AE1947" w14:textId="77777777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name2</w:t>
            </w:r>
            <w:r w:rsidRPr="00664385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4F0C81C6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2841" w:type="dxa"/>
            <w:gridSpan w:val="3"/>
            <w:tcBorders>
              <w:bottom w:val="single" w:sz="4" w:space="0" w:color="auto"/>
            </w:tcBorders>
          </w:tcPr>
          <w:p w14:paraId="2DDB5FA0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1713700" w14:textId="77777777" w:rsidTr="008B67B1"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</w:tcPr>
          <w:p w14:paraId="416E2B24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3A79E8EF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71E9DF08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41" w:type="dxa"/>
            <w:gridSpan w:val="3"/>
          </w:tcPr>
          <w:p w14:paraId="341E1750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64385" w:rsidRPr="00664385" w14:paraId="7A2731CF" w14:textId="77777777" w:rsidTr="008B6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57B3CB" w14:textId="77777777" w:rsidR="008435AD" w:rsidRPr="00664385" w:rsidRDefault="008435AD" w:rsidP="00BE6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  <w:lang w:val="en-US"/>
              </w:rPr>
              <w:t>{%p if employee3 %}</w:t>
            </w:r>
          </w:p>
          <w:p w14:paraId="129966D0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A0684" w14:textId="45BA3EAA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name3</w:t>
            </w:r>
            <w:r w:rsidRPr="00664385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8BE55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28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AAE8D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8435AD" w:rsidRPr="00664385" w14:paraId="7DA35459" w14:textId="77777777" w:rsidTr="008B6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79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AEC331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30557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0D2F1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E8F67" w14:textId="77777777" w:rsidR="008B67B1" w:rsidRDefault="008B67B1" w:rsidP="008B6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010325E" w14:textId="77777777" w:rsidR="008B67B1" w:rsidRDefault="008B67B1" w:rsidP="008B6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788ABDE1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7DE7E505" w14:textId="77777777" w:rsidR="008435AD" w:rsidRPr="00664385" w:rsidRDefault="008435AD" w:rsidP="008435AD">
      <w:pPr>
        <w:rPr>
          <w:lang w:val="en-US"/>
        </w:rPr>
      </w:pPr>
    </w:p>
    <w:p w14:paraId="30FED795" w14:textId="77777777" w:rsidR="00FB1C68" w:rsidRPr="00664385" w:rsidRDefault="00FB1C68" w:rsidP="00403F17"/>
    <w:sectPr w:rsidR="00FB1C68" w:rsidRPr="00664385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019F3"/>
    <w:rsid w:val="00014A3E"/>
    <w:rsid w:val="000411DA"/>
    <w:rsid w:val="0009179A"/>
    <w:rsid w:val="000B40DD"/>
    <w:rsid w:val="000E6803"/>
    <w:rsid w:val="000F30A3"/>
    <w:rsid w:val="00107958"/>
    <w:rsid w:val="0011260A"/>
    <w:rsid w:val="00117241"/>
    <w:rsid w:val="00182AAD"/>
    <w:rsid w:val="001924B3"/>
    <w:rsid w:val="00196571"/>
    <w:rsid w:val="001C6C89"/>
    <w:rsid w:val="00204E98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853BC"/>
    <w:rsid w:val="002A2874"/>
    <w:rsid w:val="002E2D10"/>
    <w:rsid w:val="002E5FD5"/>
    <w:rsid w:val="00310856"/>
    <w:rsid w:val="0031713B"/>
    <w:rsid w:val="00341DDA"/>
    <w:rsid w:val="00346B0C"/>
    <w:rsid w:val="00391A80"/>
    <w:rsid w:val="00392A10"/>
    <w:rsid w:val="003A4E6D"/>
    <w:rsid w:val="003D3266"/>
    <w:rsid w:val="00403F17"/>
    <w:rsid w:val="00404088"/>
    <w:rsid w:val="004356F4"/>
    <w:rsid w:val="00455F1D"/>
    <w:rsid w:val="00486C34"/>
    <w:rsid w:val="004A056E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2788"/>
    <w:rsid w:val="005B4888"/>
    <w:rsid w:val="005C303F"/>
    <w:rsid w:val="005C787D"/>
    <w:rsid w:val="005D06E9"/>
    <w:rsid w:val="005E06F9"/>
    <w:rsid w:val="005E40AB"/>
    <w:rsid w:val="005E5A0B"/>
    <w:rsid w:val="005E7D74"/>
    <w:rsid w:val="00612408"/>
    <w:rsid w:val="006171C0"/>
    <w:rsid w:val="00620218"/>
    <w:rsid w:val="00641FA9"/>
    <w:rsid w:val="006430D0"/>
    <w:rsid w:val="0064513F"/>
    <w:rsid w:val="0064596A"/>
    <w:rsid w:val="00664385"/>
    <w:rsid w:val="006759D3"/>
    <w:rsid w:val="006771AC"/>
    <w:rsid w:val="00690093"/>
    <w:rsid w:val="006A4E83"/>
    <w:rsid w:val="006D60EE"/>
    <w:rsid w:val="006E68E9"/>
    <w:rsid w:val="006F1624"/>
    <w:rsid w:val="00705D83"/>
    <w:rsid w:val="00717D92"/>
    <w:rsid w:val="0072725C"/>
    <w:rsid w:val="007635B1"/>
    <w:rsid w:val="007B0F46"/>
    <w:rsid w:val="007B78D5"/>
    <w:rsid w:val="00805407"/>
    <w:rsid w:val="00825259"/>
    <w:rsid w:val="008400E4"/>
    <w:rsid w:val="008412CA"/>
    <w:rsid w:val="008435AD"/>
    <w:rsid w:val="008476D6"/>
    <w:rsid w:val="008567CB"/>
    <w:rsid w:val="00857028"/>
    <w:rsid w:val="0086088A"/>
    <w:rsid w:val="00866E16"/>
    <w:rsid w:val="0087517D"/>
    <w:rsid w:val="00884F65"/>
    <w:rsid w:val="008A07B1"/>
    <w:rsid w:val="008A6A95"/>
    <w:rsid w:val="008B5295"/>
    <w:rsid w:val="008B67B1"/>
    <w:rsid w:val="0090324E"/>
    <w:rsid w:val="009212E6"/>
    <w:rsid w:val="0092574C"/>
    <w:rsid w:val="00935AE5"/>
    <w:rsid w:val="00961F05"/>
    <w:rsid w:val="0096512A"/>
    <w:rsid w:val="00965D58"/>
    <w:rsid w:val="00984A51"/>
    <w:rsid w:val="009927C0"/>
    <w:rsid w:val="00992F5B"/>
    <w:rsid w:val="009937FE"/>
    <w:rsid w:val="009B0C36"/>
    <w:rsid w:val="009C014B"/>
    <w:rsid w:val="009E2FAF"/>
    <w:rsid w:val="00A06DB8"/>
    <w:rsid w:val="00A140C5"/>
    <w:rsid w:val="00A26DD5"/>
    <w:rsid w:val="00A418B6"/>
    <w:rsid w:val="00A53B26"/>
    <w:rsid w:val="00A61023"/>
    <w:rsid w:val="00A9285B"/>
    <w:rsid w:val="00AB1C94"/>
    <w:rsid w:val="00AE297D"/>
    <w:rsid w:val="00B0592E"/>
    <w:rsid w:val="00B35268"/>
    <w:rsid w:val="00B412D1"/>
    <w:rsid w:val="00B4492A"/>
    <w:rsid w:val="00B556CB"/>
    <w:rsid w:val="00B959C4"/>
    <w:rsid w:val="00BB307C"/>
    <w:rsid w:val="00C05368"/>
    <w:rsid w:val="00C25E72"/>
    <w:rsid w:val="00C3491C"/>
    <w:rsid w:val="00C4576E"/>
    <w:rsid w:val="00C91D3C"/>
    <w:rsid w:val="00CA7EA6"/>
    <w:rsid w:val="00CE740E"/>
    <w:rsid w:val="00D00FED"/>
    <w:rsid w:val="00D22EF8"/>
    <w:rsid w:val="00D62C0E"/>
    <w:rsid w:val="00D81569"/>
    <w:rsid w:val="00D90220"/>
    <w:rsid w:val="00DB4A4D"/>
    <w:rsid w:val="00DB4DE4"/>
    <w:rsid w:val="00DC5DA0"/>
    <w:rsid w:val="00DC710C"/>
    <w:rsid w:val="00DD3DD8"/>
    <w:rsid w:val="00DF2ABD"/>
    <w:rsid w:val="00DF3BB7"/>
    <w:rsid w:val="00E4638F"/>
    <w:rsid w:val="00E5555B"/>
    <w:rsid w:val="00E73B60"/>
    <w:rsid w:val="00EB18CA"/>
    <w:rsid w:val="00EC42E2"/>
    <w:rsid w:val="00EC4B51"/>
    <w:rsid w:val="00ED693C"/>
    <w:rsid w:val="00ED7150"/>
    <w:rsid w:val="00F05DED"/>
    <w:rsid w:val="00F266D1"/>
    <w:rsid w:val="00F36683"/>
    <w:rsid w:val="00F53203"/>
    <w:rsid w:val="00F66248"/>
    <w:rsid w:val="00F74E6D"/>
    <w:rsid w:val="00F75C88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1211"/>
  <w15:docId w15:val="{D17BCD9D-B96D-4331-8564-16403B67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488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48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9</cp:revision>
  <cp:lastPrinted>2020-08-21T13:41:00Z</cp:lastPrinted>
  <dcterms:created xsi:type="dcterms:W3CDTF">2022-01-26T16:25:00Z</dcterms:created>
  <dcterms:modified xsi:type="dcterms:W3CDTF">2022-03-10T19:49:00Z</dcterms:modified>
</cp:coreProperties>
</file>