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1F4A" w14:textId="57185E22" w:rsidR="00A879AB" w:rsidRDefault="00A879AB" w:rsidP="00A879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178F69C0" w14:textId="5CE02B5F" w:rsidR="00A879AB" w:rsidRPr="00A879AB" w:rsidRDefault="00A879AB" w:rsidP="00A879AB">
      <w:pPr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7584E0F1" w14:textId="1EECC05E" w:rsidR="00A879AB" w:rsidRPr="00A879AB" w:rsidRDefault="00A879AB" w:rsidP="00A879AB">
      <w:pPr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752A06E6" w14:textId="04DB50F3" w:rsidR="00327E19" w:rsidRDefault="00327E19" w:rsidP="00327E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E19">
        <w:rPr>
          <w:rFonts w:ascii="Times New Roman" w:hAnsi="Times New Roman" w:cs="Times New Roman"/>
          <w:b/>
          <w:bCs/>
          <w:sz w:val="24"/>
          <w:szCs w:val="24"/>
        </w:rPr>
        <w:t>ENTREVISTA</w:t>
      </w:r>
    </w:p>
    <w:p w14:paraId="5B96664A" w14:textId="33504614" w:rsidR="00327E19" w:rsidRDefault="00F26674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¿De que forma llevan el control de registros médicos de los pacientes?</w:t>
      </w:r>
    </w:p>
    <w:p w14:paraId="299D3C77" w14:textId="77777777" w:rsidR="00D20370" w:rsidRPr="00D20370" w:rsidRDefault="00D20370" w:rsidP="0017183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1372E" w14:textId="10257AD9" w:rsidR="00F26674" w:rsidRDefault="00F26674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¿Qué persona tiene acceso a la información de los pacientes y porque motivo</w:t>
      </w:r>
      <w:r w:rsidRPr="00D203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0B93A56" w14:textId="77777777" w:rsidR="00D20370" w:rsidRPr="00D20370" w:rsidRDefault="00D20370" w:rsidP="0017183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069B5" w14:textId="11C2CD64" w:rsidR="0021182B" w:rsidRPr="00171834" w:rsidRDefault="00BC011F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¿Cómo posee los reportes de seguimiento de todos los pacientes</w:t>
      </w:r>
      <w:r w:rsidR="00D203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6EC9AF" w14:textId="08128813" w:rsidR="00D20370" w:rsidRDefault="00D20370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De qué manera </w:t>
      </w:r>
      <w:r w:rsidR="007E4166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 los registros de reservas de citas médicas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61FCFE4" w14:textId="77777777" w:rsidR="00E0183F" w:rsidRPr="00E0183F" w:rsidRDefault="00E0183F" w:rsidP="0017183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AC04A" w14:textId="776B91F1" w:rsidR="00E0183F" w:rsidRDefault="00E0183F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>
        <w:rPr>
          <w:rFonts w:ascii="Times New Roman" w:hAnsi="Times New Roman" w:cs="Times New Roman"/>
          <w:b/>
          <w:bCs/>
          <w:sz w:val="24"/>
          <w:szCs w:val="24"/>
        </w:rPr>
        <w:t>De qué forma usted registra los diagnósticos de los pacientes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06FBB48" w14:textId="77777777" w:rsidR="00E0183F" w:rsidRPr="00E0183F" w:rsidRDefault="00E0183F" w:rsidP="0017183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AB302" w14:textId="1900F31A" w:rsidR="005F3807" w:rsidRDefault="005F3807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cree que es conveniente sistematizar el control y registros de citas médicas?</w:t>
      </w:r>
    </w:p>
    <w:p w14:paraId="090FB0DC" w14:textId="77777777" w:rsidR="00890D31" w:rsidRPr="00890D31" w:rsidRDefault="00890D31" w:rsidP="00890D3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AE0D2" w14:textId="21E7D552" w:rsidR="00890D31" w:rsidRDefault="00890D31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cómo realiza el cobro de los tratamientos odontológicos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3456652" w14:textId="77777777" w:rsidR="0021182B" w:rsidRPr="0021182B" w:rsidRDefault="0021182B" w:rsidP="0017183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2C504" w14:textId="77777777" w:rsidR="0021182B" w:rsidRDefault="0021182B" w:rsidP="001718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¿Estaría de acuerdo con la implementación de una aplicación web y móvil para sistematizar el control de registro de citas médicas?</w:t>
      </w:r>
    </w:p>
    <w:p w14:paraId="62FB06EC" w14:textId="77777777" w:rsidR="0021182B" w:rsidRDefault="0021182B" w:rsidP="0021182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ABADE" w14:textId="7C66F26B" w:rsidR="00E0183F" w:rsidRDefault="00E0183F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EEF1B" w14:textId="7ED79893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54154" w14:textId="54A80C28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72FCD" w14:textId="39219A13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09322" w14:textId="51B95D16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4F7BF" w14:textId="3E1143A9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D8C1A" w14:textId="1AD495E4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71A80" w14:textId="22109611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9BD6D" w14:textId="1AC4E1BB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48267" w14:textId="43DB5720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A38D2" w14:textId="2D52B418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D475" w14:textId="518A813E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D0136" w14:textId="41745EB7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741D" w14:textId="640D4A02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D27E2" w14:textId="7B4FFE49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B3A05" w14:textId="634DA343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D2C30" w14:textId="41150807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1BF2C" w14:textId="156FD188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5FA03" w14:textId="2F153A5B" w:rsidR="00B10D93" w:rsidRDefault="00B10D93" w:rsidP="005F380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A082D" w14:textId="77777777" w:rsidR="00355296" w:rsidRDefault="00355296" w:rsidP="00355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D5EA8" w14:textId="4674F223" w:rsidR="00355296" w:rsidRDefault="00355296" w:rsidP="00432B8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02F504B6" w14:textId="77777777" w:rsidR="00355296" w:rsidRPr="00A879AB" w:rsidRDefault="00355296" w:rsidP="00432B8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0CC27E01" w14:textId="5798698F" w:rsidR="00355296" w:rsidRDefault="00355296" w:rsidP="00432B8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26047C7A" w14:textId="1E9727BB" w:rsidR="00355296" w:rsidRPr="00F36186" w:rsidRDefault="00355296" w:rsidP="00432B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  <w:r w:rsidR="00844529" w:rsidRPr="00F36186">
        <w:rPr>
          <w:rFonts w:ascii="Times New Roman" w:hAnsi="Times New Roman" w:cs="Times New Roman"/>
          <w:sz w:val="24"/>
          <w:szCs w:val="24"/>
        </w:rPr>
        <w:t>D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eterminar el nivel de aceptación y la factibilidad de la implementación de una aplicación móvil para sistematizar el control y registro de citas médicas </w:t>
      </w:r>
      <w:r w:rsidR="00F36186" w:rsidRPr="00F36186">
        <w:rPr>
          <w:rFonts w:ascii="Times New Roman" w:hAnsi="Times New Roman" w:cs="Times New Roman"/>
          <w:sz w:val="24"/>
          <w:szCs w:val="24"/>
        </w:rPr>
        <w:t>del Consultorio</w:t>
      </w:r>
      <w:r w:rsidR="00B10D93" w:rsidRPr="00F36186">
        <w:rPr>
          <w:rFonts w:ascii="Times New Roman" w:hAnsi="Times New Roman" w:cs="Times New Roman"/>
          <w:sz w:val="24"/>
          <w:szCs w:val="24"/>
        </w:rPr>
        <w:t xml:space="preserve"> Odontológico SOURI del barrio la Estación</w:t>
      </w:r>
      <w:r w:rsidR="00333381" w:rsidRPr="00F361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5ED45" w14:textId="0BE5765E" w:rsidR="00355296" w:rsidRPr="00EA3837" w:rsidRDefault="00355296" w:rsidP="00432B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296">
        <w:rPr>
          <w:rFonts w:ascii="Times New Roman" w:hAnsi="Times New Roman" w:cs="Times New Roman"/>
          <w:b/>
          <w:bCs/>
          <w:sz w:val="24"/>
          <w:szCs w:val="24"/>
        </w:rPr>
        <w:t xml:space="preserve">INSTRUCCIONES: </w:t>
      </w:r>
      <w:r w:rsidR="00EA3837">
        <w:rPr>
          <w:rFonts w:ascii="Times New Roman" w:hAnsi="Times New Roman" w:cs="Times New Roman"/>
          <w:sz w:val="24"/>
          <w:szCs w:val="24"/>
        </w:rPr>
        <w:t>L</w:t>
      </w:r>
      <w:r w:rsidRPr="00EA3837">
        <w:rPr>
          <w:rFonts w:ascii="Times New Roman" w:hAnsi="Times New Roman" w:cs="Times New Roman"/>
          <w:sz w:val="24"/>
          <w:szCs w:val="24"/>
        </w:rPr>
        <w:t xml:space="preserve">ea detenidamente cada una de las preguntas y responda con toda responsabilidad, seleccione la respuesta con una </w:t>
      </w:r>
      <w:r w:rsidR="0012085F" w:rsidRPr="00EA3837">
        <w:rPr>
          <w:rFonts w:ascii="Times New Roman" w:hAnsi="Times New Roman" w:cs="Times New Roman"/>
          <w:sz w:val="24"/>
          <w:szCs w:val="24"/>
        </w:rPr>
        <w:t xml:space="preserve">(X). </w:t>
      </w:r>
    </w:p>
    <w:p w14:paraId="34A00783" w14:textId="0A4D7446" w:rsidR="00B10D93" w:rsidRDefault="00B10D93" w:rsidP="006655BF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está</w:t>
      </w:r>
      <w:r w:rsidR="00186E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>de acuerdo con la forma que realiza la reservación de citas médicas en el Consultorio Odontológico Integral SOURI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9580C3" w14:textId="1CDCD369" w:rsidR="006655BF" w:rsidRDefault="004A29FC" w:rsidP="006655BF">
      <w:pPr>
        <w:pStyle w:val="Prrafodelista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4D09E" wp14:editId="66EDA4B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9E23" id="Rectángulo 2" o:spid="_x0000_s1026" style="position:absolute;margin-left:104.4pt;margin-top:15.75pt;width:29.4pt;height: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OsrDXx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53A5D4CE" w14:textId="394FDD93" w:rsidR="006655BF" w:rsidRDefault="004A29FC" w:rsidP="00890D31">
      <w:pPr>
        <w:pStyle w:val="Prrafodelista"/>
        <w:tabs>
          <w:tab w:val="left" w:pos="7728"/>
        </w:tabs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7C0B0" wp14:editId="57E4C671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CE31C" id="Rectángulo 3" o:spid="_x0000_s1026" style="position:absolute;margin-left:321pt;margin-top:.5pt;width:29.4pt;height:1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BAYgIAAAs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8r4BA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6655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D3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F42512" w14:textId="77777777" w:rsidR="00890D31" w:rsidRDefault="00890D31" w:rsidP="00890D31">
      <w:pPr>
        <w:pStyle w:val="Prrafodelista"/>
        <w:tabs>
          <w:tab w:val="left" w:pos="7728"/>
        </w:tabs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1249B" w14:textId="4770ABCF" w:rsidR="00890D31" w:rsidRDefault="00890D31" w:rsidP="00890D31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A2118C">
        <w:rPr>
          <w:rFonts w:ascii="Times New Roman" w:hAnsi="Times New Roman" w:cs="Times New Roman"/>
          <w:b/>
          <w:bCs/>
          <w:sz w:val="24"/>
          <w:szCs w:val="24"/>
        </w:rPr>
        <w:t>Cree usted conveniente visualizar el tratamiento odontológico que tiene que realizarse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DC60F80" w14:textId="77777777" w:rsidR="00890D31" w:rsidRDefault="00890D31" w:rsidP="00890D31">
      <w:pPr>
        <w:pStyle w:val="Prrafodelista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A0AAE" wp14:editId="0CA8A1A3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1C07" id="Rectángulo 4" o:spid="_x0000_s1026" style="position:absolute;margin-left:104.4pt;margin-top:15.75pt;width:29.4pt;height:1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NeUyMJ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024D5607" w14:textId="77777777" w:rsidR="00890D31" w:rsidRDefault="00890D31" w:rsidP="00890D31">
      <w:pPr>
        <w:pStyle w:val="Prrafodelista"/>
        <w:tabs>
          <w:tab w:val="left" w:pos="7728"/>
        </w:tabs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DAE53" wp14:editId="0B258444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8C6A" id="Rectángulo 5" o:spid="_x0000_s1026" style="position:absolute;margin-left:321pt;margin-top:.5pt;width:29.4pt;height:1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AEEX+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2393E6A" w14:textId="43838202" w:rsidR="00890D31" w:rsidRDefault="00890D31" w:rsidP="00A2118C">
      <w:pPr>
        <w:pStyle w:val="Prrafodelista"/>
        <w:tabs>
          <w:tab w:val="left" w:pos="7728"/>
        </w:tabs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EF955" w14:textId="4DCDD1E8" w:rsidR="00A2118C" w:rsidRDefault="00A2118C" w:rsidP="00A2118C">
      <w:pPr>
        <w:pStyle w:val="Prrafodelista"/>
        <w:numPr>
          <w:ilvl w:val="0"/>
          <w:numId w:val="2"/>
        </w:numPr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onsidera 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usted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conveniente que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se le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recuerde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día</w:t>
      </w:r>
      <w:r w:rsidR="000262FF">
        <w:rPr>
          <w:rFonts w:ascii="Times New Roman" w:hAnsi="Times New Roman" w:cs="Times New Roman"/>
          <w:b/>
          <w:bCs/>
          <w:sz w:val="24"/>
          <w:szCs w:val="24"/>
        </w:rPr>
        <w:t xml:space="preserve"> antes que tiene </w:t>
      </w:r>
      <w:r w:rsidR="00AF534E">
        <w:rPr>
          <w:rFonts w:ascii="Times New Roman" w:hAnsi="Times New Roman" w:cs="Times New Roman"/>
          <w:b/>
          <w:bCs/>
          <w:sz w:val="24"/>
          <w:szCs w:val="24"/>
        </w:rPr>
        <w:t>una cita médica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B6039A6" w14:textId="77777777" w:rsidR="00A2118C" w:rsidRDefault="00A2118C" w:rsidP="00A2118C">
      <w:pPr>
        <w:pStyle w:val="Prrafodelista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82764" wp14:editId="269C225D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68AD4" id="Rectángulo 6" o:spid="_x0000_s1026" style="position:absolute;margin-left:104.4pt;margin-top:15.75pt;width:29.4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PwDWx5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6590743D" w14:textId="77777777" w:rsidR="00A2118C" w:rsidRDefault="00A2118C" w:rsidP="00A2118C">
      <w:pPr>
        <w:pStyle w:val="Prrafodelista"/>
        <w:tabs>
          <w:tab w:val="left" w:pos="7728"/>
        </w:tabs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F0727" wp14:editId="5D2233F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5691" id="Rectángulo 7" o:spid="_x0000_s1026" style="position:absolute;margin-left:321pt;margin-top:.5pt;width:29.4pt;height:1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YiYgIAAAsFAAAOAAAAZHJzL2Uyb0RvYy54bWysVMFu2zAMvQ/YPwi6r07SbmmDOkXQosOA&#10;og3aDj0rspQYk0SNUuJkf7Nv2Y+Nkh0n6Iodhl1kSnyPFJ9IX15trWEbhaEGV/LhyYAz5SRUtVuW&#10;/Ovz7Ydz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rh9Yi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SI                                                                  NO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1F6B95" w14:textId="77777777" w:rsidR="00A2118C" w:rsidRPr="00D20370" w:rsidRDefault="00A2118C" w:rsidP="00A2118C">
      <w:pPr>
        <w:pStyle w:val="Prrafodelista"/>
        <w:tabs>
          <w:tab w:val="left" w:pos="7728"/>
        </w:tabs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118C" w:rsidRPr="00D2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77ABA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A2177"/>
    <w:multiLevelType w:val="hybridMultilevel"/>
    <w:tmpl w:val="10722B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9"/>
    <w:rsid w:val="000262FF"/>
    <w:rsid w:val="0012085F"/>
    <w:rsid w:val="00166136"/>
    <w:rsid w:val="00171834"/>
    <w:rsid w:val="00186E6C"/>
    <w:rsid w:val="0021182B"/>
    <w:rsid w:val="00241E0A"/>
    <w:rsid w:val="00327E19"/>
    <w:rsid w:val="00333381"/>
    <w:rsid w:val="00355296"/>
    <w:rsid w:val="00432B8B"/>
    <w:rsid w:val="004A29FC"/>
    <w:rsid w:val="005F3807"/>
    <w:rsid w:val="00652CA6"/>
    <w:rsid w:val="006655BF"/>
    <w:rsid w:val="006D2199"/>
    <w:rsid w:val="006F40D0"/>
    <w:rsid w:val="007E4166"/>
    <w:rsid w:val="007E4525"/>
    <w:rsid w:val="00844529"/>
    <w:rsid w:val="00890D31"/>
    <w:rsid w:val="00A2118C"/>
    <w:rsid w:val="00A879AB"/>
    <w:rsid w:val="00AF534E"/>
    <w:rsid w:val="00B10D93"/>
    <w:rsid w:val="00BC011F"/>
    <w:rsid w:val="00D20370"/>
    <w:rsid w:val="00DD7276"/>
    <w:rsid w:val="00E0183F"/>
    <w:rsid w:val="00EA3837"/>
    <w:rsid w:val="00F26674"/>
    <w:rsid w:val="00F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4E81"/>
  <w15:chartTrackingRefBased/>
  <w15:docId w15:val="{2E0A58B0-78F4-4077-9693-B649091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2</cp:revision>
  <dcterms:created xsi:type="dcterms:W3CDTF">2020-05-15T01:09:00Z</dcterms:created>
  <dcterms:modified xsi:type="dcterms:W3CDTF">2020-05-15T01:09:00Z</dcterms:modified>
</cp:coreProperties>
</file>