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8C2E8E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D1456" w:rsidRPr="00C9407A" w:rsidRDefault="006060FE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І.,1.КІТ101.8б</w:t>
      </w:r>
    </w:p>
    <w:p w:rsidR="00D13123" w:rsidRDefault="00312682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13</w:t>
      </w:r>
    </w:p>
    <w:p w:rsidR="00312682" w:rsidRPr="00312682" w:rsidRDefault="00312682" w:rsidP="00312682">
      <w:pPr>
        <w:pStyle w:val="2"/>
        <w:jc w:val="center"/>
        <w:rPr>
          <w:b w:val="0"/>
          <w:bCs w:val="0"/>
          <w:sz w:val="32"/>
          <w:szCs w:val="32"/>
        </w:rPr>
      </w:pPr>
      <w:r w:rsidRPr="00312682">
        <w:rPr>
          <w:b w:val="0"/>
          <w:bCs w:val="0"/>
          <w:sz w:val="32"/>
          <w:szCs w:val="32"/>
        </w:rPr>
        <w:t>ПАРАЛЕЛЬНЕ ВИКОНАННЯ. БАГАТОПОТОЧНІСТЬ</w:t>
      </w: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B53A7B" w:rsidRDefault="0066562A" w:rsidP="00B53A7B">
      <w:pPr>
        <w:spacing w:line="240" w:lineRule="auto"/>
        <w:ind w:left="708"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12682" w:rsidRPr="00312682" w:rsidRDefault="00312682" w:rsidP="00312682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ішень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попередніх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задач,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паралельної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контейнера: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створити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трьох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додаткових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потоків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яких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викликати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контейнера.</w:t>
      </w:r>
    </w:p>
    <w:p w:rsidR="00312682" w:rsidRPr="00312682" w:rsidRDefault="00312682" w:rsidP="00312682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встановлення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максимального часу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(таймаута) при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закінченні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обробка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повинна</w:t>
      </w:r>
      <w:proofErr w:type="gram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припинятися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незалежно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знайдений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кінцевий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ні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2682" w:rsidRPr="00312682" w:rsidRDefault="00312682" w:rsidP="00312682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паралельної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використовувати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змінюють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початкову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колекцію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12682" w:rsidRPr="00312682" w:rsidRDefault="00312682" w:rsidP="00312682">
      <w:pPr>
        <w:numPr>
          <w:ilvl w:val="0"/>
          <w:numId w:val="9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</w:t>
      </w:r>
      <w:proofErr w:type="gram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повинна</w:t>
      </w:r>
      <w:proofErr w:type="gram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досить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велика,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складність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колекції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повинна бути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зіставна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час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приблизно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однаковий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12682" w:rsidRPr="00312682" w:rsidRDefault="00312682" w:rsidP="00312682">
      <w:pPr>
        <w:numPr>
          <w:ilvl w:val="1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мінімуму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максимуму;</w:t>
      </w:r>
    </w:p>
    <w:p w:rsidR="00312682" w:rsidRPr="00312682" w:rsidRDefault="00312682" w:rsidP="003126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обчислення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середнього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суми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12682" w:rsidRPr="00312682" w:rsidRDefault="00312682" w:rsidP="003126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ідрахунок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задовольняють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деякій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умові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12682" w:rsidRPr="00312682" w:rsidRDefault="00312682" w:rsidP="003126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відбі</w:t>
      </w:r>
      <w:proofErr w:type="gram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spellEnd"/>
      <w:proofErr w:type="gram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заданим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критерієм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12682" w:rsidRPr="00312682" w:rsidRDefault="00312682" w:rsidP="0031268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власний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варіант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відповідає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обраній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області</w:t>
      </w:r>
      <w:proofErr w:type="spellEnd"/>
      <w:r w:rsidRPr="003126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1B53" w:rsidRDefault="007766AE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46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741B53" w:rsidRPr="00741B53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</w:t>
      </w:r>
      <w:r w:rsidR="00741B5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E7AC6" w:rsidRPr="0033223E" w:rsidRDefault="007766AE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gramStart"/>
      <w:r w:rsidR="00EE7AC6"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7AC6"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E7AC6" w:rsidRPr="00EE7AC6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="00EE7AC6"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поточний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попередній елемент списку</w:t>
      </w:r>
    </w:p>
    <w:p w:rsidR="007766AE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наступний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23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змінна розміру списку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адресу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імені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uk-UA"/>
        </w:rPr>
        <w:t>спеціалізіції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телефону 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початку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кінця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EE7AC6" w:rsidRPr="00A64392" w:rsidRDefault="00C16695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442F2D">
        <w:rPr>
          <w:rFonts w:ascii="Times New Roman" w:hAnsi="Times New Roman" w:cs="Times New Roman"/>
          <w:sz w:val="28"/>
          <w:szCs w:val="28"/>
          <w:lang w:val="uk-UA"/>
        </w:rPr>
        <w:t>Текст програ</w:t>
      </w:r>
      <w:r w:rsidR="00B91640">
        <w:rPr>
          <w:rFonts w:ascii="Times New Roman" w:hAnsi="Times New Roman" w:cs="Times New Roman"/>
          <w:sz w:val="28"/>
          <w:szCs w:val="28"/>
          <w:lang w:val="uk-UA"/>
        </w:rPr>
        <w:t>ми</w:t>
      </w:r>
    </w:p>
    <w:p w:rsid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java.util.regex.Matcher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java.util.regex.Pattern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Threadik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ExampleThread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getFreeTime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  <w:t>try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Thread.sleep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40);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  <w:t>} catch (</w:t>
      </w:r>
      <w:proofErr w:type="spell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InterruptedException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 xml:space="preserve"> e)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e.printStackTrace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FreeDay</w:t>
      </w:r>
      <w:proofErr w:type="spell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set(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ExampleThread1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count1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set1(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"11:00"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  <w:t>try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Thread.sleep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40);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  <w:t>} catch (</w:t>
      </w:r>
      <w:proofErr w:type="spell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InterruptedException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 xml:space="preserve"> e)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e.printStackTrace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count1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count1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ExampleThread2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count2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set2(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).getTime1().equals(</w:t>
      </w:r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"23:00"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  <w:t>try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Thread.sleep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40);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  <w:t>} catch (</w:t>
      </w:r>
      <w:proofErr w:type="spell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InterruptedException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 xml:space="preserve"> e)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e.printStackTrace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count2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C0"/>
          <w:sz w:val="20"/>
          <w:szCs w:val="20"/>
          <w:lang w:val="en-US"/>
        </w:rPr>
        <w:t>count2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2682" w:rsidRPr="00312682" w:rsidRDefault="00312682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A64392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ua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khpi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oop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gorianckiy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09;</w:t>
      </w: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</w:t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Iterator&lt;T&gt;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442F2D" w:rsidRPr="00B91640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java.util.Date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java.text.SimpleDateFormat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nAddress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nName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nSpecial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nPhone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nStartTime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nEndTime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nFreeDay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 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nConsulation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setTime1(String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Consult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Consult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sdf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HH:mm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sdf.format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this.StartTime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getTime1()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sdf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HH:mm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sdf.format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this.EndTime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generateStore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ParseException,IOException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zA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-Z]{3,10}"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availability of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availability of Consultation: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.getName().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.getAddress().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.getAddress());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comparatorSpecailization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.getSpecial().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.getSpecial());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Demo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Main.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main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FuncNine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ChooseMenu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"\n\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nChoose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 what you want to do:"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"1. Delete all </w:t>
      </w:r>
      <w:proofErr w:type="gram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from  Container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"2. Output to File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"3. Output from File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"4. Check for emptiness"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"5. Output container to screen"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"6. Add to our directory new data"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"7. Sort directory by Name"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"8. Sort directory by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Addres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"9. Sort directory by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Spicialization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"10. Word processing"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"0. Exit"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"Write:"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[]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Directory[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Directory [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[]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Directory[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comparatorSpecailization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 matches found"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find1(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filter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filter1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 matches found"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java.io.Serializable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Linked&lt;T&gt;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addFirst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size();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T </w:t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index);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add(T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clear();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FromFile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readAll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DelAll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java.io.BufferedReader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java.io.PrintWriter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java.util.NoSuchElementException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java.io.FileReader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Linked&lt;T&gt;,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Iterable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&lt;T&gt;,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DescendingIterator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&lt;T&gt;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инициализации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12682">
        <w:rPr>
          <w:rFonts w:ascii="Consolas" w:hAnsi="Consolas" w:cs="Consolas"/>
          <w:color w:val="000000"/>
          <w:sz w:val="20"/>
          <w:szCs w:val="20"/>
        </w:rPr>
        <w:t>&lt;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</w:t>
      </w:r>
      <w:r w:rsidRPr="00312682">
        <w:rPr>
          <w:rFonts w:ascii="Consolas" w:hAnsi="Consolas" w:cs="Consolas"/>
          <w:color w:val="000000"/>
          <w:sz w:val="20"/>
          <w:szCs w:val="20"/>
        </w:rPr>
        <w:t>&gt;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текущий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предыдущий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12682">
        <w:rPr>
          <w:rFonts w:ascii="Consolas" w:hAnsi="Consolas" w:cs="Consolas"/>
          <w:color w:val="000000"/>
          <w:sz w:val="20"/>
          <w:szCs w:val="20"/>
        </w:rPr>
        <w:t>&lt;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12682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следущий</w:t>
      </w:r>
      <w:proofErr w:type="spellEnd"/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68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копирования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Node(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геттеры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и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сеттеры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iterator()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descendingIterator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--);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 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  <w:proofErr w:type="gramEnd"/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=(Directory)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.getTime1());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readAll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"File1.txt"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Object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(T) 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FromFile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Directory(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"C:\\Users\\User\\eclipse-workspace\\laba11\\File1.txt"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"^[a-zA-Z]{3,10}|[a-zA-Z]{3,10}\\s[a-zA-Z]{3,10}"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.setTime1(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(T)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Directory(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Object[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сохранение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хвоста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Directory(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изменение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указателя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хвоста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.setNextElem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увелечение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addFirst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</w:rPr>
        <w:t>(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первого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getNextElement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getNextElement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DelAll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toFileAll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checkEmptiness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&gt;0)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"Container is not empty"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Conteiner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 is empty"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B91640" w:rsidRPr="00312682" w:rsidRDefault="004565ED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args.length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!= 0)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[0].equals("-auto"))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auto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"Could not find value: -auto\n"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+ "Transition to manual 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java.util.Date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java.util.InputMismatchException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java.util.concurrent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ua.khpi.oop.gorianckiy09.Threadik.ExampleThread;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ua.khpi.oop.gorianckiy09.Threadik.ExampleThread1;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ua.khpi.oop.gorianckiy09.Threadik.ExampleThread2;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TypeOfWork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menu()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ExecutionException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31268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Directory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Directory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1268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Directory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Welocme</w:t>
      </w:r>
      <w:proofErr w:type="spell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 xml:space="preserve"> to Manual Mode"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3126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ChooseMenu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.toFileAll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.readAll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.checkEmptiness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1268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Directory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.generateStore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3126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sortByName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3126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sortByAddres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3126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sortBySpecial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3126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ExampleThread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exampleThread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ExampleThread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exampleThread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proofErr w:type="gram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Thread(</w:t>
      </w:r>
      <w:proofErr w:type="spellStart"/>
      <w:proofErr w:type="gram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exampleThread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).start();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ExampleThread1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exampleThread1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ExampleThread1(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exampleThread1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.set1(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proofErr w:type="gram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Thread(</w:t>
      </w:r>
      <w:proofErr w:type="gram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exampleThread1).start();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ExampleThread2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exampleThread2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ExampleThread2(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exampleThread2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.set2(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 xml:space="preserve">//new </w:t>
      </w:r>
      <w:proofErr w:type="gram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Thread(</w:t>
      </w:r>
      <w:proofErr w:type="gram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exampleThread2).start();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ExecutorService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executorService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Executors.</w:t>
      </w:r>
      <w:r w:rsidRPr="003126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newFixedThreadPool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Future&lt;Boolean&gt;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future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(Future&lt;Boolean&gt;) </w:t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executorService</w:t>
      </w:r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.submit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exampleThread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Future&lt;Boolean&gt;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future1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(Future&lt;Boolean&gt;) </w:t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executorService</w:t>
      </w:r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.submit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31268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exampleThread1</w:t>
      </w:r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Future&lt;Boolean&gt;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future2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(Future&lt;Boolean&gt;) </w:t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executorService</w:t>
      </w:r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.submit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31268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exampleThread2</w:t>
      </w:r>
      <w:r w:rsidRPr="00312682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Thread.sleep</w:t>
      </w:r>
      <w:proofErr w:type="spell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3F7F5F"/>
          <w:sz w:val="20"/>
          <w:szCs w:val="20"/>
          <w:lang w:val="en-US"/>
        </w:rPr>
        <w:t>40000);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future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TimeUnit.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SECONDS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future1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TimeUnit.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SECONDS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future2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.get(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,TimeUnit.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SECONDS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TimeoutException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future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.cancel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future1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.cancel(</w:t>
      </w:r>
      <w:proofErr w:type="gramEnd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future2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.cancel(</w:t>
      </w:r>
      <w:proofErr w:type="gramEnd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finish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finish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auto()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31268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Directory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"Welcome to auto-mode"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"Add to container new elements"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.FromFile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"Check if there is something in container"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.checkEmptiness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"Let's see what we added"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12682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Directory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12682">
        <w:rPr>
          <w:rFonts w:ascii="Consolas" w:hAnsi="Consolas" w:cs="Consolas"/>
          <w:color w:val="2A00FF"/>
          <w:sz w:val="20"/>
          <w:szCs w:val="20"/>
          <w:lang w:val="en-US"/>
        </w:rPr>
        <w:t>"Check size of container"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2682" w:rsidRP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1268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2682" w:rsidRDefault="00312682" w:rsidP="00312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Pr="00A64392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442F2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Pr="00442F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Діаграми</w:t>
      </w:r>
    </w:p>
    <w:p w:rsidR="00E61B04" w:rsidRPr="00A64392" w:rsidRDefault="00E61B04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74697" w:rsidRDefault="00442F2D" w:rsidP="00E61B04">
      <w:pPr>
        <w:spacing w:line="240" w:lineRule="auto"/>
        <w:ind w:right="85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61B04">
        <w:rPr>
          <w:rFonts w:ascii="Times New Roman" w:hAnsi="Times New Roman" w:cs="Times New Roman"/>
          <w:sz w:val="28"/>
          <w:szCs w:val="28"/>
        </w:rPr>
        <w:t>Результат</w:t>
      </w:r>
      <w:r w:rsidR="00E61B04" w:rsidRPr="00A64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B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E61B04" w:rsidRPr="00A64392">
        <w:rPr>
          <w:rFonts w:ascii="Times New Roman" w:hAnsi="Times New Roman" w:cs="Times New Roman"/>
          <w:sz w:val="28"/>
          <w:szCs w:val="28"/>
        </w:rPr>
        <w:t>:</w:t>
      </w:r>
    </w:p>
    <w:p w:rsidR="004565ED" w:rsidRDefault="00312682" w:rsidP="004565ED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753CB15" wp14:editId="64A2ED85">
            <wp:extent cx="1714500" cy="1771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F8" w:rsidRPr="00A64392" w:rsidRDefault="008000F8" w:rsidP="00A64392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A64392" w:rsidRPr="00A64392" w:rsidRDefault="00A64392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3126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– Результат роботи 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A229D1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682">
        <w:rPr>
          <w:rFonts w:ascii="Times New Roman" w:hAnsi="Times New Roman" w:cs="Times New Roman"/>
          <w:sz w:val="28"/>
          <w:szCs w:val="28"/>
          <w:lang w:val="uk-UA"/>
        </w:rPr>
        <w:t>роботи з потоками.</w:t>
      </w:r>
      <w:bookmarkStart w:id="0" w:name="_GoBack"/>
      <w:bookmarkEnd w:id="0"/>
    </w:p>
    <w:sectPr w:rsidR="00BB443E" w:rsidRPr="00A229D1" w:rsidSect="001233FB">
      <w:headerReference w:type="default" r:id="rId10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FC2" w:rsidRDefault="00A44FC2" w:rsidP="0014417D">
      <w:pPr>
        <w:spacing w:after="0" w:line="240" w:lineRule="auto"/>
      </w:pPr>
      <w:r>
        <w:separator/>
      </w:r>
    </w:p>
  </w:endnote>
  <w:endnote w:type="continuationSeparator" w:id="0">
    <w:p w:rsidR="00A44FC2" w:rsidRDefault="00A44FC2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FC2" w:rsidRDefault="00A44FC2" w:rsidP="0014417D">
      <w:pPr>
        <w:spacing w:after="0" w:line="240" w:lineRule="auto"/>
      </w:pPr>
      <w:r>
        <w:separator/>
      </w:r>
    </w:p>
  </w:footnote>
  <w:footnote w:type="continuationSeparator" w:id="0">
    <w:p w:rsidR="00A44FC2" w:rsidRDefault="00A44FC2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D56" w:rsidRPr="008C2E8E" w:rsidRDefault="00D13D56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D94"/>
    <w:multiLevelType w:val="multilevel"/>
    <w:tmpl w:val="7B2C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8500B9"/>
    <w:multiLevelType w:val="multilevel"/>
    <w:tmpl w:val="D63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127C78"/>
    <w:multiLevelType w:val="multilevel"/>
    <w:tmpl w:val="D18A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C47940"/>
    <w:multiLevelType w:val="multilevel"/>
    <w:tmpl w:val="CE8E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7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8">
    <w:nsid w:val="77332F9B"/>
    <w:multiLevelType w:val="multilevel"/>
    <w:tmpl w:val="222A0C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D1944"/>
    <w:rsid w:val="000D1976"/>
    <w:rsid w:val="000F144F"/>
    <w:rsid w:val="001132F8"/>
    <w:rsid w:val="00122580"/>
    <w:rsid w:val="001233FB"/>
    <w:rsid w:val="00131918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12682"/>
    <w:rsid w:val="00323878"/>
    <w:rsid w:val="0033223E"/>
    <w:rsid w:val="003340B7"/>
    <w:rsid w:val="00353382"/>
    <w:rsid w:val="003919DC"/>
    <w:rsid w:val="003E0E22"/>
    <w:rsid w:val="0040135B"/>
    <w:rsid w:val="00420ED3"/>
    <w:rsid w:val="00426A3B"/>
    <w:rsid w:val="00442F2D"/>
    <w:rsid w:val="00444F32"/>
    <w:rsid w:val="004519A4"/>
    <w:rsid w:val="004565ED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C7936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B1E1A"/>
    <w:rsid w:val="005C49AE"/>
    <w:rsid w:val="005E2DF6"/>
    <w:rsid w:val="005F2BD6"/>
    <w:rsid w:val="005F7113"/>
    <w:rsid w:val="0060373F"/>
    <w:rsid w:val="00605AA7"/>
    <w:rsid w:val="006060FE"/>
    <w:rsid w:val="0061183D"/>
    <w:rsid w:val="00630370"/>
    <w:rsid w:val="0063668D"/>
    <w:rsid w:val="00642800"/>
    <w:rsid w:val="00645787"/>
    <w:rsid w:val="00646049"/>
    <w:rsid w:val="0066562A"/>
    <w:rsid w:val="0066751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00F8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29D1"/>
    <w:rsid w:val="00A23CEB"/>
    <w:rsid w:val="00A258A5"/>
    <w:rsid w:val="00A44FC2"/>
    <w:rsid w:val="00A46D69"/>
    <w:rsid w:val="00A55409"/>
    <w:rsid w:val="00A64392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83E46"/>
    <w:rsid w:val="00B8626D"/>
    <w:rsid w:val="00B91640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9407A"/>
    <w:rsid w:val="00CB71FA"/>
    <w:rsid w:val="00CE1912"/>
    <w:rsid w:val="00D13123"/>
    <w:rsid w:val="00D13D56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46D39"/>
    <w:rsid w:val="00E51A88"/>
    <w:rsid w:val="00E538BF"/>
    <w:rsid w:val="00E57933"/>
    <w:rsid w:val="00E61B04"/>
    <w:rsid w:val="00E65ED8"/>
    <w:rsid w:val="00E709D3"/>
    <w:rsid w:val="00E7648D"/>
    <w:rsid w:val="00E903EE"/>
    <w:rsid w:val="00E90EB1"/>
    <w:rsid w:val="00EB307E"/>
    <w:rsid w:val="00EB3BB5"/>
    <w:rsid w:val="00ED6BAA"/>
    <w:rsid w:val="00EE1A1E"/>
    <w:rsid w:val="00EE7AC6"/>
    <w:rsid w:val="00EF1CE4"/>
    <w:rsid w:val="00F147BB"/>
    <w:rsid w:val="00F15FCA"/>
    <w:rsid w:val="00F22F70"/>
    <w:rsid w:val="00F57DCD"/>
    <w:rsid w:val="00F617CC"/>
    <w:rsid w:val="00F70052"/>
    <w:rsid w:val="00F971A4"/>
    <w:rsid w:val="00FA4A56"/>
    <w:rsid w:val="00FA5C07"/>
    <w:rsid w:val="00FB2274"/>
    <w:rsid w:val="00FE22D5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390A9-DAD6-4F8F-B919-C7F475C9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3766</Words>
  <Characters>21470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106</cp:revision>
  <dcterms:created xsi:type="dcterms:W3CDTF">2018-09-10T10:16:00Z</dcterms:created>
  <dcterms:modified xsi:type="dcterms:W3CDTF">2020-03-11T21:10:00Z</dcterms:modified>
</cp:coreProperties>
</file>