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4549" w14:textId="77777777" w:rsidR="006E7513" w:rsidRPr="00167569" w:rsidRDefault="006E7513" w:rsidP="006E7513">
      <w:pPr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  <w:t>Глава 26. Привет для Фишера.</w:t>
      </w:r>
    </w:p>
    <w:p w14:paraId="55CD07DD" w14:textId="77777777" w:rsidR="006E7513" w:rsidRDefault="006E7513" w:rsidP="006E751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Тусклый свет заливал помещение. Гробовую зловещую тишину нарушали лишь женские крики и легкое лязганье металла. </w:t>
      </w:r>
    </w:p>
    <w:p w14:paraId="35B39D5A" w14:textId="77777777" w:rsidR="006E7513" w:rsidRDefault="006E7513" w:rsidP="006E751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Отпустите меня. Я ничего не знаю!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разносилось по подвалу.</w:t>
      </w:r>
      <w:r w:rsidRPr="00957F1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Девушка висела на цепях, когда как мужчина сидел рядом с ней на стуле и точил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нож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Он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осторожно водил лезвием по бруску, шлифуя его, как тонкую блестящую бритву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Элизабет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боялась этих звенящих звуков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они порождали в ней панику и чувство леденящего ужаса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Красный тяжело вздохнул, посмотрев на Грей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6A84708" w14:textId="77777777" w:rsidR="006E7513" w:rsidRDefault="006E7513" w:rsidP="006E751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 я знаю, что нихрена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тебе неизвестно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gramStart"/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Оповестили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–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тихо произнес тот.</w:t>
      </w:r>
    </w:p>
    <w:p w14:paraId="40B9E6BB" w14:textId="77777777" w:rsidR="006E7513" w:rsidRDefault="006E7513" w:rsidP="006E751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Тогда отпустите!</w:t>
      </w:r>
      <w:r w:rsidRPr="00957F12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Слушай, если ты думаешь, что мне тут хочется с тобой сидеть и нянчиться, то ты глубоко ошибаешься.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меня и без тебя дел хватает! Зачем только профессору ты понадобилась, вообще не понимаю.</w:t>
      </w:r>
      <w:r w:rsidRPr="00957F1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Девушка пыталась открутить винты на наручниках, но страх не давал ей этого сделать. Ее голова была покрыта засохшей кровью, волосы спутаны, а тело болело от ударов.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Бедная Грей 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пыталась сражаться с этими идиотами, но что она могла сделать против двоих кабанов... Ничего.</w:t>
      </w:r>
      <w:r w:rsidRPr="00957F1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Девушка осматривала местность, пыталась вспомнить дорогу и количество людей, но все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было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бесполезно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Студентка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ничего не помни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йчас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же 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она пыта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лась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открутить этот злосчастный винт, чтобы сбежать 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сюда. Хотя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куда сбегать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 сломанной ногой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  Да, это было бредом, но в этой ситуации казалось единственным путем к спасению.</w:t>
      </w:r>
      <w:r w:rsidRPr="00957F12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Внезапно раздался скрип, и гайка со звоном упала на пол.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евушка сжалась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приготовившись в мыслях к худшему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Похититель поднял взгляд, увидев, что руки Грей оказались свободны.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6D57232" w14:textId="77777777" w:rsidR="006E7513" w:rsidRDefault="006E7513" w:rsidP="006E751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вот, что ты задумала. Ну нет, так просто не получится.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Придется наказать тебя за то, что создаешь лишние и никому не нужные проблемы!</w:t>
      </w:r>
      <w:r w:rsidRPr="00957F1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Мужчина подошёл, отстегнул ее от наручников и с силой ударил голов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ой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 стену. В глазах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Эли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все поплыло.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Когда она открыла тяжелые веки и осмотрелась, то поняла, что тело и одна рука привязаны к стулу, а другая прикована к столу какой-то скобой. Скрипнули петли двери и в помещение вошла фигура среднего роста в черной мантии. О чем-то спросив красного, силуэт приблизился к Грей. В руке женщины, которая была закрыта длинной черной перчаткой блеснуло лезвие ножа.</w:t>
      </w:r>
    </w:p>
    <w:p w14:paraId="358AAEF9" w14:textId="77777777" w:rsidR="006E7513" w:rsidRDefault="006E7513" w:rsidP="006E751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–Прошу, не надо! – взмолилась Эли.</w:t>
      </w:r>
    </w:p>
    <w:p w14:paraId="246752E3" w14:textId="77777777" w:rsidR="006E7513" w:rsidRDefault="006E7513" w:rsidP="006E751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–Не бойся, моя дорогая!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Будет немного больно! –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произнесла дама, резко прижимая к столу кисть Грей и в одно движение острым ножом отсекая ей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мизинец и безымянный палец на левой руке. Раздавшийся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крик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отразился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громки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оглушающим эхом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так, что с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тены задрожали. Кровь начала заполнять некое пространство на столе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капать на пол. От брызг, которые попали на футболку, она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начала приобретать бордовый оттенок. От боли Элизабет срывала горло, билась в истерике и извивалась, стараясь освободить руку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но все это было бесполезно. Жуткая боль проносилась по всему телу, разрывая на кусочки.</w:t>
      </w:r>
      <w:r w:rsidRPr="00957F12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–Вот. Вколи ей через пару минут, чтобы не было заражений и остановилась кровь. А потом полей на пальцы вот это, чтобы обеззаразить. Она должна остаться живой, – сказала незнакомка, передав красному шприц и пузырек со спиртом.</w:t>
      </w:r>
      <w:r w:rsidRPr="00957F12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–Будет сделано, – ответил тот, подходя к Элизабет, которая закашливалась, задыхаясь от слез и боли. Это было невыносимо. Ручек крови так и капал на пол, образуя лужицу. Тот резко воткнул шприц ей в плечо, вводя раствор. От неожиданности девушка вскрикнула, но самое страшное ждало ее впереди. Когда кровь успокоилась, красный молча открыл пузырек и осторожно вылил спирт на кисть девушки. Раздался душераздирающий женский вопль, а после Элизабет потеряла сознание.</w:t>
      </w:r>
      <w:r w:rsidRPr="00957F1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Через некоторое время за ними пришли люди. Мужчина взял девушку на руки и отправился в другую комнату.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Ей было противно здесь находиться, голова гудела, а по пульсирующей руке проносилась жуткая боль. Грей 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посадили перед камерой.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Она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хотела домой, к родителям, в тепло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 сейчас была в сырой и холодной темнице.</w:t>
      </w:r>
      <w:r w:rsidRPr="00957F1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 прибором стояла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 самая женщина в черной мантии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ицо было закрыто плотной вуалью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на запястьях позвякивали браслеты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957F12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–Успокоилась? Все будет хорошо, если будешь правильно себя вести. А если нет – придется наказать тебя еще раз. 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Говорят, ты учишься на факультете философии. Любишь гуманитарные науки?</w:t>
      </w:r>
      <w:r w:rsidRPr="00957F1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Голос женщины был мягким, но слегка хриплым. Казалось, она не ждала ответа на вопрос.</w:t>
      </w:r>
      <w:r w:rsidRPr="00957F12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Может прочитаешь нам что-нибудь?</w:t>
      </w:r>
      <w:r w:rsidRPr="00957F1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 красной лампочке в углу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девушка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поняла, что идет запись. Только вот как они ей воспользуются? Отправят кому-то? Шантаж?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Красный поставил перед Грей стойку с небольшой книжкой, на которую тускло падал свет, озаряя строки стихов на затертой странице.</w:t>
      </w:r>
      <w:r w:rsidRPr="00957F12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Читай.</w:t>
      </w:r>
      <w:r w:rsidRPr="00957F1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Девушка молчала.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Тут на нее обрушился резкий и тяжелый удар дубинкой. 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Спина заныла от ужасной боли. Еще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один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Из глаз Грей покатились слезы.</w:t>
      </w:r>
      <w:r w:rsidRPr="00957F12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осеннем лесу, на развилке дорог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– всхлипнула она.</w:t>
      </w:r>
      <w:r w:rsidRPr="00957F12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Ну нет, так не пойдет. Надо с выражением.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 же говорила тебе, что надо хорошо себя вести, но ты меня не послушала, – сказала миссис, кивнув Красному.</w:t>
      </w:r>
      <w:r w:rsidRPr="00957F1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В этот момент мужчина достал тот самый нож, которым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ей недавно отсекли два пальца и протянул мучительнице, а сам схватил Грей за подбородок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Она все поняла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ицо исказилось от ужаса и страха.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Грей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начала дёргаться, просила отпустить, но ее никто не слушал. Казалось, ее крики только забавляли присутствующих. Ее тело безумно дрожал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голос срывался от слез.</w:t>
      </w:r>
      <w:r w:rsidRPr="00957F1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Когда мужчина все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 ее угомонил, то 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сторожно раздвинул ее челюсти, а девушка осторожно медленным движением разрезала язык на две части. Идеально отточенный нож прошел, как по маслу, а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крик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Элизабет было 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 сравнить ни с чем.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ыл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наполнен дикой, нестерпимой болью 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отчаяни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ем. Было очень страшно, девушка уже начала думать, что это конец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Ее рот заполн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ялся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кровью, от чего она начала кашлять и задыхаться. Когда ее наконец отпустили,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куча красной жидкости выплеснулась на пол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Ее тело раздирал огонь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рушил все на своем пути, доводил девушку до ужасных мучений и просто сжигал сознание. Грей начала думать, что сходи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 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ума.</w:t>
      </w:r>
      <w:r w:rsidRPr="00957F1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Читай!</w:t>
      </w:r>
      <w:r w:rsidRPr="00957F1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Элизабет 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читала. Через неимоверную боль, сквозь кровь и слезы. Когда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она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дочитала стих до конца, женщина в мантии встала за ее спиной. Ее руки оказались на плечах девушки,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этом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кадре не было видно ни ее плеч, ни ее вуали.</w:t>
      </w:r>
      <w:r w:rsidRPr="00957F12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Гидеон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Джеймс Фишер, нам нужен один блокнотик, и так получилось, что только ты можешь помочь. Прости, что пришлось немного помучить твою подружку, ну а как нам еще получить гарантии, что ты сделаешь что-то? Значит так, мой дорогой. Добудь блокнот, а мы сами найдем тебя. И даже не думай о фокусах, иначе с ней случится что-то нехорошее. Я знаю, ты хороший мальчик, поэтому буду ждать.</w:t>
      </w:r>
    </w:p>
    <w:p w14:paraId="2AE38C6F" w14:textId="77777777" w:rsidR="006E7513" w:rsidRDefault="006E7513" w:rsidP="006E751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Теперь</w:t>
      </w:r>
      <w:r w:rsidRPr="00957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Грей поняла, что это транслировалось в Оксфорд. Ее увидели все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 том числе и Гидеон с Маркусом, стоявшие в коридоре университета напротив большого телевизора.</w:t>
      </w:r>
    </w:p>
    <w:p w14:paraId="200E8512" w14:textId="77777777" w:rsidR="00AB232D" w:rsidRDefault="00AB232D"/>
    <w:sectPr w:rsidR="00AB2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DD"/>
    <w:rsid w:val="00135BDD"/>
    <w:rsid w:val="006E7513"/>
    <w:rsid w:val="00AB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EEC93-2326-4E55-8095-4B1CC95B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5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986</Words>
  <Characters>5624</Characters>
  <Application>Microsoft Office Word</Application>
  <DocSecurity>0</DocSecurity>
  <Lines>46</Lines>
  <Paragraphs>13</Paragraphs>
  <ScaleCrop>false</ScaleCrop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Иван</dc:creator>
  <cp:keywords/>
  <dc:description/>
  <cp:lastModifiedBy>Алексеев Иван</cp:lastModifiedBy>
  <cp:revision>2</cp:revision>
  <dcterms:created xsi:type="dcterms:W3CDTF">2022-05-14T19:11:00Z</dcterms:created>
  <dcterms:modified xsi:type="dcterms:W3CDTF">2022-05-14T19:11:00Z</dcterms:modified>
</cp:coreProperties>
</file>