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4B08B" w14:textId="7BA2C299" w:rsidR="008A2419" w:rsidRDefault="00D70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IVAN ANDRI WAHYUDI</w:t>
      </w:r>
    </w:p>
    <w:p w14:paraId="2E10508F" w14:textId="17FB4F65" w:rsidR="00D70629" w:rsidRDefault="00D70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1B</w:t>
      </w:r>
    </w:p>
    <w:p w14:paraId="1F218ABE" w14:textId="0A800EEE" w:rsidR="00D70629" w:rsidRDefault="00D70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NPM: 203510197</w:t>
      </w:r>
    </w:p>
    <w:p w14:paraId="6DC977E8" w14:textId="6509E901" w:rsidR="00D70629" w:rsidRDefault="00D70629">
      <w:pPr>
        <w:rPr>
          <w:rFonts w:ascii="Times New Roman" w:hAnsi="Times New Roman" w:cs="Times New Roman"/>
          <w:sz w:val="24"/>
          <w:szCs w:val="24"/>
        </w:rPr>
      </w:pPr>
    </w:p>
    <w:p w14:paraId="483CB097" w14:textId="62F7E0AF" w:rsidR="00D70629" w:rsidRDefault="00D70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5A7385FF" w14:textId="1CE85B1C" w:rsidR="00D70629" w:rsidRDefault="00D70629">
      <w:pPr>
        <w:rPr>
          <w:rFonts w:ascii="Times New Roman" w:hAnsi="Times New Roman" w:cs="Times New Roman"/>
          <w:sz w:val="24"/>
          <w:szCs w:val="24"/>
        </w:rPr>
      </w:pPr>
    </w:p>
    <w:p w14:paraId="76445367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&gt;</w:t>
      </w:r>
    </w:p>
    <w:p w14:paraId="36408BC2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53E5655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&gt;</w:t>
      </w:r>
    </w:p>
    <w:p w14:paraId="727CCB15" w14:textId="7DD1D79A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887E369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>using namespace std;</w:t>
      </w:r>
    </w:p>
    <w:p w14:paraId="502BF382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299D31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706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0629">
        <w:rPr>
          <w:rFonts w:ascii="Times New Roman" w:hAnsi="Times New Roman" w:cs="Times New Roman"/>
          <w:sz w:val="24"/>
          <w:szCs w:val="24"/>
        </w:rPr>
        <w:t>)</w:t>
      </w:r>
    </w:p>
    <w:p w14:paraId="748027E8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D6642F9" w14:textId="2F72620E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>cout&lt;&lt;"===============================================================\n";</w:t>
      </w:r>
    </w:p>
    <w:p w14:paraId="17242E30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&lt;&lt;"==========PROGRAM MENGHITUNG NILAI </w:t>
      </w:r>
      <w:proofErr w:type="gramStart"/>
      <w:r w:rsidRPr="00D70629">
        <w:rPr>
          <w:rFonts w:ascii="Times New Roman" w:hAnsi="Times New Roman" w:cs="Times New Roman"/>
          <w:sz w:val="24"/>
          <w:szCs w:val="24"/>
        </w:rPr>
        <w:t>SIN,COS</w:t>
      </w:r>
      <w:proofErr w:type="gramEnd"/>
      <w:r w:rsidRPr="00D70629">
        <w:rPr>
          <w:rFonts w:ascii="Times New Roman" w:hAnsi="Times New Roman" w:cs="Times New Roman"/>
          <w:sz w:val="24"/>
          <w:szCs w:val="24"/>
        </w:rPr>
        <w:t>,TAN=================\n";</w:t>
      </w:r>
    </w:p>
    <w:p w14:paraId="620CB835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cout&lt;&lt;"=============================================================\n\n";</w:t>
      </w:r>
    </w:p>
    <w:p w14:paraId="1D03C21E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AABDA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D70629">
        <w:rPr>
          <w:rFonts w:ascii="Times New Roman" w:hAnsi="Times New Roman" w:cs="Times New Roman"/>
          <w:sz w:val="24"/>
          <w:szCs w:val="24"/>
        </w:rPr>
        <w:t>x,sin</w:t>
      </w:r>
      <w:proofErr w:type="gramEnd"/>
      <w:r w:rsidRPr="00D70629">
        <w:rPr>
          <w:rFonts w:ascii="Times New Roman" w:hAnsi="Times New Roman" w:cs="Times New Roman"/>
          <w:sz w:val="24"/>
          <w:szCs w:val="24"/>
        </w:rPr>
        <w:t>_,cos_,tan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_;</w:t>
      </w:r>
    </w:p>
    <w:p w14:paraId="49DF9174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float pi=3.14;</w:t>
      </w:r>
    </w:p>
    <w:p w14:paraId="20DBDF04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;</w:t>
      </w:r>
    </w:p>
    <w:p w14:paraId="2E07680F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D2FC57D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29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5CB83588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x = ";</w:t>
      </w:r>
    </w:p>
    <w:p w14:paraId="21EA9C9E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&gt;&gt; x;</w:t>
      </w:r>
    </w:p>
    <w:p w14:paraId="408716B1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E4E1C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sin_ = sin (x*pi/180);</w:t>
      </w:r>
    </w:p>
    <w:p w14:paraId="1D87386E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cos_ = cos(x*pi/180);</w:t>
      </w:r>
    </w:p>
    <w:p w14:paraId="678C8689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tan_ = tan(x*pi/180);</w:t>
      </w:r>
    </w:p>
    <w:p w14:paraId="151226EA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6B9D1F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"&lt;&lt;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;</w:t>
      </w:r>
    </w:p>
    <w:p w14:paraId="5F779E5A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&lt;&lt;"sin "&lt;&lt; x &lt;&lt; " = " &lt;&lt;sin_&lt;&lt;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;</w:t>
      </w:r>
    </w:p>
    <w:p w14:paraId="0B02D8B6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&lt;&lt;"cos "&lt;&lt; x &lt;&lt; " = " &lt;&lt;cos_&lt;&lt;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;</w:t>
      </w:r>
    </w:p>
    <w:p w14:paraId="074074D2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&lt;&lt;"tan "&lt;&lt; x &lt;&lt; " = " &lt;&lt;tan_&lt;&lt;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;</w:t>
      </w:r>
    </w:p>
    <w:p w14:paraId="4ECE4054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5986BE84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47AC4A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='y';</w:t>
      </w:r>
    </w:p>
    <w:p w14:paraId="55A960A8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62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D706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;</w:t>
      </w:r>
    </w:p>
    <w:p w14:paraId="5DEDFBB3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:";</w:t>
      </w:r>
    </w:p>
    <w:p w14:paraId="0DDDE6BC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;</w:t>
      </w:r>
    </w:p>
    <w:p w14:paraId="14E97292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=='y</w:t>
      </w:r>
      <w:proofErr w:type="gramStart"/>
      <w:r w:rsidRPr="00D70629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5ADD0E53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;</w:t>
      </w:r>
    </w:p>
    <w:p w14:paraId="6D7B6456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    cout&lt;&lt;"=========================================================\n\n";</w:t>
      </w:r>
    </w:p>
    <w:p w14:paraId="31C51D72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62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70629">
        <w:rPr>
          <w:rFonts w:ascii="Times New Roman" w:hAnsi="Times New Roman" w:cs="Times New Roman"/>
          <w:sz w:val="24"/>
          <w:szCs w:val="24"/>
        </w:rPr>
        <w:t>{</w:t>
      </w:r>
    </w:p>
    <w:p w14:paraId="72076EF6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&lt;&lt;"\n\n";</w:t>
      </w:r>
    </w:p>
    <w:p w14:paraId="2238B753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    cout&lt;&lt;"============================================================="&lt;&lt;endl;</w:t>
      </w:r>
    </w:p>
    <w:p w14:paraId="74DDAA9D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 xml:space="preserve">&lt;&lt;"-------------------- T E R I M </w:t>
      </w:r>
      <w:proofErr w:type="gramStart"/>
      <w:r w:rsidRPr="00D70629">
        <w:rPr>
          <w:rFonts w:ascii="Times New Roman" w:hAnsi="Times New Roman" w:cs="Times New Roman"/>
          <w:sz w:val="24"/>
          <w:szCs w:val="24"/>
        </w:rPr>
        <w:t>A  K</w:t>
      </w:r>
      <w:proofErr w:type="gramEnd"/>
      <w:r w:rsidRPr="00D70629">
        <w:rPr>
          <w:rFonts w:ascii="Times New Roman" w:hAnsi="Times New Roman" w:cs="Times New Roman"/>
          <w:sz w:val="24"/>
          <w:szCs w:val="24"/>
        </w:rPr>
        <w:t xml:space="preserve"> A S I H -----------------"&lt;&lt;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;</w:t>
      </w:r>
    </w:p>
    <w:p w14:paraId="76E74377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    cout&lt;&lt;"============================================================="&lt;&lt;endl;</w:t>
      </w:r>
    </w:p>
    <w:p w14:paraId="211424F1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D9FD02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629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706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D706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629">
        <w:rPr>
          <w:rFonts w:ascii="Times New Roman" w:hAnsi="Times New Roman" w:cs="Times New Roman"/>
          <w:sz w:val="24"/>
          <w:szCs w:val="24"/>
        </w:rPr>
        <w:t>=='y');</w:t>
      </w:r>
    </w:p>
    <w:p w14:paraId="71CBE5D4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3CE762" w14:textId="77777777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8FC01FD" w14:textId="1EB5D120" w:rsid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0629">
        <w:rPr>
          <w:rFonts w:ascii="Times New Roman" w:hAnsi="Times New Roman" w:cs="Times New Roman"/>
          <w:sz w:val="24"/>
          <w:szCs w:val="24"/>
        </w:rPr>
        <w:t>}</w:t>
      </w:r>
    </w:p>
    <w:p w14:paraId="4024770A" w14:textId="77777777" w:rsidR="00D70629" w:rsidRDefault="00D70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12DD04" w14:textId="2E73A16E" w:rsidR="00D70629" w:rsidRPr="00D70629" w:rsidRDefault="00D70629" w:rsidP="00D706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89D9CC" wp14:editId="5EE91265">
            <wp:extent cx="5732145" cy="343916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629" w:rsidRPr="00D70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29"/>
    <w:rsid w:val="008A2419"/>
    <w:rsid w:val="00D7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88E3"/>
  <w15:chartTrackingRefBased/>
  <w15:docId w15:val="{F285CAE4-71D9-4DB4-A0A2-C207DD38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Andri Wahyudi</dc:creator>
  <cp:keywords/>
  <dc:description/>
  <cp:lastModifiedBy>Ivan Andri Wahyudi</cp:lastModifiedBy>
  <cp:revision>1</cp:revision>
  <cp:lastPrinted>2020-11-30T05:21:00Z</cp:lastPrinted>
  <dcterms:created xsi:type="dcterms:W3CDTF">2020-11-30T05:18:00Z</dcterms:created>
  <dcterms:modified xsi:type="dcterms:W3CDTF">2020-11-30T05:22:00Z</dcterms:modified>
</cp:coreProperties>
</file>