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C289" w14:textId="780859F4" w:rsidR="009D237D" w:rsidRPr="009D237D" w:rsidRDefault="009D237D" w:rsidP="009D237D">
      <w:r w:rsidRPr="009D237D">
        <w:rPr>
          <w:b/>
          <w:bCs/>
        </w:rPr>
        <w:t xml:space="preserve">Actividad 3.3 </w:t>
      </w:r>
    </w:p>
    <w:p w14:paraId="5240D35E" w14:textId="5C071D29" w:rsidR="009D237D" w:rsidRPr="009D237D" w:rsidRDefault="009D237D" w:rsidP="009D237D">
      <w:pPr>
        <w:pStyle w:val="Prrafodelista"/>
        <w:numPr>
          <w:ilvl w:val="0"/>
          <w:numId w:val="1"/>
        </w:numPr>
      </w:pPr>
      <w:r w:rsidRPr="009D237D">
        <w:t>Opción C</w:t>
      </w:r>
      <w:r w:rsidRPr="009D237D">
        <w:t>, se descarta completamente, porque</w:t>
      </w:r>
      <w:r w:rsidRPr="009D237D">
        <w:t xml:space="preserve"> </w:t>
      </w:r>
      <w:r w:rsidRPr="009D237D">
        <w:t>gu</w:t>
      </w:r>
      <w:r w:rsidRPr="009D237D">
        <w:t xml:space="preserve">ardar la contraseña en </w:t>
      </w:r>
      <w:proofErr w:type="spellStart"/>
      <w:r w:rsidRPr="009D237D">
        <w:t>localStorage</w:t>
      </w:r>
      <w:proofErr w:type="spellEnd"/>
      <w:r w:rsidRPr="009D237D">
        <w:t xml:space="preserve"> es una vulnerabilidad</w:t>
      </w:r>
      <w:r>
        <w:t xml:space="preserve"> enorme</w:t>
      </w:r>
      <w:r w:rsidRPr="009D237D">
        <w:t xml:space="preserve">. Cualquier script JavaScript en la página puede leer </w:t>
      </w:r>
      <w:proofErr w:type="spellStart"/>
      <w:r w:rsidRPr="009D237D">
        <w:t>localStorage</w:t>
      </w:r>
      <w:proofErr w:type="spellEnd"/>
      <w:r w:rsidRPr="009D237D">
        <w:t xml:space="preserve">, incluyendo scripts de terceros como librerías de </w:t>
      </w:r>
      <w:proofErr w:type="spellStart"/>
      <w:r w:rsidRPr="009D237D">
        <w:t>analytics</w:t>
      </w:r>
      <w:proofErr w:type="spellEnd"/>
      <w:r w:rsidRPr="009D237D">
        <w:t xml:space="preserve"> o publicidad. Si hay un ataque XSS, el atacante roba la contraseña directamente</w:t>
      </w:r>
      <w:r>
        <w:t>.</w:t>
      </w:r>
    </w:p>
    <w:p w14:paraId="1BF98F92" w14:textId="010AFC78" w:rsidR="009D237D" w:rsidRPr="009D237D" w:rsidRDefault="009D237D" w:rsidP="009D237D">
      <w:pPr>
        <w:pStyle w:val="Prrafodelista"/>
        <w:numPr>
          <w:ilvl w:val="0"/>
          <w:numId w:val="1"/>
        </w:numPr>
      </w:pPr>
      <w:r w:rsidRPr="009D237D">
        <w:t xml:space="preserve">Opción A </w:t>
      </w:r>
      <w:r w:rsidRPr="009D237D">
        <w:t>es aceptable porque</w:t>
      </w:r>
      <w:r w:rsidRPr="009D237D">
        <w:t xml:space="preserve"> </w:t>
      </w:r>
      <w:r w:rsidRPr="009D237D">
        <w:t>f</w:t>
      </w:r>
      <w:r w:rsidRPr="009D237D">
        <w:t xml:space="preserve">unciona y es bastante común en </w:t>
      </w:r>
      <w:proofErr w:type="spellStart"/>
      <w:r w:rsidRPr="009D237D">
        <w:t>SPAs</w:t>
      </w:r>
      <w:proofErr w:type="spellEnd"/>
      <w:r w:rsidRPr="009D237D">
        <w:t xml:space="preserve">. El problema es que sigue siendo vulnerable a XSS porque cualquier JS inyectado puede hacer </w:t>
      </w:r>
      <w:proofErr w:type="spellStart"/>
      <w:r w:rsidRPr="009D237D">
        <w:t>localStorage.getItem</w:t>
      </w:r>
      <w:proofErr w:type="spellEnd"/>
      <w:r w:rsidRPr="009D237D">
        <w:t xml:space="preserve">. </w:t>
      </w:r>
    </w:p>
    <w:p w14:paraId="5005A662" w14:textId="4EFBC5A0" w:rsidR="009D237D" w:rsidRPr="009D237D" w:rsidRDefault="009D237D" w:rsidP="009D237D">
      <w:pPr>
        <w:pStyle w:val="Prrafodelista"/>
        <w:numPr>
          <w:ilvl w:val="0"/>
          <w:numId w:val="1"/>
        </w:numPr>
      </w:pPr>
      <w:r w:rsidRPr="009D237D">
        <w:t xml:space="preserve">Opción B </w:t>
      </w:r>
      <w:r>
        <w:t>es la mejor porque</w:t>
      </w:r>
      <w:r w:rsidRPr="009D237D">
        <w:t xml:space="preserve"> </w:t>
      </w:r>
      <w:r>
        <w:t>e</w:t>
      </w:r>
      <w:r w:rsidRPr="009D237D">
        <w:t xml:space="preserve">l browser envía la cookie automáticamente en cada petición, pero JS no puede leerla porque </w:t>
      </w:r>
      <w:proofErr w:type="spellStart"/>
      <w:r w:rsidRPr="009D237D">
        <w:t>httpOnly</w:t>
      </w:r>
      <w:proofErr w:type="spellEnd"/>
      <w:r w:rsidRPr="009D237D">
        <w:t xml:space="preserve"> bloquea ese acceso. Un ataque XSS que logre inyectar código no puede robar el token porque simplemente no es accesible desde JavaScript. </w:t>
      </w:r>
    </w:p>
    <w:p w14:paraId="6A48F4E7" w14:textId="77777777" w:rsidR="009D237D" w:rsidRPr="009D237D" w:rsidRDefault="009D237D"/>
    <w:sectPr w:rsidR="009D237D" w:rsidRPr="009D2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E7F7D"/>
    <w:multiLevelType w:val="hybridMultilevel"/>
    <w:tmpl w:val="74BCB0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248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37D"/>
    <w:rsid w:val="009D237D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1DB9"/>
  <w15:chartTrackingRefBased/>
  <w15:docId w15:val="{D72237D2-5B30-4437-97B4-88771E5D8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2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2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2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2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23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2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23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2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2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23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23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23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23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2026-05-26T21:08:00Z</dcterms:created>
  <dcterms:modified xsi:type="dcterms:W3CDTF">2026-05-26T21:12:00Z</dcterms:modified>
</cp:coreProperties>
</file>