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7750729"/>
        <w:docPartObj>
          <w:docPartGallery w:val="Cover Pages"/>
          <w:docPartUnique/>
        </w:docPartObj>
      </w:sdtPr>
      <w:sdtContent>
        <w:p w14:paraId="40F71167" w14:textId="0B932D1A" w:rsidR="001C204B" w:rsidRDefault="001C204B" w:rsidP="00900C5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2" behindDoc="0" locked="0" layoutInCell="1" allowOverlap="1" wp14:anchorId="616379A1" wp14:editId="403DEDD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C12497A" id="Grupo 149" o:spid="_x0000_s1026" style="position:absolute;margin-left:0;margin-top:0;width:8in;height:95.7pt;z-index:25165824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3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6AA2442F" wp14:editId="2835F1A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FED40E" w14:textId="77777777" w:rsidR="001C204B" w:rsidRDefault="001C204B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Descripción breve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1E1A1739" w14:textId="30238AD9" w:rsidR="001C204B" w:rsidRDefault="005B444F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Diseño del Software que se desea desarrollar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 xml:space="preserve"> basado en el Documento de Análisis Funcional</w:t>
                                    </w:r>
                                    <w:r w:rsidR="001C204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6AA2442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3" o:spid="_x0000_s1026" type="#_x0000_t202" style="position:absolute;left:0;text-align:left;margin-left:0;margin-top:0;width:8in;height:79.5pt;z-index:251658241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p w14:paraId="6FFED40E" w14:textId="77777777" w:rsidR="001C204B" w:rsidRDefault="001C204B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Descripción breve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1E1A1739" w14:textId="30238AD9" w:rsidR="001C204B" w:rsidRDefault="005B444F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Diseño del Software que se desea desarrollar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 xml:space="preserve"> basado en el Documento de Análisis Funcional</w:t>
                              </w:r>
                              <w:r w:rsidR="001C204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98EFBA5" wp14:editId="6D58A48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F99C2D" w14:textId="293FD009" w:rsidR="001C204B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5B444F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Diseño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7E96C93" w14:textId="58503816" w:rsidR="001C204B" w:rsidRDefault="001C204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Videojuego de Combate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98EFBA5" id="Cuadro de texto 154" o:spid="_x0000_s1027" type="#_x0000_t202" style="position:absolute;left:0;text-align:left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69F99C2D" w14:textId="293FD009" w:rsidR="001C204B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5B444F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Diseño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7E96C93" w14:textId="58503816" w:rsidR="001C204B" w:rsidRDefault="001C204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Videojuego de Combate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9CD6853" w14:textId="175BA25F" w:rsidR="001C204B" w:rsidRDefault="00786FBE" w:rsidP="00900C5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3170CA97" wp14:editId="319C9B81">
                    <wp:simplePos x="0" y="0"/>
                    <wp:positionH relativeFrom="column">
                      <wp:posOffset>-375285</wp:posOffset>
                    </wp:positionH>
                    <wp:positionV relativeFrom="page">
                      <wp:posOffset>8629650</wp:posOffset>
                    </wp:positionV>
                    <wp:extent cx="5956300" cy="1143000"/>
                    <wp:effectExtent l="0" t="0" r="25400" b="19050"/>
                    <wp:wrapNone/>
                    <wp:docPr id="5" name="Cuadro de texto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56300" cy="11430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45C613BF" w14:textId="77777777" w:rsidR="003441F3" w:rsidRDefault="003441F3" w:rsidP="00E902D0">
                                <w:pPr>
                                  <w:jc w:val="right"/>
                                </w:pPr>
                                <w:r>
                                  <w:t>Iván Gutiérrez González [Analista Funcional</w:t>
                                </w:r>
                                <w:proofErr w:type="gramStart"/>
                                <w:r>
                                  <w:t>][</w:t>
                                </w:r>
                                <w:proofErr w:type="gramEnd"/>
                                <w:r>
                                  <w:t>Jefe de proyecto]</w:t>
                                </w:r>
                              </w:p>
                              <w:p w14:paraId="53BF3632" w14:textId="347A5CE5" w:rsidR="003441F3" w:rsidRDefault="003441F3" w:rsidP="00E902D0">
                                <w:pPr>
                                  <w:jc w:val="right"/>
                                </w:pPr>
                                <w:r>
                                  <w:t>Arturo Enrique Gutiérrez Mirandona [Analista Programador]</w:t>
                                </w:r>
                              </w:p>
                              <w:p w14:paraId="2FC4D067" w14:textId="24BAFCA0" w:rsidR="003441F3" w:rsidRDefault="003441F3" w:rsidP="00E902D0">
                                <w:pPr>
                                  <w:jc w:val="right"/>
                                </w:pPr>
                                <w:r>
                                  <w:t>Jorge Andrés Echevarría [Ingeniero de desarrollo]</w:t>
                                </w:r>
                              </w:p>
                              <w:p w14:paraId="17E3473F" w14:textId="2C7BCED8" w:rsidR="00B4215B" w:rsidRDefault="003441F3" w:rsidP="003441F3">
                                <w:pPr>
                                  <w:jc w:val="right"/>
                                </w:pPr>
                                <w:r>
                                  <w:t xml:space="preserve">Víctor Bartolomé </w:t>
                                </w:r>
                                <w:proofErr w:type="spellStart"/>
                                <w:r>
                                  <w:t>Letosa</w:t>
                                </w:r>
                                <w:proofErr w:type="spellEnd"/>
                                <w:r>
                                  <w:t xml:space="preserve"> [QA]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170CA97" id="Cuadro de texto 5" o:spid="_x0000_s1028" type="#_x0000_t202" style="position:absolute;left:0;text-align:left;margin-left:-29.55pt;margin-top:679.5pt;width:469pt;height:90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" fillcolor="white [3201]" strokecolor="white [3212]" strokeweight=".5pt">
                    <v:textbox>
                      <w:txbxContent>
                        <w:p w14:paraId="45C613BF" w14:textId="77777777" w:rsidR="003441F3" w:rsidRDefault="003441F3" w:rsidP="00E902D0">
                          <w:pPr>
                            <w:jc w:val="right"/>
                          </w:pPr>
                          <w:r>
                            <w:t>Iván Gutiérrez González [Analista Funcional</w:t>
                          </w:r>
                          <w:proofErr w:type="gramStart"/>
                          <w:r>
                            <w:t>][</w:t>
                          </w:r>
                          <w:proofErr w:type="gramEnd"/>
                          <w:r>
                            <w:t>Jefe de proyecto]</w:t>
                          </w:r>
                        </w:p>
                        <w:p w14:paraId="53BF3632" w14:textId="347A5CE5" w:rsidR="003441F3" w:rsidRDefault="003441F3" w:rsidP="00E902D0">
                          <w:pPr>
                            <w:jc w:val="right"/>
                          </w:pPr>
                          <w:r>
                            <w:t>Arturo Enrique Gutiérrez Mirandona [Analista Programador]</w:t>
                          </w:r>
                        </w:p>
                        <w:p w14:paraId="2FC4D067" w14:textId="24BAFCA0" w:rsidR="003441F3" w:rsidRDefault="003441F3" w:rsidP="00E902D0">
                          <w:pPr>
                            <w:jc w:val="right"/>
                          </w:pPr>
                          <w:r>
                            <w:t>Jorge Andrés Echevarría [Ingeniero de desarrollo]</w:t>
                          </w:r>
                        </w:p>
                        <w:p w14:paraId="17E3473F" w14:textId="2C7BCED8" w:rsidR="00B4215B" w:rsidRDefault="003441F3" w:rsidP="003441F3">
                          <w:pPr>
                            <w:jc w:val="right"/>
                          </w:pPr>
                          <w:r>
                            <w:t xml:space="preserve">Víctor Bartolomé </w:t>
                          </w:r>
                          <w:proofErr w:type="spellStart"/>
                          <w:r>
                            <w:t>Letosa</w:t>
                          </w:r>
                          <w:proofErr w:type="spellEnd"/>
                          <w:r>
                            <w:t xml:space="preserve"> [QA]</w:t>
                          </w:r>
                        </w:p>
                      </w:txbxContent>
                    </v:textbox>
                    <w10:wrap anchory="page"/>
                  </v:shape>
                </w:pict>
              </mc:Fallback>
            </mc:AlternateContent>
          </w:r>
          <w:r w:rsidR="001C204B">
            <w:br w:type="page"/>
          </w:r>
        </w:p>
      </w:sdtContent>
    </w:sdt>
    <w:bookmarkStart w:id="0" w:name="_Toc160359767" w:displacedByCustomXml="next"/>
    <w:sdt>
      <w:sdtPr>
        <w:rPr>
          <w:rFonts w:eastAsiaTheme="minorHAnsi" w:cstheme="minorBidi"/>
          <w:color w:val="auto"/>
          <w:sz w:val="22"/>
          <w:szCs w:val="22"/>
        </w:rPr>
        <w:id w:val="11948812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F4E778" w14:textId="744F5C7D" w:rsidR="006A776A" w:rsidRDefault="006A776A" w:rsidP="006A776A">
          <w:pPr>
            <w:pStyle w:val="Ttulo1"/>
          </w:pPr>
          <w:r>
            <w:t>Tabla de contenido</w:t>
          </w:r>
          <w:bookmarkEnd w:id="0"/>
        </w:p>
        <w:p w14:paraId="029E3DE8" w14:textId="0C82CFBF" w:rsidR="00382B7B" w:rsidRDefault="006A776A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359767" w:history="1">
            <w:r w:rsidR="00382B7B" w:rsidRPr="003222E1">
              <w:rPr>
                <w:rStyle w:val="Hipervnculo"/>
                <w:noProof/>
              </w:rPr>
              <w:t>0.</w:t>
            </w:r>
            <w:r w:rsidR="00382B7B" w:rsidRPr="003222E1">
              <w:rPr>
                <w:rStyle w:val="Hipervnculo"/>
                <w:rFonts w:eastAsiaTheme="minorHAnsi"/>
                <w:noProof/>
              </w:rPr>
              <w:t xml:space="preserve"> </w:t>
            </w:r>
            <w:r w:rsidR="00382B7B" w:rsidRPr="003222E1">
              <w:rPr>
                <w:rStyle w:val="Hipervnculo"/>
                <w:noProof/>
              </w:rPr>
              <w:t>Tabla de contenido</w:t>
            </w:r>
            <w:r w:rsidR="00382B7B">
              <w:rPr>
                <w:noProof/>
                <w:webHidden/>
              </w:rPr>
              <w:tab/>
            </w:r>
            <w:r w:rsidR="00382B7B">
              <w:rPr>
                <w:noProof/>
                <w:webHidden/>
              </w:rPr>
              <w:fldChar w:fldCharType="begin"/>
            </w:r>
            <w:r w:rsidR="00382B7B">
              <w:rPr>
                <w:noProof/>
                <w:webHidden/>
              </w:rPr>
              <w:instrText xml:space="preserve"> PAGEREF _Toc160359767 \h </w:instrText>
            </w:r>
            <w:r w:rsidR="00382B7B">
              <w:rPr>
                <w:noProof/>
                <w:webHidden/>
              </w:rPr>
            </w:r>
            <w:r w:rsidR="00382B7B">
              <w:rPr>
                <w:noProof/>
                <w:webHidden/>
              </w:rPr>
              <w:fldChar w:fldCharType="separate"/>
            </w:r>
            <w:r w:rsidR="00382B7B">
              <w:rPr>
                <w:noProof/>
                <w:webHidden/>
              </w:rPr>
              <w:t>1</w:t>
            </w:r>
            <w:r w:rsidR="00382B7B">
              <w:rPr>
                <w:noProof/>
                <w:webHidden/>
              </w:rPr>
              <w:fldChar w:fldCharType="end"/>
            </w:r>
          </w:hyperlink>
        </w:p>
        <w:p w14:paraId="0BB992F9" w14:textId="600D4133" w:rsidR="00382B7B" w:rsidRDefault="00382B7B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359768" w:history="1">
            <w:r w:rsidRPr="003222E1">
              <w:rPr>
                <w:rStyle w:val="Hipervnculo"/>
                <w:noProof/>
                <w:lang w:val="es-ES_tradnl"/>
              </w:rPr>
              <w:t>1. Diagramas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_Toc160359768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81BF2" w14:textId="594BF6C5" w:rsidR="00382B7B" w:rsidRDefault="00382B7B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359769" w:history="1">
            <w:r w:rsidRPr="003222E1">
              <w:rPr>
                <w:rStyle w:val="Hipervnculo"/>
                <w:noProof/>
                <w:lang w:val="es-ES_tradnl"/>
              </w:rPr>
              <w:t>1.1. Diagrama de clases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_Toc160359769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4FA4F" w14:textId="4E0AB8D6" w:rsidR="00382B7B" w:rsidRDefault="00382B7B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359770" w:history="1">
            <w:r w:rsidRPr="003222E1">
              <w:rPr>
                <w:rStyle w:val="Hipervnculo"/>
                <w:noProof/>
                <w:lang w:val="es-ES_tradnl"/>
              </w:rPr>
              <w:t>1.2. Diagrama de clases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_Toc160359770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3665D" w14:textId="33844B9C" w:rsidR="00382B7B" w:rsidRDefault="00382B7B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359771" w:history="1">
            <w:r w:rsidRPr="003222E1">
              <w:rPr>
                <w:rStyle w:val="Hipervnculo"/>
                <w:noProof/>
                <w:lang w:val="es-ES_tradnl"/>
              </w:rPr>
              <w:t>2. Diagramas de actividad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_Toc160359771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AEA6E" w14:textId="34E24ED0" w:rsidR="00382B7B" w:rsidRDefault="00382B7B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359772" w:history="1">
            <w:r w:rsidRPr="003222E1">
              <w:rPr>
                <w:rStyle w:val="Hipervnculo"/>
                <w:noProof/>
                <w:lang w:val="es-ES_tradnl"/>
              </w:rPr>
              <w:t>2.1. Operativa del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_Toc160359772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06657" w14:textId="5B6A250B" w:rsidR="00382B7B" w:rsidRDefault="00382B7B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359773" w:history="1">
            <w:r w:rsidRPr="003222E1">
              <w:rPr>
                <w:rStyle w:val="Hipervnculo"/>
                <w:noProof/>
                <w:lang w:val="es-ES_tradnl"/>
              </w:rPr>
              <w:t>2.2. Registrarse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_Toc160359773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2CC21" w14:textId="64BD7456" w:rsidR="00382B7B" w:rsidRDefault="00382B7B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359774" w:history="1">
            <w:r w:rsidRPr="003222E1">
              <w:rPr>
                <w:rStyle w:val="Hipervnculo"/>
                <w:rFonts w:eastAsia="Calibri" w:cs="Arial"/>
                <w:noProof/>
              </w:rPr>
              <w:t>2.3.</w:t>
            </w:r>
            <w:r w:rsidRPr="003222E1">
              <w:rPr>
                <w:rStyle w:val="Hipervnculo"/>
                <w:noProof/>
              </w:rPr>
              <w:t xml:space="preserve"> 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_Toc160359774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DF47E" w14:textId="2582C183" w:rsidR="00382B7B" w:rsidRDefault="00382B7B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359775" w:history="1">
            <w:r w:rsidRPr="003222E1">
              <w:rPr>
                <w:rStyle w:val="Hipervnculo"/>
                <w:rFonts w:eastAsia="Calibri" w:cs="Arial"/>
                <w:noProof/>
              </w:rPr>
              <w:t>2.4.</w:t>
            </w:r>
            <w:r w:rsidRPr="003222E1">
              <w:rPr>
                <w:rStyle w:val="Hipervnculo"/>
                <w:noProof/>
              </w:rPr>
              <w:t xml:space="preserve"> Retar otros jugadores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_Toc160359775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9574D" w14:textId="3EFDA6E1" w:rsidR="00382B7B" w:rsidRDefault="00382B7B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359776" w:history="1">
            <w:r w:rsidRPr="003222E1">
              <w:rPr>
                <w:rStyle w:val="Hipervnculo"/>
                <w:rFonts w:eastAsia="Calibri" w:cs="Arial"/>
                <w:noProof/>
              </w:rPr>
              <w:t>2.5.</w:t>
            </w:r>
            <w:r w:rsidRPr="003222E1">
              <w:rPr>
                <w:rStyle w:val="Hipervnculo"/>
                <w:noProof/>
              </w:rPr>
              <w:t xml:space="preserve"> Combates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_Toc160359776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6CA10" w14:textId="6E113350" w:rsidR="00382B7B" w:rsidRDefault="00382B7B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359777" w:history="1">
            <w:r w:rsidRPr="003222E1">
              <w:rPr>
                <w:rStyle w:val="Hipervnculo"/>
                <w:noProof/>
                <w:lang w:val="es-ES_tradnl"/>
              </w:rPr>
              <w:t>3. 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_Toc160359777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29E47" w14:textId="6A8EC942" w:rsidR="00382B7B" w:rsidRDefault="00382B7B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359778" w:history="1">
            <w:r w:rsidRPr="003222E1">
              <w:rPr>
                <w:rStyle w:val="Hipervnculo"/>
                <w:noProof/>
                <w:lang w:val="es-ES_tradnl"/>
              </w:rPr>
              <w:t>3.1. Diagrama de secuencia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_Toc160359778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EFB2A" w14:textId="37A54695" w:rsidR="00382B7B" w:rsidRDefault="00382B7B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359779" w:history="1">
            <w:r w:rsidRPr="003222E1">
              <w:rPr>
                <w:rStyle w:val="Hipervnculo"/>
                <w:noProof/>
                <w:lang w:val="es-ES_tradnl"/>
              </w:rPr>
              <w:t>3.2. Diagrama de secuencia del 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_Toc160359779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626EA" w14:textId="092D2AEF" w:rsidR="00382B7B" w:rsidRDefault="00382B7B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359780" w:history="1">
            <w:r w:rsidRPr="003222E1">
              <w:rPr>
                <w:rStyle w:val="Hipervnculo"/>
                <w:noProof/>
                <w:lang w:val="es-ES_tradnl"/>
              </w:rPr>
              <w:t>4. Diagramas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_Toc160359780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FC2BC" w14:textId="04F6DD01" w:rsidR="00382B7B" w:rsidRDefault="00382B7B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359781" w:history="1">
            <w:r w:rsidRPr="003222E1">
              <w:rPr>
                <w:rStyle w:val="Hipervnculo"/>
                <w:noProof/>
              </w:rPr>
              <w:t>4.1. Diagrama de estado del proceso del desafío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_Toc160359781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E9D6F" w14:textId="4CF024FF" w:rsidR="00382B7B" w:rsidRDefault="00382B7B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359782" w:history="1">
            <w:r w:rsidRPr="003222E1">
              <w:rPr>
                <w:rStyle w:val="Hipervnculo"/>
                <w:noProof/>
              </w:rPr>
              <w:t>4.2. Diagramas de estados del combate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_Toc160359782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A7DF8" w14:textId="14CEB12F" w:rsidR="00382B7B" w:rsidRDefault="00382B7B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359783" w:history="1">
            <w:r w:rsidRPr="003222E1">
              <w:rPr>
                <w:rStyle w:val="Hipervnculo"/>
                <w:noProof/>
                <w:lang w:val="es-ES_tradnl"/>
              </w:rPr>
              <w:t>5. Diagramas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_Toc160359783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F7A59" w14:textId="3F4CC320" w:rsidR="00382B7B" w:rsidRDefault="00382B7B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359784" w:history="1">
            <w:r w:rsidRPr="003222E1">
              <w:rPr>
                <w:rStyle w:val="Hipervnculo"/>
                <w:noProof/>
              </w:rPr>
              <w:t>5.1. Definición de 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_Toc160359784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5675A" w14:textId="5034E5FF" w:rsidR="00382B7B" w:rsidRDefault="00382B7B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359785" w:history="1">
            <w:r w:rsidRPr="003222E1">
              <w:rPr>
                <w:rStyle w:val="Hipervnculo"/>
                <w:noProof/>
              </w:rPr>
              <w:t>5.1.1. Usuario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_Toc160359785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A91F4" w14:textId="551CDB64" w:rsidR="00382B7B" w:rsidRDefault="00382B7B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359786" w:history="1">
            <w:r w:rsidRPr="003222E1">
              <w:rPr>
                <w:rStyle w:val="Hipervnculo"/>
                <w:noProof/>
              </w:rPr>
              <w:t>5.1.2. Usuario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_Toc160359786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E2890" w14:textId="37D69A12" w:rsidR="00382B7B" w:rsidRDefault="00382B7B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359787" w:history="1">
            <w:r w:rsidRPr="003222E1">
              <w:rPr>
                <w:rStyle w:val="Hipervnculo"/>
                <w:noProof/>
              </w:rPr>
              <w:t>5.1.3. Usuario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_Toc160359787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6FDDE" w14:textId="313A6C2D" w:rsidR="00382B7B" w:rsidRDefault="00382B7B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359788" w:history="1">
            <w:r w:rsidRPr="003222E1">
              <w:rPr>
                <w:rStyle w:val="Hipervnculo"/>
                <w:noProof/>
              </w:rPr>
              <w:t>5.2. Diagrama de casos de uso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_Toc160359788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61A85" w14:textId="5F3275FF" w:rsidR="00382B7B" w:rsidRDefault="00382B7B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359789" w:history="1">
            <w:r w:rsidRPr="003222E1">
              <w:rPr>
                <w:rStyle w:val="Hipervnculo"/>
                <w:noProof/>
              </w:rPr>
              <w:t>5.3. Diagrama de casos de uso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_Toc160359789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4373B" w14:textId="1A2DDFCF" w:rsidR="00382B7B" w:rsidRDefault="00382B7B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359790" w:history="1">
            <w:r w:rsidRPr="003222E1">
              <w:rPr>
                <w:rStyle w:val="Hipervnculo"/>
                <w:noProof/>
              </w:rPr>
              <w:t>ANEXO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_Toc160359790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7C73F" w14:textId="1B6FAC5D" w:rsidR="00382B7B" w:rsidRDefault="00382B7B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359791" w:history="1">
            <w:r w:rsidRPr="003222E1">
              <w:rPr>
                <w:rStyle w:val="Hipervnculo"/>
                <w:noProof/>
              </w:rPr>
              <w:t>Datos de ejemplo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_Toc160359791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39C8B" w14:textId="75BF74B6" w:rsidR="00382B7B" w:rsidRDefault="00382B7B">
          <w:pPr>
            <w:pStyle w:val="TDC3"/>
            <w:tabs>
              <w:tab w:val="left" w:pos="96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359792" w:history="1">
            <w:r w:rsidRPr="003222E1">
              <w:rPr>
                <w:rStyle w:val="Hipervnculo"/>
                <w:noProof/>
              </w:rPr>
              <w:t>I.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222E1">
              <w:rPr>
                <w:rStyle w:val="Hipervnculo"/>
                <w:noProof/>
              </w:rPr>
              <w:t>Entidad de Ejemplo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_Toc160359792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96679" w14:textId="3FEACE40" w:rsidR="00382B7B" w:rsidRDefault="00382B7B">
          <w:pPr>
            <w:pStyle w:val="TDC3"/>
            <w:tabs>
              <w:tab w:val="left" w:pos="96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359793" w:history="1">
            <w:r w:rsidRPr="003222E1">
              <w:rPr>
                <w:rStyle w:val="Hipervnculo"/>
                <w:noProof/>
              </w:rPr>
              <w:t>II.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222E1">
              <w:rPr>
                <w:rStyle w:val="Hipervnculo"/>
                <w:noProof/>
              </w:rPr>
              <w:t>Entidad de ejemplo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_Toc160359793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D11F7" w14:textId="1BA91584" w:rsidR="00382B7B" w:rsidRDefault="00382B7B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359794" w:history="1">
            <w:r w:rsidRPr="003222E1">
              <w:rPr>
                <w:rStyle w:val="Hipervnculo"/>
                <w:noProof/>
              </w:rPr>
              <w:t>Prototipos de pantallas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_Toc160359794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0950D" w14:textId="0FE6FAB0" w:rsidR="006A776A" w:rsidRDefault="006A776A">
          <w:r>
            <w:rPr>
              <w:b/>
              <w:bCs/>
            </w:rPr>
            <w:fldChar w:fldCharType="end"/>
          </w:r>
        </w:p>
      </w:sdtContent>
    </w:sdt>
    <w:p w14:paraId="1D59B156" w14:textId="77777777" w:rsidR="006A776A" w:rsidRDefault="006A776A" w:rsidP="006A776A">
      <w:pPr>
        <w:rPr>
          <w:lang w:val="es-ES_tradnl"/>
        </w:rPr>
      </w:pPr>
    </w:p>
    <w:p w14:paraId="49FBBCB1" w14:textId="7D32B514" w:rsidR="00883D56" w:rsidRPr="006A776A" w:rsidRDefault="003376C3" w:rsidP="006A776A">
      <w:r>
        <w:rPr>
          <w:lang w:val="es-ES_tradnl"/>
        </w:rPr>
        <w:br w:type="page"/>
      </w:r>
    </w:p>
    <w:p w14:paraId="2793AC32" w14:textId="76F1185E" w:rsidR="00EA05B3" w:rsidRDefault="00EA05B3">
      <w:pPr>
        <w:jc w:val="left"/>
        <w:rPr>
          <w:lang w:val="es-ES_tradnl"/>
        </w:rPr>
      </w:pPr>
      <w:r>
        <w:rPr>
          <w:lang w:val="es-ES_tradnl"/>
        </w:rPr>
        <w:lastRenderedPageBreak/>
        <w:t>Tabla de ilustraciones</w:t>
      </w:r>
    </w:p>
    <w:p w14:paraId="6DBC4926" w14:textId="6E93413C" w:rsidR="00382B7B" w:rsidRDefault="00382B7B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4"/>
          <w:szCs w:val="24"/>
          <w:lang w:eastAsia="es-ES"/>
        </w:rPr>
      </w:pPr>
      <w:r>
        <w:rPr>
          <w:lang w:val="es-ES_tradnl"/>
        </w:rPr>
        <w:fldChar w:fldCharType="begin"/>
      </w:r>
      <w:r>
        <w:rPr>
          <w:lang w:val="es-ES_tradnl"/>
        </w:rPr>
        <w:instrText xml:space="preserve"> TOC \h \z \c "Ilustración" </w:instrText>
      </w:r>
      <w:r>
        <w:rPr>
          <w:lang w:val="es-ES_tradnl"/>
        </w:rPr>
        <w:fldChar w:fldCharType="separate"/>
      </w:r>
      <w:hyperlink w:anchor="_Toc160359935" w:history="1">
        <w:r w:rsidRPr="005C6845">
          <w:rPr>
            <w:rStyle w:val="Hipervnculo"/>
            <w:noProof/>
          </w:rPr>
          <w:t>Ilustración 1 Diagrama de clases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_Toc160359935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B4F2F0B" w14:textId="03D2BAFA" w:rsidR="00382B7B" w:rsidRDefault="00382B7B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4"/>
          <w:szCs w:val="24"/>
          <w:lang w:eastAsia="es-ES"/>
        </w:rPr>
      </w:pPr>
      <w:hyperlink w:anchor="_Toc160359936" w:history="1">
        <w:r w:rsidRPr="005C6845">
          <w:rPr>
            <w:rStyle w:val="Hipervnculo"/>
            <w:noProof/>
          </w:rPr>
          <w:t>Ilustración 2 Diagrama de clases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_Toc160359936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CCAF28" w14:textId="23205454" w:rsidR="00382B7B" w:rsidRDefault="00382B7B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4"/>
          <w:szCs w:val="24"/>
          <w:lang w:eastAsia="es-ES"/>
        </w:rPr>
      </w:pPr>
      <w:hyperlink w:anchor="_Toc160359937" w:history="1">
        <w:r w:rsidRPr="005C6845">
          <w:rPr>
            <w:rStyle w:val="Hipervnculo"/>
            <w:noProof/>
          </w:rPr>
          <w:t>Ilustración 3 Diagrama de actividad de operativa del programa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_Toc160359937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2687C9A" w14:textId="37059D2E" w:rsidR="00382B7B" w:rsidRDefault="00382B7B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4"/>
          <w:szCs w:val="24"/>
          <w:lang w:eastAsia="es-ES"/>
        </w:rPr>
      </w:pPr>
      <w:hyperlink w:anchor="_Toc160359938" w:history="1">
        <w:r w:rsidRPr="005C6845">
          <w:rPr>
            <w:rStyle w:val="Hipervnculo"/>
            <w:noProof/>
          </w:rPr>
          <w:t>Ilustración 4 Diagrama de actividad de registrarse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_Toc160359938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D810F70" w14:textId="6FC21BF7" w:rsidR="00382B7B" w:rsidRDefault="00382B7B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4"/>
          <w:szCs w:val="24"/>
          <w:lang w:eastAsia="es-ES"/>
        </w:rPr>
      </w:pPr>
      <w:hyperlink w:anchor="_Toc160359939" w:history="1">
        <w:r w:rsidRPr="005C6845">
          <w:rPr>
            <w:rStyle w:val="Hipervnculo"/>
            <w:noProof/>
          </w:rPr>
          <w:t>Ilustración 5: Diagrama de actividad de iniciar sesión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_Toc160359939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B3A2051" w14:textId="3323711E" w:rsidR="00382B7B" w:rsidRDefault="00382B7B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4"/>
          <w:szCs w:val="24"/>
          <w:lang w:eastAsia="es-ES"/>
        </w:rPr>
      </w:pPr>
      <w:hyperlink w:anchor="_Toc160359940" w:history="1">
        <w:r w:rsidRPr="005C6845">
          <w:rPr>
            <w:rStyle w:val="Hipervnculo"/>
            <w:noProof/>
          </w:rPr>
          <w:t>Ilustración 6: Diagrama de actividad de retar a otro jugador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_Toc160359940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FF69B18" w14:textId="2018158C" w:rsidR="00382B7B" w:rsidRDefault="00382B7B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4"/>
          <w:szCs w:val="24"/>
          <w:lang w:eastAsia="es-ES"/>
        </w:rPr>
      </w:pPr>
      <w:hyperlink w:anchor="_Toc160359941" w:history="1">
        <w:r w:rsidRPr="005C6845">
          <w:rPr>
            <w:rStyle w:val="Hipervnculo"/>
            <w:noProof/>
          </w:rPr>
          <w:t>Ilustración 7: Diagrama de actividad de los combates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_Toc160359941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2A8AF1F" w14:textId="60C55FC5" w:rsidR="00382B7B" w:rsidRDefault="00382B7B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4"/>
          <w:szCs w:val="24"/>
          <w:lang w:eastAsia="es-ES"/>
        </w:rPr>
      </w:pPr>
      <w:hyperlink w:anchor="_Toc160359942" w:history="1">
        <w:r w:rsidRPr="005C6845">
          <w:rPr>
            <w:rStyle w:val="Hipervnculo"/>
            <w:noProof/>
          </w:rPr>
          <w:t>Ilustración 8 Diagrama de secuencia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_Toc160359942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C533C6F" w14:textId="7FD1D74A" w:rsidR="00382B7B" w:rsidRDefault="00382B7B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4"/>
          <w:szCs w:val="24"/>
          <w:lang w:eastAsia="es-ES"/>
        </w:rPr>
      </w:pPr>
      <w:hyperlink w:anchor="_Toc160359943" w:history="1">
        <w:r w:rsidRPr="005C6845">
          <w:rPr>
            <w:rStyle w:val="Hipervnculo"/>
            <w:noProof/>
          </w:rPr>
          <w:t>Ilustración 9 Diagrama de secuencia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_Toc160359943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042580D" w14:textId="073C62D9" w:rsidR="00382B7B" w:rsidRDefault="00382B7B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4"/>
          <w:szCs w:val="24"/>
          <w:lang w:eastAsia="es-ES"/>
        </w:rPr>
      </w:pPr>
      <w:hyperlink w:anchor="_Toc160359944" w:history="1">
        <w:r w:rsidRPr="005C6845">
          <w:rPr>
            <w:rStyle w:val="Hipervnculo"/>
            <w:noProof/>
          </w:rPr>
          <w:t>Ilustración 10 Diagrama de estados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_Toc160359944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C38A982" w14:textId="3B70CA5F" w:rsidR="00382B7B" w:rsidRDefault="00382B7B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4"/>
          <w:szCs w:val="24"/>
          <w:lang w:eastAsia="es-ES"/>
        </w:rPr>
      </w:pPr>
      <w:hyperlink w:anchor="_Toc160359945" w:history="1">
        <w:r w:rsidRPr="005C6845">
          <w:rPr>
            <w:rStyle w:val="Hipervnculo"/>
            <w:noProof/>
          </w:rPr>
          <w:t>Ilustración 11 Diagrama de estados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_Toc160359945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4CBE8AC" w14:textId="346254E8" w:rsidR="00382B7B" w:rsidRDefault="00382B7B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4"/>
          <w:szCs w:val="24"/>
          <w:lang w:eastAsia="es-ES"/>
        </w:rPr>
      </w:pPr>
      <w:hyperlink w:anchor="_Toc160359946" w:history="1">
        <w:r w:rsidRPr="005C6845">
          <w:rPr>
            <w:rStyle w:val="Hipervnculo"/>
            <w:noProof/>
          </w:rPr>
          <w:t>Ilustración 12 Diagrama de casos de uso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_Toc160359946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DA9DF7B" w14:textId="4281917B" w:rsidR="00382B7B" w:rsidRDefault="00382B7B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4"/>
          <w:szCs w:val="24"/>
          <w:lang w:eastAsia="es-ES"/>
        </w:rPr>
      </w:pPr>
      <w:hyperlink w:anchor="_Toc160359947" w:history="1">
        <w:r w:rsidRPr="005C6845">
          <w:rPr>
            <w:rStyle w:val="Hipervnculo"/>
            <w:noProof/>
          </w:rPr>
          <w:t>Ilustración 13 Diagrama de casos de uso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_Toc160359947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8EF5916" w14:textId="6D05AC4B" w:rsidR="00382B7B" w:rsidRDefault="00382B7B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4"/>
          <w:szCs w:val="24"/>
          <w:lang w:eastAsia="es-ES"/>
        </w:rPr>
      </w:pPr>
      <w:hyperlink w:anchor="_Toc160359948" w:history="1">
        <w:r w:rsidRPr="005C6845">
          <w:rPr>
            <w:rStyle w:val="Hipervnculo"/>
            <w:noProof/>
          </w:rPr>
          <w:t>Ilustración 14 Pantalla de bienvenida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_Toc160359948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1396DF1" w14:textId="788EB8D3" w:rsidR="00382B7B" w:rsidRDefault="00382B7B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4"/>
          <w:szCs w:val="24"/>
          <w:lang w:eastAsia="es-ES"/>
        </w:rPr>
      </w:pPr>
      <w:hyperlink w:anchor="_Toc160359949" w:history="1">
        <w:r w:rsidRPr="005C6845">
          <w:rPr>
            <w:rStyle w:val="Hipervnculo"/>
            <w:noProof/>
          </w:rPr>
          <w:t>Ilustración 15 Pantalla de inicio de sesión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_Toc160359949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12F84B9" w14:textId="233BA54C" w:rsidR="00335AB1" w:rsidRDefault="00382B7B">
      <w:pPr>
        <w:jc w:val="left"/>
        <w:rPr>
          <w:lang w:val="es-ES_tradnl"/>
        </w:rPr>
      </w:pPr>
      <w:r>
        <w:rPr>
          <w:lang w:val="es-ES_tradnl"/>
        </w:rPr>
        <w:fldChar w:fldCharType="end"/>
      </w:r>
    </w:p>
    <w:p w14:paraId="57F574F7" w14:textId="6283465F" w:rsidR="00335AB1" w:rsidRDefault="00335AB1">
      <w:pPr>
        <w:jc w:val="left"/>
        <w:rPr>
          <w:lang w:val="es-ES_tradnl"/>
        </w:rPr>
      </w:pPr>
      <w:r>
        <w:rPr>
          <w:lang w:val="es-ES_tradnl"/>
        </w:rPr>
        <w:br w:type="page"/>
      </w:r>
    </w:p>
    <w:p w14:paraId="4E58BF8C" w14:textId="49367A39" w:rsidR="00FD6110" w:rsidRDefault="00E61D4B" w:rsidP="00900C58">
      <w:pPr>
        <w:pStyle w:val="Ttulo1"/>
        <w:rPr>
          <w:lang w:val="es-ES_tradnl"/>
        </w:rPr>
      </w:pPr>
      <w:bookmarkStart w:id="1" w:name="_Toc137174913"/>
      <w:bookmarkStart w:id="2" w:name="_Toc160359768"/>
      <w:r>
        <w:rPr>
          <w:lang w:val="es-ES_tradnl"/>
        </w:rPr>
        <w:lastRenderedPageBreak/>
        <w:t>Diagramas de clases</w:t>
      </w:r>
      <w:bookmarkEnd w:id="1"/>
      <w:bookmarkEnd w:id="2"/>
    </w:p>
    <w:p w14:paraId="00DDC8D4" w14:textId="65DF5B54" w:rsidR="00F03EFC" w:rsidRPr="00F03EFC" w:rsidRDefault="00623A31" w:rsidP="00900C58">
      <w:pPr>
        <w:rPr>
          <w:lang w:val="es-ES_tradnl"/>
        </w:r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070601B4" w14:textId="7DA1C601" w:rsidR="006238AF" w:rsidRDefault="006238AF" w:rsidP="00FC65BB">
      <w:pPr>
        <w:pStyle w:val="Ttulo2"/>
        <w:jc w:val="left"/>
        <w:rPr>
          <w:lang w:val="es-ES_tradnl"/>
        </w:rPr>
      </w:pPr>
      <w:bookmarkStart w:id="3" w:name="_Toc137174914"/>
      <w:bookmarkStart w:id="4" w:name="_Toc160359769"/>
      <w:r>
        <w:rPr>
          <w:lang w:val="es-ES_tradnl"/>
        </w:rPr>
        <w:t xml:space="preserve">Diagrama </w:t>
      </w:r>
      <w:r w:rsidR="00EC4ACC">
        <w:rPr>
          <w:lang w:val="es-ES_tradnl"/>
        </w:rPr>
        <w:t xml:space="preserve">de clases </w:t>
      </w:r>
      <w:r w:rsidR="0043572D">
        <w:rPr>
          <w:lang w:val="es-ES_tradnl"/>
        </w:rPr>
        <w:t>1</w:t>
      </w:r>
      <w:bookmarkEnd w:id="3"/>
      <w:bookmarkEnd w:id="4"/>
    </w:p>
    <w:p w14:paraId="1F3FBBD6" w14:textId="77777777" w:rsidR="00EA05B3" w:rsidRDefault="00453E71" w:rsidP="00EA05B3">
      <w:pPr>
        <w:keepNext/>
        <w:jc w:val="center"/>
      </w:pPr>
      <w:r>
        <w:rPr>
          <w:noProof/>
        </w:rPr>
        <w:drawing>
          <wp:inline distT="0" distB="0" distL="0" distR="0" wp14:anchorId="389230B7" wp14:editId="525D0B86">
            <wp:extent cx="5400040" cy="3036484"/>
            <wp:effectExtent l="0" t="0" r="0" b="0"/>
            <wp:docPr id="765037131" name="Imagen 765037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37131" name="Imagen 7650371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7F60" w14:textId="72F6DD35" w:rsidR="00480383" w:rsidRDefault="00EA05B3" w:rsidP="00EA05B3">
      <w:pPr>
        <w:pStyle w:val="Descripcin"/>
        <w:jc w:val="center"/>
        <w:rPr>
          <w:lang w:val="es-ES_tradnl"/>
        </w:rPr>
      </w:pPr>
      <w:bookmarkStart w:id="5" w:name="_Toc160359935"/>
      <w:r>
        <w:t xml:space="preserve">Ilustración </w:t>
      </w:r>
      <w:r w:rsidR="00000000">
        <w:fldChar w:fldCharType="begin"/>
      </w:r>
      <w:r w:rsidR="00000000">
        <w:instrText xml:space="preserve"> SEQ Ilustración \* ARABIC </w:instrText>
      </w:r>
      <w:r w:rsidR="00000000">
        <w:fldChar w:fldCharType="separate"/>
      </w:r>
      <w:r w:rsidR="00382B7B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Diagrama de clases 1</w:t>
      </w:r>
      <w:bookmarkEnd w:id="5"/>
    </w:p>
    <w:p w14:paraId="36A23382" w14:textId="3F7F619C" w:rsidR="008A2C14" w:rsidRDefault="0043572D" w:rsidP="008A2C14">
      <w:pPr>
        <w:rPr>
          <w:lang w:val="es-ES_tradnl"/>
        </w:r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  <w:r w:rsidR="008A2C14">
        <w:rPr>
          <w:lang w:val="es-ES_tradnl"/>
        </w:rPr>
        <w:t>:</w:t>
      </w:r>
    </w:p>
    <w:p w14:paraId="332BAF73" w14:textId="77082A86" w:rsidR="008A2C14" w:rsidRDefault="0043572D" w:rsidP="008A2C14">
      <w:pPr>
        <w:pStyle w:val="Prrafodelista"/>
        <w:numPr>
          <w:ilvl w:val="0"/>
          <w:numId w:val="17"/>
        </w:numPr>
        <w:rPr>
          <w:lang w:val="es-ES_tradnl"/>
        </w:rPr>
      </w:pPr>
      <w:r>
        <w:rPr>
          <w:i/>
          <w:iCs/>
          <w:lang w:val="es-ES_tradnl"/>
        </w:rPr>
        <w:t>Clase1</w:t>
      </w:r>
      <w:r w:rsidR="008A2C14">
        <w:rPr>
          <w:lang w:val="es-ES_tradnl"/>
        </w:rPr>
        <w:t xml:space="preserve">: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="008A2C14">
        <w:rPr>
          <w:lang w:val="es-ES_tradnl"/>
        </w:rPr>
        <w:t>.</w:t>
      </w:r>
    </w:p>
    <w:p w14:paraId="783B7B42" w14:textId="2BEC0034" w:rsidR="008A2C14" w:rsidRDefault="0043572D" w:rsidP="008A2C14">
      <w:pPr>
        <w:pStyle w:val="Prrafodelista"/>
        <w:numPr>
          <w:ilvl w:val="0"/>
          <w:numId w:val="17"/>
        </w:numPr>
        <w:rPr>
          <w:lang w:val="es-ES_tradnl"/>
        </w:rPr>
      </w:pPr>
      <w:r>
        <w:rPr>
          <w:i/>
          <w:iCs/>
          <w:lang w:val="es-ES_tradnl"/>
        </w:rPr>
        <w:t>Clase2</w:t>
      </w:r>
      <w:r w:rsidR="008A2C14">
        <w:rPr>
          <w:lang w:val="es-ES_tradnl"/>
        </w:rPr>
        <w:t xml:space="preserve">: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>
        <w:rPr>
          <w:lang w:val="es-ES_tradnl"/>
        </w:rPr>
        <w:t>.</w:t>
      </w:r>
    </w:p>
    <w:p w14:paraId="0174F464" w14:textId="4482786C" w:rsidR="00E424E8" w:rsidRPr="0043572D" w:rsidRDefault="0043572D" w:rsidP="00E424E8">
      <w:pPr>
        <w:pStyle w:val="Prrafodelista"/>
        <w:numPr>
          <w:ilvl w:val="0"/>
          <w:numId w:val="17"/>
        </w:numPr>
        <w:rPr>
          <w:lang w:val="es-ES_tradnl"/>
        </w:rPr>
      </w:pPr>
      <w:r>
        <w:rPr>
          <w:i/>
          <w:iCs/>
          <w:lang w:val="es-ES_tradnl"/>
        </w:rPr>
        <w:t>Clase3</w:t>
      </w:r>
      <w:r w:rsidR="004226B3">
        <w:rPr>
          <w:lang w:val="es-ES_tradnl"/>
        </w:rPr>
        <w:t xml:space="preserve">: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>
        <w:rPr>
          <w:lang w:val="es-ES_tradnl"/>
        </w:rPr>
        <w:t>.</w:t>
      </w:r>
    </w:p>
    <w:p w14:paraId="36F16E72" w14:textId="77777777" w:rsidR="00E424E8" w:rsidRDefault="00E424E8" w:rsidP="00E424E8">
      <w:pPr>
        <w:rPr>
          <w:lang w:val="es-ES_tradnl"/>
        </w:rPr>
      </w:pPr>
    </w:p>
    <w:p w14:paraId="2B140C78" w14:textId="77777777" w:rsidR="00E424E8" w:rsidRDefault="00E424E8" w:rsidP="00E424E8">
      <w:pPr>
        <w:rPr>
          <w:lang w:val="es-ES_tradnl"/>
        </w:rPr>
      </w:pPr>
    </w:p>
    <w:p w14:paraId="76C8AD33" w14:textId="77777777" w:rsidR="00E424E8" w:rsidRDefault="00E424E8" w:rsidP="00E424E8">
      <w:pPr>
        <w:rPr>
          <w:lang w:val="es-ES_tradnl"/>
        </w:rPr>
      </w:pPr>
    </w:p>
    <w:p w14:paraId="0FDBBE04" w14:textId="36BFAC1C" w:rsidR="001E5F3E" w:rsidRPr="001E5F3E" w:rsidRDefault="001E5F3E">
      <w:pPr>
        <w:jc w:val="left"/>
        <w:rPr>
          <w:lang w:val="es-ES_tradnl"/>
        </w:rPr>
      </w:pPr>
    </w:p>
    <w:p w14:paraId="5CD5823C" w14:textId="77777777" w:rsidR="00055CA2" w:rsidRDefault="00055CA2">
      <w:pPr>
        <w:jc w:val="left"/>
        <w:rPr>
          <w:rFonts w:eastAsiaTheme="majorEastAsia" w:cstheme="majorBidi"/>
          <w:color w:val="2F5496" w:themeColor="accent1" w:themeShade="BF"/>
          <w:sz w:val="26"/>
          <w:szCs w:val="26"/>
          <w:lang w:val="es-ES_tradnl"/>
        </w:rPr>
      </w:pPr>
      <w:r>
        <w:rPr>
          <w:lang w:val="es-ES_tradnl"/>
        </w:rPr>
        <w:br w:type="page"/>
      </w:r>
    </w:p>
    <w:p w14:paraId="76DFB299" w14:textId="0C88129A" w:rsidR="00F236C3" w:rsidRDefault="00A3632C" w:rsidP="00A3632C">
      <w:pPr>
        <w:pStyle w:val="Ttulo2"/>
        <w:rPr>
          <w:lang w:val="es-ES_tradnl"/>
        </w:rPr>
      </w:pPr>
      <w:bookmarkStart w:id="6" w:name="_Toc137174915"/>
      <w:bookmarkStart w:id="7" w:name="_Toc160359770"/>
      <w:r>
        <w:rPr>
          <w:lang w:val="es-ES_tradnl"/>
        </w:rPr>
        <w:lastRenderedPageBreak/>
        <w:t xml:space="preserve">Diagrama de clases </w:t>
      </w:r>
      <w:r w:rsidR="00D1547E">
        <w:rPr>
          <w:lang w:val="es-ES_tradnl"/>
        </w:rPr>
        <w:t>2</w:t>
      </w:r>
      <w:bookmarkEnd w:id="6"/>
      <w:bookmarkEnd w:id="7"/>
    </w:p>
    <w:p w14:paraId="6CCA8D09" w14:textId="77777777" w:rsidR="00476FA9" w:rsidRPr="00476FA9" w:rsidRDefault="00476FA9" w:rsidP="00476FA9">
      <w:pPr>
        <w:rPr>
          <w:lang w:val="es-ES_tradnl"/>
        </w:rPr>
      </w:pPr>
    </w:p>
    <w:p w14:paraId="3B278299" w14:textId="77777777" w:rsidR="00EA05B3" w:rsidRDefault="00387D0D" w:rsidP="00EA05B3">
      <w:pPr>
        <w:keepNext/>
        <w:jc w:val="center"/>
      </w:pPr>
      <w:r>
        <w:rPr>
          <w:noProof/>
        </w:rPr>
        <w:drawing>
          <wp:inline distT="0" distB="0" distL="0" distR="0" wp14:anchorId="14AAA66B" wp14:editId="07400387">
            <wp:extent cx="5400040" cy="3036484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8E32" w14:textId="2E008621" w:rsidR="00476FA9" w:rsidRDefault="00EA05B3" w:rsidP="00EA05B3">
      <w:pPr>
        <w:pStyle w:val="Descripcin"/>
        <w:jc w:val="center"/>
        <w:rPr>
          <w:rFonts w:eastAsiaTheme="majorEastAsia" w:cstheme="majorBidi"/>
          <w:color w:val="2F5496" w:themeColor="accent1" w:themeShade="BF"/>
          <w:sz w:val="26"/>
          <w:szCs w:val="26"/>
        </w:rPr>
      </w:pPr>
      <w:bookmarkStart w:id="8" w:name="_Toc160359936"/>
      <w:r>
        <w:t xml:space="preserve">Ilustración </w:t>
      </w:r>
      <w:r w:rsidR="00000000">
        <w:fldChar w:fldCharType="begin"/>
      </w:r>
      <w:r w:rsidR="00000000">
        <w:instrText xml:space="preserve"> SEQ Ilustración \* ARABIC </w:instrText>
      </w:r>
      <w:r w:rsidR="00000000">
        <w:fldChar w:fldCharType="separate"/>
      </w:r>
      <w:r w:rsidR="00382B7B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Diagrama de clases 2</w:t>
      </w:r>
      <w:bookmarkEnd w:id="8"/>
    </w:p>
    <w:p w14:paraId="1BF228CC" w14:textId="77777777" w:rsidR="001E72F4" w:rsidRDefault="00A602A6" w:rsidP="001E72F4">
      <w:pPr>
        <w:rPr>
          <w:lang w:val="es-ES_tradnl"/>
        </w:r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="001E72F4">
        <w:rPr>
          <w:lang w:val="es-ES_tradnl"/>
        </w:rPr>
        <w:t>:</w:t>
      </w:r>
    </w:p>
    <w:p w14:paraId="3413D142" w14:textId="77777777" w:rsidR="001E72F4" w:rsidRDefault="001E72F4" w:rsidP="001E72F4">
      <w:pPr>
        <w:pStyle w:val="Prrafodelista"/>
        <w:numPr>
          <w:ilvl w:val="0"/>
          <w:numId w:val="17"/>
        </w:numPr>
        <w:rPr>
          <w:lang w:val="es-ES_tradnl"/>
        </w:rPr>
      </w:pPr>
      <w:r>
        <w:rPr>
          <w:i/>
          <w:iCs/>
          <w:lang w:val="es-ES_tradnl"/>
        </w:rPr>
        <w:t>Clase1</w:t>
      </w:r>
      <w:r>
        <w:rPr>
          <w:lang w:val="es-ES_tradnl"/>
        </w:rPr>
        <w:t xml:space="preserve">: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>
        <w:rPr>
          <w:lang w:val="es-ES_tradnl"/>
        </w:rPr>
        <w:t>.</w:t>
      </w:r>
    </w:p>
    <w:p w14:paraId="774F9ED3" w14:textId="77777777" w:rsidR="001E72F4" w:rsidRDefault="001E72F4" w:rsidP="001E72F4">
      <w:pPr>
        <w:pStyle w:val="Prrafodelista"/>
        <w:numPr>
          <w:ilvl w:val="0"/>
          <w:numId w:val="17"/>
        </w:numPr>
        <w:rPr>
          <w:lang w:val="es-ES_tradnl"/>
        </w:rPr>
      </w:pPr>
      <w:r>
        <w:rPr>
          <w:i/>
          <w:iCs/>
          <w:lang w:val="es-ES_tradnl"/>
        </w:rPr>
        <w:t>Clase2</w:t>
      </w:r>
      <w:r>
        <w:rPr>
          <w:lang w:val="es-ES_tradnl"/>
        </w:rPr>
        <w:t xml:space="preserve">: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>
        <w:rPr>
          <w:lang w:val="es-ES_tradnl"/>
        </w:rPr>
        <w:t>.</w:t>
      </w:r>
    </w:p>
    <w:p w14:paraId="448CFA4A" w14:textId="77777777" w:rsidR="001E72F4" w:rsidRPr="0043572D" w:rsidRDefault="001E72F4" w:rsidP="001E72F4">
      <w:pPr>
        <w:pStyle w:val="Prrafodelista"/>
        <w:numPr>
          <w:ilvl w:val="0"/>
          <w:numId w:val="17"/>
        </w:numPr>
        <w:rPr>
          <w:lang w:val="es-ES_tradnl"/>
        </w:rPr>
      </w:pPr>
      <w:r>
        <w:rPr>
          <w:i/>
          <w:iCs/>
          <w:lang w:val="es-ES_tradnl"/>
        </w:rPr>
        <w:t>Clase3</w:t>
      </w:r>
      <w:r>
        <w:rPr>
          <w:lang w:val="es-ES_tradnl"/>
        </w:rPr>
        <w:t xml:space="preserve">: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>
        <w:rPr>
          <w:lang w:val="es-ES_tradnl"/>
        </w:rPr>
        <w:t>.</w:t>
      </w:r>
    </w:p>
    <w:p w14:paraId="769226A0" w14:textId="633384B0" w:rsidR="534D3AC5" w:rsidRDefault="00055CA2" w:rsidP="534D3AC5">
      <w:pPr>
        <w:jc w:val="left"/>
      </w:pPr>
      <w:r>
        <w:br w:type="page"/>
      </w:r>
    </w:p>
    <w:p w14:paraId="6A175278" w14:textId="05535251" w:rsidR="00E61D4B" w:rsidRDefault="00E61D4B" w:rsidP="00900C58">
      <w:pPr>
        <w:pStyle w:val="Ttulo1"/>
        <w:rPr>
          <w:lang w:val="es-ES_tradnl"/>
        </w:rPr>
      </w:pPr>
      <w:bookmarkStart w:id="9" w:name="_Toc137174916"/>
      <w:bookmarkStart w:id="10" w:name="_Toc160359771"/>
      <w:r>
        <w:rPr>
          <w:lang w:val="es-ES_tradnl"/>
        </w:rPr>
        <w:lastRenderedPageBreak/>
        <w:t>Diagramas de actividad</w:t>
      </w:r>
      <w:bookmarkEnd w:id="9"/>
      <w:bookmarkEnd w:id="10"/>
    </w:p>
    <w:p w14:paraId="2C984D2D" w14:textId="26E52E63" w:rsidR="00E13DA5" w:rsidRPr="00E13DA5" w:rsidRDefault="00294B2A" w:rsidP="00E13DA5">
      <w:pPr>
        <w:rPr>
          <w:lang w:val="es-ES_tradnl"/>
        </w:rPr>
      </w:pPr>
      <w:r>
        <w:rPr>
          <w:lang w:val="es-ES_tradnl"/>
        </w:rPr>
        <w:t xml:space="preserve">Para entender bien el funcionamiento en ciertas partes clave de la aplicación hace falta </w:t>
      </w:r>
      <w:r w:rsidR="00DD74B0">
        <w:rPr>
          <w:lang w:val="es-ES_tradnl"/>
        </w:rPr>
        <w:t>explicarlas mediante diagramas de actividad. Estas partes clave son el funcionamiento a grandes rasgos de la aplicación, iniciar sesión, registrarse, retar a otro jugador</w:t>
      </w:r>
      <w:r w:rsidR="00BC0085">
        <w:rPr>
          <w:lang w:val="es-ES_tradnl"/>
        </w:rPr>
        <w:t xml:space="preserve"> y los combates.</w:t>
      </w:r>
    </w:p>
    <w:p w14:paraId="506A9D86" w14:textId="09A66748" w:rsidR="00883D56" w:rsidRDefault="007227C1" w:rsidP="00900C58">
      <w:pPr>
        <w:pStyle w:val="Ttulo2"/>
        <w:rPr>
          <w:lang w:val="es-ES_tradnl"/>
        </w:rPr>
      </w:pPr>
      <w:bookmarkStart w:id="11" w:name="_Toc160359772"/>
      <w:r>
        <w:rPr>
          <w:lang w:val="es-ES_tradnl"/>
        </w:rPr>
        <w:t>Operativa del programa</w:t>
      </w:r>
      <w:bookmarkEnd w:id="11"/>
    </w:p>
    <w:p w14:paraId="58BE3BD2" w14:textId="66670D90" w:rsidR="006D1312" w:rsidRDefault="006D1312" w:rsidP="006D1312">
      <w:pPr>
        <w:rPr>
          <w:lang w:val="es-ES_tradnl"/>
        </w:rPr>
      </w:pPr>
    </w:p>
    <w:p w14:paraId="585CC9FD" w14:textId="2CF40264" w:rsidR="00EA05B3" w:rsidRDefault="00D65BF7" w:rsidP="00EA05B3">
      <w:pPr>
        <w:keepNext/>
        <w:jc w:val="center"/>
      </w:pPr>
      <w:r>
        <w:rPr>
          <w:noProof/>
        </w:rPr>
        <w:drawing>
          <wp:inline distT="0" distB="0" distL="0" distR="0" wp14:anchorId="280C7C63" wp14:editId="2D994C65">
            <wp:extent cx="5400040" cy="5280660"/>
            <wp:effectExtent l="0" t="0" r="0" b="0"/>
            <wp:docPr id="264268406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68406" name="Gráfico 26426840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04B3" w14:textId="20809B82" w:rsidR="006D1312" w:rsidRDefault="00EA05B3" w:rsidP="00EA05B3">
      <w:pPr>
        <w:pStyle w:val="Descripcin"/>
        <w:jc w:val="center"/>
      </w:pPr>
      <w:bookmarkStart w:id="12" w:name="_Toc160359937"/>
      <w:r>
        <w:t xml:space="preserve">Ilustración </w:t>
      </w:r>
      <w:r w:rsidR="00000000">
        <w:fldChar w:fldCharType="begin"/>
      </w:r>
      <w:r w:rsidR="00000000">
        <w:instrText xml:space="preserve"> SEQ Ilustración \* ARABIC </w:instrText>
      </w:r>
      <w:r w:rsidR="00000000">
        <w:fldChar w:fldCharType="separate"/>
      </w:r>
      <w:r w:rsidR="00382B7B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Diagrama de actividad </w:t>
      </w:r>
      <w:r w:rsidR="00382B7B">
        <w:t>de operativa del programa</w:t>
      </w:r>
      <w:bookmarkEnd w:id="12"/>
    </w:p>
    <w:p w14:paraId="00CC2A62" w14:textId="0DD10397" w:rsidR="003A4EA9" w:rsidRPr="003A4EA9" w:rsidRDefault="007227C1" w:rsidP="003A4EA9">
      <w:r>
        <w:rPr>
          <w:lang w:val="es-ES_tradnl"/>
        </w:rPr>
        <w:t>Este diagrama de actividad representa como va a ser en general el programa en su conjunto. Primero</w:t>
      </w:r>
      <w:r w:rsidR="005E6AB9">
        <w:rPr>
          <w:lang w:val="es-ES_tradnl"/>
        </w:rPr>
        <w:t xml:space="preserve"> se le mostrará un menú</w:t>
      </w:r>
      <w:r>
        <w:rPr>
          <w:lang w:val="es-ES_tradnl"/>
        </w:rPr>
        <w:t xml:space="preserve"> </w:t>
      </w:r>
      <w:r w:rsidR="005E6AB9">
        <w:rPr>
          <w:lang w:val="es-ES_tradnl"/>
        </w:rPr>
        <w:t>a</w:t>
      </w:r>
      <w:r>
        <w:rPr>
          <w:lang w:val="es-ES_tradnl"/>
        </w:rPr>
        <w:t xml:space="preserve">l usuario </w:t>
      </w:r>
      <w:r w:rsidR="005E6AB9">
        <w:rPr>
          <w:lang w:val="es-ES_tradnl"/>
        </w:rPr>
        <w:t xml:space="preserve">donde </w:t>
      </w:r>
      <w:r>
        <w:rPr>
          <w:lang w:val="es-ES_tradnl"/>
        </w:rPr>
        <w:t>ha de iniciar se</w:t>
      </w:r>
      <w:r w:rsidR="00DB0518">
        <w:rPr>
          <w:lang w:val="es-ES_tradnl"/>
        </w:rPr>
        <w:t>sión o registrarse</w:t>
      </w:r>
      <w:r w:rsidR="005E6AB9">
        <w:rPr>
          <w:lang w:val="es-ES_tradnl"/>
        </w:rPr>
        <w:t xml:space="preserve"> y</w:t>
      </w:r>
      <w:r w:rsidR="003C02A2">
        <w:rPr>
          <w:lang w:val="es-ES_tradnl"/>
        </w:rPr>
        <w:t xml:space="preserve"> en caso de que </w:t>
      </w:r>
      <w:r w:rsidR="005E6AB9">
        <w:rPr>
          <w:lang w:val="es-ES_tradnl"/>
        </w:rPr>
        <w:t>no consiga</w:t>
      </w:r>
      <w:r w:rsidR="00225BBC">
        <w:rPr>
          <w:lang w:val="es-ES_tradnl"/>
        </w:rPr>
        <w:t xml:space="preserve"> identificarse</w:t>
      </w:r>
      <w:r w:rsidR="005E6AB9">
        <w:rPr>
          <w:lang w:val="es-ES_tradnl"/>
        </w:rPr>
        <w:t xml:space="preserve"> de manera correcta o se haya equivocado en la elección del primer menú se podrá volver hacia atrás</w:t>
      </w:r>
      <w:r w:rsidR="00DB0518">
        <w:rPr>
          <w:lang w:val="es-ES_tradnl"/>
        </w:rPr>
        <w:t xml:space="preserve">. Una vez hecho el </w:t>
      </w:r>
      <w:proofErr w:type="spellStart"/>
      <w:r w:rsidR="00DB0518">
        <w:rPr>
          <w:lang w:val="es-ES_tradnl"/>
        </w:rPr>
        <w:t>login</w:t>
      </w:r>
      <w:proofErr w:type="spellEnd"/>
      <w:r w:rsidR="00DB0518">
        <w:rPr>
          <w:lang w:val="es-ES_tradnl"/>
        </w:rPr>
        <w:t xml:space="preserve"> correcto se le mostrar</w:t>
      </w:r>
      <w:r w:rsidR="005E6AB9">
        <w:rPr>
          <w:lang w:val="es-ES_tradnl"/>
        </w:rPr>
        <w:t>á</w:t>
      </w:r>
      <w:r w:rsidR="00DB0518">
        <w:rPr>
          <w:lang w:val="es-ES_tradnl"/>
        </w:rPr>
        <w:t xml:space="preserve"> una serie de actividades, distintas en función </w:t>
      </w:r>
      <w:r w:rsidR="005E6AB9">
        <w:rPr>
          <w:lang w:val="es-ES_tradnl"/>
        </w:rPr>
        <w:t xml:space="preserve">de </w:t>
      </w:r>
      <w:r w:rsidR="00DB0518">
        <w:rPr>
          <w:lang w:val="es-ES_tradnl"/>
        </w:rPr>
        <w:t xml:space="preserve">si se es jugador u operador. Cuando elige la actividad que desea realizar se lleva a cabo y se guardan los cambios. Y así hasta que el usuario decida </w:t>
      </w:r>
      <w:r w:rsidR="000C5833">
        <w:rPr>
          <w:lang w:val="es-ES_tradnl"/>
        </w:rPr>
        <w:t>salir del sistema</w:t>
      </w:r>
      <w:r w:rsidR="003C02A2">
        <w:rPr>
          <w:lang w:val="es-ES_tradnl"/>
        </w:rPr>
        <w:t xml:space="preserve"> y en ese caso se cerrará sesión y volverá a la pantalla de inicio para volver a iniciar sesión o registrarse con otra cuenta o cerrar el programa.</w:t>
      </w:r>
    </w:p>
    <w:p w14:paraId="7E42460D" w14:textId="00EC72D3" w:rsidR="00004E72" w:rsidRDefault="00B77825" w:rsidP="00900C58">
      <w:pPr>
        <w:pStyle w:val="Ttulo2"/>
        <w:rPr>
          <w:lang w:val="es-ES_tradnl"/>
        </w:rPr>
      </w:pPr>
      <w:bookmarkStart w:id="13" w:name="_Toc160359773"/>
      <w:r>
        <w:rPr>
          <w:lang w:val="es-ES_tradnl"/>
        </w:rPr>
        <w:lastRenderedPageBreak/>
        <w:t>Registrarse</w:t>
      </w:r>
      <w:bookmarkEnd w:id="13"/>
    </w:p>
    <w:p w14:paraId="4BAEC8FC" w14:textId="77777777" w:rsidR="003E45BB" w:rsidRDefault="003E45BB" w:rsidP="003E45BB">
      <w:pPr>
        <w:rPr>
          <w:lang w:val="es-ES_tradnl"/>
        </w:rPr>
      </w:pPr>
    </w:p>
    <w:p w14:paraId="54C0B303" w14:textId="1DEE89A6" w:rsidR="00EA05B3" w:rsidRDefault="00B77825" w:rsidP="00EA05B3">
      <w:pPr>
        <w:keepNext/>
        <w:jc w:val="center"/>
      </w:pPr>
      <w:r>
        <w:rPr>
          <w:noProof/>
        </w:rPr>
        <w:drawing>
          <wp:inline distT="0" distB="0" distL="0" distR="0" wp14:anchorId="6323618C" wp14:editId="50F49A37">
            <wp:extent cx="5400040" cy="4300855"/>
            <wp:effectExtent l="0" t="0" r="0" b="4445"/>
            <wp:docPr id="384912976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12976" name="Gráfico 38491297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29C0" w14:textId="777C38CB" w:rsidR="00883D56" w:rsidRDefault="00EA05B3" w:rsidP="00EA05B3">
      <w:pPr>
        <w:pStyle w:val="Descripcin"/>
        <w:jc w:val="center"/>
      </w:pPr>
      <w:bookmarkStart w:id="14" w:name="_Toc160359938"/>
      <w:r>
        <w:t xml:space="preserve">Ilustración </w:t>
      </w:r>
      <w:r w:rsidR="00000000">
        <w:fldChar w:fldCharType="begin"/>
      </w:r>
      <w:r w:rsidR="00000000">
        <w:instrText xml:space="preserve"> SEQ Ilustración \* ARABIC </w:instrText>
      </w:r>
      <w:r w:rsidR="00000000">
        <w:fldChar w:fldCharType="separate"/>
      </w:r>
      <w:r w:rsidR="00382B7B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Diagrama de actividad </w:t>
      </w:r>
      <w:r w:rsidR="00382B7B">
        <w:t>de registrarse</w:t>
      </w:r>
      <w:bookmarkEnd w:id="14"/>
    </w:p>
    <w:p w14:paraId="20164AFB" w14:textId="2E96D366" w:rsidR="002415DB" w:rsidRPr="00151B70" w:rsidRDefault="00F150F3" w:rsidP="004B46AB">
      <w:r>
        <w:rPr>
          <w:lang w:val="es-ES_tradnl"/>
        </w:rPr>
        <w:t>Ahora pasamos a ver el diagrama de actividad que muestra como se realiza</w:t>
      </w:r>
      <w:r w:rsidR="00E53CDC">
        <w:rPr>
          <w:lang w:val="es-ES_tradnl"/>
        </w:rPr>
        <w:t xml:space="preserve">rá el registrarse por primera vez un usuario. </w:t>
      </w:r>
      <w:r w:rsidR="002F1A5A">
        <w:rPr>
          <w:lang w:val="es-ES_tradnl"/>
        </w:rPr>
        <w:t>Primero se pedirá el nombre</w:t>
      </w:r>
      <w:r w:rsidR="00B35316">
        <w:rPr>
          <w:lang w:val="es-ES_tradnl"/>
        </w:rPr>
        <w:t xml:space="preserve"> y</w:t>
      </w:r>
      <w:r w:rsidR="00801644">
        <w:rPr>
          <w:lang w:val="es-ES_tradnl"/>
        </w:rPr>
        <w:t xml:space="preserve"> después se pedirá el </w:t>
      </w:r>
      <w:proofErr w:type="spellStart"/>
      <w:r w:rsidR="00B35316">
        <w:rPr>
          <w:lang w:val="es-ES_tradnl"/>
        </w:rPr>
        <w:t>n</w:t>
      </w:r>
      <w:r w:rsidR="00801644">
        <w:rPr>
          <w:lang w:val="es-ES_tradnl"/>
        </w:rPr>
        <w:t>ick</w:t>
      </w:r>
      <w:proofErr w:type="spellEnd"/>
      <w:r w:rsidR="00801644">
        <w:rPr>
          <w:lang w:val="es-ES_tradnl"/>
        </w:rPr>
        <w:t xml:space="preserve"> o </w:t>
      </w:r>
      <w:r w:rsidR="004E2032">
        <w:rPr>
          <w:lang w:val="es-ES_tradnl"/>
        </w:rPr>
        <w:t>la</w:t>
      </w:r>
      <w:r w:rsidR="00801644">
        <w:rPr>
          <w:lang w:val="es-ES_tradnl"/>
        </w:rPr>
        <w:t xml:space="preserve"> contraseña especial que se habilitará para operadores, en caso de que no coincida con esta contraseña se </w:t>
      </w:r>
      <w:r w:rsidR="009870CC">
        <w:rPr>
          <w:lang w:val="es-ES_tradnl"/>
        </w:rPr>
        <w:t xml:space="preserve">supondrá que es un jugador y los caracteres introducidos </w:t>
      </w:r>
      <w:r w:rsidR="004E2032">
        <w:rPr>
          <w:lang w:val="es-ES_tradnl"/>
        </w:rPr>
        <w:t xml:space="preserve">serán </w:t>
      </w:r>
      <w:r w:rsidR="009870CC">
        <w:rPr>
          <w:lang w:val="es-ES_tradnl"/>
        </w:rPr>
        <w:t xml:space="preserve">su </w:t>
      </w:r>
      <w:proofErr w:type="spellStart"/>
      <w:r w:rsidR="00B35316">
        <w:rPr>
          <w:lang w:val="es-ES_tradnl"/>
        </w:rPr>
        <w:t>n</w:t>
      </w:r>
      <w:r w:rsidR="009870CC">
        <w:rPr>
          <w:lang w:val="es-ES_tradnl"/>
        </w:rPr>
        <w:t>ick</w:t>
      </w:r>
      <w:proofErr w:type="spellEnd"/>
      <w:r w:rsidR="009870CC">
        <w:rPr>
          <w:lang w:val="es-ES_tradnl"/>
        </w:rPr>
        <w:t xml:space="preserve">. Se deberá comprobar si ese </w:t>
      </w:r>
      <w:proofErr w:type="spellStart"/>
      <w:r w:rsidR="004E2032">
        <w:rPr>
          <w:lang w:val="es-ES_tradnl"/>
        </w:rPr>
        <w:t>n</w:t>
      </w:r>
      <w:r w:rsidR="009870CC">
        <w:rPr>
          <w:lang w:val="es-ES_tradnl"/>
        </w:rPr>
        <w:t>ick</w:t>
      </w:r>
      <w:proofErr w:type="spellEnd"/>
      <w:r w:rsidR="009870CC">
        <w:rPr>
          <w:lang w:val="es-ES_tradnl"/>
        </w:rPr>
        <w:t xml:space="preserve"> ya existe y en tal caso volver a pedir uno valido y si no se pedirá confirmación al jugador sobre si esta conforme con su</w:t>
      </w:r>
      <w:r w:rsidR="00AE6E47">
        <w:rPr>
          <w:lang w:val="es-ES_tradnl"/>
        </w:rPr>
        <w:t xml:space="preserve"> nombre y </w:t>
      </w:r>
      <w:proofErr w:type="spellStart"/>
      <w:r w:rsidR="00B35316">
        <w:rPr>
          <w:lang w:val="es-ES_tradnl"/>
        </w:rPr>
        <w:t>n</w:t>
      </w:r>
      <w:r w:rsidR="00AE6E47">
        <w:rPr>
          <w:lang w:val="es-ES_tradnl"/>
        </w:rPr>
        <w:t>ick</w:t>
      </w:r>
      <w:proofErr w:type="spellEnd"/>
      <w:r w:rsidR="00AE6E47">
        <w:rPr>
          <w:lang w:val="es-ES_tradnl"/>
        </w:rPr>
        <w:t xml:space="preserve"> elegido.</w:t>
      </w:r>
      <w:r w:rsidR="0008552A">
        <w:rPr>
          <w:lang w:val="es-ES_tradnl"/>
        </w:rPr>
        <w:t xml:space="preserve"> En caso de que se haya preguntado dos veces por </w:t>
      </w:r>
      <w:r w:rsidR="00AD0FF2">
        <w:rPr>
          <w:lang w:val="es-ES_tradnl"/>
        </w:rPr>
        <w:t xml:space="preserve">la confirmación de </w:t>
      </w:r>
      <w:proofErr w:type="spellStart"/>
      <w:r w:rsidR="00AD0FF2">
        <w:rPr>
          <w:lang w:val="es-ES_tradnl"/>
        </w:rPr>
        <w:t>nick</w:t>
      </w:r>
      <w:proofErr w:type="spellEnd"/>
      <w:r w:rsidR="00AD0FF2">
        <w:rPr>
          <w:lang w:val="es-ES_tradnl"/>
        </w:rPr>
        <w:t xml:space="preserve"> y nombre se entenderá que el usuario quiere salir y se </w:t>
      </w:r>
      <w:r w:rsidR="00B35316">
        <w:rPr>
          <w:lang w:val="es-ES_tradnl"/>
        </w:rPr>
        <w:t>le volverá a mostrar el menú inicial.</w:t>
      </w:r>
      <w:r w:rsidR="00AE6E47">
        <w:rPr>
          <w:lang w:val="es-ES_tradnl"/>
        </w:rPr>
        <w:t xml:space="preserve"> Por último, tanto para jugadores como para operadores, se les pedirá</w:t>
      </w:r>
      <w:r w:rsidR="00003200">
        <w:rPr>
          <w:lang w:val="es-ES_tradnl"/>
        </w:rPr>
        <w:t xml:space="preserve"> una contraseña y confirmar esa contraseña. En caso de que no cumpla con la condición de tener entre 8 y 12 caracteres o que no coincidan las dos contraseñas </w:t>
      </w:r>
      <w:r w:rsidR="0008552A">
        <w:rPr>
          <w:lang w:val="es-ES_tradnl"/>
        </w:rPr>
        <w:t>se volverán a pedir hasta que cumplan las condiciones.</w:t>
      </w:r>
    </w:p>
    <w:p w14:paraId="23C94095" w14:textId="77777777" w:rsidR="00802B0A" w:rsidRDefault="00802B0A" w:rsidP="001308F6">
      <w:pPr>
        <w:jc w:val="left"/>
      </w:pPr>
    </w:p>
    <w:p w14:paraId="1B7205B6" w14:textId="77777777" w:rsidR="00802B0A" w:rsidRDefault="00802B0A" w:rsidP="001308F6">
      <w:pPr>
        <w:jc w:val="left"/>
      </w:pPr>
    </w:p>
    <w:p w14:paraId="5D31F6C0" w14:textId="77777777" w:rsidR="00802B0A" w:rsidRDefault="00802B0A" w:rsidP="001308F6">
      <w:pPr>
        <w:jc w:val="left"/>
      </w:pPr>
    </w:p>
    <w:p w14:paraId="42DF0572" w14:textId="77777777" w:rsidR="00802B0A" w:rsidRDefault="00802B0A" w:rsidP="001308F6">
      <w:pPr>
        <w:jc w:val="left"/>
      </w:pPr>
    </w:p>
    <w:p w14:paraId="46C3EBBD" w14:textId="77777777" w:rsidR="00802B0A" w:rsidRDefault="00802B0A" w:rsidP="001308F6">
      <w:pPr>
        <w:jc w:val="left"/>
      </w:pPr>
    </w:p>
    <w:p w14:paraId="1CC1E3BA" w14:textId="77777777" w:rsidR="00802B0A" w:rsidRDefault="00802B0A" w:rsidP="001308F6">
      <w:pPr>
        <w:jc w:val="left"/>
      </w:pPr>
    </w:p>
    <w:p w14:paraId="0E3CD8A8" w14:textId="77777777" w:rsidR="00802B0A" w:rsidRPr="00802B0A" w:rsidRDefault="00802B0A" w:rsidP="00802B0A">
      <w:pPr>
        <w:pStyle w:val="Ttulo2"/>
        <w:rPr>
          <w:rFonts w:eastAsia="Calibri" w:cs="Arial"/>
        </w:rPr>
      </w:pPr>
      <w:bookmarkStart w:id="15" w:name="_Toc160359774"/>
      <w:r>
        <w:lastRenderedPageBreak/>
        <w:t>Iniciar sesión</w:t>
      </w:r>
      <w:bookmarkEnd w:id="15"/>
    </w:p>
    <w:p w14:paraId="7BB10265" w14:textId="77777777" w:rsidR="00382B7B" w:rsidRDefault="00B5530B" w:rsidP="00382B7B">
      <w:pPr>
        <w:keepNext/>
      </w:pPr>
      <w:r>
        <w:rPr>
          <w:noProof/>
        </w:rPr>
        <w:drawing>
          <wp:inline distT="0" distB="0" distL="0" distR="0" wp14:anchorId="38E80995" wp14:editId="3938F26D">
            <wp:extent cx="5400040" cy="5096510"/>
            <wp:effectExtent l="0" t="0" r="0" b="8890"/>
            <wp:docPr id="1324184169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84169" name="Gráfico 132418416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F060" w14:textId="4DB8AC3E" w:rsidR="00382B7B" w:rsidRPr="00382B7B" w:rsidRDefault="00382B7B" w:rsidP="00382B7B">
      <w:pPr>
        <w:pStyle w:val="Descripcin"/>
        <w:jc w:val="center"/>
      </w:pPr>
      <w:bookmarkStart w:id="16" w:name="_Toc16035993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Diagrama de actividad de iniciar sesión</w:t>
      </w:r>
      <w:bookmarkEnd w:id="16"/>
    </w:p>
    <w:p w14:paraId="03424619" w14:textId="77777777" w:rsidR="007E6D0F" w:rsidRDefault="0011039E" w:rsidP="00802B0A">
      <w:r>
        <w:t>Además de explicar como registrarse explicamos cono iniciar sesión. Al igual que al registrarse se pedirá primer</w:t>
      </w:r>
      <w:r w:rsidR="003E4A7F">
        <w:t>o el nombre y se comprobará si existe en el fichero que guarda los datos de los jugadores, si no est</w:t>
      </w:r>
      <w:r w:rsidR="00F56FA8">
        <w:t>á</w:t>
      </w:r>
      <w:r w:rsidR="003E4A7F">
        <w:t xml:space="preserve"> aquí se </w:t>
      </w:r>
      <w:r w:rsidR="005018C3">
        <w:t xml:space="preserve">buscará en el fichero </w:t>
      </w:r>
      <w:r w:rsidR="0027469C">
        <w:t xml:space="preserve">de los datos de los operadores. En caso de que no exista en ninguno de los dos se comprobará si es la segunda vez que se equivoca, si es </w:t>
      </w:r>
      <w:proofErr w:type="gramStart"/>
      <w:r w:rsidR="0027469C">
        <w:t>que</w:t>
      </w:r>
      <w:proofErr w:type="gramEnd"/>
      <w:r w:rsidR="0027469C">
        <w:t xml:space="preserve"> si se le mostrará el menú inicial, y si no volverá a introducir su nombre. Cuando introduzca un nombre vali</w:t>
      </w:r>
      <w:r w:rsidR="001B2452">
        <w:t xml:space="preserve">do como jugador se comprobará si hay dos jugadores con el mismo nombre y se le pedirá el </w:t>
      </w:r>
      <w:proofErr w:type="spellStart"/>
      <w:r w:rsidR="001B2452">
        <w:t>nick</w:t>
      </w:r>
      <w:proofErr w:type="spellEnd"/>
      <w:r w:rsidR="001B2452">
        <w:t xml:space="preserve"> para distinguirlos</w:t>
      </w:r>
      <w:r w:rsidR="007559E6">
        <w:t xml:space="preserve">. Una vez identificado que jugador u operador es se le pedirá la contraseña para poder </w:t>
      </w:r>
      <w:proofErr w:type="spellStart"/>
      <w:r w:rsidR="0080132F">
        <w:t>logearse</w:t>
      </w:r>
      <w:proofErr w:type="spellEnd"/>
      <w:r w:rsidR="0080132F">
        <w:t xml:space="preserve"> correctamente. Tanto cuando se pide el </w:t>
      </w:r>
      <w:proofErr w:type="spellStart"/>
      <w:r w:rsidR="0080132F">
        <w:t>nick</w:t>
      </w:r>
      <w:proofErr w:type="spellEnd"/>
      <w:r w:rsidR="0080132F">
        <w:t xml:space="preserve"> o la contraseña si se equivoca dos veces se volverá a pedir el nombre </w:t>
      </w:r>
      <w:r w:rsidR="00F95701">
        <w:t xml:space="preserve">y si no se volverá a pedir </w:t>
      </w:r>
      <w:proofErr w:type="spellStart"/>
      <w:r w:rsidR="00F95701">
        <w:t>nick</w:t>
      </w:r>
      <w:proofErr w:type="spellEnd"/>
      <w:r w:rsidR="00F95701">
        <w:t xml:space="preserve"> o contraseña.</w:t>
      </w:r>
    </w:p>
    <w:p w14:paraId="19C40859" w14:textId="77777777" w:rsidR="007E6D0F" w:rsidRDefault="007E6D0F" w:rsidP="00802B0A"/>
    <w:p w14:paraId="3F3C3330" w14:textId="77777777" w:rsidR="007E6D0F" w:rsidRDefault="007E6D0F" w:rsidP="00802B0A"/>
    <w:p w14:paraId="10AD16CE" w14:textId="77777777" w:rsidR="007E6D0F" w:rsidRDefault="007E6D0F" w:rsidP="00802B0A"/>
    <w:p w14:paraId="3B898C93" w14:textId="77777777" w:rsidR="007E6D0F" w:rsidRDefault="007E6D0F" w:rsidP="00802B0A"/>
    <w:p w14:paraId="348E5814" w14:textId="77777777" w:rsidR="007E6D0F" w:rsidRDefault="007E6D0F" w:rsidP="00802B0A"/>
    <w:p w14:paraId="0A591DC5" w14:textId="47E70E1B" w:rsidR="007E6D0F" w:rsidRPr="007E6D0F" w:rsidRDefault="007E6D0F" w:rsidP="007E6D0F">
      <w:pPr>
        <w:pStyle w:val="Ttulo2"/>
        <w:rPr>
          <w:rFonts w:eastAsia="Calibri" w:cs="Arial"/>
        </w:rPr>
      </w:pPr>
      <w:bookmarkStart w:id="17" w:name="_Toc160359775"/>
      <w:r>
        <w:lastRenderedPageBreak/>
        <w:t xml:space="preserve">Retar otros </w:t>
      </w:r>
      <w:r w:rsidR="00B73CE5">
        <w:t>jugadores</w:t>
      </w:r>
      <w:bookmarkEnd w:id="17"/>
    </w:p>
    <w:p w14:paraId="61705683" w14:textId="0E1F2A48" w:rsidR="00382B7B" w:rsidRDefault="00382B7B" w:rsidP="00382B7B">
      <w:pPr>
        <w:keepNext/>
      </w:pPr>
      <w:r>
        <w:rPr>
          <w:noProof/>
        </w:rPr>
        <w:drawing>
          <wp:inline distT="0" distB="0" distL="0" distR="0" wp14:anchorId="5CA5B358" wp14:editId="29F5F771">
            <wp:extent cx="5400040" cy="5815330"/>
            <wp:effectExtent l="0" t="0" r="0" b="0"/>
            <wp:docPr id="2117650279" name="Gráfico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50279" name="Gráfico 211765027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8F8E" w14:textId="05B20A53" w:rsidR="00382B7B" w:rsidRPr="00382B7B" w:rsidRDefault="00382B7B" w:rsidP="00382B7B">
      <w:pPr>
        <w:pStyle w:val="Descripcin"/>
        <w:jc w:val="center"/>
      </w:pPr>
      <w:bookmarkStart w:id="18" w:name="_Toc16035994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: Diagrama de actividad de retar a otro jugador</w:t>
      </w:r>
      <w:bookmarkEnd w:id="18"/>
    </w:p>
    <w:p w14:paraId="1F34219D" w14:textId="77777777" w:rsidR="00EB4CCC" w:rsidRDefault="007E6D0F" w:rsidP="007E6D0F">
      <w:r>
        <w:t xml:space="preserve">Entrando en la operativa </w:t>
      </w:r>
      <w:r w:rsidR="00424534">
        <w:t>de las actividades del jugador est</w:t>
      </w:r>
      <w:r w:rsidR="00B73CE5">
        <w:t>á la de retar a otro jugador.</w:t>
      </w:r>
      <w:r w:rsidR="00DE57DF">
        <w:t xml:space="preserve"> Se empieza pidiendo el </w:t>
      </w:r>
      <w:proofErr w:type="spellStart"/>
      <w:r w:rsidR="00DE57DF">
        <w:t>nick</w:t>
      </w:r>
      <w:proofErr w:type="spellEnd"/>
      <w:r w:rsidR="00DE57DF">
        <w:t xml:space="preserve"> del jugador al que</w:t>
      </w:r>
      <w:r w:rsidR="00971023">
        <w:t xml:space="preserve"> se</w:t>
      </w:r>
      <w:r w:rsidR="00DE57DF">
        <w:t xml:space="preserve"> va a desafiar</w:t>
      </w:r>
      <w:r w:rsidR="00DB3744">
        <w:t xml:space="preserve"> y se comprueba si existe</w:t>
      </w:r>
      <w:r w:rsidR="00971023">
        <w:t>. E</w:t>
      </w:r>
      <w:r w:rsidR="00DB3744">
        <w:t xml:space="preserve">n caso de que no exista se comprobará si </w:t>
      </w:r>
      <w:r w:rsidR="00E623AA">
        <w:t xml:space="preserve">es la segunda vez que se equivoca </w:t>
      </w:r>
      <w:r w:rsidR="00971023">
        <w:t>si es que</w:t>
      </w:r>
      <w:r w:rsidR="00E623AA">
        <w:t xml:space="preserve"> si se volverá al menú del jugador y si no se volverá a pedir el </w:t>
      </w:r>
      <w:proofErr w:type="spellStart"/>
      <w:r w:rsidR="00E623AA">
        <w:t>nick</w:t>
      </w:r>
      <w:proofErr w:type="spellEnd"/>
      <w:r w:rsidR="00E623AA">
        <w:t xml:space="preserve">. En caso de que exista el </w:t>
      </w:r>
      <w:proofErr w:type="spellStart"/>
      <w:r w:rsidR="00E623AA">
        <w:t>nick</w:t>
      </w:r>
      <w:proofErr w:type="spellEnd"/>
      <w:r w:rsidR="00E623AA">
        <w:t xml:space="preserve"> se verificará si esta bloqueado o tiene ya un combate en curso. Si es que no se pedirá otro </w:t>
      </w:r>
      <w:proofErr w:type="spellStart"/>
      <w:r w:rsidR="00E623AA">
        <w:t>nick</w:t>
      </w:r>
      <w:proofErr w:type="spellEnd"/>
      <w:r w:rsidR="00E623AA">
        <w:t xml:space="preserve"> y si es que si </w:t>
      </w:r>
      <w:r w:rsidR="0093698B">
        <w:t>se le pedirá al jugador desafiante una cantidad de oro que quiera apostar. Después se comprobará que los personajes principales de ambos jugadores tengan esa o una mayor cantidad de oro</w:t>
      </w:r>
      <w:r w:rsidR="00EB4CCC">
        <w:t>, volviendo a pedir la cantidad de oro en caso de que no se lo puedan permitir</w:t>
      </w:r>
      <w:r w:rsidR="0093698B">
        <w:t xml:space="preserve">. Y por último se creará el </w:t>
      </w:r>
      <w:r w:rsidR="008F7C3E">
        <w:t>desafío</w:t>
      </w:r>
      <w:r w:rsidR="0093698B">
        <w:t xml:space="preserve"> con las características recogidas y se añadir</w:t>
      </w:r>
      <w:r w:rsidR="008F7C3E">
        <w:t>á a la lista de desafíos sin validar a la espera de que un operador lo valide.</w:t>
      </w:r>
    </w:p>
    <w:p w14:paraId="787CE3B4" w14:textId="77777777" w:rsidR="00EB4CCC" w:rsidRPr="00EB4CCC" w:rsidRDefault="00EB4CCC" w:rsidP="00EB4CCC">
      <w:pPr>
        <w:pStyle w:val="Ttulo2"/>
        <w:rPr>
          <w:rFonts w:eastAsia="Calibri" w:cs="Arial"/>
        </w:rPr>
      </w:pPr>
      <w:bookmarkStart w:id="19" w:name="_Toc160359776"/>
      <w:r>
        <w:lastRenderedPageBreak/>
        <w:t>Combates</w:t>
      </w:r>
      <w:bookmarkEnd w:id="19"/>
    </w:p>
    <w:p w14:paraId="28CBA076" w14:textId="77777777" w:rsidR="00382B7B" w:rsidRDefault="00E54EEB" w:rsidP="00382B7B">
      <w:pPr>
        <w:keepNext/>
      </w:pPr>
      <w:r>
        <w:rPr>
          <w:noProof/>
        </w:rPr>
        <w:drawing>
          <wp:inline distT="0" distB="0" distL="0" distR="0" wp14:anchorId="70E1BC4E" wp14:editId="77F98810">
            <wp:extent cx="5400040" cy="5583555"/>
            <wp:effectExtent l="0" t="0" r="0" b="0"/>
            <wp:docPr id="273425176" name="Gráfico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25176" name="Gráfico 27342517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7FF4" w14:textId="3F0F35E8" w:rsidR="00EB4CCC" w:rsidRDefault="00382B7B" w:rsidP="00382B7B">
      <w:pPr>
        <w:pStyle w:val="Descripcin"/>
        <w:jc w:val="center"/>
      </w:pPr>
      <w:bookmarkStart w:id="20" w:name="_Toc16035994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: Diagrama de actividad de los combates</w:t>
      </w:r>
      <w:bookmarkEnd w:id="20"/>
    </w:p>
    <w:p w14:paraId="20F769E9" w14:textId="254420B6" w:rsidR="0059767E" w:rsidRPr="0059767E" w:rsidRDefault="00581DE3" w:rsidP="00EB4CCC">
      <w:pPr>
        <w:rPr>
          <w:rFonts w:eastAsia="Calibri" w:cs="Arial"/>
        </w:rPr>
      </w:pPr>
      <w:r>
        <w:t xml:space="preserve">En el último diagrama de actividad veremos como se realizarán los </w:t>
      </w:r>
      <w:r w:rsidR="0072312A">
        <w:t xml:space="preserve">combates. </w:t>
      </w:r>
      <w:r w:rsidR="00983738">
        <w:t>Los combates consistirán en un bucle que comprueba la vida total de los personajes</w:t>
      </w:r>
      <w:r w:rsidR="000D2D1F">
        <w:t xml:space="preserve"> (solo los personajes porque primero se resta a los esbirros por lo que se quedarán sin vida antes que los personajes)</w:t>
      </w:r>
      <w:r w:rsidR="00947BA1">
        <w:t>, si se queda un jugador o ambos sin vida en su personaje</w:t>
      </w:r>
      <w:r w:rsidR="00FF5307">
        <w:t xml:space="preserve"> se termina el combate. Si aun tienen vida se calcula el potencial de ataque y defensa de sus personajes </w:t>
      </w:r>
      <w:r w:rsidR="00E82739">
        <w:t>más el de los esbirros</w:t>
      </w:r>
      <w:r w:rsidR="004B4B60">
        <w:t xml:space="preserve"> si quedan</w:t>
      </w:r>
      <w:r w:rsidR="00E82739">
        <w:t>.</w:t>
      </w:r>
      <w:r w:rsidR="002D38FE">
        <w:t xml:space="preserve"> Si es una ronda par primero tira los dados el jugador desafiado y si es impar empieza el jugador desafiante.</w:t>
      </w:r>
      <w:r w:rsidR="00E82739">
        <w:t xml:space="preserve"> Después se </w:t>
      </w:r>
      <w:r w:rsidR="009B66F7">
        <w:t>tiran</w:t>
      </w:r>
      <w:r w:rsidR="00E82739">
        <w:t xml:space="preserve"> tantos dados como potencial de ataque y defensa</w:t>
      </w:r>
      <w:r w:rsidR="00F45F8B">
        <w:t xml:space="preserve"> de ambos personajes y los que salgan 5 o 6 se consideran éxito sumando su valor. </w:t>
      </w:r>
      <w:r w:rsidR="002D38FE">
        <w:t xml:space="preserve">Como da igual el orden </w:t>
      </w:r>
      <w:r w:rsidR="002930B4">
        <w:t>al atacar empieza</w:t>
      </w:r>
      <w:r w:rsidR="002D38FE">
        <w:t xml:space="preserve"> el</w:t>
      </w:r>
      <w:r w:rsidR="009B66F7">
        <w:t xml:space="preserve"> jugador desafiante </w:t>
      </w:r>
      <w:r w:rsidR="007F0CC8">
        <w:t>y después el desafiado</w:t>
      </w:r>
      <w:r w:rsidR="00A60CC7">
        <w:t>,</w:t>
      </w:r>
      <w:r w:rsidR="007F0CC8">
        <w:t xml:space="preserve"> y si el valor de ataque supera al de defensa </w:t>
      </w:r>
      <w:r w:rsidR="005E3ECA">
        <w:t xml:space="preserve">se le resta uno de salud a los esbirros si quedan y si no a los personajes. Y por último se aumenta en uno la ronda y se vuelve a </w:t>
      </w:r>
      <w:r w:rsidR="000D2D1F">
        <w:t>iniciar el bucle.</w:t>
      </w:r>
      <w:r w:rsidR="00055CA2">
        <w:br w:type="page"/>
      </w:r>
    </w:p>
    <w:p w14:paraId="52FB844C" w14:textId="6A7F8DE4" w:rsidR="00E61D4B" w:rsidRDefault="00E61D4B" w:rsidP="00900C58">
      <w:pPr>
        <w:pStyle w:val="Ttulo1"/>
        <w:rPr>
          <w:lang w:val="es-ES_tradnl"/>
        </w:rPr>
      </w:pPr>
      <w:bookmarkStart w:id="21" w:name="_Toc137174919"/>
      <w:bookmarkStart w:id="22" w:name="_Toc160359777"/>
      <w:r>
        <w:rPr>
          <w:lang w:val="es-ES_tradnl"/>
        </w:rPr>
        <w:lastRenderedPageBreak/>
        <w:t>Diagramas de secuencia</w:t>
      </w:r>
      <w:bookmarkEnd w:id="21"/>
      <w:bookmarkEnd w:id="22"/>
    </w:p>
    <w:p w14:paraId="751E4537" w14:textId="25523E2D" w:rsidR="00E13DA5" w:rsidRPr="00E13DA5" w:rsidRDefault="00E13DA5" w:rsidP="00E13DA5">
      <w:pPr>
        <w:rPr>
          <w:lang w:val="es-ES_tradnl"/>
        </w:r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28AE5B8E" w14:textId="51A5A193" w:rsidR="0044224E" w:rsidRPr="0044224E" w:rsidRDefault="0044224E" w:rsidP="00900C58">
      <w:pPr>
        <w:pStyle w:val="Ttulo2"/>
        <w:rPr>
          <w:lang w:val="es-ES_tradnl"/>
        </w:rPr>
      </w:pPr>
      <w:bookmarkStart w:id="23" w:name="_Toc137174920"/>
      <w:bookmarkStart w:id="24" w:name="_Toc160359778"/>
      <w:r w:rsidRPr="00F9061D">
        <w:rPr>
          <w:lang w:val="es-ES_tradnl"/>
        </w:rPr>
        <w:t xml:space="preserve">Diagrama de secuencia </w:t>
      </w:r>
      <w:r w:rsidR="00273726">
        <w:rPr>
          <w:lang w:val="es-ES_tradnl"/>
        </w:rPr>
        <w:t>1</w:t>
      </w:r>
      <w:bookmarkEnd w:id="23"/>
      <w:bookmarkEnd w:id="24"/>
    </w:p>
    <w:p w14:paraId="5322183F" w14:textId="77777777" w:rsidR="00665036" w:rsidRDefault="00665036" w:rsidP="00665036">
      <w:pPr>
        <w:keepNext/>
        <w:jc w:val="center"/>
      </w:pPr>
    </w:p>
    <w:p w14:paraId="57E18CC7" w14:textId="77777777" w:rsidR="00EA05B3" w:rsidRDefault="00665036" w:rsidP="00EA05B3">
      <w:pPr>
        <w:keepNext/>
        <w:jc w:val="center"/>
      </w:pPr>
      <w:r>
        <w:rPr>
          <w:noProof/>
        </w:rPr>
        <w:drawing>
          <wp:inline distT="0" distB="0" distL="0" distR="0" wp14:anchorId="2AD29231" wp14:editId="3B9541EB">
            <wp:extent cx="5400040" cy="303648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7176" w14:textId="0283ED14" w:rsidR="00883D56" w:rsidRDefault="00EA05B3" w:rsidP="00EA05B3">
      <w:pPr>
        <w:pStyle w:val="Descripcin"/>
        <w:jc w:val="center"/>
        <w:rPr>
          <w:rFonts w:eastAsiaTheme="majorEastAsia" w:cstheme="majorBidi"/>
          <w:color w:val="2F5496" w:themeColor="accent1" w:themeShade="BF"/>
          <w:sz w:val="26"/>
          <w:szCs w:val="26"/>
        </w:rPr>
      </w:pPr>
      <w:bookmarkStart w:id="25" w:name="_Toc160359942"/>
      <w:r>
        <w:t xml:space="preserve">Ilustración </w:t>
      </w:r>
      <w:r w:rsidR="00000000">
        <w:fldChar w:fldCharType="begin"/>
      </w:r>
      <w:r w:rsidR="00000000">
        <w:instrText xml:space="preserve"> SEQ Ilustración \* ARABIC </w:instrText>
      </w:r>
      <w:r w:rsidR="00000000">
        <w:fldChar w:fldCharType="separate"/>
      </w:r>
      <w:r w:rsidR="00382B7B">
        <w:rPr>
          <w:noProof/>
        </w:rPr>
        <w:t>8</w:t>
      </w:r>
      <w:r w:rsidR="00000000">
        <w:rPr>
          <w:noProof/>
        </w:rPr>
        <w:fldChar w:fldCharType="end"/>
      </w:r>
      <w:r>
        <w:t xml:space="preserve"> Diagrama de secuencia 1</w:t>
      </w:r>
      <w:bookmarkEnd w:id="25"/>
    </w:p>
    <w:p w14:paraId="42E3218D" w14:textId="7B32BCCA" w:rsidR="5C8CECB2" w:rsidRDefault="00273726" w:rsidP="5C8CECB2"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>
        <w:t>.</w:t>
      </w:r>
    </w:p>
    <w:p w14:paraId="1C784E0C" w14:textId="21168649" w:rsidR="00F9061D" w:rsidRDefault="00F9061D" w:rsidP="00900C58">
      <w:pPr>
        <w:pStyle w:val="Ttulo2"/>
        <w:rPr>
          <w:lang w:val="es-ES_tradnl"/>
        </w:rPr>
      </w:pPr>
      <w:bookmarkStart w:id="26" w:name="_Toc137174921"/>
      <w:bookmarkStart w:id="27" w:name="_Toc160359779"/>
      <w:r w:rsidRPr="00F9061D">
        <w:rPr>
          <w:lang w:val="es-ES_tradnl"/>
        </w:rPr>
        <w:lastRenderedPageBreak/>
        <w:t>Diagrama de secuencia de</w:t>
      </w:r>
      <w:r>
        <w:rPr>
          <w:lang w:val="es-ES_tradnl"/>
        </w:rPr>
        <w:t>l</w:t>
      </w:r>
      <w:r w:rsidRPr="00F9061D">
        <w:rPr>
          <w:lang w:val="es-ES_tradnl"/>
        </w:rPr>
        <w:t xml:space="preserve"> inicio de sesión</w:t>
      </w:r>
      <w:bookmarkEnd w:id="26"/>
      <w:bookmarkEnd w:id="27"/>
    </w:p>
    <w:p w14:paraId="0EB940DB" w14:textId="77777777" w:rsidR="00665036" w:rsidRDefault="00665036" w:rsidP="00900C58">
      <w:pPr>
        <w:keepNext/>
        <w:jc w:val="center"/>
      </w:pPr>
    </w:p>
    <w:p w14:paraId="18109BCB" w14:textId="77777777" w:rsidR="00EA05B3" w:rsidRDefault="00366D2C" w:rsidP="00EA05B3">
      <w:pPr>
        <w:keepNext/>
        <w:jc w:val="center"/>
      </w:pPr>
      <w:r>
        <w:rPr>
          <w:noProof/>
        </w:rPr>
        <w:drawing>
          <wp:inline distT="0" distB="0" distL="0" distR="0" wp14:anchorId="6DCD5F79" wp14:editId="3ED61005">
            <wp:extent cx="5400040" cy="303648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83C1" w14:textId="0DE73CB7" w:rsidR="00376521" w:rsidRDefault="00EA05B3" w:rsidP="00EA05B3">
      <w:pPr>
        <w:pStyle w:val="Descripcin"/>
        <w:jc w:val="center"/>
      </w:pPr>
      <w:bookmarkStart w:id="28" w:name="_Toc160359943"/>
      <w:r>
        <w:t xml:space="preserve">Ilustración </w:t>
      </w:r>
      <w:r w:rsidR="00000000">
        <w:fldChar w:fldCharType="begin"/>
      </w:r>
      <w:r w:rsidR="00000000">
        <w:instrText xml:space="preserve"> SEQ Ilustración \* ARABIC </w:instrText>
      </w:r>
      <w:r w:rsidR="00000000">
        <w:fldChar w:fldCharType="separate"/>
      </w:r>
      <w:r w:rsidR="00382B7B">
        <w:rPr>
          <w:noProof/>
        </w:rPr>
        <w:t>9</w:t>
      </w:r>
      <w:r w:rsidR="00000000">
        <w:rPr>
          <w:noProof/>
        </w:rPr>
        <w:fldChar w:fldCharType="end"/>
      </w:r>
      <w:r>
        <w:t xml:space="preserve"> Diagrama de secuencia 2</w:t>
      </w:r>
      <w:bookmarkEnd w:id="28"/>
    </w:p>
    <w:p w14:paraId="3DCC11D0" w14:textId="75CBB0D4" w:rsidR="00526C73" w:rsidRPr="00410ED9" w:rsidRDefault="00273726" w:rsidP="00900C58">
      <w:pPr>
        <w:rPr>
          <w:lang w:val="es-ES_tradnl"/>
        </w:r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>
        <w:t>.</w:t>
      </w:r>
    </w:p>
    <w:p w14:paraId="61B99568" w14:textId="13E306C1" w:rsidR="00883D56" w:rsidRPr="00BF39CF" w:rsidRDefault="00883D56" w:rsidP="00304286">
      <w:r>
        <w:rPr>
          <w:lang w:val="es-ES_tradnl"/>
        </w:rPr>
        <w:br w:type="page"/>
      </w:r>
    </w:p>
    <w:p w14:paraId="275DB91D" w14:textId="7FE691DB" w:rsidR="00E61D4B" w:rsidRDefault="00E61D4B" w:rsidP="00900C58">
      <w:pPr>
        <w:pStyle w:val="Ttulo1"/>
        <w:rPr>
          <w:lang w:val="es-ES_tradnl"/>
        </w:rPr>
      </w:pPr>
      <w:bookmarkStart w:id="29" w:name="_Toc137174922"/>
      <w:bookmarkStart w:id="30" w:name="_Toc160359780"/>
      <w:r>
        <w:rPr>
          <w:lang w:val="es-ES_tradnl"/>
        </w:rPr>
        <w:lastRenderedPageBreak/>
        <w:t>Diagramas de estados</w:t>
      </w:r>
      <w:bookmarkEnd w:id="29"/>
      <w:bookmarkEnd w:id="30"/>
    </w:p>
    <w:p w14:paraId="6AFA73C1" w14:textId="253790C7" w:rsidR="00E13DA5" w:rsidRPr="00E13DA5" w:rsidRDefault="00E13DA5" w:rsidP="00E13DA5">
      <w:pPr>
        <w:rPr>
          <w:lang w:val="es-ES_tradnl"/>
        </w:r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09C4DC4A" w14:textId="1DA05A10" w:rsidR="00834E7C" w:rsidRDefault="00834E7C" w:rsidP="00900C58">
      <w:pPr>
        <w:pStyle w:val="Ttulo2"/>
      </w:pPr>
      <w:bookmarkStart w:id="31" w:name="_Toc137174923"/>
      <w:bookmarkStart w:id="32" w:name="_Toc160359781"/>
      <w:r w:rsidRPr="00834E7C">
        <w:t>Diagrama de estado de</w:t>
      </w:r>
      <w:r>
        <w:t>l</w:t>
      </w:r>
      <w:r w:rsidRPr="00834E7C">
        <w:t xml:space="preserve"> proceso del desafío</w:t>
      </w:r>
      <w:bookmarkEnd w:id="31"/>
      <w:bookmarkEnd w:id="32"/>
    </w:p>
    <w:p w14:paraId="2D777CFE" w14:textId="77777777" w:rsidR="001912BC" w:rsidRPr="001912BC" w:rsidRDefault="001912BC" w:rsidP="001912BC"/>
    <w:p w14:paraId="2E5ABF12" w14:textId="77777777" w:rsidR="00EA05B3" w:rsidRDefault="001912BC" w:rsidP="00EA05B3">
      <w:pPr>
        <w:keepNext/>
        <w:jc w:val="center"/>
      </w:pPr>
      <w:r>
        <w:rPr>
          <w:noProof/>
        </w:rPr>
        <w:drawing>
          <wp:inline distT="0" distB="0" distL="0" distR="0" wp14:anchorId="689AD689" wp14:editId="2CD14ACB">
            <wp:extent cx="3637101" cy="2045170"/>
            <wp:effectExtent l="0" t="0" r="190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101" cy="204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2B68" w14:textId="6CCDFF20" w:rsidR="00883D56" w:rsidRDefault="00EA05B3" w:rsidP="00EA05B3">
      <w:pPr>
        <w:pStyle w:val="Descripcin"/>
        <w:jc w:val="center"/>
        <w:rPr>
          <w:rFonts w:eastAsiaTheme="majorEastAsia" w:cstheme="majorBidi"/>
          <w:color w:val="2F5496" w:themeColor="accent1" w:themeShade="BF"/>
          <w:sz w:val="26"/>
          <w:szCs w:val="26"/>
        </w:rPr>
      </w:pPr>
      <w:bookmarkStart w:id="33" w:name="_Toc160359944"/>
      <w:r>
        <w:t xml:space="preserve">Ilustración </w:t>
      </w:r>
      <w:r w:rsidR="00000000">
        <w:fldChar w:fldCharType="begin"/>
      </w:r>
      <w:r w:rsidR="00000000">
        <w:instrText xml:space="preserve"> SEQ Ilustración \* ARABIC </w:instrText>
      </w:r>
      <w:r w:rsidR="00000000">
        <w:fldChar w:fldCharType="separate"/>
      </w:r>
      <w:r w:rsidR="00382B7B">
        <w:rPr>
          <w:noProof/>
        </w:rPr>
        <w:t>10</w:t>
      </w:r>
      <w:r w:rsidR="00000000">
        <w:rPr>
          <w:noProof/>
        </w:rPr>
        <w:fldChar w:fldCharType="end"/>
      </w:r>
      <w:r>
        <w:t xml:space="preserve"> Diagrama de estados 1</w:t>
      </w:r>
      <w:bookmarkEnd w:id="33"/>
    </w:p>
    <w:p w14:paraId="21E40117" w14:textId="58C885BB" w:rsidR="00D30269" w:rsidRDefault="00E13DA5" w:rsidP="00900C58"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507CC405" w14:textId="1041B5CC" w:rsidR="004552BB" w:rsidRPr="00D30269" w:rsidRDefault="00D30269" w:rsidP="00D30269">
      <w:pPr>
        <w:jc w:val="left"/>
      </w:pPr>
      <w:r>
        <w:br w:type="page"/>
      </w:r>
    </w:p>
    <w:p w14:paraId="6043B994" w14:textId="27A5A8F9" w:rsidR="00834E7C" w:rsidRPr="00834E7C" w:rsidRDefault="00834E7C" w:rsidP="00900C58">
      <w:pPr>
        <w:pStyle w:val="Ttulo2"/>
      </w:pPr>
      <w:bookmarkStart w:id="34" w:name="_Toc137174924"/>
      <w:bookmarkStart w:id="35" w:name="_Toc160359782"/>
      <w:r w:rsidRPr="00834E7C">
        <w:lastRenderedPageBreak/>
        <w:t>Diagramas de estados del combate</w:t>
      </w:r>
      <w:bookmarkEnd w:id="34"/>
      <w:bookmarkEnd w:id="35"/>
    </w:p>
    <w:p w14:paraId="42FF0435" w14:textId="77777777" w:rsidR="00EA05B3" w:rsidRDefault="001040BB" w:rsidP="00EA05B3">
      <w:pPr>
        <w:keepNext/>
        <w:jc w:val="center"/>
      </w:pPr>
      <w:r>
        <w:rPr>
          <w:noProof/>
        </w:rPr>
        <w:drawing>
          <wp:inline distT="0" distB="0" distL="0" distR="0" wp14:anchorId="03330999" wp14:editId="0A4F0239">
            <wp:extent cx="3298511" cy="1854778"/>
            <wp:effectExtent l="0" t="0" r="0" b="0"/>
            <wp:docPr id="1516150628" name="Imagen 1516150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50628" name="Imagen 151615062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511" cy="185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5156" w14:textId="61B71335" w:rsidR="00EE4EE2" w:rsidRDefault="00EA05B3" w:rsidP="00EA05B3">
      <w:pPr>
        <w:pStyle w:val="Descripcin"/>
        <w:jc w:val="center"/>
        <w:rPr>
          <w:rFonts w:eastAsiaTheme="majorEastAsia" w:cstheme="majorBidi"/>
          <w:color w:val="2F5496" w:themeColor="accent1" w:themeShade="BF"/>
          <w:sz w:val="26"/>
          <w:szCs w:val="26"/>
        </w:rPr>
      </w:pPr>
      <w:bookmarkStart w:id="36" w:name="_Toc160359945"/>
      <w:r>
        <w:t xml:space="preserve">Ilustración </w:t>
      </w:r>
      <w:r w:rsidR="00000000">
        <w:fldChar w:fldCharType="begin"/>
      </w:r>
      <w:r w:rsidR="00000000">
        <w:instrText xml:space="preserve"> SEQ Ilustración \* ARABIC </w:instrText>
      </w:r>
      <w:r w:rsidR="00000000">
        <w:fldChar w:fldCharType="separate"/>
      </w:r>
      <w:r w:rsidR="00382B7B">
        <w:rPr>
          <w:noProof/>
        </w:rPr>
        <w:t>11</w:t>
      </w:r>
      <w:r w:rsidR="00000000">
        <w:rPr>
          <w:noProof/>
        </w:rPr>
        <w:fldChar w:fldCharType="end"/>
      </w:r>
      <w:r>
        <w:t xml:space="preserve"> Diagrama de estados 2</w:t>
      </w:r>
      <w:bookmarkEnd w:id="36"/>
    </w:p>
    <w:p w14:paraId="4A446F3C" w14:textId="0A1ECB56" w:rsidR="00EE4EE2" w:rsidRDefault="00E13DA5" w:rsidP="00900C58"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758C18C8" w14:textId="671E901E" w:rsidR="005663ED" w:rsidRPr="005663ED" w:rsidRDefault="0059767E" w:rsidP="005E2685">
      <w:pPr>
        <w:jc w:val="left"/>
        <w:rPr>
          <w:lang w:val="es-ES_tradnl"/>
        </w:rPr>
      </w:pPr>
      <w:r>
        <w:br w:type="page"/>
      </w:r>
    </w:p>
    <w:p w14:paraId="40DF4130" w14:textId="64B6737F" w:rsidR="006238AF" w:rsidRDefault="006238AF" w:rsidP="00900C58">
      <w:pPr>
        <w:pStyle w:val="Ttulo1"/>
        <w:rPr>
          <w:lang w:val="es-ES_tradnl"/>
        </w:rPr>
      </w:pPr>
      <w:bookmarkStart w:id="37" w:name="_Toc137174925"/>
      <w:bookmarkStart w:id="38" w:name="_Toc160359783"/>
      <w:r>
        <w:rPr>
          <w:lang w:val="es-ES_tradnl"/>
        </w:rPr>
        <w:lastRenderedPageBreak/>
        <w:t>Diagramas de casos de uso</w:t>
      </w:r>
      <w:bookmarkEnd w:id="37"/>
      <w:bookmarkEnd w:id="38"/>
    </w:p>
    <w:p w14:paraId="43E70CA6" w14:textId="19594C8B" w:rsidR="005137E2" w:rsidRPr="003E7B50" w:rsidRDefault="005E2685" w:rsidP="00900C58"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25203CAE" w14:textId="77777777" w:rsidR="0040704A" w:rsidRDefault="005137E2" w:rsidP="0040704A">
      <w:pPr>
        <w:pStyle w:val="Ttulo2"/>
      </w:pPr>
      <w:bookmarkStart w:id="39" w:name="_Toc130486312"/>
      <w:bookmarkStart w:id="40" w:name="_Toc137174926"/>
      <w:bookmarkStart w:id="41" w:name="_Toc160359784"/>
      <w:r>
        <w:t>Definición de actores</w:t>
      </w:r>
      <w:bookmarkEnd w:id="39"/>
      <w:bookmarkEnd w:id="40"/>
      <w:bookmarkEnd w:id="41"/>
    </w:p>
    <w:p w14:paraId="60C4A7AA" w14:textId="77777777" w:rsidR="0040704A" w:rsidRDefault="0040704A" w:rsidP="0040704A">
      <w:pPr>
        <w:pStyle w:val="Ttulo3"/>
      </w:pPr>
      <w:bookmarkStart w:id="42" w:name="_Toc137171648"/>
      <w:bookmarkStart w:id="43" w:name="_Toc137174927"/>
      <w:bookmarkStart w:id="44" w:name="_Toc160359785"/>
      <w:r>
        <w:t>Usuario 1</w:t>
      </w:r>
      <w:bookmarkEnd w:id="42"/>
      <w:bookmarkEnd w:id="43"/>
      <w:bookmarkEnd w:id="44"/>
    </w:p>
    <w:p w14:paraId="73611765" w14:textId="77777777" w:rsidR="0040704A" w:rsidRPr="000E1212" w:rsidRDefault="0040704A" w:rsidP="0040704A"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6ECB7A72" w14:textId="77777777" w:rsidR="0040704A" w:rsidRDefault="0040704A" w:rsidP="0040704A">
      <w:pPr>
        <w:pStyle w:val="Ttulo3"/>
      </w:pPr>
      <w:bookmarkStart w:id="45" w:name="_Toc137171649"/>
      <w:bookmarkStart w:id="46" w:name="_Toc137174928"/>
      <w:bookmarkStart w:id="47" w:name="_Toc160359786"/>
      <w:r>
        <w:t>Usuario 2</w:t>
      </w:r>
      <w:bookmarkEnd w:id="45"/>
      <w:bookmarkEnd w:id="46"/>
      <w:bookmarkEnd w:id="47"/>
    </w:p>
    <w:p w14:paraId="0F2551E4" w14:textId="77777777" w:rsidR="0040704A" w:rsidRPr="00D25FAD" w:rsidRDefault="0040704A" w:rsidP="0040704A">
      <w:pPr>
        <w:rPr>
          <w:i/>
          <w:iCs/>
        </w:r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25C34FA7" w14:textId="77777777" w:rsidR="0040704A" w:rsidRDefault="0040704A" w:rsidP="0040704A">
      <w:pPr>
        <w:pStyle w:val="Ttulo3"/>
      </w:pPr>
      <w:bookmarkStart w:id="48" w:name="_Toc137171650"/>
      <w:bookmarkStart w:id="49" w:name="_Toc137174929"/>
      <w:bookmarkStart w:id="50" w:name="_Toc160359787"/>
      <w:r>
        <w:t>Usuario 3</w:t>
      </w:r>
      <w:bookmarkEnd w:id="48"/>
      <w:bookmarkEnd w:id="49"/>
      <w:bookmarkEnd w:id="50"/>
    </w:p>
    <w:p w14:paraId="50D37982" w14:textId="77777777" w:rsidR="0040704A" w:rsidRPr="00D25FAD" w:rsidRDefault="0040704A" w:rsidP="0040704A">
      <w:pPr>
        <w:rPr>
          <w:i/>
          <w:iCs/>
        </w:r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5BE940C6" w14:textId="77777777" w:rsidR="0040704A" w:rsidRDefault="0040704A" w:rsidP="0040704A">
      <w:pPr>
        <w:pStyle w:val="Ttulo2"/>
      </w:pPr>
      <w:bookmarkStart w:id="51" w:name="_Toc137171651"/>
      <w:bookmarkStart w:id="52" w:name="_Toc137174930"/>
      <w:bookmarkStart w:id="53" w:name="_Toc160359788"/>
      <w:r>
        <w:t>Diagrama de casos de uso 1</w:t>
      </w:r>
      <w:bookmarkEnd w:id="51"/>
      <w:bookmarkEnd w:id="52"/>
      <w:bookmarkEnd w:id="53"/>
    </w:p>
    <w:p w14:paraId="1E66CFE3" w14:textId="77777777" w:rsidR="0040704A" w:rsidRPr="00D05F97" w:rsidRDefault="0040704A" w:rsidP="0040704A"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656E1042" w14:textId="77777777" w:rsidR="00FF62CD" w:rsidRDefault="0040704A" w:rsidP="00FF62C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27859A8" wp14:editId="2E144B50">
            <wp:extent cx="3859200" cy="2170057"/>
            <wp:effectExtent l="0" t="0" r="8255" b="1905"/>
            <wp:docPr id="1" name="Imagen 1" descr="Una señal de al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señal de alto&#10;&#10;Descripción generada automáticamente con confianza media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217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9A58" w14:textId="6CD725DD" w:rsidR="0040704A" w:rsidRDefault="00FF62CD" w:rsidP="00FF62CD">
      <w:pPr>
        <w:pStyle w:val="Descripcin"/>
        <w:jc w:val="center"/>
      </w:pPr>
      <w:bookmarkStart w:id="54" w:name="_Toc160359946"/>
      <w:r>
        <w:t xml:space="preserve">Ilustración </w:t>
      </w:r>
      <w:r w:rsidR="00000000">
        <w:fldChar w:fldCharType="begin"/>
      </w:r>
      <w:r w:rsidR="00000000">
        <w:instrText xml:space="preserve"> SEQ Ilustración \* ARABIC </w:instrText>
      </w:r>
      <w:r w:rsidR="00000000">
        <w:fldChar w:fldCharType="separate"/>
      </w:r>
      <w:r w:rsidR="00382B7B">
        <w:rPr>
          <w:noProof/>
        </w:rPr>
        <w:t>12</w:t>
      </w:r>
      <w:r w:rsidR="00000000">
        <w:rPr>
          <w:noProof/>
        </w:rPr>
        <w:fldChar w:fldCharType="end"/>
      </w:r>
      <w:r>
        <w:t xml:space="preserve"> Diagrama de casos de uso 1</w:t>
      </w:r>
      <w:bookmarkEnd w:id="54"/>
    </w:p>
    <w:p w14:paraId="1A9100C1" w14:textId="77777777" w:rsidR="0040704A" w:rsidRPr="003F49B5" w:rsidRDefault="0040704A" w:rsidP="0040704A"/>
    <w:p w14:paraId="47D6BD56" w14:textId="77777777" w:rsidR="0040704A" w:rsidRDefault="0040704A" w:rsidP="0040704A">
      <w:pPr>
        <w:pStyle w:val="Ttulo2"/>
      </w:pPr>
      <w:bookmarkStart w:id="55" w:name="_Toc137171652"/>
      <w:bookmarkStart w:id="56" w:name="_Toc137174931"/>
      <w:bookmarkStart w:id="57" w:name="_Toc160359789"/>
      <w:r>
        <w:t>Diagrama de casos de uso 2</w:t>
      </w:r>
      <w:bookmarkEnd w:id="55"/>
      <w:bookmarkEnd w:id="56"/>
      <w:bookmarkEnd w:id="57"/>
    </w:p>
    <w:p w14:paraId="142A6230" w14:textId="77777777" w:rsidR="0040704A" w:rsidRDefault="0040704A" w:rsidP="0040704A"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15835F2E" w14:textId="77777777" w:rsidR="00FF62CD" w:rsidRDefault="0040704A" w:rsidP="00FF62CD">
      <w:pPr>
        <w:keepNext/>
        <w:jc w:val="center"/>
      </w:pPr>
      <w:r>
        <w:rPr>
          <w:noProof/>
        </w:rPr>
        <w:drawing>
          <wp:inline distT="0" distB="0" distL="0" distR="0" wp14:anchorId="5B9A0843" wp14:editId="3F3BE821">
            <wp:extent cx="3859200" cy="2170057"/>
            <wp:effectExtent l="0" t="0" r="8255" b="1905"/>
            <wp:docPr id="34" name="Imagen 34" descr="Una señal de al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Una señal de alto&#10;&#10;Descripción generada automáticamente con confianza media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217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8C67" w14:textId="79F9583B" w:rsidR="00FF62CD" w:rsidRDefault="00FF62CD" w:rsidP="00FF62CD">
      <w:pPr>
        <w:pStyle w:val="Descripcin"/>
        <w:jc w:val="center"/>
      </w:pPr>
      <w:bookmarkStart w:id="58" w:name="_Toc160359947"/>
      <w:r>
        <w:t xml:space="preserve">Ilustración </w:t>
      </w:r>
      <w:r w:rsidR="00000000">
        <w:fldChar w:fldCharType="begin"/>
      </w:r>
      <w:r w:rsidR="00000000">
        <w:instrText xml:space="preserve"> SEQ Ilustración \* ARABIC </w:instrText>
      </w:r>
      <w:r w:rsidR="00000000">
        <w:fldChar w:fldCharType="separate"/>
      </w:r>
      <w:r w:rsidR="00382B7B">
        <w:rPr>
          <w:noProof/>
        </w:rPr>
        <w:t>13</w:t>
      </w:r>
      <w:r w:rsidR="00000000">
        <w:rPr>
          <w:noProof/>
        </w:rPr>
        <w:fldChar w:fldCharType="end"/>
      </w:r>
      <w:r w:rsidRPr="00EF6630">
        <w:t xml:space="preserve"> Diagrama de casos de uso </w:t>
      </w:r>
      <w:r>
        <w:t>2</w:t>
      </w:r>
      <w:bookmarkEnd w:id="58"/>
    </w:p>
    <w:p w14:paraId="4B2C6862" w14:textId="57FC222F" w:rsidR="009D6A63" w:rsidRDefault="009D6A63" w:rsidP="00FF62CD">
      <w:pPr>
        <w:pStyle w:val="Descripcin"/>
      </w:pPr>
      <w:r>
        <w:br w:type="page"/>
      </w:r>
    </w:p>
    <w:p w14:paraId="7740CB2D" w14:textId="2CC3AF23" w:rsidR="005137E2" w:rsidRDefault="009D6A63" w:rsidP="009D6A63">
      <w:pPr>
        <w:pStyle w:val="Ttulo1"/>
        <w:numPr>
          <w:ilvl w:val="0"/>
          <w:numId w:val="0"/>
        </w:numPr>
        <w:ind w:left="360" w:hanging="360"/>
      </w:pPr>
      <w:bookmarkStart w:id="59" w:name="_Toc137174932"/>
      <w:bookmarkStart w:id="60" w:name="_Toc160359790"/>
      <w:r>
        <w:lastRenderedPageBreak/>
        <w:t>ANEXO</w:t>
      </w:r>
      <w:bookmarkEnd w:id="59"/>
      <w:bookmarkEnd w:id="60"/>
    </w:p>
    <w:p w14:paraId="4CE5F1BC" w14:textId="2E239BB4" w:rsidR="009D6A63" w:rsidRDefault="006E5DB5" w:rsidP="009D6A63">
      <w:pPr>
        <w:pStyle w:val="Ttulo2"/>
        <w:numPr>
          <w:ilvl w:val="0"/>
          <w:numId w:val="0"/>
        </w:numPr>
      </w:pPr>
      <w:bookmarkStart w:id="61" w:name="_Toc137174933"/>
      <w:bookmarkStart w:id="62" w:name="_Toc160359791"/>
      <w:r>
        <w:t>Datos de ejemplo</w:t>
      </w:r>
      <w:bookmarkEnd w:id="61"/>
      <w:bookmarkEnd w:id="62"/>
    </w:p>
    <w:p w14:paraId="06748EF3" w14:textId="520E1D6B" w:rsidR="006E5DB5" w:rsidRDefault="006A7FA6" w:rsidP="002C0AAC">
      <w:pPr>
        <w:pStyle w:val="Ttulo3"/>
        <w:numPr>
          <w:ilvl w:val="0"/>
          <w:numId w:val="9"/>
        </w:numPr>
      </w:pPr>
      <w:bookmarkStart w:id="63" w:name="_Toc137174934"/>
      <w:bookmarkStart w:id="64" w:name="_Toc160359792"/>
      <w:r>
        <w:t>Entidad de Ejemplo</w:t>
      </w:r>
      <w:r w:rsidR="000F7403">
        <w:t xml:space="preserve"> 1</w:t>
      </w:r>
      <w:bookmarkEnd w:id="63"/>
      <w:bookmarkEnd w:id="64"/>
    </w:p>
    <w:p w14:paraId="5089E01D" w14:textId="7956C15D" w:rsidR="005051E1" w:rsidRDefault="000F7403" w:rsidP="002C0AAC">
      <w:pPr>
        <w:pStyle w:val="Prrafodelista"/>
        <w:numPr>
          <w:ilvl w:val="0"/>
          <w:numId w:val="10"/>
        </w:numPr>
      </w:pPr>
      <w:r>
        <w:t>Subentidad</w:t>
      </w:r>
      <w:r w:rsidR="005051E1">
        <w:t xml:space="preserve"> 1</w:t>
      </w:r>
    </w:p>
    <w:p w14:paraId="111B15D4" w14:textId="079807DE" w:rsidR="005051E1" w:rsidRDefault="006A7FA6" w:rsidP="002C0AAC">
      <w:pPr>
        <w:pStyle w:val="Prrafodelista"/>
        <w:numPr>
          <w:ilvl w:val="1"/>
          <w:numId w:val="10"/>
        </w:numPr>
      </w:pPr>
      <w:r>
        <w:t>Propiedad 1</w:t>
      </w:r>
      <w:r w:rsidR="005051E1">
        <w:t xml:space="preserve">: </w:t>
      </w:r>
      <w:proofErr w:type="spellStart"/>
      <w:r w:rsidR="000F7403">
        <w:t>Lorem</w:t>
      </w:r>
      <w:proofErr w:type="spellEnd"/>
      <w:r w:rsidR="000F7403">
        <w:t xml:space="preserve"> </w:t>
      </w:r>
      <w:proofErr w:type="spellStart"/>
      <w:r w:rsidR="000F7403">
        <w:t>ipsum</w:t>
      </w:r>
      <w:proofErr w:type="spellEnd"/>
    </w:p>
    <w:p w14:paraId="5EEB5AAB" w14:textId="2CB5830A" w:rsidR="00401290" w:rsidRDefault="006A7FA6" w:rsidP="000F7403">
      <w:pPr>
        <w:pStyle w:val="Prrafodelista"/>
        <w:numPr>
          <w:ilvl w:val="1"/>
          <w:numId w:val="10"/>
        </w:numPr>
      </w:pPr>
      <w:r>
        <w:t>Propiedad 2</w:t>
      </w:r>
      <w:r w:rsidR="005051E1">
        <w:t xml:space="preserve">: </w:t>
      </w:r>
      <w:proofErr w:type="spellStart"/>
      <w:r w:rsidR="000F7403">
        <w:t>Lorem</w:t>
      </w:r>
      <w:proofErr w:type="spellEnd"/>
      <w:r w:rsidR="000F7403">
        <w:t xml:space="preserve"> </w:t>
      </w:r>
      <w:proofErr w:type="spellStart"/>
      <w:r w:rsidR="000F7403">
        <w:t>ipsum</w:t>
      </w:r>
      <w:proofErr w:type="spellEnd"/>
    </w:p>
    <w:p w14:paraId="70C90A47" w14:textId="26BED167" w:rsidR="00401290" w:rsidRDefault="000F7403" w:rsidP="002C0AAC">
      <w:pPr>
        <w:pStyle w:val="Prrafodelista"/>
        <w:numPr>
          <w:ilvl w:val="0"/>
          <w:numId w:val="10"/>
        </w:numPr>
      </w:pPr>
      <w:r>
        <w:t xml:space="preserve">Subentidad </w:t>
      </w:r>
      <w:r w:rsidR="00401290">
        <w:t>2</w:t>
      </w:r>
    </w:p>
    <w:p w14:paraId="6B9C4578" w14:textId="44F0B5A8" w:rsidR="00401290" w:rsidRDefault="000F7403" w:rsidP="002C0AAC">
      <w:pPr>
        <w:pStyle w:val="Prrafodelista"/>
        <w:numPr>
          <w:ilvl w:val="1"/>
          <w:numId w:val="10"/>
        </w:numPr>
      </w:pPr>
      <w:r>
        <w:t>Propiedad 1</w:t>
      </w:r>
      <w:r w:rsidR="00401290">
        <w:t xml:space="preserve">: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</w:p>
    <w:p w14:paraId="08B97D59" w14:textId="77777777" w:rsidR="000F7403" w:rsidRDefault="000F7403" w:rsidP="000F7403">
      <w:pPr>
        <w:pStyle w:val="Prrafodelista"/>
        <w:numPr>
          <w:ilvl w:val="1"/>
          <w:numId w:val="10"/>
        </w:numPr>
      </w:pPr>
      <w:r>
        <w:t>Propiedad 2</w:t>
      </w:r>
      <w:r w:rsidR="00401290">
        <w:t xml:space="preserve">: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</w:p>
    <w:p w14:paraId="4C7AE0F1" w14:textId="74A1ED95" w:rsidR="00003A76" w:rsidRDefault="000F7403" w:rsidP="002C0AAC">
      <w:pPr>
        <w:pStyle w:val="Ttulo3"/>
        <w:numPr>
          <w:ilvl w:val="0"/>
          <w:numId w:val="9"/>
        </w:numPr>
      </w:pPr>
      <w:bookmarkStart w:id="65" w:name="_Toc137174935"/>
      <w:bookmarkStart w:id="66" w:name="_Toc160359793"/>
      <w:r>
        <w:t>Entidad de ejemplo 2</w:t>
      </w:r>
      <w:bookmarkEnd w:id="65"/>
      <w:bookmarkEnd w:id="66"/>
    </w:p>
    <w:p w14:paraId="6007375A" w14:textId="438C3E94" w:rsidR="008E6A6D" w:rsidRDefault="007E2D77" w:rsidP="002C0AAC">
      <w:pPr>
        <w:pStyle w:val="Prrafodelista"/>
        <w:numPr>
          <w:ilvl w:val="0"/>
          <w:numId w:val="11"/>
        </w:numPr>
      </w:pPr>
      <w:r>
        <w:t xml:space="preserve">Subentidad </w:t>
      </w:r>
      <w:r w:rsidR="00F07F33">
        <w:t>1</w:t>
      </w:r>
    </w:p>
    <w:p w14:paraId="78771080" w14:textId="77777777" w:rsidR="007E2D77" w:rsidRDefault="007E2D77" w:rsidP="007E2D77">
      <w:pPr>
        <w:pStyle w:val="Prrafodelista"/>
        <w:numPr>
          <w:ilvl w:val="1"/>
          <w:numId w:val="10"/>
        </w:numPr>
      </w:pPr>
      <w:r>
        <w:t xml:space="preserve">Propiedad 1: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</w:p>
    <w:p w14:paraId="51E7E97D" w14:textId="77777777" w:rsidR="007E2D77" w:rsidRDefault="007E2D77" w:rsidP="007E2D77">
      <w:pPr>
        <w:pStyle w:val="Prrafodelista"/>
        <w:numPr>
          <w:ilvl w:val="1"/>
          <w:numId w:val="10"/>
        </w:numPr>
      </w:pPr>
      <w:r>
        <w:t xml:space="preserve">Propiedad 2: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</w:p>
    <w:p w14:paraId="0A05F99A" w14:textId="77777777" w:rsidR="007E2D77" w:rsidRDefault="007E2D77" w:rsidP="007E2D77">
      <w:pPr>
        <w:pStyle w:val="Prrafodelista"/>
        <w:numPr>
          <w:ilvl w:val="0"/>
          <w:numId w:val="11"/>
        </w:numPr>
      </w:pPr>
      <w:r>
        <w:t xml:space="preserve">Subentidad </w:t>
      </w:r>
      <w:r w:rsidR="005554FB">
        <w:t>2</w:t>
      </w:r>
    </w:p>
    <w:p w14:paraId="22453382" w14:textId="77777777" w:rsidR="007E2D77" w:rsidRDefault="007E2D77" w:rsidP="007E2D77">
      <w:pPr>
        <w:pStyle w:val="Prrafodelista"/>
        <w:numPr>
          <w:ilvl w:val="1"/>
          <w:numId w:val="10"/>
        </w:numPr>
      </w:pPr>
      <w:r>
        <w:t xml:space="preserve">Propiedad 1: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</w:p>
    <w:p w14:paraId="4C5B21E4" w14:textId="453EAAF2" w:rsidR="00EF55DD" w:rsidRDefault="007E2D77" w:rsidP="00E520A2">
      <w:pPr>
        <w:pStyle w:val="Prrafodelista"/>
        <w:numPr>
          <w:ilvl w:val="1"/>
          <w:numId w:val="10"/>
        </w:numPr>
      </w:pPr>
      <w:r>
        <w:t xml:space="preserve">Propiedad 2: </w:t>
      </w:r>
      <w:proofErr w:type="spellStart"/>
      <w:r>
        <w:t>Lorem</w:t>
      </w:r>
      <w:proofErr w:type="spellEnd"/>
      <w:r>
        <w:t xml:space="preserve"> </w:t>
      </w:r>
      <w:proofErr w:type="spellStart"/>
      <w:r w:rsidR="00335AB1">
        <w:t>ipsum</w:t>
      </w:r>
      <w:proofErr w:type="spellEnd"/>
    </w:p>
    <w:p w14:paraId="40BC617D" w14:textId="77777777" w:rsidR="00335AB1" w:rsidRPr="005051E1" w:rsidRDefault="00335AB1" w:rsidP="00335AB1"/>
    <w:p w14:paraId="599EF87B" w14:textId="6D242372" w:rsidR="00D52922" w:rsidRDefault="00B6591B" w:rsidP="00D52922">
      <w:pPr>
        <w:pStyle w:val="Ttulo2"/>
        <w:numPr>
          <w:ilvl w:val="0"/>
          <w:numId w:val="0"/>
        </w:numPr>
        <w:ind w:left="142"/>
      </w:pPr>
      <w:bookmarkStart w:id="67" w:name="_Toc137174936"/>
      <w:bookmarkStart w:id="68" w:name="_Toc160359794"/>
      <w:r>
        <w:t>Prototipos de pantallas</w:t>
      </w:r>
      <w:bookmarkEnd w:id="67"/>
      <w:bookmarkEnd w:id="68"/>
    </w:p>
    <w:p w14:paraId="2D79BDED" w14:textId="77777777" w:rsidR="00112257" w:rsidRDefault="00112257" w:rsidP="00112257">
      <w:pPr>
        <w:keepNext/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372F5CDD" w14:textId="77777777" w:rsidR="00FF62CD" w:rsidRDefault="00112257" w:rsidP="00FF62CD">
      <w:pPr>
        <w:keepNext/>
        <w:jc w:val="center"/>
      </w:pPr>
      <w:r>
        <w:rPr>
          <w:rFonts w:cs="Times New Roman"/>
          <w:noProof/>
        </w:rPr>
        <w:drawing>
          <wp:inline distT="0" distB="0" distL="0" distR="0" wp14:anchorId="2DA547BC" wp14:editId="38BDCB84">
            <wp:extent cx="3920400" cy="1476000"/>
            <wp:effectExtent l="0" t="0" r="4445" b="0"/>
            <wp:docPr id="6" name="Imagen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23" b="16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00" cy="14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E3A2A" w14:textId="09B1A7AF" w:rsidR="00112257" w:rsidRPr="000C0512" w:rsidRDefault="00FF62CD" w:rsidP="00FF62CD">
      <w:pPr>
        <w:pStyle w:val="Descripcin"/>
        <w:jc w:val="center"/>
      </w:pPr>
      <w:bookmarkStart w:id="69" w:name="_Toc160359948"/>
      <w:r>
        <w:t xml:space="preserve">Ilustración </w:t>
      </w:r>
      <w:r w:rsidR="00000000">
        <w:fldChar w:fldCharType="begin"/>
      </w:r>
      <w:r w:rsidR="00000000">
        <w:instrText xml:space="preserve"> SEQ Ilustración \* ARABIC </w:instrText>
      </w:r>
      <w:r w:rsidR="00000000">
        <w:fldChar w:fldCharType="separate"/>
      </w:r>
      <w:r w:rsidR="00382B7B">
        <w:rPr>
          <w:noProof/>
        </w:rPr>
        <w:t>14</w:t>
      </w:r>
      <w:r w:rsidR="00000000">
        <w:rPr>
          <w:noProof/>
        </w:rPr>
        <w:fldChar w:fldCharType="end"/>
      </w:r>
      <w:r>
        <w:t xml:space="preserve"> Pantalla de bienvenida</w:t>
      </w:r>
      <w:bookmarkEnd w:id="69"/>
    </w:p>
    <w:p w14:paraId="572A4329" w14:textId="77777777" w:rsidR="00112257" w:rsidRDefault="00112257" w:rsidP="00112257">
      <w:pPr>
        <w:keepNext/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lastRenderedPageBreak/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4504D5B2" w14:textId="77777777" w:rsidR="00FF62CD" w:rsidRDefault="00112257" w:rsidP="00FF62CD">
      <w:pPr>
        <w:keepNext/>
        <w:jc w:val="center"/>
      </w:pPr>
      <w:r>
        <w:rPr>
          <w:rFonts w:cs="Times New Roman"/>
          <w:noProof/>
        </w:rPr>
        <w:drawing>
          <wp:inline distT="0" distB="0" distL="0" distR="0" wp14:anchorId="64356716" wp14:editId="6FC0928D">
            <wp:extent cx="3854117" cy="2167200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117" cy="21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6DCE6" w14:textId="038FF29B" w:rsidR="00112257" w:rsidRDefault="00FF62CD" w:rsidP="00FF62CD">
      <w:pPr>
        <w:pStyle w:val="Descripcin"/>
        <w:jc w:val="center"/>
        <w:rPr>
          <w:rFonts w:cs="Times New Roman"/>
        </w:rPr>
      </w:pPr>
      <w:bookmarkStart w:id="70" w:name="_Toc160359949"/>
      <w:r>
        <w:t xml:space="preserve">Ilustración </w:t>
      </w:r>
      <w:r w:rsidR="00000000">
        <w:fldChar w:fldCharType="begin"/>
      </w:r>
      <w:r w:rsidR="00000000">
        <w:instrText xml:space="preserve"> SEQ Ilustración \* ARABIC </w:instrText>
      </w:r>
      <w:r w:rsidR="00000000">
        <w:fldChar w:fldCharType="separate"/>
      </w:r>
      <w:r w:rsidR="00382B7B">
        <w:rPr>
          <w:noProof/>
        </w:rPr>
        <w:t>15</w:t>
      </w:r>
      <w:r w:rsidR="00000000">
        <w:rPr>
          <w:noProof/>
        </w:rPr>
        <w:fldChar w:fldCharType="end"/>
      </w:r>
      <w:r>
        <w:t xml:space="preserve"> Pantalla de inicio de sesión</w:t>
      </w:r>
      <w:bookmarkEnd w:id="70"/>
    </w:p>
    <w:p w14:paraId="5C625ABD" w14:textId="77777777" w:rsidR="006E5DB5" w:rsidRPr="006E5DB5" w:rsidRDefault="006E5DB5" w:rsidP="00112257"/>
    <w:sectPr w:rsidR="006E5DB5" w:rsidRPr="006E5DB5" w:rsidSect="009B38E3">
      <w:headerReference w:type="default" r:id="rId29"/>
      <w:footerReference w:type="default" r:id="rId30"/>
      <w:pgSz w:w="11906" w:h="16838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37A125" w14:textId="77777777" w:rsidR="009B38E3" w:rsidRDefault="009B38E3" w:rsidP="00B41B7E">
      <w:pPr>
        <w:spacing w:after="0" w:line="240" w:lineRule="auto"/>
      </w:pPr>
      <w:r>
        <w:separator/>
      </w:r>
    </w:p>
  </w:endnote>
  <w:endnote w:type="continuationSeparator" w:id="0">
    <w:p w14:paraId="55C12E46" w14:textId="77777777" w:rsidR="009B38E3" w:rsidRDefault="009B38E3" w:rsidP="00B41B7E">
      <w:pPr>
        <w:spacing w:after="0" w:line="240" w:lineRule="auto"/>
      </w:pPr>
      <w:r>
        <w:continuationSeparator/>
      </w:r>
    </w:p>
  </w:endnote>
  <w:endnote w:type="continuationNotice" w:id="1">
    <w:p w14:paraId="3143E90A" w14:textId="77777777" w:rsidR="009B38E3" w:rsidRDefault="009B38E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 Light">
    <w:altName w:val="Calibri"/>
    <w:charset w:val="00"/>
    <w:family w:val="swiss"/>
    <w:pitch w:val="variable"/>
    <w:sig w:usb0="800000AF" w:usb1="4000204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2636269"/>
      <w:docPartObj>
        <w:docPartGallery w:val="Page Numbers (Bottom of Page)"/>
        <w:docPartUnique/>
      </w:docPartObj>
    </w:sdtPr>
    <w:sdtContent>
      <w:p w14:paraId="39623F29" w14:textId="5160D4BF" w:rsidR="4E8A57E5" w:rsidRDefault="006E1055" w:rsidP="4E8A57E5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2" behindDoc="0" locked="0" layoutInCell="1" allowOverlap="1" wp14:anchorId="757B7743" wp14:editId="3F77E6DC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01015" cy="238760"/>
                  <wp:effectExtent l="19050" t="19050" r="19685" b="18415"/>
                  <wp:wrapNone/>
                  <wp:docPr id="4" name="Corchetes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5010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C90EE32" w14:textId="77777777" w:rsidR="006E1055" w:rsidRDefault="006E1055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757B7743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rchetes 4" o:spid="_x0000_s1029" type="#_x0000_t185" style="position:absolute;left:0;text-align:left;margin-left:0;margin-top:0;width:39.45pt;height:18.8pt;z-index:251658242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" filled="t" strokecolor="gray" strokeweight="2.25pt">
                  <o:lock v:ext="edit" aspectratio="t"/>
                  <v:textbox inset=",0,,0">
                    <w:txbxContent>
                      <w:p w14:paraId="0C90EE32" w14:textId="77777777" w:rsidR="006E1055" w:rsidRDefault="006E1055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1" behindDoc="0" locked="0" layoutInCell="1" allowOverlap="1" wp14:anchorId="1C9B4ACA" wp14:editId="74C79089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2" name="Conector recto de flecha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B983E0F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2" o:spid="_x0000_s1026" type="#_x0000_t32" style="position:absolute;margin-left:0;margin-top:0;width:434.5pt;height:0;z-index:25165824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15F6E" w14:textId="77777777" w:rsidR="009B38E3" w:rsidRDefault="009B38E3" w:rsidP="00B41B7E">
      <w:pPr>
        <w:spacing w:after="0" w:line="240" w:lineRule="auto"/>
      </w:pPr>
      <w:r>
        <w:separator/>
      </w:r>
    </w:p>
  </w:footnote>
  <w:footnote w:type="continuationSeparator" w:id="0">
    <w:p w14:paraId="6EBE18E7" w14:textId="77777777" w:rsidR="009B38E3" w:rsidRDefault="009B38E3" w:rsidP="00B41B7E">
      <w:pPr>
        <w:spacing w:after="0" w:line="240" w:lineRule="auto"/>
      </w:pPr>
      <w:r>
        <w:continuationSeparator/>
      </w:r>
    </w:p>
  </w:footnote>
  <w:footnote w:type="continuationNotice" w:id="1">
    <w:p w14:paraId="3F2F7BFE" w14:textId="77777777" w:rsidR="009B38E3" w:rsidRDefault="009B38E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C428C" w14:textId="65B09250" w:rsidR="00B41B7E" w:rsidRDefault="00B41B7E" w:rsidP="00B41B7E">
    <w:pPr>
      <w:pStyle w:val="Encabezado"/>
      <w:rPr>
        <w:rFonts w:ascii="Helvetica Light" w:hAnsi="Helvetica Light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36D00F2B" wp14:editId="7C24E970">
          <wp:simplePos x="0" y="0"/>
          <wp:positionH relativeFrom="column">
            <wp:posOffset>-1032155</wp:posOffset>
          </wp:positionH>
          <wp:positionV relativeFrom="paragraph">
            <wp:posOffset>-280035</wp:posOffset>
          </wp:positionV>
          <wp:extent cx="3028950" cy="605861"/>
          <wp:effectExtent l="0" t="0" r="0" b="3810"/>
          <wp:wrapThrough wrapText="bothSides">
            <wp:wrapPolygon edited="0">
              <wp:start x="679" y="0"/>
              <wp:lineTo x="0" y="4075"/>
              <wp:lineTo x="0" y="19019"/>
              <wp:lineTo x="679" y="20377"/>
              <wp:lineTo x="3804" y="21057"/>
              <wp:lineTo x="11275" y="21057"/>
              <wp:lineTo x="18068" y="19698"/>
              <wp:lineTo x="18747" y="12226"/>
              <wp:lineTo x="16845" y="11547"/>
              <wp:lineTo x="1494" y="0"/>
              <wp:lineTo x="679" y="0"/>
            </wp:wrapPolygon>
          </wp:wrapThrough>
          <wp:docPr id="3" name="Imagen 3" descr="Día de PI 2021 - Taller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Día de PI 2021 - Taller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28950" cy="6058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</w:t>
    </w:r>
    <w:r>
      <w:tab/>
    </w:r>
    <w:r>
      <w:rPr>
        <w:rFonts w:ascii="Helvetica Light" w:hAnsi="Helvetica Light"/>
      </w:rPr>
      <w:t>Asignatura: METODOLOGÍA DE LA PROGRAMACIÓN,</w:t>
    </w:r>
  </w:p>
  <w:p w14:paraId="2E2B59C9" w14:textId="299CA478" w:rsidR="00B41B7E" w:rsidRDefault="00B41B7E" w:rsidP="00B41B7E">
    <w:pPr>
      <w:pStyle w:val="Encabezado"/>
    </w:pPr>
    <w:r>
      <w:rPr>
        <w:rFonts w:ascii="Helvetica Light" w:hAnsi="Helvetica Light"/>
      </w:rPr>
      <w:tab/>
      <w:t xml:space="preserve">                FASE DE </w:t>
    </w:r>
    <w:r w:rsidR="003B1826">
      <w:rPr>
        <w:rFonts w:ascii="Helvetica Light" w:hAnsi="Helvetica Light"/>
      </w:rPr>
      <w:t>DISEÑO</w:t>
    </w:r>
    <w:r>
      <w:rPr>
        <w:rFonts w:ascii="Helvetica Light" w:hAnsi="Helvetica Light"/>
      </w:rPr>
      <w:t xml:space="preserve"> (PROYECTO GRUPAL).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iUFWg02Qfr6rec" int2:id="4w8AlPud">
      <int2:state int2:value="Rejected" int2:type="AugLoop_Text_Critique"/>
    </int2:textHash>
    <int2:textHash int2:hashCode="dCjEFFpJudB+T4" int2:id="J7Tt0cIj">
      <int2:state int2:value="Rejected" int2:type="AugLoop_Text_Critique"/>
    </int2:textHash>
    <int2:textHash int2:hashCode="KjcqZd5A+GTeq4" int2:id="xPojwrGy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3765"/>
    <w:multiLevelType w:val="hybridMultilevel"/>
    <w:tmpl w:val="9E7EE294"/>
    <w:lvl w:ilvl="0" w:tplc="E0ACC1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D038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BEDF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440C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5E0B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4C49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B433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32B3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A634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91774"/>
    <w:multiLevelType w:val="hybridMultilevel"/>
    <w:tmpl w:val="FFFFFFFF"/>
    <w:lvl w:ilvl="0" w:tplc="863402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E845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107B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3E49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6C54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0CBB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782B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8276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C823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8B4006"/>
    <w:multiLevelType w:val="hybridMultilevel"/>
    <w:tmpl w:val="00CCE6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6793B"/>
    <w:multiLevelType w:val="hybridMultilevel"/>
    <w:tmpl w:val="FA7C31FA"/>
    <w:lvl w:ilvl="0" w:tplc="E068BB5A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2D3EC3E"/>
    <w:multiLevelType w:val="hybridMultilevel"/>
    <w:tmpl w:val="3342B6AE"/>
    <w:lvl w:ilvl="0" w:tplc="C74C5D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DC872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8409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86B3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8261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BAD8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C873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3C68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E045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824D04"/>
    <w:multiLevelType w:val="multilevel"/>
    <w:tmpl w:val="8B584CBE"/>
    <w:lvl w:ilvl="0">
      <w:numFmt w:val="decimal"/>
      <w:pStyle w:val="Ttulo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0" w:firstLine="142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0" w:firstLine="284"/>
      </w:pPr>
      <w:rPr>
        <w:rFonts w:hint="default"/>
        <w:color w:val="2F5496" w:themeColor="accent1" w:themeShade="BF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7316E2B"/>
    <w:multiLevelType w:val="hybridMultilevel"/>
    <w:tmpl w:val="7D8613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54D317"/>
    <w:multiLevelType w:val="hybridMultilevel"/>
    <w:tmpl w:val="A6826406"/>
    <w:lvl w:ilvl="0" w:tplc="C874B54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2D46A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9A20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8A72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C217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BA82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4AA0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A2A7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22D3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53A83"/>
    <w:multiLevelType w:val="hybridMultilevel"/>
    <w:tmpl w:val="CB2E4A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E11189"/>
    <w:multiLevelType w:val="hybridMultilevel"/>
    <w:tmpl w:val="BF84D3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1B479F"/>
    <w:multiLevelType w:val="hybridMultilevel"/>
    <w:tmpl w:val="3678F93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434FB5"/>
    <w:multiLevelType w:val="hybridMultilevel"/>
    <w:tmpl w:val="FF6430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97145A"/>
    <w:multiLevelType w:val="hybridMultilevel"/>
    <w:tmpl w:val="66DED608"/>
    <w:lvl w:ilvl="0" w:tplc="A8B8092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A511FA"/>
    <w:multiLevelType w:val="hybridMultilevel"/>
    <w:tmpl w:val="C2D4BF0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9D4A02"/>
    <w:multiLevelType w:val="hybridMultilevel"/>
    <w:tmpl w:val="1D2EC6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D71237"/>
    <w:multiLevelType w:val="hybridMultilevel"/>
    <w:tmpl w:val="0090018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EB3C75"/>
    <w:multiLevelType w:val="hybridMultilevel"/>
    <w:tmpl w:val="E9F051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9913F3"/>
    <w:multiLevelType w:val="hybridMultilevel"/>
    <w:tmpl w:val="48E286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8" w15:restartNumberingAfterBreak="0">
    <w:nsid w:val="49504C2B"/>
    <w:multiLevelType w:val="hybridMultilevel"/>
    <w:tmpl w:val="9A4CCF6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805576"/>
    <w:multiLevelType w:val="hybridMultilevel"/>
    <w:tmpl w:val="937469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7E5D64"/>
    <w:multiLevelType w:val="hybridMultilevel"/>
    <w:tmpl w:val="329E41F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38D03BA"/>
    <w:multiLevelType w:val="hybridMultilevel"/>
    <w:tmpl w:val="2FE23B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0527F7"/>
    <w:multiLevelType w:val="hybridMultilevel"/>
    <w:tmpl w:val="F676CA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DA10E8"/>
    <w:multiLevelType w:val="hybridMultilevel"/>
    <w:tmpl w:val="A2DECA1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B719D6"/>
    <w:multiLevelType w:val="hybridMultilevel"/>
    <w:tmpl w:val="5C06E296"/>
    <w:lvl w:ilvl="0" w:tplc="930463F0">
      <w:numFmt w:val="bullet"/>
      <w:lvlText w:val="-"/>
      <w:lvlJc w:val="left"/>
      <w:pPr>
        <w:ind w:left="720" w:hanging="360"/>
      </w:pPr>
      <w:rPr>
        <w:rFonts w:ascii="Helvetica Light" w:eastAsiaTheme="minorHAnsi" w:hAnsi="Helvetica Light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2953AE"/>
    <w:multiLevelType w:val="hybridMultilevel"/>
    <w:tmpl w:val="FFFFFFFF"/>
    <w:lvl w:ilvl="0" w:tplc="750244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C0C8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8CE8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86E2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106C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5E16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6216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6022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1C96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2775BF"/>
    <w:multiLevelType w:val="hybridMultilevel"/>
    <w:tmpl w:val="EC1CB6BE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1C185F"/>
    <w:multiLevelType w:val="hybridMultilevel"/>
    <w:tmpl w:val="4FC494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7135049">
    <w:abstractNumId w:val="5"/>
  </w:num>
  <w:num w:numId="2" w16cid:durableId="1998224100">
    <w:abstractNumId w:val="16"/>
  </w:num>
  <w:num w:numId="3" w16cid:durableId="2107530961">
    <w:abstractNumId w:val="20"/>
  </w:num>
  <w:num w:numId="4" w16cid:durableId="783305998">
    <w:abstractNumId w:val="22"/>
  </w:num>
  <w:num w:numId="5" w16cid:durableId="2093314303">
    <w:abstractNumId w:val="13"/>
  </w:num>
  <w:num w:numId="6" w16cid:durableId="1730105524">
    <w:abstractNumId w:val="18"/>
  </w:num>
  <w:num w:numId="7" w16cid:durableId="1051880825">
    <w:abstractNumId w:val="27"/>
  </w:num>
  <w:num w:numId="8" w16cid:durableId="1696149104">
    <w:abstractNumId w:val="15"/>
  </w:num>
  <w:num w:numId="9" w16cid:durableId="574903456">
    <w:abstractNumId w:val="12"/>
  </w:num>
  <w:num w:numId="10" w16cid:durableId="1089470643">
    <w:abstractNumId w:val="2"/>
  </w:num>
  <w:num w:numId="11" w16cid:durableId="272596190">
    <w:abstractNumId w:val="9"/>
  </w:num>
  <w:num w:numId="12" w16cid:durableId="203300312">
    <w:abstractNumId w:val="6"/>
  </w:num>
  <w:num w:numId="13" w16cid:durableId="992561628">
    <w:abstractNumId w:val="14"/>
  </w:num>
  <w:num w:numId="14" w16cid:durableId="455371824">
    <w:abstractNumId w:val="17"/>
  </w:num>
  <w:num w:numId="15" w16cid:durableId="118987176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974725531">
    <w:abstractNumId w:val="3"/>
  </w:num>
  <w:num w:numId="17" w16cid:durableId="2126390823">
    <w:abstractNumId w:val="19"/>
  </w:num>
  <w:num w:numId="18" w16cid:durableId="1220940358">
    <w:abstractNumId w:val="0"/>
  </w:num>
  <w:num w:numId="19" w16cid:durableId="1020857065">
    <w:abstractNumId w:val="7"/>
  </w:num>
  <w:num w:numId="20" w16cid:durableId="745424283">
    <w:abstractNumId w:val="4"/>
  </w:num>
  <w:num w:numId="21" w16cid:durableId="114146428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637177532">
    <w:abstractNumId w:val="10"/>
  </w:num>
  <w:num w:numId="23" w16cid:durableId="1785031136">
    <w:abstractNumId w:val="23"/>
  </w:num>
  <w:num w:numId="24" w16cid:durableId="151913826">
    <w:abstractNumId w:val="1"/>
  </w:num>
  <w:num w:numId="25" w16cid:durableId="543978907">
    <w:abstractNumId w:val="25"/>
  </w:num>
  <w:num w:numId="26" w16cid:durableId="100148657">
    <w:abstractNumId w:val="11"/>
  </w:num>
  <w:num w:numId="27" w16cid:durableId="60521615">
    <w:abstractNumId w:val="21"/>
  </w:num>
  <w:num w:numId="28" w16cid:durableId="1052079064">
    <w:abstractNumId w:val="26"/>
  </w:num>
  <w:num w:numId="29" w16cid:durableId="1289513327">
    <w:abstractNumId w:val="8"/>
  </w:num>
  <w:num w:numId="30" w16cid:durableId="949123447">
    <w:abstractNumId w:val="2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B7E"/>
    <w:rsid w:val="0000014C"/>
    <w:rsid w:val="000022F5"/>
    <w:rsid w:val="00002D4D"/>
    <w:rsid w:val="00003200"/>
    <w:rsid w:val="00003A76"/>
    <w:rsid w:val="00004156"/>
    <w:rsid w:val="00004E72"/>
    <w:rsid w:val="00006998"/>
    <w:rsid w:val="00007AD4"/>
    <w:rsid w:val="00010483"/>
    <w:rsid w:val="00010A21"/>
    <w:rsid w:val="00010DB9"/>
    <w:rsid w:val="00011648"/>
    <w:rsid w:val="00011757"/>
    <w:rsid w:val="00012511"/>
    <w:rsid w:val="000136D4"/>
    <w:rsid w:val="000151A9"/>
    <w:rsid w:val="00017F19"/>
    <w:rsid w:val="000245E9"/>
    <w:rsid w:val="00024FCA"/>
    <w:rsid w:val="00027C8B"/>
    <w:rsid w:val="00030A18"/>
    <w:rsid w:val="0003157C"/>
    <w:rsid w:val="000316FE"/>
    <w:rsid w:val="0003348A"/>
    <w:rsid w:val="00041E81"/>
    <w:rsid w:val="00041FEF"/>
    <w:rsid w:val="000420A9"/>
    <w:rsid w:val="0004211F"/>
    <w:rsid w:val="00042DE3"/>
    <w:rsid w:val="0004365B"/>
    <w:rsid w:val="00044C72"/>
    <w:rsid w:val="00045F46"/>
    <w:rsid w:val="000462EB"/>
    <w:rsid w:val="00047611"/>
    <w:rsid w:val="00050830"/>
    <w:rsid w:val="00052434"/>
    <w:rsid w:val="00055CA2"/>
    <w:rsid w:val="000562BB"/>
    <w:rsid w:val="000562D8"/>
    <w:rsid w:val="000609F3"/>
    <w:rsid w:val="00063915"/>
    <w:rsid w:val="0006493E"/>
    <w:rsid w:val="00066CF8"/>
    <w:rsid w:val="0006720D"/>
    <w:rsid w:val="000673D2"/>
    <w:rsid w:val="00070573"/>
    <w:rsid w:val="000719DB"/>
    <w:rsid w:val="000736A3"/>
    <w:rsid w:val="000743F1"/>
    <w:rsid w:val="00074BAE"/>
    <w:rsid w:val="000773DD"/>
    <w:rsid w:val="0008016E"/>
    <w:rsid w:val="0008025B"/>
    <w:rsid w:val="00080750"/>
    <w:rsid w:val="00080D88"/>
    <w:rsid w:val="000815E0"/>
    <w:rsid w:val="00081C4E"/>
    <w:rsid w:val="000845E2"/>
    <w:rsid w:val="0008552A"/>
    <w:rsid w:val="00085794"/>
    <w:rsid w:val="000868E1"/>
    <w:rsid w:val="0008698F"/>
    <w:rsid w:val="00090A7E"/>
    <w:rsid w:val="00090B69"/>
    <w:rsid w:val="00093D3D"/>
    <w:rsid w:val="00093FA9"/>
    <w:rsid w:val="00094366"/>
    <w:rsid w:val="00094B30"/>
    <w:rsid w:val="000960C5"/>
    <w:rsid w:val="000963DC"/>
    <w:rsid w:val="000A0DA6"/>
    <w:rsid w:val="000A136D"/>
    <w:rsid w:val="000A22AE"/>
    <w:rsid w:val="000A35FF"/>
    <w:rsid w:val="000A4869"/>
    <w:rsid w:val="000A529F"/>
    <w:rsid w:val="000A5A2E"/>
    <w:rsid w:val="000B008F"/>
    <w:rsid w:val="000B01DC"/>
    <w:rsid w:val="000B0F26"/>
    <w:rsid w:val="000B161C"/>
    <w:rsid w:val="000B1DF1"/>
    <w:rsid w:val="000B2813"/>
    <w:rsid w:val="000B2868"/>
    <w:rsid w:val="000B3EB1"/>
    <w:rsid w:val="000B400A"/>
    <w:rsid w:val="000B4609"/>
    <w:rsid w:val="000B48CD"/>
    <w:rsid w:val="000B4D28"/>
    <w:rsid w:val="000B53FA"/>
    <w:rsid w:val="000B5D73"/>
    <w:rsid w:val="000B69E3"/>
    <w:rsid w:val="000B6A8F"/>
    <w:rsid w:val="000B6C30"/>
    <w:rsid w:val="000B6E59"/>
    <w:rsid w:val="000B76DE"/>
    <w:rsid w:val="000B7DE7"/>
    <w:rsid w:val="000C03E7"/>
    <w:rsid w:val="000C0512"/>
    <w:rsid w:val="000C1DFC"/>
    <w:rsid w:val="000C215F"/>
    <w:rsid w:val="000C26BD"/>
    <w:rsid w:val="000C3391"/>
    <w:rsid w:val="000C35FB"/>
    <w:rsid w:val="000C3C54"/>
    <w:rsid w:val="000C4D15"/>
    <w:rsid w:val="000C5833"/>
    <w:rsid w:val="000C5907"/>
    <w:rsid w:val="000C5B51"/>
    <w:rsid w:val="000C63CD"/>
    <w:rsid w:val="000D0FA0"/>
    <w:rsid w:val="000D1D57"/>
    <w:rsid w:val="000D1FBA"/>
    <w:rsid w:val="000D21CE"/>
    <w:rsid w:val="000D2D1F"/>
    <w:rsid w:val="000D3177"/>
    <w:rsid w:val="000D3A97"/>
    <w:rsid w:val="000D5FE4"/>
    <w:rsid w:val="000D6E9F"/>
    <w:rsid w:val="000D71F7"/>
    <w:rsid w:val="000D7EC6"/>
    <w:rsid w:val="000E0AD2"/>
    <w:rsid w:val="000E1212"/>
    <w:rsid w:val="000E46CF"/>
    <w:rsid w:val="000E5C41"/>
    <w:rsid w:val="000E5F1B"/>
    <w:rsid w:val="000F21C9"/>
    <w:rsid w:val="000F321C"/>
    <w:rsid w:val="000F403D"/>
    <w:rsid w:val="000F449A"/>
    <w:rsid w:val="000F4AD7"/>
    <w:rsid w:val="000F4AEA"/>
    <w:rsid w:val="000F5252"/>
    <w:rsid w:val="000F64E2"/>
    <w:rsid w:val="000F7403"/>
    <w:rsid w:val="00100FA8"/>
    <w:rsid w:val="00101D7D"/>
    <w:rsid w:val="00103405"/>
    <w:rsid w:val="001038D2"/>
    <w:rsid w:val="001040BB"/>
    <w:rsid w:val="00105032"/>
    <w:rsid w:val="001050CA"/>
    <w:rsid w:val="00105230"/>
    <w:rsid w:val="00106130"/>
    <w:rsid w:val="0010669A"/>
    <w:rsid w:val="00106A54"/>
    <w:rsid w:val="001071D5"/>
    <w:rsid w:val="0011039E"/>
    <w:rsid w:val="00111314"/>
    <w:rsid w:val="00112257"/>
    <w:rsid w:val="00112557"/>
    <w:rsid w:val="001125BB"/>
    <w:rsid w:val="00113128"/>
    <w:rsid w:val="001134FC"/>
    <w:rsid w:val="00113C7C"/>
    <w:rsid w:val="0012171D"/>
    <w:rsid w:val="001225F8"/>
    <w:rsid w:val="001230D3"/>
    <w:rsid w:val="00123776"/>
    <w:rsid w:val="00124811"/>
    <w:rsid w:val="00124FD3"/>
    <w:rsid w:val="00126AB8"/>
    <w:rsid w:val="00126F79"/>
    <w:rsid w:val="00127C68"/>
    <w:rsid w:val="0013037B"/>
    <w:rsid w:val="001308F6"/>
    <w:rsid w:val="001315C9"/>
    <w:rsid w:val="00132AB9"/>
    <w:rsid w:val="00133A00"/>
    <w:rsid w:val="00136C30"/>
    <w:rsid w:val="00136CD9"/>
    <w:rsid w:val="00136EF9"/>
    <w:rsid w:val="00140727"/>
    <w:rsid w:val="00140CC4"/>
    <w:rsid w:val="001425A2"/>
    <w:rsid w:val="0014671C"/>
    <w:rsid w:val="00147CB6"/>
    <w:rsid w:val="00150B30"/>
    <w:rsid w:val="00151B70"/>
    <w:rsid w:val="001523CF"/>
    <w:rsid w:val="00153301"/>
    <w:rsid w:val="00153418"/>
    <w:rsid w:val="00153EE8"/>
    <w:rsid w:val="00154746"/>
    <w:rsid w:val="0015540C"/>
    <w:rsid w:val="00155682"/>
    <w:rsid w:val="0015598D"/>
    <w:rsid w:val="001559D5"/>
    <w:rsid w:val="00157ACC"/>
    <w:rsid w:val="00157C71"/>
    <w:rsid w:val="00161133"/>
    <w:rsid w:val="00163170"/>
    <w:rsid w:val="0016356F"/>
    <w:rsid w:val="001639B1"/>
    <w:rsid w:val="00163A95"/>
    <w:rsid w:val="00167544"/>
    <w:rsid w:val="00167707"/>
    <w:rsid w:val="00167776"/>
    <w:rsid w:val="0017066F"/>
    <w:rsid w:val="00171F12"/>
    <w:rsid w:val="00172382"/>
    <w:rsid w:val="00172523"/>
    <w:rsid w:val="0017399A"/>
    <w:rsid w:val="00173A37"/>
    <w:rsid w:val="00173B50"/>
    <w:rsid w:val="00174748"/>
    <w:rsid w:val="00174879"/>
    <w:rsid w:val="00175439"/>
    <w:rsid w:val="00176118"/>
    <w:rsid w:val="00177E13"/>
    <w:rsid w:val="00181041"/>
    <w:rsid w:val="00183C97"/>
    <w:rsid w:val="00185F61"/>
    <w:rsid w:val="00186EA1"/>
    <w:rsid w:val="001903A4"/>
    <w:rsid w:val="001912BC"/>
    <w:rsid w:val="00191CD5"/>
    <w:rsid w:val="001936B8"/>
    <w:rsid w:val="00193CED"/>
    <w:rsid w:val="00194238"/>
    <w:rsid w:val="001948AE"/>
    <w:rsid w:val="00194E6B"/>
    <w:rsid w:val="0019508D"/>
    <w:rsid w:val="001951D6"/>
    <w:rsid w:val="0019584D"/>
    <w:rsid w:val="001960D7"/>
    <w:rsid w:val="00196B11"/>
    <w:rsid w:val="00197671"/>
    <w:rsid w:val="00197D40"/>
    <w:rsid w:val="00197E1B"/>
    <w:rsid w:val="001A184C"/>
    <w:rsid w:val="001A24D9"/>
    <w:rsid w:val="001A27FC"/>
    <w:rsid w:val="001A3FD3"/>
    <w:rsid w:val="001A42B7"/>
    <w:rsid w:val="001A67C2"/>
    <w:rsid w:val="001A698D"/>
    <w:rsid w:val="001B0DBB"/>
    <w:rsid w:val="001B1401"/>
    <w:rsid w:val="001B2452"/>
    <w:rsid w:val="001B2A43"/>
    <w:rsid w:val="001B2B34"/>
    <w:rsid w:val="001B3BF8"/>
    <w:rsid w:val="001B41B0"/>
    <w:rsid w:val="001B4F62"/>
    <w:rsid w:val="001B5497"/>
    <w:rsid w:val="001B5FD6"/>
    <w:rsid w:val="001B6BF3"/>
    <w:rsid w:val="001B7D9E"/>
    <w:rsid w:val="001C03BF"/>
    <w:rsid w:val="001C17AA"/>
    <w:rsid w:val="001C203F"/>
    <w:rsid w:val="001C204B"/>
    <w:rsid w:val="001C29D8"/>
    <w:rsid w:val="001C2D3B"/>
    <w:rsid w:val="001C32A6"/>
    <w:rsid w:val="001C3337"/>
    <w:rsid w:val="001C34C8"/>
    <w:rsid w:val="001C3514"/>
    <w:rsid w:val="001C3C6C"/>
    <w:rsid w:val="001C5ED2"/>
    <w:rsid w:val="001C627B"/>
    <w:rsid w:val="001C670B"/>
    <w:rsid w:val="001C6962"/>
    <w:rsid w:val="001D0719"/>
    <w:rsid w:val="001D249C"/>
    <w:rsid w:val="001D3008"/>
    <w:rsid w:val="001D304F"/>
    <w:rsid w:val="001D3064"/>
    <w:rsid w:val="001D3B60"/>
    <w:rsid w:val="001D4DB1"/>
    <w:rsid w:val="001D4FB1"/>
    <w:rsid w:val="001D6033"/>
    <w:rsid w:val="001D646D"/>
    <w:rsid w:val="001D6524"/>
    <w:rsid w:val="001E1BAD"/>
    <w:rsid w:val="001E3C6B"/>
    <w:rsid w:val="001E5211"/>
    <w:rsid w:val="001E5892"/>
    <w:rsid w:val="001E5F07"/>
    <w:rsid w:val="001E5F3E"/>
    <w:rsid w:val="001E72F4"/>
    <w:rsid w:val="001E79A0"/>
    <w:rsid w:val="001F08E4"/>
    <w:rsid w:val="001F157E"/>
    <w:rsid w:val="001F1CD3"/>
    <w:rsid w:val="001F262B"/>
    <w:rsid w:val="001F2A43"/>
    <w:rsid w:val="001F2B28"/>
    <w:rsid w:val="001F2F39"/>
    <w:rsid w:val="001F3D3F"/>
    <w:rsid w:val="001F52A3"/>
    <w:rsid w:val="001F68F7"/>
    <w:rsid w:val="001F79A1"/>
    <w:rsid w:val="002001D4"/>
    <w:rsid w:val="00200C30"/>
    <w:rsid w:val="002013B8"/>
    <w:rsid w:val="002014B5"/>
    <w:rsid w:val="00202707"/>
    <w:rsid w:val="002038CE"/>
    <w:rsid w:val="00204780"/>
    <w:rsid w:val="00204DAE"/>
    <w:rsid w:val="002051E4"/>
    <w:rsid w:val="00205863"/>
    <w:rsid w:val="002063A4"/>
    <w:rsid w:val="00206E58"/>
    <w:rsid w:val="002079FD"/>
    <w:rsid w:val="00207C68"/>
    <w:rsid w:val="00210F55"/>
    <w:rsid w:val="002122BF"/>
    <w:rsid w:val="00214763"/>
    <w:rsid w:val="00214B9D"/>
    <w:rsid w:val="002168CA"/>
    <w:rsid w:val="002178C8"/>
    <w:rsid w:val="0022198F"/>
    <w:rsid w:val="00221F6E"/>
    <w:rsid w:val="0022301A"/>
    <w:rsid w:val="00223C8F"/>
    <w:rsid w:val="00224EFB"/>
    <w:rsid w:val="00225260"/>
    <w:rsid w:val="00225716"/>
    <w:rsid w:val="00225BBC"/>
    <w:rsid w:val="00226488"/>
    <w:rsid w:val="00227511"/>
    <w:rsid w:val="0023085B"/>
    <w:rsid w:val="002310E5"/>
    <w:rsid w:val="002313EC"/>
    <w:rsid w:val="00232C40"/>
    <w:rsid w:val="002340CC"/>
    <w:rsid w:val="00234993"/>
    <w:rsid w:val="0023586F"/>
    <w:rsid w:val="0023654A"/>
    <w:rsid w:val="00237948"/>
    <w:rsid w:val="00237AD9"/>
    <w:rsid w:val="00237C20"/>
    <w:rsid w:val="0024120B"/>
    <w:rsid w:val="002415DB"/>
    <w:rsid w:val="00241BA9"/>
    <w:rsid w:val="0024327E"/>
    <w:rsid w:val="00243F44"/>
    <w:rsid w:val="00245E08"/>
    <w:rsid w:val="00247CF3"/>
    <w:rsid w:val="00250F34"/>
    <w:rsid w:val="00251383"/>
    <w:rsid w:val="002518E6"/>
    <w:rsid w:val="00252853"/>
    <w:rsid w:val="0025291C"/>
    <w:rsid w:val="00252C61"/>
    <w:rsid w:val="00252F2A"/>
    <w:rsid w:val="00253478"/>
    <w:rsid w:val="00253761"/>
    <w:rsid w:val="00254D43"/>
    <w:rsid w:val="00255C75"/>
    <w:rsid w:val="002619D4"/>
    <w:rsid w:val="00263EDD"/>
    <w:rsid w:val="00265CC9"/>
    <w:rsid w:val="00266587"/>
    <w:rsid w:val="00266D58"/>
    <w:rsid w:val="0026736C"/>
    <w:rsid w:val="0027023E"/>
    <w:rsid w:val="002715B7"/>
    <w:rsid w:val="00271CE4"/>
    <w:rsid w:val="00271D0D"/>
    <w:rsid w:val="00273667"/>
    <w:rsid w:val="00273726"/>
    <w:rsid w:val="00273B18"/>
    <w:rsid w:val="0027429D"/>
    <w:rsid w:val="0027449F"/>
    <w:rsid w:val="0027469C"/>
    <w:rsid w:val="00274C0D"/>
    <w:rsid w:val="0027550B"/>
    <w:rsid w:val="00276032"/>
    <w:rsid w:val="002805BE"/>
    <w:rsid w:val="00280663"/>
    <w:rsid w:val="00281A45"/>
    <w:rsid w:val="00282930"/>
    <w:rsid w:val="00282B07"/>
    <w:rsid w:val="00284A62"/>
    <w:rsid w:val="00285E34"/>
    <w:rsid w:val="00286624"/>
    <w:rsid w:val="00286782"/>
    <w:rsid w:val="00287FD7"/>
    <w:rsid w:val="0029258A"/>
    <w:rsid w:val="0029308E"/>
    <w:rsid w:val="002930B4"/>
    <w:rsid w:val="002931B8"/>
    <w:rsid w:val="00294B2A"/>
    <w:rsid w:val="00294E52"/>
    <w:rsid w:val="00295BDD"/>
    <w:rsid w:val="00295E9A"/>
    <w:rsid w:val="002967FB"/>
    <w:rsid w:val="00297A31"/>
    <w:rsid w:val="002A0594"/>
    <w:rsid w:val="002A13CC"/>
    <w:rsid w:val="002A1C80"/>
    <w:rsid w:val="002A366F"/>
    <w:rsid w:val="002A411D"/>
    <w:rsid w:val="002A4315"/>
    <w:rsid w:val="002A52FD"/>
    <w:rsid w:val="002A64FE"/>
    <w:rsid w:val="002A6C6C"/>
    <w:rsid w:val="002A78B0"/>
    <w:rsid w:val="002A7CBC"/>
    <w:rsid w:val="002B0027"/>
    <w:rsid w:val="002B1D23"/>
    <w:rsid w:val="002B2845"/>
    <w:rsid w:val="002B46F7"/>
    <w:rsid w:val="002B50EF"/>
    <w:rsid w:val="002B5348"/>
    <w:rsid w:val="002B591F"/>
    <w:rsid w:val="002B6648"/>
    <w:rsid w:val="002B7A4A"/>
    <w:rsid w:val="002B7AC7"/>
    <w:rsid w:val="002C011F"/>
    <w:rsid w:val="002C0145"/>
    <w:rsid w:val="002C0AAC"/>
    <w:rsid w:val="002C0C17"/>
    <w:rsid w:val="002C193A"/>
    <w:rsid w:val="002C1D82"/>
    <w:rsid w:val="002C22CB"/>
    <w:rsid w:val="002C2DB6"/>
    <w:rsid w:val="002C4785"/>
    <w:rsid w:val="002C572E"/>
    <w:rsid w:val="002C664D"/>
    <w:rsid w:val="002D11C5"/>
    <w:rsid w:val="002D2080"/>
    <w:rsid w:val="002D22FA"/>
    <w:rsid w:val="002D2D20"/>
    <w:rsid w:val="002D3860"/>
    <w:rsid w:val="002D38FE"/>
    <w:rsid w:val="002D6D42"/>
    <w:rsid w:val="002E0667"/>
    <w:rsid w:val="002E23F4"/>
    <w:rsid w:val="002E3462"/>
    <w:rsid w:val="002E4FB2"/>
    <w:rsid w:val="002E5811"/>
    <w:rsid w:val="002E6968"/>
    <w:rsid w:val="002E6E33"/>
    <w:rsid w:val="002F0E8C"/>
    <w:rsid w:val="002F1A5A"/>
    <w:rsid w:val="002F1A7D"/>
    <w:rsid w:val="002F2157"/>
    <w:rsid w:val="002F2A6B"/>
    <w:rsid w:val="002F312D"/>
    <w:rsid w:val="002F7C1A"/>
    <w:rsid w:val="00301AAA"/>
    <w:rsid w:val="00301F8C"/>
    <w:rsid w:val="00302806"/>
    <w:rsid w:val="00302863"/>
    <w:rsid w:val="003038F1"/>
    <w:rsid w:val="00303967"/>
    <w:rsid w:val="00303C33"/>
    <w:rsid w:val="00303EDE"/>
    <w:rsid w:val="00304126"/>
    <w:rsid w:val="00304286"/>
    <w:rsid w:val="003054C7"/>
    <w:rsid w:val="00305F70"/>
    <w:rsid w:val="003065C1"/>
    <w:rsid w:val="003070D3"/>
    <w:rsid w:val="003107AE"/>
    <w:rsid w:val="00312BB0"/>
    <w:rsid w:val="003139AC"/>
    <w:rsid w:val="00314E42"/>
    <w:rsid w:val="003153B6"/>
    <w:rsid w:val="00316AB5"/>
    <w:rsid w:val="00316BEE"/>
    <w:rsid w:val="00316BFA"/>
    <w:rsid w:val="0031727E"/>
    <w:rsid w:val="003215FA"/>
    <w:rsid w:val="00325C35"/>
    <w:rsid w:val="003263DE"/>
    <w:rsid w:val="003269C4"/>
    <w:rsid w:val="00326A64"/>
    <w:rsid w:val="00330B9B"/>
    <w:rsid w:val="00331BEF"/>
    <w:rsid w:val="003326A6"/>
    <w:rsid w:val="00333798"/>
    <w:rsid w:val="0033561E"/>
    <w:rsid w:val="00335AB1"/>
    <w:rsid w:val="003376C3"/>
    <w:rsid w:val="00340547"/>
    <w:rsid w:val="00341C4A"/>
    <w:rsid w:val="003422E2"/>
    <w:rsid w:val="00342FBC"/>
    <w:rsid w:val="0034354B"/>
    <w:rsid w:val="00343EA1"/>
    <w:rsid w:val="003441F3"/>
    <w:rsid w:val="00345C4D"/>
    <w:rsid w:val="00351520"/>
    <w:rsid w:val="00351523"/>
    <w:rsid w:val="003517B2"/>
    <w:rsid w:val="00352648"/>
    <w:rsid w:val="00352665"/>
    <w:rsid w:val="003531A6"/>
    <w:rsid w:val="00355F05"/>
    <w:rsid w:val="00356021"/>
    <w:rsid w:val="00356DF7"/>
    <w:rsid w:val="00360189"/>
    <w:rsid w:val="00363F02"/>
    <w:rsid w:val="003651E4"/>
    <w:rsid w:val="00365A5A"/>
    <w:rsid w:val="00366609"/>
    <w:rsid w:val="00366D2C"/>
    <w:rsid w:val="0036748B"/>
    <w:rsid w:val="00367767"/>
    <w:rsid w:val="00370223"/>
    <w:rsid w:val="00370299"/>
    <w:rsid w:val="0037076E"/>
    <w:rsid w:val="0037498D"/>
    <w:rsid w:val="00374998"/>
    <w:rsid w:val="00375994"/>
    <w:rsid w:val="00376521"/>
    <w:rsid w:val="00377E63"/>
    <w:rsid w:val="00377F62"/>
    <w:rsid w:val="003807A8"/>
    <w:rsid w:val="00380BB9"/>
    <w:rsid w:val="00382B15"/>
    <w:rsid w:val="00382B7B"/>
    <w:rsid w:val="003846F6"/>
    <w:rsid w:val="00386C2E"/>
    <w:rsid w:val="00387D0D"/>
    <w:rsid w:val="003913DD"/>
    <w:rsid w:val="00393747"/>
    <w:rsid w:val="00393F5B"/>
    <w:rsid w:val="00396B1E"/>
    <w:rsid w:val="003A0AE0"/>
    <w:rsid w:val="003A19FB"/>
    <w:rsid w:val="003A21D1"/>
    <w:rsid w:val="003A4565"/>
    <w:rsid w:val="003A4B2E"/>
    <w:rsid w:val="003A4EA9"/>
    <w:rsid w:val="003A5B53"/>
    <w:rsid w:val="003A5E8D"/>
    <w:rsid w:val="003A6A6E"/>
    <w:rsid w:val="003B1826"/>
    <w:rsid w:val="003B7746"/>
    <w:rsid w:val="003C02A2"/>
    <w:rsid w:val="003C1A34"/>
    <w:rsid w:val="003C3163"/>
    <w:rsid w:val="003C38D1"/>
    <w:rsid w:val="003C530E"/>
    <w:rsid w:val="003C5582"/>
    <w:rsid w:val="003C5735"/>
    <w:rsid w:val="003C7910"/>
    <w:rsid w:val="003D0097"/>
    <w:rsid w:val="003D0259"/>
    <w:rsid w:val="003D060C"/>
    <w:rsid w:val="003D0FEE"/>
    <w:rsid w:val="003D1093"/>
    <w:rsid w:val="003D1E73"/>
    <w:rsid w:val="003D2BDB"/>
    <w:rsid w:val="003D2F5A"/>
    <w:rsid w:val="003D2F70"/>
    <w:rsid w:val="003D41C7"/>
    <w:rsid w:val="003D48B9"/>
    <w:rsid w:val="003D5758"/>
    <w:rsid w:val="003D5CB0"/>
    <w:rsid w:val="003D5E68"/>
    <w:rsid w:val="003D63BF"/>
    <w:rsid w:val="003D79AF"/>
    <w:rsid w:val="003D7C94"/>
    <w:rsid w:val="003E1320"/>
    <w:rsid w:val="003E2730"/>
    <w:rsid w:val="003E3CD7"/>
    <w:rsid w:val="003E45BB"/>
    <w:rsid w:val="003E4A7F"/>
    <w:rsid w:val="003E6507"/>
    <w:rsid w:val="003E7653"/>
    <w:rsid w:val="003E7B50"/>
    <w:rsid w:val="003F0EB5"/>
    <w:rsid w:val="003F1ECA"/>
    <w:rsid w:val="003F22A2"/>
    <w:rsid w:val="003F2C4A"/>
    <w:rsid w:val="003F2E59"/>
    <w:rsid w:val="003F3872"/>
    <w:rsid w:val="003F3945"/>
    <w:rsid w:val="003F49B5"/>
    <w:rsid w:val="003F4CFB"/>
    <w:rsid w:val="003F565C"/>
    <w:rsid w:val="003F642B"/>
    <w:rsid w:val="003F6A19"/>
    <w:rsid w:val="00400D54"/>
    <w:rsid w:val="00400E53"/>
    <w:rsid w:val="00401290"/>
    <w:rsid w:val="004019D5"/>
    <w:rsid w:val="004026E3"/>
    <w:rsid w:val="00403CF6"/>
    <w:rsid w:val="004053DD"/>
    <w:rsid w:val="004054CE"/>
    <w:rsid w:val="00405775"/>
    <w:rsid w:val="00405867"/>
    <w:rsid w:val="004061ED"/>
    <w:rsid w:val="00406652"/>
    <w:rsid w:val="0040704A"/>
    <w:rsid w:val="00410ED9"/>
    <w:rsid w:val="00411ACB"/>
    <w:rsid w:val="00412560"/>
    <w:rsid w:val="00412848"/>
    <w:rsid w:val="00413EBD"/>
    <w:rsid w:val="004142EF"/>
    <w:rsid w:val="004148B2"/>
    <w:rsid w:val="004157E8"/>
    <w:rsid w:val="0041790E"/>
    <w:rsid w:val="004226B3"/>
    <w:rsid w:val="00423ABC"/>
    <w:rsid w:val="00424534"/>
    <w:rsid w:val="004258C2"/>
    <w:rsid w:val="00426C2B"/>
    <w:rsid w:val="00426E4C"/>
    <w:rsid w:val="00427335"/>
    <w:rsid w:val="00430262"/>
    <w:rsid w:val="00430E47"/>
    <w:rsid w:val="00431309"/>
    <w:rsid w:val="0043169F"/>
    <w:rsid w:val="00432339"/>
    <w:rsid w:val="00433972"/>
    <w:rsid w:val="0043572D"/>
    <w:rsid w:val="00437FBA"/>
    <w:rsid w:val="004409B1"/>
    <w:rsid w:val="00440A90"/>
    <w:rsid w:val="00440D72"/>
    <w:rsid w:val="0044224E"/>
    <w:rsid w:val="00442AC1"/>
    <w:rsid w:val="004431A1"/>
    <w:rsid w:val="00443C00"/>
    <w:rsid w:val="00444F2F"/>
    <w:rsid w:val="00445A39"/>
    <w:rsid w:val="004466D4"/>
    <w:rsid w:val="00447A35"/>
    <w:rsid w:val="00447B14"/>
    <w:rsid w:val="00450363"/>
    <w:rsid w:val="00450800"/>
    <w:rsid w:val="004523B0"/>
    <w:rsid w:val="004529AB"/>
    <w:rsid w:val="00452CAD"/>
    <w:rsid w:val="00452D19"/>
    <w:rsid w:val="00453E71"/>
    <w:rsid w:val="0045444F"/>
    <w:rsid w:val="00454714"/>
    <w:rsid w:val="004552BB"/>
    <w:rsid w:val="0045688A"/>
    <w:rsid w:val="00460078"/>
    <w:rsid w:val="00460989"/>
    <w:rsid w:val="00461CC3"/>
    <w:rsid w:val="0046229F"/>
    <w:rsid w:val="0046364F"/>
    <w:rsid w:val="00463D37"/>
    <w:rsid w:val="00463EE7"/>
    <w:rsid w:val="004642B4"/>
    <w:rsid w:val="00464F47"/>
    <w:rsid w:val="00465151"/>
    <w:rsid w:val="00466B2C"/>
    <w:rsid w:val="00466C93"/>
    <w:rsid w:val="00466DA3"/>
    <w:rsid w:val="0046730D"/>
    <w:rsid w:val="0047098A"/>
    <w:rsid w:val="00470C4D"/>
    <w:rsid w:val="00472146"/>
    <w:rsid w:val="004723A6"/>
    <w:rsid w:val="00473088"/>
    <w:rsid w:val="00474E98"/>
    <w:rsid w:val="004750F7"/>
    <w:rsid w:val="004756B1"/>
    <w:rsid w:val="00476FA9"/>
    <w:rsid w:val="00480383"/>
    <w:rsid w:val="004805D8"/>
    <w:rsid w:val="00480F25"/>
    <w:rsid w:val="004821A7"/>
    <w:rsid w:val="00482DCF"/>
    <w:rsid w:val="004853C6"/>
    <w:rsid w:val="00486557"/>
    <w:rsid w:val="004872BB"/>
    <w:rsid w:val="00491008"/>
    <w:rsid w:val="00491889"/>
    <w:rsid w:val="00491D18"/>
    <w:rsid w:val="004961BA"/>
    <w:rsid w:val="004964FE"/>
    <w:rsid w:val="004967A0"/>
    <w:rsid w:val="00496B2A"/>
    <w:rsid w:val="004A0C3E"/>
    <w:rsid w:val="004A0D9C"/>
    <w:rsid w:val="004A16A2"/>
    <w:rsid w:val="004A1B8A"/>
    <w:rsid w:val="004A1C81"/>
    <w:rsid w:val="004A348D"/>
    <w:rsid w:val="004A407F"/>
    <w:rsid w:val="004A4FF4"/>
    <w:rsid w:val="004A533B"/>
    <w:rsid w:val="004A5825"/>
    <w:rsid w:val="004A5DC6"/>
    <w:rsid w:val="004A6239"/>
    <w:rsid w:val="004A7088"/>
    <w:rsid w:val="004B056B"/>
    <w:rsid w:val="004B1286"/>
    <w:rsid w:val="004B1512"/>
    <w:rsid w:val="004B27F4"/>
    <w:rsid w:val="004B2877"/>
    <w:rsid w:val="004B2B14"/>
    <w:rsid w:val="004B46AB"/>
    <w:rsid w:val="004B4B60"/>
    <w:rsid w:val="004B5847"/>
    <w:rsid w:val="004B6C6F"/>
    <w:rsid w:val="004B70AB"/>
    <w:rsid w:val="004C1048"/>
    <w:rsid w:val="004C18CE"/>
    <w:rsid w:val="004C22F0"/>
    <w:rsid w:val="004C31DB"/>
    <w:rsid w:val="004C58A7"/>
    <w:rsid w:val="004D0A60"/>
    <w:rsid w:val="004D0CC7"/>
    <w:rsid w:val="004D1B6F"/>
    <w:rsid w:val="004D1D4F"/>
    <w:rsid w:val="004D5183"/>
    <w:rsid w:val="004D51BF"/>
    <w:rsid w:val="004D54E9"/>
    <w:rsid w:val="004D5C85"/>
    <w:rsid w:val="004D617A"/>
    <w:rsid w:val="004D6516"/>
    <w:rsid w:val="004D6B05"/>
    <w:rsid w:val="004D779C"/>
    <w:rsid w:val="004E04C5"/>
    <w:rsid w:val="004E0B88"/>
    <w:rsid w:val="004E17DD"/>
    <w:rsid w:val="004E1A7D"/>
    <w:rsid w:val="004E2032"/>
    <w:rsid w:val="004E2864"/>
    <w:rsid w:val="004E3E38"/>
    <w:rsid w:val="004E470E"/>
    <w:rsid w:val="004E4DCE"/>
    <w:rsid w:val="004E4E68"/>
    <w:rsid w:val="004E5BB4"/>
    <w:rsid w:val="004E619D"/>
    <w:rsid w:val="004E6E09"/>
    <w:rsid w:val="004E6FE1"/>
    <w:rsid w:val="004E77BB"/>
    <w:rsid w:val="004F03BC"/>
    <w:rsid w:val="004F0C92"/>
    <w:rsid w:val="004F1E8E"/>
    <w:rsid w:val="004F2E33"/>
    <w:rsid w:val="004F3248"/>
    <w:rsid w:val="004F5199"/>
    <w:rsid w:val="004F6185"/>
    <w:rsid w:val="004F6F92"/>
    <w:rsid w:val="004F793A"/>
    <w:rsid w:val="005001A6"/>
    <w:rsid w:val="005005A8"/>
    <w:rsid w:val="0050061F"/>
    <w:rsid w:val="00500C94"/>
    <w:rsid w:val="005016CC"/>
    <w:rsid w:val="00501711"/>
    <w:rsid w:val="005018C3"/>
    <w:rsid w:val="00502217"/>
    <w:rsid w:val="00503571"/>
    <w:rsid w:val="00503DAE"/>
    <w:rsid w:val="00504DE1"/>
    <w:rsid w:val="00504F9C"/>
    <w:rsid w:val="005051E1"/>
    <w:rsid w:val="0050640D"/>
    <w:rsid w:val="00507055"/>
    <w:rsid w:val="00507725"/>
    <w:rsid w:val="00507BBA"/>
    <w:rsid w:val="00510838"/>
    <w:rsid w:val="005137E2"/>
    <w:rsid w:val="00513D34"/>
    <w:rsid w:val="00513DA6"/>
    <w:rsid w:val="00513FEC"/>
    <w:rsid w:val="00514300"/>
    <w:rsid w:val="00514504"/>
    <w:rsid w:val="00515AFA"/>
    <w:rsid w:val="005170E5"/>
    <w:rsid w:val="005203FD"/>
    <w:rsid w:val="00521011"/>
    <w:rsid w:val="0052234E"/>
    <w:rsid w:val="00522E20"/>
    <w:rsid w:val="005236C6"/>
    <w:rsid w:val="00524DAE"/>
    <w:rsid w:val="00525508"/>
    <w:rsid w:val="00526C73"/>
    <w:rsid w:val="00526C9E"/>
    <w:rsid w:val="005277A4"/>
    <w:rsid w:val="005300C3"/>
    <w:rsid w:val="005307CF"/>
    <w:rsid w:val="0053084C"/>
    <w:rsid w:val="00530ED8"/>
    <w:rsid w:val="00532F2B"/>
    <w:rsid w:val="0053366C"/>
    <w:rsid w:val="00533C90"/>
    <w:rsid w:val="00533EA5"/>
    <w:rsid w:val="00535F13"/>
    <w:rsid w:val="00537473"/>
    <w:rsid w:val="0053769C"/>
    <w:rsid w:val="00537DC9"/>
    <w:rsid w:val="0054068F"/>
    <w:rsid w:val="00542A30"/>
    <w:rsid w:val="0054393A"/>
    <w:rsid w:val="005439DC"/>
    <w:rsid w:val="0054418D"/>
    <w:rsid w:val="0054450B"/>
    <w:rsid w:val="005447DE"/>
    <w:rsid w:val="00546990"/>
    <w:rsid w:val="00547740"/>
    <w:rsid w:val="00547A9E"/>
    <w:rsid w:val="00547C12"/>
    <w:rsid w:val="00550272"/>
    <w:rsid w:val="005506D3"/>
    <w:rsid w:val="00551372"/>
    <w:rsid w:val="005518B5"/>
    <w:rsid w:val="00552769"/>
    <w:rsid w:val="0055309C"/>
    <w:rsid w:val="00553EF8"/>
    <w:rsid w:val="005540BF"/>
    <w:rsid w:val="005541D0"/>
    <w:rsid w:val="00554B93"/>
    <w:rsid w:val="005554FB"/>
    <w:rsid w:val="005578B4"/>
    <w:rsid w:val="005603B6"/>
    <w:rsid w:val="0056072A"/>
    <w:rsid w:val="00561B99"/>
    <w:rsid w:val="00562139"/>
    <w:rsid w:val="00562E70"/>
    <w:rsid w:val="00563282"/>
    <w:rsid w:val="00563F4C"/>
    <w:rsid w:val="00563F55"/>
    <w:rsid w:val="00564ABA"/>
    <w:rsid w:val="00564BFE"/>
    <w:rsid w:val="00566318"/>
    <w:rsid w:val="005663ED"/>
    <w:rsid w:val="00566D39"/>
    <w:rsid w:val="005708F1"/>
    <w:rsid w:val="005711E2"/>
    <w:rsid w:val="00571959"/>
    <w:rsid w:val="00572B6A"/>
    <w:rsid w:val="0057532F"/>
    <w:rsid w:val="00575B01"/>
    <w:rsid w:val="00575BF6"/>
    <w:rsid w:val="00576885"/>
    <w:rsid w:val="005769E1"/>
    <w:rsid w:val="005771D0"/>
    <w:rsid w:val="00580967"/>
    <w:rsid w:val="00580D23"/>
    <w:rsid w:val="00581DE3"/>
    <w:rsid w:val="00582564"/>
    <w:rsid w:val="00584225"/>
    <w:rsid w:val="00585D39"/>
    <w:rsid w:val="00586913"/>
    <w:rsid w:val="005869CB"/>
    <w:rsid w:val="005873AD"/>
    <w:rsid w:val="005873B6"/>
    <w:rsid w:val="005878F6"/>
    <w:rsid w:val="00587ADC"/>
    <w:rsid w:val="00590CC5"/>
    <w:rsid w:val="005911C1"/>
    <w:rsid w:val="005912D5"/>
    <w:rsid w:val="00592431"/>
    <w:rsid w:val="0059394B"/>
    <w:rsid w:val="005939F1"/>
    <w:rsid w:val="00594A41"/>
    <w:rsid w:val="005958C9"/>
    <w:rsid w:val="005973C1"/>
    <w:rsid w:val="0059767E"/>
    <w:rsid w:val="00597B3E"/>
    <w:rsid w:val="005A0633"/>
    <w:rsid w:val="005A141C"/>
    <w:rsid w:val="005A3469"/>
    <w:rsid w:val="005A65E7"/>
    <w:rsid w:val="005A73AD"/>
    <w:rsid w:val="005A7C58"/>
    <w:rsid w:val="005B0BB4"/>
    <w:rsid w:val="005B25D8"/>
    <w:rsid w:val="005B26C6"/>
    <w:rsid w:val="005B2A35"/>
    <w:rsid w:val="005B444F"/>
    <w:rsid w:val="005B4664"/>
    <w:rsid w:val="005B4E6F"/>
    <w:rsid w:val="005B5E1B"/>
    <w:rsid w:val="005B74DD"/>
    <w:rsid w:val="005C0066"/>
    <w:rsid w:val="005C0DBB"/>
    <w:rsid w:val="005C4221"/>
    <w:rsid w:val="005C4433"/>
    <w:rsid w:val="005C624F"/>
    <w:rsid w:val="005C7237"/>
    <w:rsid w:val="005C7907"/>
    <w:rsid w:val="005C7F70"/>
    <w:rsid w:val="005D18E7"/>
    <w:rsid w:val="005D25C8"/>
    <w:rsid w:val="005D2C8E"/>
    <w:rsid w:val="005D3A97"/>
    <w:rsid w:val="005D437F"/>
    <w:rsid w:val="005D4CBD"/>
    <w:rsid w:val="005D507A"/>
    <w:rsid w:val="005D5C3B"/>
    <w:rsid w:val="005D6981"/>
    <w:rsid w:val="005D6B1E"/>
    <w:rsid w:val="005D7825"/>
    <w:rsid w:val="005D78F3"/>
    <w:rsid w:val="005E0331"/>
    <w:rsid w:val="005E066B"/>
    <w:rsid w:val="005E079D"/>
    <w:rsid w:val="005E125D"/>
    <w:rsid w:val="005E2685"/>
    <w:rsid w:val="005E3751"/>
    <w:rsid w:val="005E3ECA"/>
    <w:rsid w:val="005E682D"/>
    <w:rsid w:val="005E6AB9"/>
    <w:rsid w:val="005E72DB"/>
    <w:rsid w:val="005E76CD"/>
    <w:rsid w:val="005F13A1"/>
    <w:rsid w:val="005F2234"/>
    <w:rsid w:val="005F254B"/>
    <w:rsid w:val="005F3E26"/>
    <w:rsid w:val="00604749"/>
    <w:rsid w:val="0060632D"/>
    <w:rsid w:val="00606B30"/>
    <w:rsid w:val="00606DA4"/>
    <w:rsid w:val="00610F1D"/>
    <w:rsid w:val="00611A6A"/>
    <w:rsid w:val="00611F0D"/>
    <w:rsid w:val="00611F52"/>
    <w:rsid w:val="00613BED"/>
    <w:rsid w:val="00613DDB"/>
    <w:rsid w:val="00613E22"/>
    <w:rsid w:val="006142B2"/>
    <w:rsid w:val="006143F0"/>
    <w:rsid w:val="00614D2A"/>
    <w:rsid w:val="00615418"/>
    <w:rsid w:val="0061565B"/>
    <w:rsid w:val="00615727"/>
    <w:rsid w:val="00615A54"/>
    <w:rsid w:val="006168DB"/>
    <w:rsid w:val="00620040"/>
    <w:rsid w:val="0062039A"/>
    <w:rsid w:val="006208C9"/>
    <w:rsid w:val="0062213D"/>
    <w:rsid w:val="00622185"/>
    <w:rsid w:val="00622DBF"/>
    <w:rsid w:val="006238AF"/>
    <w:rsid w:val="0062391A"/>
    <w:rsid w:val="00623A31"/>
    <w:rsid w:val="0062539C"/>
    <w:rsid w:val="0062553F"/>
    <w:rsid w:val="00626FB2"/>
    <w:rsid w:val="00627F19"/>
    <w:rsid w:val="00631F0D"/>
    <w:rsid w:val="0063212B"/>
    <w:rsid w:val="006333AE"/>
    <w:rsid w:val="006345E5"/>
    <w:rsid w:val="006348CF"/>
    <w:rsid w:val="00635511"/>
    <w:rsid w:val="00636CAC"/>
    <w:rsid w:val="0064049E"/>
    <w:rsid w:val="00640E44"/>
    <w:rsid w:val="00643F49"/>
    <w:rsid w:val="00644917"/>
    <w:rsid w:val="00644D37"/>
    <w:rsid w:val="006461CA"/>
    <w:rsid w:val="00647A73"/>
    <w:rsid w:val="00647D07"/>
    <w:rsid w:val="006508CF"/>
    <w:rsid w:val="006516E7"/>
    <w:rsid w:val="00651C27"/>
    <w:rsid w:val="0065264E"/>
    <w:rsid w:val="00653962"/>
    <w:rsid w:val="006542FD"/>
    <w:rsid w:val="00655991"/>
    <w:rsid w:val="00655E0B"/>
    <w:rsid w:val="00656ABB"/>
    <w:rsid w:val="00657A1F"/>
    <w:rsid w:val="0066085B"/>
    <w:rsid w:val="00660908"/>
    <w:rsid w:val="006628A4"/>
    <w:rsid w:val="0066364A"/>
    <w:rsid w:val="00663831"/>
    <w:rsid w:val="006647E3"/>
    <w:rsid w:val="00665036"/>
    <w:rsid w:val="00666194"/>
    <w:rsid w:val="006667AA"/>
    <w:rsid w:val="00666C05"/>
    <w:rsid w:val="006670FF"/>
    <w:rsid w:val="00670BCD"/>
    <w:rsid w:val="006736F0"/>
    <w:rsid w:val="006737D3"/>
    <w:rsid w:val="00673E9C"/>
    <w:rsid w:val="00674FEE"/>
    <w:rsid w:val="006770C1"/>
    <w:rsid w:val="00680CDC"/>
    <w:rsid w:val="0068247F"/>
    <w:rsid w:val="006833BB"/>
    <w:rsid w:val="00683B8B"/>
    <w:rsid w:val="00683E89"/>
    <w:rsid w:val="0068619F"/>
    <w:rsid w:val="00686242"/>
    <w:rsid w:val="00686D46"/>
    <w:rsid w:val="0068761D"/>
    <w:rsid w:val="00690172"/>
    <w:rsid w:val="006928A6"/>
    <w:rsid w:val="00692A06"/>
    <w:rsid w:val="00693F35"/>
    <w:rsid w:val="00694F92"/>
    <w:rsid w:val="00695C48"/>
    <w:rsid w:val="00695EDC"/>
    <w:rsid w:val="006A1032"/>
    <w:rsid w:val="006A133D"/>
    <w:rsid w:val="006A21A7"/>
    <w:rsid w:val="006A3975"/>
    <w:rsid w:val="006A3FD6"/>
    <w:rsid w:val="006A4B7C"/>
    <w:rsid w:val="006A50CC"/>
    <w:rsid w:val="006A6A5D"/>
    <w:rsid w:val="006A776A"/>
    <w:rsid w:val="006A779C"/>
    <w:rsid w:val="006A7F69"/>
    <w:rsid w:val="006A7FA6"/>
    <w:rsid w:val="006B02FF"/>
    <w:rsid w:val="006B051A"/>
    <w:rsid w:val="006B1225"/>
    <w:rsid w:val="006B25D4"/>
    <w:rsid w:val="006B2809"/>
    <w:rsid w:val="006B391C"/>
    <w:rsid w:val="006B4808"/>
    <w:rsid w:val="006B5EEB"/>
    <w:rsid w:val="006B721E"/>
    <w:rsid w:val="006B75D0"/>
    <w:rsid w:val="006B76D3"/>
    <w:rsid w:val="006B783F"/>
    <w:rsid w:val="006C08AB"/>
    <w:rsid w:val="006C2A40"/>
    <w:rsid w:val="006C2B91"/>
    <w:rsid w:val="006C3CE4"/>
    <w:rsid w:val="006C5524"/>
    <w:rsid w:val="006C6269"/>
    <w:rsid w:val="006C641B"/>
    <w:rsid w:val="006C68CC"/>
    <w:rsid w:val="006C74CC"/>
    <w:rsid w:val="006D0046"/>
    <w:rsid w:val="006D0FC7"/>
    <w:rsid w:val="006D1312"/>
    <w:rsid w:val="006D448C"/>
    <w:rsid w:val="006D5971"/>
    <w:rsid w:val="006D65DA"/>
    <w:rsid w:val="006E0D02"/>
    <w:rsid w:val="006E1055"/>
    <w:rsid w:val="006E26F0"/>
    <w:rsid w:val="006E2ECD"/>
    <w:rsid w:val="006E400D"/>
    <w:rsid w:val="006E4939"/>
    <w:rsid w:val="006E5C2C"/>
    <w:rsid w:val="006E5DB5"/>
    <w:rsid w:val="006E655C"/>
    <w:rsid w:val="006E68CA"/>
    <w:rsid w:val="006E6C0B"/>
    <w:rsid w:val="006E789F"/>
    <w:rsid w:val="006F08DD"/>
    <w:rsid w:val="006F0976"/>
    <w:rsid w:val="006F0E78"/>
    <w:rsid w:val="006F1DCB"/>
    <w:rsid w:val="006F32AD"/>
    <w:rsid w:val="006F35B7"/>
    <w:rsid w:val="006F3A49"/>
    <w:rsid w:val="006F4DD7"/>
    <w:rsid w:val="006F4E4E"/>
    <w:rsid w:val="006F6C52"/>
    <w:rsid w:val="006F7C3E"/>
    <w:rsid w:val="0070122B"/>
    <w:rsid w:val="00703BAA"/>
    <w:rsid w:val="007045F2"/>
    <w:rsid w:val="007055B8"/>
    <w:rsid w:val="0070563D"/>
    <w:rsid w:val="0070662A"/>
    <w:rsid w:val="00706DC2"/>
    <w:rsid w:val="007104F0"/>
    <w:rsid w:val="00710C83"/>
    <w:rsid w:val="00712694"/>
    <w:rsid w:val="00712D88"/>
    <w:rsid w:val="00713A42"/>
    <w:rsid w:val="007158D3"/>
    <w:rsid w:val="00715C17"/>
    <w:rsid w:val="00716237"/>
    <w:rsid w:val="0071639E"/>
    <w:rsid w:val="00716EA3"/>
    <w:rsid w:val="0072005E"/>
    <w:rsid w:val="00720563"/>
    <w:rsid w:val="00720A62"/>
    <w:rsid w:val="0072277A"/>
    <w:rsid w:val="007227C1"/>
    <w:rsid w:val="0072312A"/>
    <w:rsid w:val="007231EA"/>
    <w:rsid w:val="0072331C"/>
    <w:rsid w:val="007235FB"/>
    <w:rsid w:val="00723D5C"/>
    <w:rsid w:val="007246A6"/>
    <w:rsid w:val="007247B1"/>
    <w:rsid w:val="00725F68"/>
    <w:rsid w:val="00726761"/>
    <w:rsid w:val="00727BCF"/>
    <w:rsid w:val="0073083D"/>
    <w:rsid w:val="00731095"/>
    <w:rsid w:val="0073171E"/>
    <w:rsid w:val="007322DD"/>
    <w:rsid w:val="007325C8"/>
    <w:rsid w:val="007339B3"/>
    <w:rsid w:val="0073443C"/>
    <w:rsid w:val="0073454B"/>
    <w:rsid w:val="00734DF2"/>
    <w:rsid w:val="00735570"/>
    <w:rsid w:val="00735B5E"/>
    <w:rsid w:val="007360FA"/>
    <w:rsid w:val="007363AF"/>
    <w:rsid w:val="00737551"/>
    <w:rsid w:val="00741798"/>
    <w:rsid w:val="0074416D"/>
    <w:rsid w:val="00745CA9"/>
    <w:rsid w:val="00745F64"/>
    <w:rsid w:val="007461E9"/>
    <w:rsid w:val="007502AC"/>
    <w:rsid w:val="00750CDD"/>
    <w:rsid w:val="00753307"/>
    <w:rsid w:val="007534AA"/>
    <w:rsid w:val="00753ED8"/>
    <w:rsid w:val="007544D3"/>
    <w:rsid w:val="0075455A"/>
    <w:rsid w:val="00754567"/>
    <w:rsid w:val="00755186"/>
    <w:rsid w:val="007558F4"/>
    <w:rsid w:val="007559E6"/>
    <w:rsid w:val="00756125"/>
    <w:rsid w:val="00756EAF"/>
    <w:rsid w:val="00762D0E"/>
    <w:rsid w:val="0076583A"/>
    <w:rsid w:val="00765C75"/>
    <w:rsid w:val="007662F9"/>
    <w:rsid w:val="007678B0"/>
    <w:rsid w:val="0077051A"/>
    <w:rsid w:val="00771565"/>
    <w:rsid w:val="0077183E"/>
    <w:rsid w:val="00772F27"/>
    <w:rsid w:val="00773B33"/>
    <w:rsid w:val="00774A14"/>
    <w:rsid w:val="00776559"/>
    <w:rsid w:val="00777A79"/>
    <w:rsid w:val="00777E7D"/>
    <w:rsid w:val="00781CF5"/>
    <w:rsid w:val="00781F00"/>
    <w:rsid w:val="00782084"/>
    <w:rsid w:val="00782C21"/>
    <w:rsid w:val="00785E77"/>
    <w:rsid w:val="0078632E"/>
    <w:rsid w:val="00786FBE"/>
    <w:rsid w:val="00787DC9"/>
    <w:rsid w:val="00793031"/>
    <w:rsid w:val="00793599"/>
    <w:rsid w:val="0079548B"/>
    <w:rsid w:val="00795654"/>
    <w:rsid w:val="00795BC3"/>
    <w:rsid w:val="00796D21"/>
    <w:rsid w:val="0079702C"/>
    <w:rsid w:val="00797D71"/>
    <w:rsid w:val="007A10D0"/>
    <w:rsid w:val="007A14EE"/>
    <w:rsid w:val="007A2C1F"/>
    <w:rsid w:val="007A54A2"/>
    <w:rsid w:val="007A5569"/>
    <w:rsid w:val="007A574A"/>
    <w:rsid w:val="007A6374"/>
    <w:rsid w:val="007A6B40"/>
    <w:rsid w:val="007A6F28"/>
    <w:rsid w:val="007B1126"/>
    <w:rsid w:val="007B3257"/>
    <w:rsid w:val="007B3A5D"/>
    <w:rsid w:val="007B44A7"/>
    <w:rsid w:val="007B4BC2"/>
    <w:rsid w:val="007B5ADA"/>
    <w:rsid w:val="007B60E4"/>
    <w:rsid w:val="007B78B8"/>
    <w:rsid w:val="007C19A6"/>
    <w:rsid w:val="007C19DC"/>
    <w:rsid w:val="007C1E92"/>
    <w:rsid w:val="007C2766"/>
    <w:rsid w:val="007C2F0C"/>
    <w:rsid w:val="007C3DE6"/>
    <w:rsid w:val="007C43D5"/>
    <w:rsid w:val="007C455A"/>
    <w:rsid w:val="007C5A04"/>
    <w:rsid w:val="007C6679"/>
    <w:rsid w:val="007C6BE3"/>
    <w:rsid w:val="007C6F45"/>
    <w:rsid w:val="007D2C38"/>
    <w:rsid w:val="007D37D9"/>
    <w:rsid w:val="007D3EAE"/>
    <w:rsid w:val="007D4124"/>
    <w:rsid w:val="007D61F3"/>
    <w:rsid w:val="007D653E"/>
    <w:rsid w:val="007D72BF"/>
    <w:rsid w:val="007D76DE"/>
    <w:rsid w:val="007E15B9"/>
    <w:rsid w:val="007E294B"/>
    <w:rsid w:val="007E2C2D"/>
    <w:rsid w:val="007E2D16"/>
    <w:rsid w:val="007E2D77"/>
    <w:rsid w:val="007E6795"/>
    <w:rsid w:val="007E6D0F"/>
    <w:rsid w:val="007E75A5"/>
    <w:rsid w:val="007E7B00"/>
    <w:rsid w:val="007F0555"/>
    <w:rsid w:val="007F05A1"/>
    <w:rsid w:val="007F0CC8"/>
    <w:rsid w:val="007F1236"/>
    <w:rsid w:val="007F1277"/>
    <w:rsid w:val="007F1E9B"/>
    <w:rsid w:val="007F200F"/>
    <w:rsid w:val="007F2ACC"/>
    <w:rsid w:val="007F2C7C"/>
    <w:rsid w:val="007F44EE"/>
    <w:rsid w:val="007F45F9"/>
    <w:rsid w:val="007F4AE1"/>
    <w:rsid w:val="007F50EB"/>
    <w:rsid w:val="007F5869"/>
    <w:rsid w:val="007F5C93"/>
    <w:rsid w:val="007F6AD7"/>
    <w:rsid w:val="007F6EBE"/>
    <w:rsid w:val="007F7815"/>
    <w:rsid w:val="007F78B6"/>
    <w:rsid w:val="007F7CB4"/>
    <w:rsid w:val="00800376"/>
    <w:rsid w:val="0080132F"/>
    <w:rsid w:val="00801353"/>
    <w:rsid w:val="00801644"/>
    <w:rsid w:val="008017C9"/>
    <w:rsid w:val="00801881"/>
    <w:rsid w:val="0080236E"/>
    <w:rsid w:val="00802561"/>
    <w:rsid w:val="0080264E"/>
    <w:rsid w:val="0080272E"/>
    <w:rsid w:val="00802B0A"/>
    <w:rsid w:val="0080301D"/>
    <w:rsid w:val="008032C5"/>
    <w:rsid w:val="00804417"/>
    <w:rsid w:val="008052D3"/>
    <w:rsid w:val="008058EC"/>
    <w:rsid w:val="008060A9"/>
    <w:rsid w:val="0080628E"/>
    <w:rsid w:val="0080633A"/>
    <w:rsid w:val="008064E5"/>
    <w:rsid w:val="00807D2E"/>
    <w:rsid w:val="0081122C"/>
    <w:rsid w:val="00811EDF"/>
    <w:rsid w:val="00812A62"/>
    <w:rsid w:val="00813440"/>
    <w:rsid w:val="008136A5"/>
    <w:rsid w:val="00816D10"/>
    <w:rsid w:val="00816D82"/>
    <w:rsid w:val="0081701F"/>
    <w:rsid w:val="00817192"/>
    <w:rsid w:val="008174CF"/>
    <w:rsid w:val="00820C90"/>
    <w:rsid w:val="00820CDC"/>
    <w:rsid w:val="00822903"/>
    <w:rsid w:val="00823AE7"/>
    <w:rsid w:val="00823FD5"/>
    <w:rsid w:val="00824D06"/>
    <w:rsid w:val="00830A43"/>
    <w:rsid w:val="0083103E"/>
    <w:rsid w:val="008329DD"/>
    <w:rsid w:val="00833E5F"/>
    <w:rsid w:val="00833FE0"/>
    <w:rsid w:val="00834620"/>
    <w:rsid w:val="00834E7C"/>
    <w:rsid w:val="008376ED"/>
    <w:rsid w:val="008420B8"/>
    <w:rsid w:val="008429C3"/>
    <w:rsid w:val="00842D0D"/>
    <w:rsid w:val="00844A76"/>
    <w:rsid w:val="00844FB9"/>
    <w:rsid w:val="008457F3"/>
    <w:rsid w:val="008477C8"/>
    <w:rsid w:val="008504E2"/>
    <w:rsid w:val="00850CFB"/>
    <w:rsid w:val="00851C18"/>
    <w:rsid w:val="00852341"/>
    <w:rsid w:val="00852931"/>
    <w:rsid w:val="00853E5B"/>
    <w:rsid w:val="00854161"/>
    <w:rsid w:val="0085548D"/>
    <w:rsid w:val="00855F1A"/>
    <w:rsid w:val="00856155"/>
    <w:rsid w:val="00857ECA"/>
    <w:rsid w:val="00857FB5"/>
    <w:rsid w:val="00860CAF"/>
    <w:rsid w:val="0086125A"/>
    <w:rsid w:val="008613A7"/>
    <w:rsid w:val="00861AD3"/>
    <w:rsid w:val="008620A3"/>
    <w:rsid w:val="0086401B"/>
    <w:rsid w:val="00864834"/>
    <w:rsid w:val="00864942"/>
    <w:rsid w:val="0086540F"/>
    <w:rsid w:val="008656AF"/>
    <w:rsid w:val="00865899"/>
    <w:rsid w:val="00865D8D"/>
    <w:rsid w:val="00865E26"/>
    <w:rsid w:val="00866C70"/>
    <w:rsid w:val="008675E8"/>
    <w:rsid w:val="00870297"/>
    <w:rsid w:val="0087037F"/>
    <w:rsid w:val="00870EA6"/>
    <w:rsid w:val="00871B30"/>
    <w:rsid w:val="00874022"/>
    <w:rsid w:val="00875084"/>
    <w:rsid w:val="00876B52"/>
    <w:rsid w:val="00876D3B"/>
    <w:rsid w:val="00877C33"/>
    <w:rsid w:val="0088011D"/>
    <w:rsid w:val="00880AA9"/>
    <w:rsid w:val="00880E1F"/>
    <w:rsid w:val="008811C1"/>
    <w:rsid w:val="00881496"/>
    <w:rsid w:val="00881FAC"/>
    <w:rsid w:val="00882B48"/>
    <w:rsid w:val="008831F9"/>
    <w:rsid w:val="00883983"/>
    <w:rsid w:val="00883D56"/>
    <w:rsid w:val="00883E4D"/>
    <w:rsid w:val="008845EF"/>
    <w:rsid w:val="00884983"/>
    <w:rsid w:val="0088542B"/>
    <w:rsid w:val="00885590"/>
    <w:rsid w:val="00886422"/>
    <w:rsid w:val="00886673"/>
    <w:rsid w:val="0089395C"/>
    <w:rsid w:val="00895685"/>
    <w:rsid w:val="008976B3"/>
    <w:rsid w:val="00897EAF"/>
    <w:rsid w:val="008A06FF"/>
    <w:rsid w:val="008A0791"/>
    <w:rsid w:val="008A13CD"/>
    <w:rsid w:val="008A16F1"/>
    <w:rsid w:val="008A2919"/>
    <w:rsid w:val="008A2C14"/>
    <w:rsid w:val="008A48C4"/>
    <w:rsid w:val="008A578F"/>
    <w:rsid w:val="008A618C"/>
    <w:rsid w:val="008A6DF2"/>
    <w:rsid w:val="008A6EA8"/>
    <w:rsid w:val="008A7FEF"/>
    <w:rsid w:val="008B0707"/>
    <w:rsid w:val="008B0E1F"/>
    <w:rsid w:val="008B1847"/>
    <w:rsid w:val="008B3F82"/>
    <w:rsid w:val="008B514C"/>
    <w:rsid w:val="008B59FE"/>
    <w:rsid w:val="008B6CB8"/>
    <w:rsid w:val="008B73C8"/>
    <w:rsid w:val="008C11B1"/>
    <w:rsid w:val="008C1554"/>
    <w:rsid w:val="008C2251"/>
    <w:rsid w:val="008C4619"/>
    <w:rsid w:val="008C52C1"/>
    <w:rsid w:val="008C5555"/>
    <w:rsid w:val="008C5B54"/>
    <w:rsid w:val="008C603F"/>
    <w:rsid w:val="008C7905"/>
    <w:rsid w:val="008C7983"/>
    <w:rsid w:val="008C7CC5"/>
    <w:rsid w:val="008D0285"/>
    <w:rsid w:val="008D0704"/>
    <w:rsid w:val="008D0D42"/>
    <w:rsid w:val="008D35D1"/>
    <w:rsid w:val="008D4889"/>
    <w:rsid w:val="008D4AF9"/>
    <w:rsid w:val="008D5A32"/>
    <w:rsid w:val="008D791E"/>
    <w:rsid w:val="008D7C2C"/>
    <w:rsid w:val="008D7DB6"/>
    <w:rsid w:val="008E101D"/>
    <w:rsid w:val="008E34E9"/>
    <w:rsid w:val="008E3DD4"/>
    <w:rsid w:val="008E4D55"/>
    <w:rsid w:val="008E5540"/>
    <w:rsid w:val="008E5A41"/>
    <w:rsid w:val="008E5BE4"/>
    <w:rsid w:val="008E6A6D"/>
    <w:rsid w:val="008E723C"/>
    <w:rsid w:val="008E7D46"/>
    <w:rsid w:val="008F2193"/>
    <w:rsid w:val="008F245B"/>
    <w:rsid w:val="008F27DA"/>
    <w:rsid w:val="008F291A"/>
    <w:rsid w:val="008F2F03"/>
    <w:rsid w:val="008F3A6A"/>
    <w:rsid w:val="008F7A46"/>
    <w:rsid w:val="008F7C3E"/>
    <w:rsid w:val="008F7D0A"/>
    <w:rsid w:val="00900C58"/>
    <w:rsid w:val="00901720"/>
    <w:rsid w:val="009024BA"/>
    <w:rsid w:val="00902919"/>
    <w:rsid w:val="0090385E"/>
    <w:rsid w:val="0090411C"/>
    <w:rsid w:val="00905294"/>
    <w:rsid w:val="009052CA"/>
    <w:rsid w:val="0090552F"/>
    <w:rsid w:val="00907C35"/>
    <w:rsid w:val="00907DA5"/>
    <w:rsid w:val="00914A8E"/>
    <w:rsid w:val="00916786"/>
    <w:rsid w:val="00916B37"/>
    <w:rsid w:val="009176C5"/>
    <w:rsid w:val="00922D1D"/>
    <w:rsid w:val="009236AE"/>
    <w:rsid w:val="00923888"/>
    <w:rsid w:val="00923DAE"/>
    <w:rsid w:val="009240E7"/>
    <w:rsid w:val="009245B6"/>
    <w:rsid w:val="00925593"/>
    <w:rsid w:val="00926493"/>
    <w:rsid w:val="009303F6"/>
    <w:rsid w:val="00930E24"/>
    <w:rsid w:val="00930E86"/>
    <w:rsid w:val="00932C5C"/>
    <w:rsid w:val="009350A3"/>
    <w:rsid w:val="00935868"/>
    <w:rsid w:val="00935AA7"/>
    <w:rsid w:val="0093698B"/>
    <w:rsid w:val="00936E26"/>
    <w:rsid w:val="00937C1F"/>
    <w:rsid w:val="00940175"/>
    <w:rsid w:val="0094133C"/>
    <w:rsid w:val="009413FD"/>
    <w:rsid w:val="00944922"/>
    <w:rsid w:val="0094546B"/>
    <w:rsid w:val="009457BC"/>
    <w:rsid w:val="0094591C"/>
    <w:rsid w:val="009465B6"/>
    <w:rsid w:val="009465DC"/>
    <w:rsid w:val="00947951"/>
    <w:rsid w:val="00947BA1"/>
    <w:rsid w:val="00950B50"/>
    <w:rsid w:val="00950EB9"/>
    <w:rsid w:val="00952060"/>
    <w:rsid w:val="009521AE"/>
    <w:rsid w:val="00953853"/>
    <w:rsid w:val="00953AB4"/>
    <w:rsid w:val="0095437C"/>
    <w:rsid w:val="00954405"/>
    <w:rsid w:val="00954B75"/>
    <w:rsid w:val="00955723"/>
    <w:rsid w:val="00956164"/>
    <w:rsid w:val="00956226"/>
    <w:rsid w:val="00956FA8"/>
    <w:rsid w:val="009572BD"/>
    <w:rsid w:val="00957B05"/>
    <w:rsid w:val="00957E61"/>
    <w:rsid w:val="0096149F"/>
    <w:rsid w:val="00961B52"/>
    <w:rsid w:val="00961FC9"/>
    <w:rsid w:val="00963A07"/>
    <w:rsid w:val="00967E78"/>
    <w:rsid w:val="009706B6"/>
    <w:rsid w:val="00971023"/>
    <w:rsid w:val="0097151F"/>
    <w:rsid w:val="00971B56"/>
    <w:rsid w:val="0097225A"/>
    <w:rsid w:val="00977831"/>
    <w:rsid w:val="00977B86"/>
    <w:rsid w:val="00981913"/>
    <w:rsid w:val="00983738"/>
    <w:rsid w:val="0098384F"/>
    <w:rsid w:val="00983EE7"/>
    <w:rsid w:val="009870CC"/>
    <w:rsid w:val="00987D91"/>
    <w:rsid w:val="00987F4A"/>
    <w:rsid w:val="0099028A"/>
    <w:rsid w:val="00990AE7"/>
    <w:rsid w:val="00990E97"/>
    <w:rsid w:val="00991043"/>
    <w:rsid w:val="00991F36"/>
    <w:rsid w:val="00991FD7"/>
    <w:rsid w:val="00994046"/>
    <w:rsid w:val="00995346"/>
    <w:rsid w:val="00995E70"/>
    <w:rsid w:val="0099714D"/>
    <w:rsid w:val="00997CE6"/>
    <w:rsid w:val="009A1316"/>
    <w:rsid w:val="009A380A"/>
    <w:rsid w:val="009A4236"/>
    <w:rsid w:val="009A4ACC"/>
    <w:rsid w:val="009A6072"/>
    <w:rsid w:val="009A6346"/>
    <w:rsid w:val="009A6B97"/>
    <w:rsid w:val="009A6BC5"/>
    <w:rsid w:val="009A7DB1"/>
    <w:rsid w:val="009B047F"/>
    <w:rsid w:val="009B1428"/>
    <w:rsid w:val="009B1CB8"/>
    <w:rsid w:val="009B2ED5"/>
    <w:rsid w:val="009B2FF7"/>
    <w:rsid w:val="009B365A"/>
    <w:rsid w:val="009B3748"/>
    <w:rsid w:val="009B38E3"/>
    <w:rsid w:val="009B4362"/>
    <w:rsid w:val="009B4BAE"/>
    <w:rsid w:val="009B5775"/>
    <w:rsid w:val="009B66F7"/>
    <w:rsid w:val="009B7239"/>
    <w:rsid w:val="009B7912"/>
    <w:rsid w:val="009C0FA8"/>
    <w:rsid w:val="009C3706"/>
    <w:rsid w:val="009C4384"/>
    <w:rsid w:val="009C50C6"/>
    <w:rsid w:val="009C6512"/>
    <w:rsid w:val="009C6783"/>
    <w:rsid w:val="009C7173"/>
    <w:rsid w:val="009D01C7"/>
    <w:rsid w:val="009D09DD"/>
    <w:rsid w:val="009D1A90"/>
    <w:rsid w:val="009D2328"/>
    <w:rsid w:val="009D34E1"/>
    <w:rsid w:val="009D3C48"/>
    <w:rsid w:val="009D3F07"/>
    <w:rsid w:val="009D4ACA"/>
    <w:rsid w:val="009D6A63"/>
    <w:rsid w:val="009D6F1C"/>
    <w:rsid w:val="009E01FE"/>
    <w:rsid w:val="009E04CC"/>
    <w:rsid w:val="009E0937"/>
    <w:rsid w:val="009E15FA"/>
    <w:rsid w:val="009E1C94"/>
    <w:rsid w:val="009E2991"/>
    <w:rsid w:val="009E38F0"/>
    <w:rsid w:val="009E49B9"/>
    <w:rsid w:val="009E5DC5"/>
    <w:rsid w:val="009E60CB"/>
    <w:rsid w:val="009E6F82"/>
    <w:rsid w:val="009E7D83"/>
    <w:rsid w:val="009F1B33"/>
    <w:rsid w:val="009F1CE5"/>
    <w:rsid w:val="009F27AA"/>
    <w:rsid w:val="009F319F"/>
    <w:rsid w:val="009F5C7D"/>
    <w:rsid w:val="009F6C6D"/>
    <w:rsid w:val="00A008D4"/>
    <w:rsid w:val="00A00CFA"/>
    <w:rsid w:val="00A028E1"/>
    <w:rsid w:val="00A02B10"/>
    <w:rsid w:val="00A04758"/>
    <w:rsid w:val="00A06D49"/>
    <w:rsid w:val="00A10475"/>
    <w:rsid w:val="00A10908"/>
    <w:rsid w:val="00A10D3B"/>
    <w:rsid w:val="00A1175A"/>
    <w:rsid w:val="00A11CA5"/>
    <w:rsid w:val="00A12329"/>
    <w:rsid w:val="00A1370B"/>
    <w:rsid w:val="00A1399D"/>
    <w:rsid w:val="00A13C62"/>
    <w:rsid w:val="00A141C5"/>
    <w:rsid w:val="00A1631C"/>
    <w:rsid w:val="00A16518"/>
    <w:rsid w:val="00A2035B"/>
    <w:rsid w:val="00A21593"/>
    <w:rsid w:val="00A218CB"/>
    <w:rsid w:val="00A22096"/>
    <w:rsid w:val="00A2223A"/>
    <w:rsid w:val="00A224AA"/>
    <w:rsid w:val="00A22CAD"/>
    <w:rsid w:val="00A23E8C"/>
    <w:rsid w:val="00A24398"/>
    <w:rsid w:val="00A249E2"/>
    <w:rsid w:val="00A27D4A"/>
    <w:rsid w:val="00A3040C"/>
    <w:rsid w:val="00A30A59"/>
    <w:rsid w:val="00A310E8"/>
    <w:rsid w:val="00A321DE"/>
    <w:rsid w:val="00A32CA4"/>
    <w:rsid w:val="00A3632C"/>
    <w:rsid w:val="00A370F2"/>
    <w:rsid w:val="00A372A8"/>
    <w:rsid w:val="00A37644"/>
    <w:rsid w:val="00A40005"/>
    <w:rsid w:val="00A412FC"/>
    <w:rsid w:val="00A41B4D"/>
    <w:rsid w:val="00A41CAF"/>
    <w:rsid w:val="00A42D10"/>
    <w:rsid w:val="00A44915"/>
    <w:rsid w:val="00A4610B"/>
    <w:rsid w:val="00A47A2E"/>
    <w:rsid w:val="00A508EB"/>
    <w:rsid w:val="00A515E9"/>
    <w:rsid w:val="00A51C18"/>
    <w:rsid w:val="00A53CC3"/>
    <w:rsid w:val="00A53F9E"/>
    <w:rsid w:val="00A547BB"/>
    <w:rsid w:val="00A54879"/>
    <w:rsid w:val="00A550C8"/>
    <w:rsid w:val="00A56107"/>
    <w:rsid w:val="00A574B7"/>
    <w:rsid w:val="00A57662"/>
    <w:rsid w:val="00A57AC5"/>
    <w:rsid w:val="00A57E46"/>
    <w:rsid w:val="00A602A6"/>
    <w:rsid w:val="00A607AD"/>
    <w:rsid w:val="00A60CC7"/>
    <w:rsid w:val="00A61611"/>
    <w:rsid w:val="00A617EF"/>
    <w:rsid w:val="00A61E6A"/>
    <w:rsid w:val="00A61E99"/>
    <w:rsid w:val="00A62AE5"/>
    <w:rsid w:val="00A62D1A"/>
    <w:rsid w:val="00A6369E"/>
    <w:rsid w:val="00A65384"/>
    <w:rsid w:val="00A65CB5"/>
    <w:rsid w:val="00A664D6"/>
    <w:rsid w:val="00A67A86"/>
    <w:rsid w:val="00A7067A"/>
    <w:rsid w:val="00A7286A"/>
    <w:rsid w:val="00A734C7"/>
    <w:rsid w:val="00A73B7B"/>
    <w:rsid w:val="00A7414C"/>
    <w:rsid w:val="00A7669E"/>
    <w:rsid w:val="00A77684"/>
    <w:rsid w:val="00A80550"/>
    <w:rsid w:val="00A808D1"/>
    <w:rsid w:val="00A81054"/>
    <w:rsid w:val="00A81103"/>
    <w:rsid w:val="00A81440"/>
    <w:rsid w:val="00A81A82"/>
    <w:rsid w:val="00A82480"/>
    <w:rsid w:val="00A82866"/>
    <w:rsid w:val="00A83D3D"/>
    <w:rsid w:val="00A84A84"/>
    <w:rsid w:val="00A84A97"/>
    <w:rsid w:val="00A8512B"/>
    <w:rsid w:val="00A86625"/>
    <w:rsid w:val="00A869DC"/>
    <w:rsid w:val="00A86BDE"/>
    <w:rsid w:val="00A9099F"/>
    <w:rsid w:val="00A90FF3"/>
    <w:rsid w:val="00A9332D"/>
    <w:rsid w:val="00A9335A"/>
    <w:rsid w:val="00A94878"/>
    <w:rsid w:val="00A95583"/>
    <w:rsid w:val="00A96867"/>
    <w:rsid w:val="00A96E65"/>
    <w:rsid w:val="00A97720"/>
    <w:rsid w:val="00A97773"/>
    <w:rsid w:val="00AA1B8F"/>
    <w:rsid w:val="00AA218B"/>
    <w:rsid w:val="00AA29E3"/>
    <w:rsid w:val="00AA32C8"/>
    <w:rsid w:val="00AA353D"/>
    <w:rsid w:val="00AA44A4"/>
    <w:rsid w:val="00AB0B85"/>
    <w:rsid w:val="00AB1C39"/>
    <w:rsid w:val="00AB241F"/>
    <w:rsid w:val="00AB309F"/>
    <w:rsid w:val="00AB3855"/>
    <w:rsid w:val="00AB570D"/>
    <w:rsid w:val="00AB5B46"/>
    <w:rsid w:val="00AB6FC4"/>
    <w:rsid w:val="00AB747D"/>
    <w:rsid w:val="00AC0448"/>
    <w:rsid w:val="00AC0A4F"/>
    <w:rsid w:val="00AC1BA4"/>
    <w:rsid w:val="00AC21AC"/>
    <w:rsid w:val="00AC3C6C"/>
    <w:rsid w:val="00AC428E"/>
    <w:rsid w:val="00AC4BB4"/>
    <w:rsid w:val="00AC7A50"/>
    <w:rsid w:val="00AD020A"/>
    <w:rsid w:val="00AD0F86"/>
    <w:rsid w:val="00AD0FF2"/>
    <w:rsid w:val="00AD100B"/>
    <w:rsid w:val="00AD1312"/>
    <w:rsid w:val="00AD13D1"/>
    <w:rsid w:val="00AD170B"/>
    <w:rsid w:val="00AD2538"/>
    <w:rsid w:val="00AD28C8"/>
    <w:rsid w:val="00AD34E7"/>
    <w:rsid w:val="00AD3D0E"/>
    <w:rsid w:val="00AD4D1F"/>
    <w:rsid w:val="00AD6049"/>
    <w:rsid w:val="00AE22DB"/>
    <w:rsid w:val="00AE2FAD"/>
    <w:rsid w:val="00AE36DE"/>
    <w:rsid w:val="00AE3822"/>
    <w:rsid w:val="00AE4C5B"/>
    <w:rsid w:val="00AE638D"/>
    <w:rsid w:val="00AE6E47"/>
    <w:rsid w:val="00AE6E51"/>
    <w:rsid w:val="00AE7258"/>
    <w:rsid w:val="00AF1A30"/>
    <w:rsid w:val="00AF2B4E"/>
    <w:rsid w:val="00AF3079"/>
    <w:rsid w:val="00AF30F5"/>
    <w:rsid w:val="00AF4376"/>
    <w:rsid w:val="00AF43C1"/>
    <w:rsid w:val="00AF47E1"/>
    <w:rsid w:val="00AF4829"/>
    <w:rsid w:val="00AF5745"/>
    <w:rsid w:val="00AF5AA1"/>
    <w:rsid w:val="00AF603A"/>
    <w:rsid w:val="00AF700B"/>
    <w:rsid w:val="00AF745E"/>
    <w:rsid w:val="00B0056D"/>
    <w:rsid w:val="00B01262"/>
    <w:rsid w:val="00B02829"/>
    <w:rsid w:val="00B02958"/>
    <w:rsid w:val="00B04755"/>
    <w:rsid w:val="00B06CC8"/>
    <w:rsid w:val="00B07C15"/>
    <w:rsid w:val="00B07DFB"/>
    <w:rsid w:val="00B111C4"/>
    <w:rsid w:val="00B113B1"/>
    <w:rsid w:val="00B11A55"/>
    <w:rsid w:val="00B15F93"/>
    <w:rsid w:val="00B163D9"/>
    <w:rsid w:val="00B1677B"/>
    <w:rsid w:val="00B1705B"/>
    <w:rsid w:val="00B1707B"/>
    <w:rsid w:val="00B171AB"/>
    <w:rsid w:val="00B17249"/>
    <w:rsid w:val="00B17A83"/>
    <w:rsid w:val="00B17D0A"/>
    <w:rsid w:val="00B17DBD"/>
    <w:rsid w:val="00B20565"/>
    <w:rsid w:val="00B20CD9"/>
    <w:rsid w:val="00B20F52"/>
    <w:rsid w:val="00B222F1"/>
    <w:rsid w:val="00B25F28"/>
    <w:rsid w:val="00B27350"/>
    <w:rsid w:val="00B273AC"/>
    <w:rsid w:val="00B32257"/>
    <w:rsid w:val="00B33C4A"/>
    <w:rsid w:val="00B35316"/>
    <w:rsid w:val="00B35484"/>
    <w:rsid w:val="00B360AA"/>
    <w:rsid w:val="00B36E27"/>
    <w:rsid w:val="00B37DBE"/>
    <w:rsid w:val="00B4169E"/>
    <w:rsid w:val="00B41951"/>
    <w:rsid w:val="00B41A86"/>
    <w:rsid w:val="00B41B7E"/>
    <w:rsid w:val="00B41CA9"/>
    <w:rsid w:val="00B4215B"/>
    <w:rsid w:val="00B42217"/>
    <w:rsid w:val="00B42A50"/>
    <w:rsid w:val="00B45CEF"/>
    <w:rsid w:val="00B47174"/>
    <w:rsid w:val="00B511C2"/>
    <w:rsid w:val="00B5123B"/>
    <w:rsid w:val="00B5126A"/>
    <w:rsid w:val="00B52220"/>
    <w:rsid w:val="00B52503"/>
    <w:rsid w:val="00B534E2"/>
    <w:rsid w:val="00B545D1"/>
    <w:rsid w:val="00B54A47"/>
    <w:rsid w:val="00B5530B"/>
    <w:rsid w:val="00B567A2"/>
    <w:rsid w:val="00B56DEB"/>
    <w:rsid w:val="00B60FAF"/>
    <w:rsid w:val="00B62B78"/>
    <w:rsid w:val="00B636D3"/>
    <w:rsid w:val="00B6565D"/>
    <w:rsid w:val="00B65868"/>
    <w:rsid w:val="00B6591B"/>
    <w:rsid w:val="00B66CD2"/>
    <w:rsid w:val="00B675D8"/>
    <w:rsid w:val="00B67971"/>
    <w:rsid w:val="00B70953"/>
    <w:rsid w:val="00B7279A"/>
    <w:rsid w:val="00B73A43"/>
    <w:rsid w:val="00B73CE5"/>
    <w:rsid w:val="00B743C4"/>
    <w:rsid w:val="00B77825"/>
    <w:rsid w:val="00B80FB4"/>
    <w:rsid w:val="00B838E4"/>
    <w:rsid w:val="00B83FC2"/>
    <w:rsid w:val="00B84761"/>
    <w:rsid w:val="00B84A23"/>
    <w:rsid w:val="00B859D8"/>
    <w:rsid w:val="00B86B34"/>
    <w:rsid w:val="00B86E73"/>
    <w:rsid w:val="00B871E9"/>
    <w:rsid w:val="00B873A3"/>
    <w:rsid w:val="00B87690"/>
    <w:rsid w:val="00B9383E"/>
    <w:rsid w:val="00B93BDF"/>
    <w:rsid w:val="00B9424B"/>
    <w:rsid w:val="00B9519B"/>
    <w:rsid w:val="00B9569F"/>
    <w:rsid w:val="00B95C9B"/>
    <w:rsid w:val="00B97330"/>
    <w:rsid w:val="00BA09F3"/>
    <w:rsid w:val="00BA149D"/>
    <w:rsid w:val="00BA1CA8"/>
    <w:rsid w:val="00BA20F1"/>
    <w:rsid w:val="00BA3DFA"/>
    <w:rsid w:val="00BA48EC"/>
    <w:rsid w:val="00BA5E04"/>
    <w:rsid w:val="00BA7178"/>
    <w:rsid w:val="00BB0112"/>
    <w:rsid w:val="00BB1F18"/>
    <w:rsid w:val="00BB2779"/>
    <w:rsid w:val="00BB3D63"/>
    <w:rsid w:val="00BB52C6"/>
    <w:rsid w:val="00BB5767"/>
    <w:rsid w:val="00BB5C31"/>
    <w:rsid w:val="00BB76B7"/>
    <w:rsid w:val="00BC0085"/>
    <w:rsid w:val="00BC0194"/>
    <w:rsid w:val="00BC05A9"/>
    <w:rsid w:val="00BC05FE"/>
    <w:rsid w:val="00BC2C9E"/>
    <w:rsid w:val="00BC4392"/>
    <w:rsid w:val="00BC6764"/>
    <w:rsid w:val="00BD192D"/>
    <w:rsid w:val="00BD21CB"/>
    <w:rsid w:val="00BD2575"/>
    <w:rsid w:val="00BD337B"/>
    <w:rsid w:val="00BD3950"/>
    <w:rsid w:val="00BD4A8C"/>
    <w:rsid w:val="00BD5C58"/>
    <w:rsid w:val="00BD7DEE"/>
    <w:rsid w:val="00BE049F"/>
    <w:rsid w:val="00BE111F"/>
    <w:rsid w:val="00BE148C"/>
    <w:rsid w:val="00BE15DB"/>
    <w:rsid w:val="00BE1AE1"/>
    <w:rsid w:val="00BE2667"/>
    <w:rsid w:val="00BE44A3"/>
    <w:rsid w:val="00BE4554"/>
    <w:rsid w:val="00BE483C"/>
    <w:rsid w:val="00BE497E"/>
    <w:rsid w:val="00BE5D76"/>
    <w:rsid w:val="00BE6167"/>
    <w:rsid w:val="00BE664F"/>
    <w:rsid w:val="00BF0964"/>
    <w:rsid w:val="00BF1B7B"/>
    <w:rsid w:val="00BF257B"/>
    <w:rsid w:val="00BF2625"/>
    <w:rsid w:val="00BF36BE"/>
    <w:rsid w:val="00BF39CF"/>
    <w:rsid w:val="00BF4E0A"/>
    <w:rsid w:val="00BF57DD"/>
    <w:rsid w:val="00BF58FC"/>
    <w:rsid w:val="00BF597A"/>
    <w:rsid w:val="00BF62A2"/>
    <w:rsid w:val="00BF6C76"/>
    <w:rsid w:val="00BF7759"/>
    <w:rsid w:val="00BF7A15"/>
    <w:rsid w:val="00C01843"/>
    <w:rsid w:val="00C01897"/>
    <w:rsid w:val="00C031B5"/>
    <w:rsid w:val="00C0406A"/>
    <w:rsid w:val="00C06BC5"/>
    <w:rsid w:val="00C06F7C"/>
    <w:rsid w:val="00C13A2C"/>
    <w:rsid w:val="00C14824"/>
    <w:rsid w:val="00C14B15"/>
    <w:rsid w:val="00C177E0"/>
    <w:rsid w:val="00C201B6"/>
    <w:rsid w:val="00C22673"/>
    <w:rsid w:val="00C22E11"/>
    <w:rsid w:val="00C2369C"/>
    <w:rsid w:val="00C2538A"/>
    <w:rsid w:val="00C25F01"/>
    <w:rsid w:val="00C2753E"/>
    <w:rsid w:val="00C275EB"/>
    <w:rsid w:val="00C27B30"/>
    <w:rsid w:val="00C27C14"/>
    <w:rsid w:val="00C30431"/>
    <w:rsid w:val="00C315B4"/>
    <w:rsid w:val="00C33776"/>
    <w:rsid w:val="00C355DC"/>
    <w:rsid w:val="00C36AC1"/>
    <w:rsid w:val="00C3712C"/>
    <w:rsid w:val="00C37BD9"/>
    <w:rsid w:val="00C40E5A"/>
    <w:rsid w:val="00C40F60"/>
    <w:rsid w:val="00C41891"/>
    <w:rsid w:val="00C426C3"/>
    <w:rsid w:val="00C43642"/>
    <w:rsid w:val="00C44233"/>
    <w:rsid w:val="00C44CA8"/>
    <w:rsid w:val="00C452AE"/>
    <w:rsid w:val="00C461A6"/>
    <w:rsid w:val="00C4696B"/>
    <w:rsid w:val="00C46C9E"/>
    <w:rsid w:val="00C47C24"/>
    <w:rsid w:val="00C50B7D"/>
    <w:rsid w:val="00C50CB2"/>
    <w:rsid w:val="00C5121B"/>
    <w:rsid w:val="00C51583"/>
    <w:rsid w:val="00C52B2E"/>
    <w:rsid w:val="00C536C1"/>
    <w:rsid w:val="00C537D1"/>
    <w:rsid w:val="00C5489D"/>
    <w:rsid w:val="00C552E7"/>
    <w:rsid w:val="00C563F1"/>
    <w:rsid w:val="00C569C9"/>
    <w:rsid w:val="00C5778F"/>
    <w:rsid w:val="00C6020C"/>
    <w:rsid w:val="00C60994"/>
    <w:rsid w:val="00C61078"/>
    <w:rsid w:val="00C62419"/>
    <w:rsid w:val="00C62795"/>
    <w:rsid w:val="00C6331B"/>
    <w:rsid w:val="00C66249"/>
    <w:rsid w:val="00C66BA6"/>
    <w:rsid w:val="00C678E0"/>
    <w:rsid w:val="00C70B18"/>
    <w:rsid w:val="00C713FF"/>
    <w:rsid w:val="00C7200A"/>
    <w:rsid w:val="00C729DD"/>
    <w:rsid w:val="00C7314F"/>
    <w:rsid w:val="00C7534F"/>
    <w:rsid w:val="00C75925"/>
    <w:rsid w:val="00C75D08"/>
    <w:rsid w:val="00C768BA"/>
    <w:rsid w:val="00C76BDF"/>
    <w:rsid w:val="00C770A7"/>
    <w:rsid w:val="00C779DE"/>
    <w:rsid w:val="00C77F37"/>
    <w:rsid w:val="00C80C79"/>
    <w:rsid w:val="00C80FE6"/>
    <w:rsid w:val="00C8107F"/>
    <w:rsid w:val="00C829FF"/>
    <w:rsid w:val="00C84B60"/>
    <w:rsid w:val="00C85797"/>
    <w:rsid w:val="00C858C8"/>
    <w:rsid w:val="00C877A0"/>
    <w:rsid w:val="00C9000E"/>
    <w:rsid w:val="00C90AB8"/>
    <w:rsid w:val="00C90BBC"/>
    <w:rsid w:val="00C916F4"/>
    <w:rsid w:val="00C917E8"/>
    <w:rsid w:val="00C91C7E"/>
    <w:rsid w:val="00C926C7"/>
    <w:rsid w:val="00C92D08"/>
    <w:rsid w:val="00C93F27"/>
    <w:rsid w:val="00C94425"/>
    <w:rsid w:val="00C95014"/>
    <w:rsid w:val="00C953F7"/>
    <w:rsid w:val="00C95915"/>
    <w:rsid w:val="00C96002"/>
    <w:rsid w:val="00C96070"/>
    <w:rsid w:val="00C971A1"/>
    <w:rsid w:val="00C97C27"/>
    <w:rsid w:val="00C97FB8"/>
    <w:rsid w:val="00CA000A"/>
    <w:rsid w:val="00CA0118"/>
    <w:rsid w:val="00CA2A75"/>
    <w:rsid w:val="00CA4304"/>
    <w:rsid w:val="00CA44EF"/>
    <w:rsid w:val="00CA5016"/>
    <w:rsid w:val="00CA5276"/>
    <w:rsid w:val="00CA56FB"/>
    <w:rsid w:val="00CA6032"/>
    <w:rsid w:val="00CA6E7C"/>
    <w:rsid w:val="00CA7E0B"/>
    <w:rsid w:val="00CB0182"/>
    <w:rsid w:val="00CB1FE7"/>
    <w:rsid w:val="00CB2096"/>
    <w:rsid w:val="00CB33DC"/>
    <w:rsid w:val="00CB3CB0"/>
    <w:rsid w:val="00CB4238"/>
    <w:rsid w:val="00CB54D7"/>
    <w:rsid w:val="00CB58E8"/>
    <w:rsid w:val="00CB7725"/>
    <w:rsid w:val="00CB7855"/>
    <w:rsid w:val="00CC0768"/>
    <w:rsid w:val="00CC0E9A"/>
    <w:rsid w:val="00CC1CD8"/>
    <w:rsid w:val="00CC2553"/>
    <w:rsid w:val="00CC2724"/>
    <w:rsid w:val="00CC3058"/>
    <w:rsid w:val="00CC4228"/>
    <w:rsid w:val="00CC4CBA"/>
    <w:rsid w:val="00CC778F"/>
    <w:rsid w:val="00CC77AD"/>
    <w:rsid w:val="00CD05EC"/>
    <w:rsid w:val="00CD07CC"/>
    <w:rsid w:val="00CD1EB7"/>
    <w:rsid w:val="00CD2BA0"/>
    <w:rsid w:val="00CD2DD8"/>
    <w:rsid w:val="00CD2EC2"/>
    <w:rsid w:val="00CD333C"/>
    <w:rsid w:val="00CD7829"/>
    <w:rsid w:val="00CD7A20"/>
    <w:rsid w:val="00CD7D28"/>
    <w:rsid w:val="00CE16C5"/>
    <w:rsid w:val="00CE1D30"/>
    <w:rsid w:val="00CE1DE7"/>
    <w:rsid w:val="00CE2134"/>
    <w:rsid w:val="00CE4BDB"/>
    <w:rsid w:val="00CE7054"/>
    <w:rsid w:val="00CF0D8C"/>
    <w:rsid w:val="00CF17DC"/>
    <w:rsid w:val="00CF1E60"/>
    <w:rsid w:val="00CF3081"/>
    <w:rsid w:val="00CF3F13"/>
    <w:rsid w:val="00CF5D67"/>
    <w:rsid w:val="00D023C9"/>
    <w:rsid w:val="00D02ADB"/>
    <w:rsid w:val="00D03D19"/>
    <w:rsid w:val="00D04208"/>
    <w:rsid w:val="00D04E70"/>
    <w:rsid w:val="00D05F97"/>
    <w:rsid w:val="00D109CA"/>
    <w:rsid w:val="00D10B46"/>
    <w:rsid w:val="00D11B57"/>
    <w:rsid w:val="00D12BDE"/>
    <w:rsid w:val="00D14125"/>
    <w:rsid w:val="00D1547E"/>
    <w:rsid w:val="00D157DE"/>
    <w:rsid w:val="00D16DED"/>
    <w:rsid w:val="00D20C0A"/>
    <w:rsid w:val="00D21D88"/>
    <w:rsid w:val="00D22AEB"/>
    <w:rsid w:val="00D22F58"/>
    <w:rsid w:val="00D23174"/>
    <w:rsid w:val="00D25245"/>
    <w:rsid w:val="00D255AA"/>
    <w:rsid w:val="00D25FAD"/>
    <w:rsid w:val="00D26FEA"/>
    <w:rsid w:val="00D30269"/>
    <w:rsid w:val="00D30A50"/>
    <w:rsid w:val="00D320CE"/>
    <w:rsid w:val="00D33AEF"/>
    <w:rsid w:val="00D350E2"/>
    <w:rsid w:val="00D374F0"/>
    <w:rsid w:val="00D40878"/>
    <w:rsid w:val="00D41427"/>
    <w:rsid w:val="00D42ED0"/>
    <w:rsid w:val="00D43AF6"/>
    <w:rsid w:val="00D43C47"/>
    <w:rsid w:val="00D444DC"/>
    <w:rsid w:val="00D44F41"/>
    <w:rsid w:val="00D45531"/>
    <w:rsid w:val="00D45785"/>
    <w:rsid w:val="00D50496"/>
    <w:rsid w:val="00D506C4"/>
    <w:rsid w:val="00D525A7"/>
    <w:rsid w:val="00D52922"/>
    <w:rsid w:val="00D5324D"/>
    <w:rsid w:val="00D544A6"/>
    <w:rsid w:val="00D54659"/>
    <w:rsid w:val="00D54722"/>
    <w:rsid w:val="00D549E5"/>
    <w:rsid w:val="00D55777"/>
    <w:rsid w:val="00D557F1"/>
    <w:rsid w:val="00D56862"/>
    <w:rsid w:val="00D56E0E"/>
    <w:rsid w:val="00D57F4F"/>
    <w:rsid w:val="00D60694"/>
    <w:rsid w:val="00D60A20"/>
    <w:rsid w:val="00D61BEF"/>
    <w:rsid w:val="00D61EAB"/>
    <w:rsid w:val="00D62F5E"/>
    <w:rsid w:val="00D64A12"/>
    <w:rsid w:val="00D65BF7"/>
    <w:rsid w:val="00D65E79"/>
    <w:rsid w:val="00D6628F"/>
    <w:rsid w:val="00D66B38"/>
    <w:rsid w:val="00D67AD7"/>
    <w:rsid w:val="00D70B18"/>
    <w:rsid w:val="00D7244F"/>
    <w:rsid w:val="00D72932"/>
    <w:rsid w:val="00D738D7"/>
    <w:rsid w:val="00D741F2"/>
    <w:rsid w:val="00D74BE6"/>
    <w:rsid w:val="00D76B9D"/>
    <w:rsid w:val="00D77558"/>
    <w:rsid w:val="00D8038D"/>
    <w:rsid w:val="00D80F0F"/>
    <w:rsid w:val="00D82636"/>
    <w:rsid w:val="00D82E44"/>
    <w:rsid w:val="00D84D92"/>
    <w:rsid w:val="00D90B95"/>
    <w:rsid w:val="00D914DF"/>
    <w:rsid w:val="00D92E28"/>
    <w:rsid w:val="00D93EA7"/>
    <w:rsid w:val="00D94046"/>
    <w:rsid w:val="00D957EC"/>
    <w:rsid w:val="00D95B4D"/>
    <w:rsid w:val="00D9633F"/>
    <w:rsid w:val="00D968A5"/>
    <w:rsid w:val="00DA097E"/>
    <w:rsid w:val="00DA0EC1"/>
    <w:rsid w:val="00DA1A90"/>
    <w:rsid w:val="00DA1F1B"/>
    <w:rsid w:val="00DA3C23"/>
    <w:rsid w:val="00DA3F19"/>
    <w:rsid w:val="00DA40F3"/>
    <w:rsid w:val="00DA5249"/>
    <w:rsid w:val="00DB0518"/>
    <w:rsid w:val="00DB3744"/>
    <w:rsid w:val="00DB4E7C"/>
    <w:rsid w:val="00DB702B"/>
    <w:rsid w:val="00DC123A"/>
    <w:rsid w:val="00DD3675"/>
    <w:rsid w:val="00DD3976"/>
    <w:rsid w:val="00DD49EA"/>
    <w:rsid w:val="00DD7206"/>
    <w:rsid w:val="00DD74B0"/>
    <w:rsid w:val="00DE12B0"/>
    <w:rsid w:val="00DE3FF0"/>
    <w:rsid w:val="00DE4159"/>
    <w:rsid w:val="00DE57DF"/>
    <w:rsid w:val="00DE58C3"/>
    <w:rsid w:val="00DE59A2"/>
    <w:rsid w:val="00DE64D4"/>
    <w:rsid w:val="00DE729F"/>
    <w:rsid w:val="00DE75E2"/>
    <w:rsid w:val="00DE7A42"/>
    <w:rsid w:val="00DE7FA7"/>
    <w:rsid w:val="00DF0861"/>
    <w:rsid w:val="00DF1964"/>
    <w:rsid w:val="00DF38CF"/>
    <w:rsid w:val="00DF6C1B"/>
    <w:rsid w:val="00E00042"/>
    <w:rsid w:val="00E009FD"/>
    <w:rsid w:val="00E00A32"/>
    <w:rsid w:val="00E02E50"/>
    <w:rsid w:val="00E034D6"/>
    <w:rsid w:val="00E0408E"/>
    <w:rsid w:val="00E043FA"/>
    <w:rsid w:val="00E04ECF"/>
    <w:rsid w:val="00E06A3B"/>
    <w:rsid w:val="00E0754B"/>
    <w:rsid w:val="00E10ECE"/>
    <w:rsid w:val="00E13350"/>
    <w:rsid w:val="00E13DA5"/>
    <w:rsid w:val="00E16C47"/>
    <w:rsid w:val="00E20323"/>
    <w:rsid w:val="00E20562"/>
    <w:rsid w:val="00E21CA0"/>
    <w:rsid w:val="00E2254E"/>
    <w:rsid w:val="00E22CEF"/>
    <w:rsid w:val="00E231A6"/>
    <w:rsid w:val="00E25433"/>
    <w:rsid w:val="00E26E34"/>
    <w:rsid w:val="00E2735D"/>
    <w:rsid w:val="00E301C0"/>
    <w:rsid w:val="00E3266C"/>
    <w:rsid w:val="00E328BC"/>
    <w:rsid w:val="00E32B2F"/>
    <w:rsid w:val="00E348B6"/>
    <w:rsid w:val="00E34DC7"/>
    <w:rsid w:val="00E35458"/>
    <w:rsid w:val="00E35C92"/>
    <w:rsid w:val="00E35DD5"/>
    <w:rsid w:val="00E36B1E"/>
    <w:rsid w:val="00E36CB6"/>
    <w:rsid w:val="00E37E55"/>
    <w:rsid w:val="00E41DB0"/>
    <w:rsid w:val="00E424E8"/>
    <w:rsid w:val="00E42719"/>
    <w:rsid w:val="00E43541"/>
    <w:rsid w:val="00E43F59"/>
    <w:rsid w:val="00E45899"/>
    <w:rsid w:val="00E45D6E"/>
    <w:rsid w:val="00E4636B"/>
    <w:rsid w:val="00E470B6"/>
    <w:rsid w:val="00E5152B"/>
    <w:rsid w:val="00E51E7E"/>
    <w:rsid w:val="00E520A2"/>
    <w:rsid w:val="00E52A27"/>
    <w:rsid w:val="00E53093"/>
    <w:rsid w:val="00E5347B"/>
    <w:rsid w:val="00E53CDC"/>
    <w:rsid w:val="00E53E82"/>
    <w:rsid w:val="00E54290"/>
    <w:rsid w:val="00E5448C"/>
    <w:rsid w:val="00E54EEB"/>
    <w:rsid w:val="00E55112"/>
    <w:rsid w:val="00E56918"/>
    <w:rsid w:val="00E56B53"/>
    <w:rsid w:val="00E57C79"/>
    <w:rsid w:val="00E6005A"/>
    <w:rsid w:val="00E60872"/>
    <w:rsid w:val="00E60F29"/>
    <w:rsid w:val="00E615BA"/>
    <w:rsid w:val="00E61D4B"/>
    <w:rsid w:val="00E623AA"/>
    <w:rsid w:val="00E647A3"/>
    <w:rsid w:val="00E70B30"/>
    <w:rsid w:val="00E71249"/>
    <w:rsid w:val="00E71286"/>
    <w:rsid w:val="00E71679"/>
    <w:rsid w:val="00E72804"/>
    <w:rsid w:val="00E73CAA"/>
    <w:rsid w:val="00E75032"/>
    <w:rsid w:val="00E76D5D"/>
    <w:rsid w:val="00E80839"/>
    <w:rsid w:val="00E80BFD"/>
    <w:rsid w:val="00E80C67"/>
    <w:rsid w:val="00E80C6B"/>
    <w:rsid w:val="00E811A4"/>
    <w:rsid w:val="00E823F4"/>
    <w:rsid w:val="00E82739"/>
    <w:rsid w:val="00E82BE2"/>
    <w:rsid w:val="00E84409"/>
    <w:rsid w:val="00E85474"/>
    <w:rsid w:val="00E85A48"/>
    <w:rsid w:val="00E871A1"/>
    <w:rsid w:val="00E902D0"/>
    <w:rsid w:val="00E90978"/>
    <w:rsid w:val="00E909C6"/>
    <w:rsid w:val="00E931B9"/>
    <w:rsid w:val="00E9352D"/>
    <w:rsid w:val="00E95DF8"/>
    <w:rsid w:val="00E96D7E"/>
    <w:rsid w:val="00E97823"/>
    <w:rsid w:val="00E97D28"/>
    <w:rsid w:val="00EA05B3"/>
    <w:rsid w:val="00EA08AF"/>
    <w:rsid w:val="00EA0D29"/>
    <w:rsid w:val="00EA0E65"/>
    <w:rsid w:val="00EA10B7"/>
    <w:rsid w:val="00EA7475"/>
    <w:rsid w:val="00EB069E"/>
    <w:rsid w:val="00EB0E88"/>
    <w:rsid w:val="00EB0ED5"/>
    <w:rsid w:val="00EB22EB"/>
    <w:rsid w:val="00EB4CCC"/>
    <w:rsid w:val="00EB5C78"/>
    <w:rsid w:val="00EB5E8E"/>
    <w:rsid w:val="00EC212C"/>
    <w:rsid w:val="00EC2328"/>
    <w:rsid w:val="00EC38A1"/>
    <w:rsid w:val="00EC3BA0"/>
    <w:rsid w:val="00EC3C08"/>
    <w:rsid w:val="00EC49C5"/>
    <w:rsid w:val="00EC4ACC"/>
    <w:rsid w:val="00EC4BF4"/>
    <w:rsid w:val="00EC4E32"/>
    <w:rsid w:val="00EC67DB"/>
    <w:rsid w:val="00EC70D2"/>
    <w:rsid w:val="00EC75CF"/>
    <w:rsid w:val="00ED0086"/>
    <w:rsid w:val="00ED0234"/>
    <w:rsid w:val="00ED04A2"/>
    <w:rsid w:val="00ED1537"/>
    <w:rsid w:val="00ED2103"/>
    <w:rsid w:val="00ED65F4"/>
    <w:rsid w:val="00EE000C"/>
    <w:rsid w:val="00EE0A3E"/>
    <w:rsid w:val="00EE0B37"/>
    <w:rsid w:val="00EE1179"/>
    <w:rsid w:val="00EE26C5"/>
    <w:rsid w:val="00EE4A50"/>
    <w:rsid w:val="00EE4EE2"/>
    <w:rsid w:val="00EF240E"/>
    <w:rsid w:val="00EF2597"/>
    <w:rsid w:val="00EF2F15"/>
    <w:rsid w:val="00EF55DD"/>
    <w:rsid w:val="00EF67A4"/>
    <w:rsid w:val="00EF729D"/>
    <w:rsid w:val="00EF77A5"/>
    <w:rsid w:val="00F0089A"/>
    <w:rsid w:val="00F01220"/>
    <w:rsid w:val="00F01F41"/>
    <w:rsid w:val="00F022FC"/>
    <w:rsid w:val="00F02F37"/>
    <w:rsid w:val="00F03EFC"/>
    <w:rsid w:val="00F052BA"/>
    <w:rsid w:val="00F0563D"/>
    <w:rsid w:val="00F064DC"/>
    <w:rsid w:val="00F07189"/>
    <w:rsid w:val="00F071C4"/>
    <w:rsid w:val="00F07CA8"/>
    <w:rsid w:val="00F07F33"/>
    <w:rsid w:val="00F10AD4"/>
    <w:rsid w:val="00F11695"/>
    <w:rsid w:val="00F117BA"/>
    <w:rsid w:val="00F131B8"/>
    <w:rsid w:val="00F13339"/>
    <w:rsid w:val="00F145EB"/>
    <w:rsid w:val="00F150F3"/>
    <w:rsid w:val="00F1568B"/>
    <w:rsid w:val="00F15D79"/>
    <w:rsid w:val="00F16869"/>
    <w:rsid w:val="00F16C08"/>
    <w:rsid w:val="00F175BF"/>
    <w:rsid w:val="00F20482"/>
    <w:rsid w:val="00F236C3"/>
    <w:rsid w:val="00F25856"/>
    <w:rsid w:val="00F25F89"/>
    <w:rsid w:val="00F30011"/>
    <w:rsid w:val="00F30C34"/>
    <w:rsid w:val="00F30D32"/>
    <w:rsid w:val="00F35316"/>
    <w:rsid w:val="00F35C6D"/>
    <w:rsid w:val="00F36826"/>
    <w:rsid w:val="00F401A5"/>
    <w:rsid w:val="00F4079C"/>
    <w:rsid w:val="00F413F9"/>
    <w:rsid w:val="00F42829"/>
    <w:rsid w:val="00F428A2"/>
    <w:rsid w:val="00F4449D"/>
    <w:rsid w:val="00F45A33"/>
    <w:rsid w:val="00F45F8B"/>
    <w:rsid w:val="00F47665"/>
    <w:rsid w:val="00F47982"/>
    <w:rsid w:val="00F51206"/>
    <w:rsid w:val="00F514DD"/>
    <w:rsid w:val="00F531C3"/>
    <w:rsid w:val="00F54F29"/>
    <w:rsid w:val="00F5539B"/>
    <w:rsid w:val="00F56ADF"/>
    <w:rsid w:val="00F56FA8"/>
    <w:rsid w:val="00F57585"/>
    <w:rsid w:val="00F57753"/>
    <w:rsid w:val="00F61590"/>
    <w:rsid w:val="00F61A60"/>
    <w:rsid w:val="00F6202A"/>
    <w:rsid w:val="00F62590"/>
    <w:rsid w:val="00F627B2"/>
    <w:rsid w:val="00F6364E"/>
    <w:rsid w:val="00F6385C"/>
    <w:rsid w:val="00F63B28"/>
    <w:rsid w:val="00F63E42"/>
    <w:rsid w:val="00F64996"/>
    <w:rsid w:val="00F64C8D"/>
    <w:rsid w:val="00F65EC8"/>
    <w:rsid w:val="00F65F50"/>
    <w:rsid w:val="00F66C6C"/>
    <w:rsid w:val="00F67764"/>
    <w:rsid w:val="00F70392"/>
    <w:rsid w:val="00F71346"/>
    <w:rsid w:val="00F72F68"/>
    <w:rsid w:val="00F740D0"/>
    <w:rsid w:val="00F74436"/>
    <w:rsid w:val="00F74515"/>
    <w:rsid w:val="00F74CF0"/>
    <w:rsid w:val="00F750AF"/>
    <w:rsid w:val="00F75BC5"/>
    <w:rsid w:val="00F75CE3"/>
    <w:rsid w:val="00F77A68"/>
    <w:rsid w:val="00F81709"/>
    <w:rsid w:val="00F831E9"/>
    <w:rsid w:val="00F83CF7"/>
    <w:rsid w:val="00F83ECA"/>
    <w:rsid w:val="00F84FB6"/>
    <w:rsid w:val="00F859B7"/>
    <w:rsid w:val="00F85DCA"/>
    <w:rsid w:val="00F86F7C"/>
    <w:rsid w:val="00F87DBF"/>
    <w:rsid w:val="00F90450"/>
    <w:rsid w:val="00F9061D"/>
    <w:rsid w:val="00F9179E"/>
    <w:rsid w:val="00F92692"/>
    <w:rsid w:val="00F92B54"/>
    <w:rsid w:val="00F93289"/>
    <w:rsid w:val="00F93918"/>
    <w:rsid w:val="00F93FF4"/>
    <w:rsid w:val="00F94095"/>
    <w:rsid w:val="00F948B0"/>
    <w:rsid w:val="00F94FBF"/>
    <w:rsid w:val="00F95278"/>
    <w:rsid w:val="00F95701"/>
    <w:rsid w:val="00F95FF3"/>
    <w:rsid w:val="00F9765A"/>
    <w:rsid w:val="00F97BFC"/>
    <w:rsid w:val="00FA0A97"/>
    <w:rsid w:val="00FA164E"/>
    <w:rsid w:val="00FA2728"/>
    <w:rsid w:val="00FA2D49"/>
    <w:rsid w:val="00FB0352"/>
    <w:rsid w:val="00FB1407"/>
    <w:rsid w:val="00FB1450"/>
    <w:rsid w:val="00FB2CF4"/>
    <w:rsid w:val="00FB3680"/>
    <w:rsid w:val="00FB3B77"/>
    <w:rsid w:val="00FB3BC8"/>
    <w:rsid w:val="00FB47CD"/>
    <w:rsid w:val="00FB4FE3"/>
    <w:rsid w:val="00FB6A26"/>
    <w:rsid w:val="00FB6B58"/>
    <w:rsid w:val="00FB6C4C"/>
    <w:rsid w:val="00FB6CC3"/>
    <w:rsid w:val="00FB76B0"/>
    <w:rsid w:val="00FB78DD"/>
    <w:rsid w:val="00FC154F"/>
    <w:rsid w:val="00FC2747"/>
    <w:rsid w:val="00FC2817"/>
    <w:rsid w:val="00FC2C79"/>
    <w:rsid w:val="00FC36D4"/>
    <w:rsid w:val="00FC39FC"/>
    <w:rsid w:val="00FC4AC8"/>
    <w:rsid w:val="00FC5053"/>
    <w:rsid w:val="00FC52AE"/>
    <w:rsid w:val="00FC5C52"/>
    <w:rsid w:val="00FC65BB"/>
    <w:rsid w:val="00FC7B35"/>
    <w:rsid w:val="00FD169B"/>
    <w:rsid w:val="00FD2DB0"/>
    <w:rsid w:val="00FD48A9"/>
    <w:rsid w:val="00FD4EE5"/>
    <w:rsid w:val="00FD5179"/>
    <w:rsid w:val="00FD547D"/>
    <w:rsid w:val="00FD56AC"/>
    <w:rsid w:val="00FD6110"/>
    <w:rsid w:val="00FE053A"/>
    <w:rsid w:val="00FE0D73"/>
    <w:rsid w:val="00FE1281"/>
    <w:rsid w:val="00FE40F4"/>
    <w:rsid w:val="00FE4267"/>
    <w:rsid w:val="00FE47B2"/>
    <w:rsid w:val="00FE4E84"/>
    <w:rsid w:val="00FE5012"/>
    <w:rsid w:val="00FE50C6"/>
    <w:rsid w:val="00FE7ED1"/>
    <w:rsid w:val="00FF381D"/>
    <w:rsid w:val="00FF5307"/>
    <w:rsid w:val="00FF62CD"/>
    <w:rsid w:val="00FF67B6"/>
    <w:rsid w:val="00FF72C2"/>
    <w:rsid w:val="01519ED7"/>
    <w:rsid w:val="01529AF6"/>
    <w:rsid w:val="024D1C7F"/>
    <w:rsid w:val="02584CDE"/>
    <w:rsid w:val="02B2DF5A"/>
    <w:rsid w:val="02E057AE"/>
    <w:rsid w:val="033B81A2"/>
    <w:rsid w:val="03749A8F"/>
    <w:rsid w:val="03D7B10E"/>
    <w:rsid w:val="03D9AA47"/>
    <w:rsid w:val="0402ABBA"/>
    <w:rsid w:val="044DFB9D"/>
    <w:rsid w:val="04609835"/>
    <w:rsid w:val="0611BC22"/>
    <w:rsid w:val="065FBC7E"/>
    <w:rsid w:val="0698FCA9"/>
    <w:rsid w:val="06A0A133"/>
    <w:rsid w:val="07089435"/>
    <w:rsid w:val="079B9D8E"/>
    <w:rsid w:val="08298680"/>
    <w:rsid w:val="08AC5121"/>
    <w:rsid w:val="08B636E5"/>
    <w:rsid w:val="08BE0D45"/>
    <w:rsid w:val="090BEDD9"/>
    <w:rsid w:val="090F35CA"/>
    <w:rsid w:val="0A123B56"/>
    <w:rsid w:val="0ADD88BB"/>
    <w:rsid w:val="0AE0ED52"/>
    <w:rsid w:val="0AEECE2A"/>
    <w:rsid w:val="0B02FE59"/>
    <w:rsid w:val="0B261617"/>
    <w:rsid w:val="0B2EFFBC"/>
    <w:rsid w:val="0B6E0163"/>
    <w:rsid w:val="0B7BCD0B"/>
    <w:rsid w:val="0C879E9B"/>
    <w:rsid w:val="0CC2CC6C"/>
    <w:rsid w:val="0CCBB611"/>
    <w:rsid w:val="0D46F8CE"/>
    <w:rsid w:val="0E445CA6"/>
    <w:rsid w:val="0E7ECBC1"/>
    <w:rsid w:val="0EB97845"/>
    <w:rsid w:val="0FA3BA1B"/>
    <w:rsid w:val="0FAE85D3"/>
    <w:rsid w:val="10E2CCF1"/>
    <w:rsid w:val="10FD3FE9"/>
    <w:rsid w:val="1122FE83"/>
    <w:rsid w:val="113A2DA7"/>
    <w:rsid w:val="1217BD95"/>
    <w:rsid w:val="12B3ED01"/>
    <w:rsid w:val="12ECC885"/>
    <w:rsid w:val="1447609D"/>
    <w:rsid w:val="14C40FB3"/>
    <w:rsid w:val="15B178B7"/>
    <w:rsid w:val="161922BD"/>
    <w:rsid w:val="16D59230"/>
    <w:rsid w:val="17458E63"/>
    <w:rsid w:val="174E7808"/>
    <w:rsid w:val="1786BC14"/>
    <w:rsid w:val="186DA4E6"/>
    <w:rsid w:val="18C59C19"/>
    <w:rsid w:val="18ECE2B7"/>
    <w:rsid w:val="190998EE"/>
    <w:rsid w:val="192F712E"/>
    <w:rsid w:val="194180E6"/>
    <w:rsid w:val="19A18245"/>
    <w:rsid w:val="1A9CE347"/>
    <w:rsid w:val="1B9C26D7"/>
    <w:rsid w:val="1C54DAFA"/>
    <w:rsid w:val="1C654C83"/>
    <w:rsid w:val="1CE87BCB"/>
    <w:rsid w:val="1D28E9CB"/>
    <w:rsid w:val="1D3ABC1A"/>
    <w:rsid w:val="1D85DA27"/>
    <w:rsid w:val="1DD09292"/>
    <w:rsid w:val="1EBD6519"/>
    <w:rsid w:val="1F24D1B6"/>
    <w:rsid w:val="1F532FFE"/>
    <w:rsid w:val="20072701"/>
    <w:rsid w:val="2070FC16"/>
    <w:rsid w:val="2095DA3C"/>
    <w:rsid w:val="20C56774"/>
    <w:rsid w:val="21AEAD2B"/>
    <w:rsid w:val="21D4E27A"/>
    <w:rsid w:val="224C6596"/>
    <w:rsid w:val="2263C78B"/>
    <w:rsid w:val="22B5BFD9"/>
    <w:rsid w:val="234124A8"/>
    <w:rsid w:val="2342F5A8"/>
    <w:rsid w:val="2348975C"/>
    <w:rsid w:val="23A3D680"/>
    <w:rsid w:val="245D1FC0"/>
    <w:rsid w:val="25114899"/>
    <w:rsid w:val="264EFAA9"/>
    <w:rsid w:val="26BFF200"/>
    <w:rsid w:val="26C6B096"/>
    <w:rsid w:val="26D2786D"/>
    <w:rsid w:val="26F017AB"/>
    <w:rsid w:val="271E75F3"/>
    <w:rsid w:val="27409192"/>
    <w:rsid w:val="27800415"/>
    <w:rsid w:val="287811EC"/>
    <w:rsid w:val="287BD095"/>
    <w:rsid w:val="28CB392A"/>
    <w:rsid w:val="28D22996"/>
    <w:rsid w:val="292158E2"/>
    <w:rsid w:val="2B2204F4"/>
    <w:rsid w:val="2C53CFA0"/>
    <w:rsid w:val="2C6D4679"/>
    <w:rsid w:val="2C9C5264"/>
    <w:rsid w:val="2CBD3F13"/>
    <w:rsid w:val="2CC7BC4F"/>
    <w:rsid w:val="2DB51023"/>
    <w:rsid w:val="2DB78DCB"/>
    <w:rsid w:val="2E066A7E"/>
    <w:rsid w:val="2E101D71"/>
    <w:rsid w:val="2E1F49DF"/>
    <w:rsid w:val="3040FA01"/>
    <w:rsid w:val="30F02AAC"/>
    <w:rsid w:val="30F87CD9"/>
    <w:rsid w:val="3119F450"/>
    <w:rsid w:val="3121B11D"/>
    <w:rsid w:val="316E9F2F"/>
    <w:rsid w:val="3173769A"/>
    <w:rsid w:val="31DAF208"/>
    <w:rsid w:val="31E0EDAF"/>
    <w:rsid w:val="31FAEAED"/>
    <w:rsid w:val="320D54B4"/>
    <w:rsid w:val="34E837EB"/>
    <w:rsid w:val="34FF1E13"/>
    <w:rsid w:val="3548BEB4"/>
    <w:rsid w:val="3564F814"/>
    <w:rsid w:val="356E98F9"/>
    <w:rsid w:val="35920AC6"/>
    <w:rsid w:val="36DD0731"/>
    <w:rsid w:val="36EE1A71"/>
    <w:rsid w:val="373D0890"/>
    <w:rsid w:val="37D1C643"/>
    <w:rsid w:val="38BA0448"/>
    <w:rsid w:val="38C9DE59"/>
    <w:rsid w:val="39861063"/>
    <w:rsid w:val="39C39599"/>
    <w:rsid w:val="3B5AA09D"/>
    <w:rsid w:val="3B66D7B3"/>
    <w:rsid w:val="3BBFECC3"/>
    <w:rsid w:val="3C0B3CA6"/>
    <w:rsid w:val="3CA0290D"/>
    <w:rsid w:val="3CF4AA96"/>
    <w:rsid w:val="3D9C7003"/>
    <w:rsid w:val="3DAA6706"/>
    <w:rsid w:val="3DF28FBB"/>
    <w:rsid w:val="3E79B07A"/>
    <w:rsid w:val="3E90ADC8"/>
    <w:rsid w:val="3F46EB85"/>
    <w:rsid w:val="3F739990"/>
    <w:rsid w:val="3FDDD447"/>
    <w:rsid w:val="3FFC26A8"/>
    <w:rsid w:val="4042B12E"/>
    <w:rsid w:val="407688F1"/>
    <w:rsid w:val="4086AB03"/>
    <w:rsid w:val="408CD221"/>
    <w:rsid w:val="40AD9F08"/>
    <w:rsid w:val="42654744"/>
    <w:rsid w:val="43154238"/>
    <w:rsid w:val="431F59D2"/>
    <w:rsid w:val="435A2732"/>
    <w:rsid w:val="4396DDE9"/>
    <w:rsid w:val="43E983DA"/>
    <w:rsid w:val="4403DA2C"/>
    <w:rsid w:val="443BF6FA"/>
    <w:rsid w:val="4469274D"/>
    <w:rsid w:val="44D9B9FD"/>
    <w:rsid w:val="454A103F"/>
    <w:rsid w:val="45FF9AD9"/>
    <w:rsid w:val="469CBBCC"/>
    <w:rsid w:val="46BF58B8"/>
    <w:rsid w:val="46C03831"/>
    <w:rsid w:val="47BB9FAE"/>
    <w:rsid w:val="486DB3A3"/>
    <w:rsid w:val="491F0F5D"/>
    <w:rsid w:val="494F99AF"/>
    <w:rsid w:val="497D2EA9"/>
    <w:rsid w:val="49D65F64"/>
    <w:rsid w:val="4A28D284"/>
    <w:rsid w:val="4A34FFFD"/>
    <w:rsid w:val="4B54A7AD"/>
    <w:rsid w:val="4C801734"/>
    <w:rsid w:val="4D5BADE9"/>
    <w:rsid w:val="4E071FEE"/>
    <w:rsid w:val="4E2C958C"/>
    <w:rsid w:val="4E8A57E5"/>
    <w:rsid w:val="4E8FDEDC"/>
    <w:rsid w:val="4F13D86D"/>
    <w:rsid w:val="4F61535F"/>
    <w:rsid w:val="511B7621"/>
    <w:rsid w:val="5133F0DB"/>
    <w:rsid w:val="5191F169"/>
    <w:rsid w:val="51D100BB"/>
    <w:rsid w:val="525333E4"/>
    <w:rsid w:val="52ED2DA9"/>
    <w:rsid w:val="5308BD83"/>
    <w:rsid w:val="5327381D"/>
    <w:rsid w:val="534D3AC5"/>
    <w:rsid w:val="537A1A7C"/>
    <w:rsid w:val="54459AB2"/>
    <w:rsid w:val="546AABA9"/>
    <w:rsid w:val="549ECC68"/>
    <w:rsid w:val="54F02D41"/>
    <w:rsid w:val="55C13C1F"/>
    <w:rsid w:val="562CD79C"/>
    <w:rsid w:val="5675ADF4"/>
    <w:rsid w:val="56B5FB31"/>
    <w:rsid w:val="57194481"/>
    <w:rsid w:val="57D4D993"/>
    <w:rsid w:val="58231DD3"/>
    <w:rsid w:val="5863BEA4"/>
    <w:rsid w:val="58C7D23D"/>
    <w:rsid w:val="58E37425"/>
    <w:rsid w:val="58EEDB72"/>
    <w:rsid w:val="597702E8"/>
    <w:rsid w:val="59925559"/>
    <w:rsid w:val="59EBB9E0"/>
    <w:rsid w:val="5A3FC097"/>
    <w:rsid w:val="5AC7E80D"/>
    <w:rsid w:val="5B02EEA0"/>
    <w:rsid w:val="5B8D4BBD"/>
    <w:rsid w:val="5BEF8E56"/>
    <w:rsid w:val="5BFF72FF"/>
    <w:rsid w:val="5C57385C"/>
    <w:rsid w:val="5C8CECB2"/>
    <w:rsid w:val="5D8D2FB7"/>
    <w:rsid w:val="5EA18BC5"/>
    <w:rsid w:val="5EB2C797"/>
    <w:rsid w:val="5EE682B4"/>
    <w:rsid w:val="5F038A7A"/>
    <w:rsid w:val="5F920AE4"/>
    <w:rsid w:val="5FA3788C"/>
    <w:rsid w:val="5FC75A93"/>
    <w:rsid w:val="5FCF471E"/>
    <w:rsid w:val="60143E0D"/>
    <w:rsid w:val="6161A96B"/>
    <w:rsid w:val="616F8A43"/>
    <w:rsid w:val="617A8CE9"/>
    <w:rsid w:val="61D51F65"/>
    <w:rsid w:val="625E42FA"/>
    <w:rsid w:val="629FF1F8"/>
    <w:rsid w:val="62A564F8"/>
    <w:rsid w:val="636555A8"/>
    <w:rsid w:val="63D30A26"/>
    <w:rsid w:val="642F3039"/>
    <w:rsid w:val="6508F6E9"/>
    <w:rsid w:val="6573FAEE"/>
    <w:rsid w:val="65BCBB1B"/>
    <w:rsid w:val="65E3917F"/>
    <w:rsid w:val="6732B03C"/>
    <w:rsid w:val="67BF60A1"/>
    <w:rsid w:val="67CF9F59"/>
    <w:rsid w:val="682D639B"/>
    <w:rsid w:val="68300FF7"/>
    <w:rsid w:val="6871F5E3"/>
    <w:rsid w:val="68933D9C"/>
    <w:rsid w:val="698C2A93"/>
    <w:rsid w:val="69DE931B"/>
    <w:rsid w:val="6AAF7ABE"/>
    <w:rsid w:val="6AE7BECA"/>
    <w:rsid w:val="6B4941B2"/>
    <w:rsid w:val="6BD19BF9"/>
    <w:rsid w:val="6BF4E688"/>
    <w:rsid w:val="6CAAE7D7"/>
    <w:rsid w:val="6CEBD0A9"/>
    <w:rsid w:val="6D08C244"/>
    <w:rsid w:val="6D55A5BE"/>
    <w:rsid w:val="6DDEC953"/>
    <w:rsid w:val="6E94B894"/>
    <w:rsid w:val="6EFFEE6F"/>
    <w:rsid w:val="6FD43011"/>
    <w:rsid w:val="707E688E"/>
    <w:rsid w:val="70F2A4B4"/>
    <w:rsid w:val="719E2CE4"/>
    <w:rsid w:val="72580CA1"/>
    <w:rsid w:val="72F20761"/>
    <w:rsid w:val="72F86055"/>
    <w:rsid w:val="73A2E849"/>
    <w:rsid w:val="73A6F988"/>
    <w:rsid w:val="73DA82CF"/>
    <w:rsid w:val="73DBE490"/>
    <w:rsid w:val="74071BAA"/>
    <w:rsid w:val="740F9FAD"/>
    <w:rsid w:val="7549887F"/>
    <w:rsid w:val="7555D5C0"/>
    <w:rsid w:val="763EFAB4"/>
    <w:rsid w:val="7652B42E"/>
    <w:rsid w:val="7738C81F"/>
    <w:rsid w:val="7784E24B"/>
    <w:rsid w:val="78145ED4"/>
    <w:rsid w:val="78ACF7D3"/>
    <w:rsid w:val="78D8BBCD"/>
    <w:rsid w:val="7989E5B1"/>
    <w:rsid w:val="79BADF42"/>
    <w:rsid w:val="79C2FE9E"/>
    <w:rsid w:val="79FE0FC9"/>
    <w:rsid w:val="7A6816B4"/>
    <w:rsid w:val="7A921541"/>
    <w:rsid w:val="7AC796C6"/>
    <w:rsid w:val="7ADA70C7"/>
    <w:rsid w:val="7AE64E2D"/>
    <w:rsid w:val="7B030D93"/>
    <w:rsid w:val="7D334813"/>
    <w:rsid w:val="7D6CAF7C"/>
    <w:rsid w:val="7E2C0334"/>
    <w:rsid w:val="7E3A48B3"/>
    <w:rsid w:val="7E7212E8"/>
    <w:rsid w:val="7EA6AE79"/>
    <w:rsid w:val="7ECD3CDC"/>
    <w:rsid w:val="7EF9B911"/>
    <w:rsid w:val="7FCD306A"/>
    <w:rsid w:val="7FE4C435"/>
    <w:rsid w:val="7FFE0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7584D7"/>
  <w15:chartTrackingRefBased/>
  <w15:docId w15:val="{FC4ADDDA-F27A-4D97-B475-0EFE19F48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767E"/>
    <w:pPr>
      <w:jc w:val="both"/>
    </w:pPr>
    <w:rPr>
      <w:rFonts w:ascii="Times New Roman" w:hAnsi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2A1C80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A1C80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A1C80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A1C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A1C8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41B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1B7E"/>
  </w:style>
  <w:style w:type="paragraph" w:styleId="Piedepgina">
    <w:name w:val="footer"/>
    <w:basedOn w:val="Normal"/>
    <w:link w:val="PiedepginaCar"/>
    <w:uiPriority w:val="99"/>
    <w:unhideWhenUsed/>
    <w:rsid w:val="00B41B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1B7E"/>
  </w:style>
  <w:style w:type="paragraph" w:styleId="Subttulo">
    <w:name w:val="Subtitle"/>
    <w:basedOn w:val="Normal"/>
    <w:next w:val="Normal"/>
    <w:link w:val="SubttuloCar"/>
    <w:uiPriority w:val="11"/>
    <w:qFormat/>
    <w:rsid w:val="00A22CAD"/>
    <w:pPr>
      <w:numPr>
        <w:ilvl w:val="1"/>
      </w:numPr>
      <w:spacing w:before="120" w:line="276" w:lineRule="auto"/>
    </w:pPr>
    <w:rPr>
      <w:rFonts w:ascii="Gill Sans MT" w:eastAsiaTheme="minorEastAsia" w:hAnsi="Gill Sans MT"/>
      <w:caps/>
      <w:color w:val="5A5A5A" w:themeColor="text1" w:themeTint="A5"/>
      <w:spacing w:val="15"/>
      <w:kern w:val="0"/>
      <w:sz w:val="28"/>
      <w:lang w:val="es-ES_tradnl"/>
      <w14:ligatures w14:val="none"/>
    </w:rPr>
  </w:style>
  <w:style w:type="character" w:customStyle="1" w:styleId="SubttuloCar">
    <w:name w:val="Subtítulo Car"/>
    <w:basedOn w:val="Fuentedeprrafopredeter"/>
    <w:link w:val="Subttulo"/>
    <w:uiPriority w:val="11"/>
    <w:rsid w:val="00A22CAD"/>
    <w:rPr>
      <w:rFonts w:ascii="Gill Sans MT" w:eastAsiaTheme="minorEastAsia" w:hAnsi="Gill Sans MT"/>
      <w:caps/>
      <w:color w:val="5A5A5A" w:themeColor="text1" w:themeTint="A5"/>
      <w:spacing w:val="15"/>
      <w:kern w:val="0"/>
      <w:sz w:val="28"/>
      <w:lang w:val="es-ES_tradnl"/>
      <w14:ligatures w14:val="none"/>
    </w:rPr>
  </w:style>
  <w:style w:type="paragraph" w:styleId="Prrafodelista">
    <w:name w:val="List Paragraph"/>
    <w:basedOn w:val="Normal"/>
    <w:uiPriority w:val="34"/>
    <w:qFormat/>
    <w:rsid w:val="00A22CAD"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2A1C80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A1C80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A1C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2A1C8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2A1C80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2A1C80"/>
    <w:pPr>
      <w:outlineLvl w:val="9"/>
    </w:pPr>
    <w:rPr>
      <w:kern w:val="0"/>
      <w:lang w:eastAsia="es-ES"/>
      <w14:ligatures w14:val="none"/>
    </w:rPr>
  </w:style>
  <w:style w:type="character" w:styleId="Refdecomentario">
    <w:name w:val="annotation reference"/>
    <w:basedOn w:val="Fuentedeprrafopredeter"/>
    <w:uiPriority w:val="99"/>
    <w:semiHidden/>
    <w:unhideWhenUsed/>
    <w:rsid w:val="002A1C8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A1C8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A1C80"/>
    <w:rPr>
      <w:rFonts w:ascii="Times New Roman" w:hAnsi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A1C8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A1C80"/>
    <w:rPr>
      <w:rFonts w:ascii="Times New Roman" w:hAnsi="Times New Roman"/>
      <w:b/>
      <w:b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2A1C80"/>
    <w:pPr>
      <w:spacing w:after="100"/>
      <w:ind w:left="220"/>
    </w:pPr>
    <w:rPr>
      <w:rFonts w:eastAsiaTheme="minorEastAsia" w:cs="Times New Roman"/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2A1C80"/>
    <w:pPr>
      <w:spacing w:after="100"/>
    </w:pPr>
    <w:rPr>
      <w:rFonts w:eastAsiaTheme="minorEastAsia" w:cs="Times New Roman"/>
      <w:kern w:val="0"/>
      <w:lang w:eastAsia="es-ES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2A1C80"/>
    <w:pPr>
      <w:spacing w:after="100"/>
      <w:ind w:left="440"/>
    </w:pPr>
    <w:rPr>
      <w:rFonts w:eastAsiaTheme="minorEastAsia" w:cs="Times New Roman"/>
      <w:kern w:val="0"/>
      <w:lang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2A1C80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2A1C80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A1C80"/>
    <w:rPr>
      <w:rFonts w:eastAsiaTheme="minorEastAsia"/>
      <w:kern w:val="0"/>
      <w:lang w:eastAsia="es-ES"/>
      <w14:ligatures w14:val="none"/>
    </w:rPr>
  </w:style>
  <w:style w:type="numbering" w:customStyle="1" w:styleId="Listaactual1">
    <w:name w:val="Lista actual1"/>
    <w:uiPriority w:val="99"/>
    <w:rsid w:val="002A1C80"/>
  </w:style>
  <w:style w:type="paragraph" w:styleId="Descripcin">
    <w:name w:val="caption"/>
    <w:basedOn w:val="Normal"/>
    <w:next w:val="Normal"/>
    <w:uiPriority w:val="35"/>
    <w:unhideWhenUsed/>
    <w:qFormat/>
    <w:rsid w:val="002A1C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A1C80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es-ES"/>
      <w14:ligatures w14:val="none"/>
    </w:rPr>
  </w:style>
  <w:style w:type="paragraph" w:styleId="Tabladeilustraciones">
    <w:name w:val="table of figures"/>
    <w:basedOn w:val="Normal"/>
    <w:next w:val="Normal"/>
    <w:uiPriority w:val="99"/>
    <w:unhideWhenUsed/>
    <w:rsid w:val="00FF62CD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1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3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9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3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355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6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3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sv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image" Target="media/image5.svg"/><Relationship Id="rId20" Type="http://schemas.openxmlformats.org/officeDocument/2006/relationships/image" Target="media/image9.sv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svg"/><Relationship Id="rId32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svg"/><Relationship Id="rId27" Type="http://schemas.openxmlformats.org/officeDocument/2006/relationships/image" Target="media/image16.png"/><Relationship Id="rId30" Type="http://schemas.openxmlformats.org/officeDocument/2006/relationships/footer" Target="footer1.xml"/><Relationship Id="rId8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Diseño del Software que se desea desarrollar
 basado en el Documento de Análisis Funcional.</Abstract>
  <CompanyAddress/>
  <CompanyPhone/>
  <CompanyFax/>
  <CompanyEmail>correo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706A8338D77B342BF748B103DCA0D52" ma:contentTypeVersion="0" ma:contentTypeDescription="Crear nuevo documento." ma:contentTypeScope="" ma:versionID="bc964b171f51e99578733a15313ebd7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6c57e718cbc51cb6764e24067f5c3559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C3DEA2A-0DC6-2742-8231-5940A2B2422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B407531-3FA2-47CB-800B-4638167B96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2069ACF-0844-485D-8135-F2473B21511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B72FD318-9144-4E18-BB93-B10FB2CEC33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18</Pages>
  <Words>3685</Words>
  <Characters>20269</Characters>
  <Application>Microsoft Office Word</Application>
  <DocSecurity>0</DocSecurity>
  <Lines>168</Lines>
  <Paragraphs>47</Paragraphs>
  <ScaleCrop>false</ScaleCrop>
  <Company/>
  <LinksUpToDate>false</LinksUpToDate>
  <CharactersWithSpaces>23907</CharactersWithSpaces>
  <SharedDoc>false</SharedDoc>
  <HLinks>
    <vt:vector size="288" baseType="variant">
      <vt:variant>
        <vt:i4>1376314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_Toc131732944</vt:lpwstr>
      </vt:variant>
      <vt:variant>
        <vt:i4>1376314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_Toc131732943</vt:lpwstr>
      </vt:variant>
      <vt:variant>
        <vt:i4>1376314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_Toc131732942</vt:lpwstr>
      </vt:variant>
      <vt:variant>
        <vt:i4>1376314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_Toc131732941</vt:lpwstr>
      </vt:variant>
      <vt:variant>
        <vt:i4>1376314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_Toc131732940</vt:lpwstr>
      </vt:variant>
      <vt:variant>
        <vt:i4>1179706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_Toc131732939</vt:lpwstr>
      </vt:variant>
      <vt:variant>
        <vt:i4>1179706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_Toc131732938</vt:lpwstr>
      </vt:variant>
      <vt:variant>
        <vt:i4>1179706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_Toc131732937</vt:lpwstr>
      </vt:variant>
      <vt:variant>
        <vt:i4>1179706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_Toc131732936</vt:lpwstr>
      </vt:variant>
      <vt:variant>
        <vt:i4>1179706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_Toc131732935</vt:lpwstr>
      </vt:variant>
      <vt:variant>
        <vt:i4>1179706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_Toc131732934</vt:lpwstr>
      </vt:variant>
      <vt:variant>
        <vt:i4>1179706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_Toc131732933</vt:lpwstr>
      </vt:variant>
      <vt:variant>
        <vt:i4>1179706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_Toc131732932</vt:lpwstr>
      </vt:variant>
      <vt:variant>
        <vt:i4>1179706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_Toc131732931</vt:lpwstr>
      </vt:variant>
      <vt:variant>
        <vt:i4>1179706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_Toc131732930</vt:lpwstr>
      </vt:variant>
      <vt:variant>
        <vt:i4>1245242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_Toc131732929</vt:lpwstr>
      </vt:variant>
      <vt:variant>
        <vt:i4>1245242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_Toc131732928</vt:lpwstr>
      </vt:variant>
      <vt:variant>
        <vt:i4>1245242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_Toc131732927</vt:lpwstr>
      </vt:variant>
      <vt:variant>
        <vt:i4>1245242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_Toc131732926</vt:lpwstr>
      </vt:variant>
      <vt:variant>
        <vt:i4>1245242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_Toc131732925</vt:lpwstr>
      </vt:variant>
      <vt:variant>
        <vt:i4>1245242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_Toc131732924</vt:lpwstr>
      </vt:variant>
      <vt:variant>
        <vt:i4>1245242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_Toc131732923</vt:lpwstr>
      </vt:variant>
      <vt:variant>
        <vt:i4>1245242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_Toc131732922</vt:lpwstr>
      </vt:variant>
      <vt:variant>
        <vt:i4>1245242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_Toc131732921</vt:lpwstr>
      </vt:variant>
      <vt:variant>
        <vt:i4>1245242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_Toc131732920</vt:lpwstr>
      </vt:variant>
      <vt:variant>
        <vt:i4>1048634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_Toc131732919</vt:lpwstr>
      </vt:variant>
      <vt:variant>
        <vt:i4>1048634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_Toc131732918</vt:lpwstr>
      </vt:variant>
      <vt:variant>
        <vt:i4>1048634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_Toc131732917</vt:lpwstr>
      </vt:variant>
      <vt:variant>
        <vt:i4>1048634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_Toc131732916</vt:lpwstr>
      </vt:variant>
      <vt:variant>
        <vt:i4>1048634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_Toc131732915</vt:lpwstr>
      </vt:variant>
      <vt:variant>
        <vt:i4>1048634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_Toc131732914</vt:lpwstr>
      </vt:variant>
      <vt:variant>
        <vt:i4>1048634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_Toc131732913</vt:lpwstr>
      </vt:variant>
      <vt:variant>
        <vt:i4>1048634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_Toc131732912</vt:lpwstr>
      </vt:variant>
      <vt:variant>
        <vt:i4>1048634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_Toc131732911</vt:lpwstr>
      </vt:variant>
      <vt:variant>
        <vt:i4>1048634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_Toc131732910</vt:lpwstr>
      </vt:variant>
      <vt:variant>
        <vt:i4>1114170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_Toc131732909</vt:lpwstr>
      </vt:variant>
      <vt:variant>
        <vt:i4>1114170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_Toc131732908</vt:lpwstr>
      </vt:variant>
      <vt:variant>
        <vt:i4>1114170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_Toc131732907</vt:lpwstr>
      </vt:variant>
      <vt:variant>
        <vt:i4>1114170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_Toc131732906</vt:lpwstr>
      </vt:variant>
      <vt:variant>
        <vt:i4>1114170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_Toc131732905</vt:lpwstr>
      </vt:variant>
      <vt:variant>
        <vt:i4>1114170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_Toc131732904</vt:lpwstr>
      </vt:variant>
      <vt:variant>
        <vt:i4>1114170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_Toc131732903</vt:lpwstr>
      </vt:variant>
      <vt:variant>
        <vt:i4>1114170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_Toc131732902</vt:lpwstr>
      </vt:variant>
      <vt:variant>
        <vt:i4>1114170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_Toc131732901</vt:lpwstr>
      </vt:variant>
      <vt:variant>
        <vt:i4>1114170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_Toc131732900</vt:lpwstr>
      </vt:variant>
      <vt:variant>
        <vt:i4>1572923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_Toc131732899</vt:lpwstr>
      </vt:variant>
      <vt:variant>
        <vt:i4>1572923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_Toc131732898</vt:lpwstr>
      </vt:variant>
      <vt:variant>
        <vt:i4>1572923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_Toc131732897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</dc:title>
  <dc:subject>Videojuego de Combate</dc:subject>
  <dc:creator>Miguel Ángel Sánchez Miranda [Analista Funcional]</dc:creator>
  <cp:keywords/>
  <dc:description/>
  <cp:lastModifiedBy>Iván Gutiérrez González</cp:lastModifiedBy>
  <cp:revision>3</cp:revision>
  <cp:lastPrinted>2023-04-07T20:25:00Z</cp:lastPrinted>
  <dcterms:created xsi:type="dcterms:W3CDTF">2024-03-03T11:00:00Z</dcterms:created>
  <dcterms:modified xsi:type="dcterms:W3CDTF">2024-03-03T11:09:00Z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0x0101002706A8338D77B342BF748B103DCA0D52</vt:lpwstr>
  </property>
</Properties>
</file>