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B2" w:rsidRDefault="004375D9" w:rsidP="00FE2767">
      <w:pPr>
        <w:pStyle w:val="Ttulo1"/>
        <w:spacing w:after="240"/>
        <w:jc w:val="both"/>
      </w:pPr>
      <w:bookmarkStart w:id="0" w:name="_GoBack"/>
      <w:r>
        <w:t>Conclusión</w:t>
      </w:r>
    </w:p>
    <w:p w:rsidR="004375D9" w:rsidRPr="004375D9" w:rsidRDefault="004375D9" w:rsidP="00FE2767">
      <w:pPr>
        <w:jc w:val="both"/>
      </w:pPr>
      <w:r>
        <w:t>Este proyecto fue una gran experiencia en cuanto a lo enriquecedor y el conocimiento que me proveyó a mí Luis. Gracias al desarrollo de este juego fui capaz de aprender a programar en C#, utilizar varios Frameworks y saber en qué consisten y como utilizarlos. Claro que no todo fue un camino recto, hubo baches pero al final considero que fue una gran experiencia que me servirá no solo en la programación de este lenguaje, sino que también aprendí cosas que me servirán como base para otros lenguajes y tecnologías.</w:t>
      </w:r>
      <w:bookmarkEnd w:id="0"/>
    </w:p>
    <w:sectPr w:rsidR="004375D9" w:rsidRPr="004375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B2"/>
    <w:rsid w:val="001915B2"/>
    <w:rsid w:val="0022156F"/>
    <w:rsid w:val="00283B39"/>
    <w:rsid w:val="00292A8B"/>
    <w:rsid w:val="003A721C"/>
    <w:rsid w:val="003E7EE7"/>
    <w:rsid w:val="004375D9"/>
    <w:rsid w:val="00486A18"/>
    <w:rsid w:val="004F28F4"/>
    <w:rsid w:val="00536147"/>
    <w:rsid w:val="00566FAD"/>
    <w:rsid w:val="0059377D"/>
    <w:rsid w:val="0068504E"/>
    <w:rsid w:val="007C7E1F"/>
    <w:rsid w:val="007F72E4"/>
    <w:rsid w:val="00895BCC"/>
    <w:rsid w:val="008D4260"/>
    <w:rsid w:val="0097000F"/>
    <w:rsid w:val="009D4883"/>
    <w:rsid w:val="00A564BF"/>
    <w:rsid w:val="00A71A75"/>
    <w:rsid w:val="00B33BF1"/>
    <w:rsid w:val="00D315BA"/>
    <w:rsid w:val="00D55D04"/>
    <w:rsid w:val="00ED7ECB"/>
    <w:rsid w:val="00EE3925"/>
    <w:rsid w:val="00FE27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578ED-FB18-46DB-8CA6-C04D8D05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7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C7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E1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C7E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81</Words>
  <Characters>447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Otros</dc:creator>
  <cp:keywords/>
  <dc:description/>
  <cp:lastModifiedBy>Otros</cp:lastModifiedBy>
  <cp:revision>19</cp:revision>
  <dcterms:created xsi:type="dcterms:W3CDTF">2019-12-09T04:23:00Z</dcterms:created>
  <dcterms:modified xsi:type="dcterms:W3CDTF">2019-12-09T05:56:00Z</dcterms:modified>
</cp:coreProperties>
</file>