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  <w:r w:rsidRPr="00794300">
        <w:rPr>
          <w:sz w:val="28"/>
          <w:szCs w:val="28"/>
          <w:lang w:val="uk-UA"/>
        </w:rPr>
        <w:t>Міністерство освіти і науки України</w:t>
      </w:r>
    </w:p>
    <w:p w:rsidR="00C4397B" w:rsidRPr="00794300" w:rsidRDefault="00C4397B" w:rsidP="00C4397B">
      <w:pPr>
        <w:jc w:val="center"/>
        <w:rPr>
          <w:sz w:val="28"/>
          <w:szCs w:val="28"/>
        </w:rPr>
      </w:pPr>
      <w:r w:rsidRPr="00794300">
        <w:rPr>
          <w:sz w:val="28"/>
          <w:szCs w:val="28"/>
          <w:lang w:val="uk-UA"/>
        </w:rPr>
        <w:t>Національний технічний університет України</w:t>
      </w: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  <w:r w:rsidRPr="00794300">
        <w:rPr>
          <w:sz w:val="28"/>
          <w:szCs w:val="28"/>
          <w:lang w:val="uk-UA"/>
        </w:rPr>
        <w:t>"Київський політехнічний інститут"</w:t>
      </w: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  <w:r w:rsidRPr="00794300">
        <w:rPr>
          <w:sz w:val="28"/>
          <w:szCs w:val="28"/>
          <w:lang w:val="uk-UA"/>
        </w:rPr>
        <w:t>Факультет прикладної математики</w:t>
      </w: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  <w:r w:rsidRPr="00794300">
        <w:rPr>
          <w:sz w:val="28"/>
          <w:szCs w:val="28"/>
          <w:lang w:val="uk-UA"/>
        </w:rPr>
        <w:t>Кафедра спеціалізованих комп’ютерних систем</w:t>
      </w:r>
    </w:p>
    <w:p w:rsidR="00C4397B" w:rsidRPr="00794300" w:rsidRDefault="00C4397B" w:rsidP="00C4397B">
      <w:pPr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lang w:val="uk-UA"/>
        </w:rPr>
      </w:pPr>
    </w:p>
    <w:p w:rsidR="00C4397B" w:rsidRPr="00794300" w:rsidRDefault="00C4397B" w:rsidP="00C4397B">
      <w:pPr>
        <w:jc w:val="center"/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794300" w:rsidRPr="00794300" w:rsidRDefault="00794300" w:rsidP="00C4397B">
      <w:pPr>
        <w:jc w:val="center"/>
        <w:rPr>
          <w:lang w:val="en-US"/>
        </w:rPr>
      </w:pPr>
    </w:p>
    <w:p w:rsidR="00C4397B" w:rsidRPr="00794300" w:rsidRDefault="00C4397B" w:rsidP="00C4397B">
      <w:pPr>
        <w:jc w:val="center"/>
        <w:rPr>
          <w:lang w:val="uk-UA"/>
        </w:rPr>
      </w:pPr>
    </w:p>
    <w:p w:rsidR="00C4397B" w:rsidRPr="00794300" w:rsidRDefault="00C4397B" w:rsidP="00C4397B">
      <w:pPr>
        <w:jc w:val="center"/>
        <w:rPr>
          <w:sz w:val="32"/>
          <w:szCs w:val="32"/>
          <w:lang w:val="uk-UA"/>
        </w:rPr>
      </w:pPr>
      <w:r w:rsidRPr="00794300">
        <w:rPr>
          <w:sz w:val="32"/>
          <w:szCs w:val="32"/>
          <w:lang w:val="uk-UA"/>
        </w:rPr>
        <w:t>Розрахунково-графічна робота</w:t>
      </w:r>
    </w:p>
    <w:p w:rsidR="00C4397B" w:rsidRPr="00794300" w:rsidRDefault="00C4397B" w:rsidP="00C4397B">
      <w:pPr>
        <w:jc w:val="center"/>
        <w:rPr>
          <w:sz w:val="32"/>
          <w:szCs w:val="32"/>
          <w:lang w:val="uk-UA"/>
        </w:rPr>
      </w:pPr>
      <w:r w:rsidRPr="00794300">
        <w:rPr>
          <w:sz w:val="32"/>
          <w:szCs w:val="32"/>
          <w:lang w:val="uk-UA"/>
        </w:rPr>
        <w:t>Дисципліна:</w:t>
      </w:r>
    </w:p>
    <w:p w:rsidR="00C4397B" w:rsidRPr="00794300" w:rsidRDefault="00C4397B" w:rsidP="00C4397B">
      <w:pPr>
        <w:jc w:val="center"/>
        <w:rPr>
          <w:sz w:val="32"/>
          <w:szCs w:val="32"/>
          <w:lang w:val="uk-UA"/>
        </w:rPr>
      </w:pPr>
      <w:r w:rsidRPr="00794300">
        <w:rPr>
          <w:sz w:val="32"/>
          <w:szCs w:val="32"/>
          <w:lang w:val="uk-UA"/>
        </w:rPr>
        <w:t>"Основи проектування трансляторів"</w:t>
      </w:r>
    </w:p>
    <w:p w:rsidR="00C4397B" w:rsidRPr="00794300" w:rsidRDefault="00C4397B" w:rsidP="00C4397B">
      <w:pPr>
        <w:jc w:val="center"/>
        <w:rPr>
          <w:sz w:val="32"/>
          <w:szCs w:val="32"/>
          <w:lang w:val="uk-UA"/>
        </w:rPr>
      </w:pPr>
      <w:r w:rsidRPr="00794300">
        <w:rPr>
          <w:sz w:val="32"/>
          <w:szCs w:val="32"/>
          <w:lang w:val="uk-UA"/>
        </w:rPr>
        <w:t>Тема:</w:t>
      </w:r>
    </w:p>
    <w:p w:rsidR="00C4397B" w:rsidRPr="00794300" w:rsidRDefault="00C4397B" w:rsidP="00794300">
      <w:pPr>
        <w:pStyle w:val="secname"/>
        <w:rPr>
          <w:sz w:val="32"/>
          <w:szCs w:val="32"/>
        </w:rPr>
      </w:pPr>
      <w:r w:rsidRPr="00794300">
        <w:rPr>
          <w:sz w:val="32"/>
          <w:szCs w:val="32"/>
          <w:lang w:val="uk-UA"/>
        </w:rPr>
        <w:t>" Розробка синтаксичного аналізатора (parser)"</w:t>
      </w:r>
    </w:p>
    <w:p w:rsidR="00C4397B" w:rsidRPr="00794300" w:rsidRDefault="00794300" w:rsidP="00794300">
      <w:pPr>
        <w:jc w:val="center"/>
        <w:rPr>
          <w:lang w:val="uk-UA"/>
        </w:rPr>
      </w:pPr>
      <w:r w:rsidRPr="00794300">
        <w:rPr>
          <w:sz w:val="32"/>
          <w:szCs w:val="32"/>
          <w:lang w:val="uk-UA"/>
        </w:rPr>
        <w:t>Варіант 14</w:t>
      </w:r>
    </w:p>
    <w:p w:rsidR="00C4397B" w:rsidRPr="00794300" w:rsidRDefault="00C4397B" w:rsidP="00C4397B">
      <w:pPr>
        <w:rPr>
          <w:lang w:val="uk-UA"/>
        </w:rPr>
      </w:pPr>
    </w:p>
    <w:p w:rsidR="00C4397B" w:rsidRPr="00794300" w:rsidRDefault="00C4397B" w:rsidP="00C4397B">
      <w:pPr>
        <w:rPr>
          <w:lang w:val="uk-UA"/>
        </w:rPr>
      </w:pPr>
    </w:p>
    <w:p w:rsidR="00C4397B" w:rsidRPr="00794300" w:rsidRDefault="00C4397B" w:rsidP="00C4397B">
      <w:pPr>
        <w:rPr>
          <w:lang w:val="uk-UA"/>
        </w:rPr>
      </w:pPr>
    </w:p>
    <w:p w:rsidR="00C4397B" w:rsidRPr="00794300" w:rsidRDefault="00C4397B" w:rsidP="00C4397B">
      <w:pPr>
        <w:rPr>
          <w:lang w:val="uk-UA"/>
        </w:rPr>
      </w:pPr>
    </w:p>
    <w:p w:rsidR="00C4397B" w:rsidRPr="00794300" w:rsidRDefault="00C4397B" w:rsidP="00C4397B"/>
    <w:p w:rsidR="00C4397B" w:rsidRDefault="00C4397B" w:rsidP="00C4397B">
      <w:pPr>
        <w:rPr>
          <w:lang w:val="uk-UA"/>
        </w:rPr>
      </w:pPr>
    </w:p>
    <w:p w:rsidR="00794300" w:rsidRPr="00794300" w:rsidRDefault="00794300" w:rsidP="00C4397B">
      <w:pPr>
        <w:rPr>
          <w:lang w:val="uk-UA"/>
        </w:rPr>
      </w:pPr>
    </w:p>
    <w:p w:rsidR="00C4397B" w:rsidRPr="00794300" w:rsidRDefault="00C4397B" w:rsidP="00C4397B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588"/>
        <w:gridCol w:w="2983"/>
      </w:tblGrid>
      <w:tr w:rsidR="00C4397B" w:rsidRPr="00794300" w:rsidTr="009315C1">
        <w:trPr>
          <w:jc w:val="center"/>
        </w:trPr>
        <w:tc>
          <w:tcPr>
            <w:tcW w:w="6588" w:type="dxa"/>
            <w:shd w:val="clear" w:color="auto" w:fill="auto"/>
          </w:tcPr>
          <w:p w:rsidR="00C4397B" w:rsidRPr="00794300" w:rsidRDefault="00C4397B" w:rsidP="009315C1">
            <w:pPr>
              <w:rPr>
                <w:sz w:val="28"/>
                <w:szCs w:val="28"/>
                <w:lang w:val="uk-UA"/>
              </w:rPr>
            </w:pPr>
            <w:r w:rsidRPr="00794300">
              <w:rPr>
                <w:sz w:val="28"/>
                <w:szCs w:val="28"/>
                <w:lang w:val="uk-UA"/>
              </w:rPr>
              <w:t>Виконав</w:t>
            </w:r>
          </w:p>
          <w:p w:rsidR="00C4397B" w:rsidRPr="00794300" w:rsidRDefault="00C4397B" w:rsidP="00794300">
            <w:pPr>
              <w:rPr>
                <w:sz w:val="28"/>
                <w:szCs w:val="28"/>
                <w:lang w:val="uk-UA"/>
              </w:rPr>
            </w:pPr>
            <w:r w:rsidRPr="00794300">
              <w:rPr>
                <w:sz w:val="28"/>
                <w:szCs w:val="28"/>
                <w:lang w:val="uk-UA"/>
              </w:rPr>
              <w:t>Студент групи КВ-9</w:t>
            </w:r>
            <w:r w:rsidR="00794300" w:rsidRPr="0079430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83" w:type="dxa"/>
            <w:shd w:val="clear" w:color="auto" w:fill="auto"/>
          </w:tcPr>
          <w:p w:rsidR="00C4397B" w:rsidRPr="00794300" w:rsidRDefault="00C4397B" w:rsidP="009315C1">
            <w:pPr>
              <w:rPr>
                <w:sz w:val="28"/>
                <w:szCs w:val="28"/>
                <w:lang w:val="uk-UA"/>
              </w:rPr>
            </w:pPr>
            <w:r w:rsidRPr="00794300">
              <w:rPr>
                <w:sz w:val="28"/>
                <w:szCs w:val="28"/>
                <w:lang w:val="uk-UA"/>
              </w:rPr>
              <w:t>Перевірив</w:t>
            </w:r>
          </w:p>
          <w:p w:rsidR="00C4397B" w:rsidRPr="00794300" w:rsidRDefault="00C4397B" w:rsidP="009315C1">
            <w:pPr>
              <w:rPr>
                <w:sz w:val="28"/>
                <w:szCs w:val="28"/>
                <w:lang w:val="uk-UA"/>
              </w:rPr>
            </w:pPr>
            <w:r w:rsidRPr="00794300">
              <w:rPr>
                <w:sz w:val="28"/>
                <w:szCs w:val="28"/>
                <w:lang w:val="uk-UA"/>
              </w:rPr>
              <w:t>Марченко О.І.</w:t>
            </w:r>
          </w:p>
        </w:tc>
      </w:tr>
    </w:tbl>
    <w:p w:rsidR="00C4397B" w:rsidRPr="00794300" w:rsidRDefault="00794300" w:rsidP="007943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Сміюн В.В.</w:t>
      </w: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</w:p>
    <w:p w:rsidR="00794300" w:rsidRPr="00794300" w:rsidRDefault="00794300" w:rsidP="00C4397B">
      <w:pPr>
        <w:jc w:val="center"/>
        <w:rPr>
          <w:sz w:val="28"/>
          <w:szCs w:val="28"/>
          <w:lang w:val="uk-UA"/>
        </w:rPr>
      </w:pPr>
    </w:p>
    <w:p w:rsidR="00794300" w:rsidRPr="00794300" w:rsidRDefault="00794300" w:rsidP="00C4397B">
      <w:pPr>
        <w:jc w:val="center"/>
        <w:rPr>
          <w:sz w:val="28"/>
          <w:szCs w:val="28"/>
          <w:lang w:val="uk-UA"/>
        </w:rPr>
      </w:pPr>
    </w:p>
    <w:p w:rsidR="00794300" w:rsidRPr="00794300" w:rsidRDefault="00794300" w:rsidP="00C4397B">
      <w:pPr>
        <w:jc w:val="center"/>
        <w:rPr>
          <w:sz w:val="28"/>
          <w:szCs w:val="28"/>
          <w:lang w:val="uk-UA"/>
        </w:rPr>
      </w:pPr>
    </w:p>
    <w:p w:rsidR="00794300" w:rsidRPr="00794300" w:rsidRDefault="00794300" w:rsidP="00C4397B">
      <w:pPr>
        <w:jc w:val="center"/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</w:p>
    <w:p w:rsidR="00794300" w:rsidRPr="00794300" w:rsidRDefault="00794300" w:rsidP="00C4397B">
      <w:pPr>
        <w:jc w:val="center"/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sz w:val="28"/>
          <w:szCs w:val="28"/>
          <w:lang w:val="uk-UA"/>
        </w:rPr>
      </w:pPr>
    </w:p>
    <w:p w:rsidR="00C4397B" w:rsidRPr="00794300" w:rsidRDefault="00C4397B" w:rsidP="00C4397B">
      <w:pPr>
        <w:jc w:val="center"/>
        <w:rPr>
          <w:sz w:val="28"/>
          <w:szCs w:val="28"/>
        </w:rPr>
      </w:pPr>
      <w:r w:rsidRPr="00794300">
        <w:rPr>
          <w:sz w:val="28"/>
          <w:szCs w:val="28"/>
          <w:lang w:val="uk-UA"/>
        </w:rPr>
        <w:t>Київ 201</w:t>
      </w:r>
      <w:r w:rsidRPr="00794300">
        <w:rPr>
          <w:sz w:val="28"/>
          <w:szCs w:val="28"/>
        </w:rPr>
        <w:t>1</w:t>
      </w:r>
    </w:p>
    <w:p w:rsidR="00286EF2" w:rsidRPr="00765E16" w:rsidRDefault="00286EF2" w:rsidP="00286EF2">
      <w:pPr>
        <w:pStyle w:val="sectionsub"/>
        <w:rPr>
          <w:lang w:val="uk-UA"/>
        </w:rPr>
      </w:pPr>
      <w:r w:rsidRPr="00765E16">
        <w:rPr>
          <w:lang w:val="uk-UA"/>
        </w:rPr>
        <w:lastRenderedPageBreak/>
        <w:t>Постановка задачі</w:t>
      </w:r>
    </w:p>
    <w:p w:rsidR="00286EF2" w:rsidRPr="00765E16" w:rsidRDefault="00286EF2" w:rsidP="00286EF2">
      <w:pPr>
        <w:pStyle w:val="body"/>
        <w:rPr>
          <w:lang w:val="uk-UA"/>
        </w:rPr>
      </w:pPr>
      <w:r w:rsidRPr="00765E16">
        <w:rPr>
          <w:lang w:val="uk-UA"/>
        </w:rPr>
        <w:t>Розробити програму синтаксичного аналізатора (СА) для підмножини мови програмування SIGNAL.</w:t>
      </w:r>
    </w:p>
    <w:p w:rsidR="00286EF2" w:rsidRPr="00765E16" w:rsidRDefault="00286EF2" w:rsidP="00286EF2">
      <w:pPr>
        <w:pStyle w:val="body"/>
        <w:rPr>
          <w:lang w:val="uk-UA"/>
        </w:rPr>
      </w:pPr>
      <w:r w:rsidRPr="00765E16">
        <w:rPr>
          <w:lang w:val="uk-UA"/>
        </w:rPr>
        <w:t>Програма має забезпечувати наступне:</w:t>
      </w:r>
    </w:p>
    <w:p w:rsidR="00286EF2" w:rsidRPr="00765E16" w:rsidRDefault="00286EF2" w:rsidP="00286EF2">
      <w:pPr>
        <w:pStyle w:val="body"/>
        <w:numPr>
          <w:ilvl w:val="0"/>
          <w:numId w:val="1"/>
        </w:numPr>
        <w:rPr>
          <w:lang w:val="uk-UA"/>
        </w:rPr>
      </w:pPr>
      <w:r w:rsidRPr="00765E16">
        <w:rPr>
          <w:lang w:val="uk-UA"/>
        </w:rPr>
        <w:t>читання рядку лексем та таблиць, згенерованих лексичним аналізатором, який було розроблено в лабораторній роботі №1;</w:t>
      </w:r>
    </w:p>
    <w:p w:rsidR="00286EF2" w:rsidRPr="00765E16" w:rsidRDefault="00286EF2" w:rsidP="00286EF2">
      <w:pPr>
        <w:pStyle w:val="body"/>
        <w:numPr>
          <w:ilvl w:val="0"/>
          <w:numId w:val="1"/>
        </w:numPr>
        <w:rPr>
          <w:lang w:val="uk-UA"/>
        </w:rPr>
      </w:pPr>
      <w:r w:rsidRPr="00765E16">
        <w:rPr>
          <w:lang w:val="uk-UA"/>
        </w:rPr>
        <w:t>синтаксичний аналіз (розбір) програми, поданої рядком лексем (алгоритм розбору вибирається згідно з варіантом);</w:t>
      </w:r>
    </w:p>
    <w:p w:rsidR="00286EF2" w:rsidRPr="00765E16" w:rsidRDefault="00286EF2" w:rsidP="00286EF2">
      <w:pPr>
        <w:pStyle w:val="body"/>
        <w:numPr>
          <w:ilvl w:val="0"/>
          <w:numId w:val="1"/>
        </w:numPr>
        <w:rPr>
          <w:lang w:val="uk-UA"/>
        </w:rPr>
      </w:pPr>
      <w:r w:rsidRPr="00765E16">
        <w:rPr>
          <w:lang w:val="uk-UA"/>
        </w:rPr>
        <w:t>побудову дерева розбору;</w:t>
      </w:r>
    </w:p>
    <w:p w:rsidR="00286EF2" w:rsidRPr="00765E16" w:rsidRDefault="00286EF2" w:rsidP="00286EF2">
      <w:pPr>
        <w:pStyle w:val="body"/>
        <w:numPr>
          <w:ilvl w:val="0"/>
          <w:numId w:val="1"/>
        </w:numPr>
        <w:rPr>
          <w:lang w:val="uk-UA"/>
        </w:rPr>
      </w:pPr>
      <w:r w:rsidRPr="00765E16">
        <w:rPr>
          <w:lang w:val="uk-UA"/>
        </w:rPr>
        <w:t>формування таблиць ідентифікаторів та різних констант з повною інформацією, необхідною для генерування коду;</w:t>
      </w:r>
    </w:p>
    <w:p w:rsidR="00286EF2" w:rsidRPr="00765E16" w:rsidRDefault="00286EF2" w:rsidP="00286EF2">
      <w:pPr>
        <w:pStyle w:val="body"/>
        <w:numPr>
          <w:ilvl w:val="0"/>
          <w:numId w:val="1"/>
        </w:numPr>
        <w:rPr>
          <w:lang w:val="uk-UA"/>
        </w:rPr>
      </w:pPr>
      <w:r w:rsidRPr="00765E16">
        <w:rPr>
          <w:lang w:val="uk-UA"/>
        </w:rPr>
        <w:t>формування лістингу вхідної програми з повідомленнями про лексичні та синтаксичні помилки.</w:t>
      </w:r>
    </w:p>
    <w:p w:rsidR="00286EF2" w:rsidRPr="00765E16" w:rsidRDefault="00286EF2" w:rsidP="00286EF2">
      <w:pPr>
        <w:pStyle w:val="body"/>
        <w:rPr>
          <w:lang w:val="uk-UA"/>
        </w:rPr>
      </w:pPr>
      <w:r w:rsidRPr="00765E16">
        <w:rPr>
          <w:b/>
          <w:lang w:val="uk-UA"/>
        </w:rPr>
        <w:t xml:space="preserve">Входом </w:t>
      </w:r>
      <w:r w:rsidRPr="00765E16">
        <w:rPr>
          <w:lang w:val="uk-UA"/>
        </w:rPr>
        <w:t>СА має бути наступне:</w:t>
      </w:r>
    </w:p>
    <w:p w:rsidR="00286EF2" w:rsidRPr="00765E16" w:rsidRDefault="00286EF2" w:rsidP="00286EF2">
      <w:pPr>
        <w:pStyle w:val="body"/>
        <w:numPr>
          <w:ilvl w:val="0"/>
          <w:numId w:val="2"/>
        </w:numPr>
        <w:rPr>
          <w:b/>
          <w:lang w:val="uk-UA"/>
        </w:rPr>
      </w:pPr>
      <w:r w:rsidRPr="00765E16">
        <w:rPr>
          <w:lang w:val="uk-UA"/>
        </w:rPr>
        <w:t>закодований рядок лексем;</w:t>
      </w:r>
    </w:p>
    <w:p w:rsidR="00286EF2" w:rsidRPr="00765E16" w:rsidRDefault="00286EF2" w:rsidP="00286EF2">
      <w:pPr>
        <w:pStyle w:val="body"/>
        <w:numPr>
          <w:ilvl w:val="0"/>
          <w:numId w:val="2"/>
        </w:numPr>
        <w:rPr>
          <w:b/>
          <w:lang w:val="uk-UA"/>
        </w:rPr>
      </w:pPr>
      <w:r w:rsidRPr="00765E16">
        <w:rPr>
          <w:lang w:val="uk-UA"/>
        </w:rPr>
        <w:t>таблиці ідентифікаторів, числових, символьних та рядкових констант (якщо це передбачено граматикою варіанту), згенеровані лексичним аналізатором;</w:t>
      </w:r>
    </w:p>
    <w:p w:rsidR="00286EF2" w:rsidRPr="00765E16" w:rsidRDefault="00286EF2" w:rsidP="00286EF2">
      <w:pPr>
        <w:pStyle w:val="body"/>
        <w:numPr>
          <w:ilvl w:val="0"/>
          <w:numId w:val="2"/>
        </w:numPr>
        <w:rPr>
          <w:b/>
          <w:lang w:val="uk-UA"/>
        </w:rPr>
      </w:pPr>
      <w:r w:rsidRPr="00765E16">
        <w:rPr>
          <w:lang w:val="uk-UA"/>
        </w:rPr>
        <w:t>вхідна програма на підмножині мови програмування SIGNAL згідно з варіантом (необхідна для формування лістнигу програми).</w:t>
      </w:r>
    </w:p>
    <w:p w:rsidR="00286EF2" w:rsidRPr="00765E16" w:rsidRDefault="00286EF2" w:rsidP="00286EF2">
      <w:pPr>
        <w:pStyle w:val="body"/>
        <w:rPr>
          <w:lang w:val="uk-UA"/>
        </w:rPr>
      </w:pPr>
      <w:r w:rsidRPr="00765E16">
        <w:rPr>
          <w:b/>
          <w:lang w:val="uk-UA"/>
        </w:rPr>
        <w:t xml:space="preserve">Виходом </w:t>
      </w:r>
      <w:r w:rsidRPr="00765E16">
        <w:rPr>
          <w:lang w:val="uk-UA"/>
        </w:rPr>
        <w:t>СА має бути наступне:</w:t>
      </w:r>
    </w:p>
    <w:p w:rsidR="00286EF2" w:rsidRPr="00765E16" w:rsidRDefault="00286EF2" w:rsidP="00286EF2">
      <w:pPr>
        <w:pStyle w:val="body"/>
        <w:numPr>
          <w:ilvl w:val="0"/>
          <w:numId w:val="3"/>
        </w:numPr>
        <w:rPr>
          <w:lang w:val="uk-UA"/>
        </w:rPr>
      </w:pPr>
      <w:r w:rsidRPr="00765E16">
        <w:rPr>
          <w:lang w:val="uk-UA"/>
        </w:rPr>
        <w:t>дерево розбору вхідної програми;</w:t>
      </w:r>
    </w:p>
    <w:p w:rsidR="00286EF2" w:rsidRPr="00765E16" w:rsidRDefault="00286EF2" w:rsidP="00286EF2">
      <w:pPr>
        <w:pStyle w:val="body"/>
        <w:numPr>
          <w:ilvl w:val="0"/>
          <w:numId w:val="3"/>
        </w:numPr>
        <w:rPr>
          <w:lang w:val="uk-UA"/>
        </w:rPr>
      </w:pPr>
      <w:r w:rsidRPr="00765E16">
        <w:rPr>
          <w:lang w:val="uk-UA"/>
        </w:rPr>
        <w:t>таблиці ідентифікаторів та різних констант з повною інформацією, необхідною для генерування коду;</w:t>
      </w:r>
    </w:p>
    <w:p w:rsidR="00286EF2" w:rsidRPr="00765E16" w:rsidRDefault="00286EF2" w:rsidP="00286EF2">
      <w:pPr>
        <w:pStyle w:val="body"/>
        <w:numPr>
          <w:ilvl w:val="0"/>
          <w:numId w:val="3"/>
        </w:numPr>
        <w:rPr>
          <w:lang w:val="uk-UA"/>
        </w:rPr>
      </w:pPr>
      <w:r w:rsidRPr="00765E16">
        <w:rPr>
          <w:lang w:val="uk-UA"/>
        </w:rPr>
        <w:t>лістинг вхідної програми з повідомленнями про лексичні та синтаксичні помилки.</w:t>
      </w:r>
    </w:p>
    <w:p w:rsidR="009F3423" w:rsidRDefault="009F3423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Pr="00286EF2" w:rsidRDefault="00286EF2" w:rsidP="00286EF2">
      <w:pPr>
        <w:jc w:val="center"/>
        <w:rPr>
          <w:b/>
          <w:sz w:val="28"/>
          <w:szCs w:val="28"/>
          <w:lang w:val="uk-UA"/>
        </w:rPr>
      </w:pPr>
      <w:r w:rsidRPr="00286EF2">
        <w:rPr>
          <w:b/>
          <w:sz w:val="28"/>
          <w:szCs w:val="28"/>
          <w:lang w:val="uk-UA"/>
        </w:rPr>
        <w:t>Індивідуальне завдання:</w:t>
      </w:r>
    </w:p>
    <w:p w:rsidR="00286EF2" w:rsidRDefault="00286EF2" w:rsidP="00286EF2">
      <w:pPr>
        <w:jc w:val="center"/>
        <w:rPr>
          <w:lang w:val="uk-UA"/>
        </w:rPr>
      </w:pPr>
    </w:p>
    <w:p w:rsidR="00286EF2" w:rsidRPr="00286EF2" w:rsidRDefault="00286EF2" w:rsidP="00286EF2">
      <w:pPr>
        <w:pStyle w:val="a3"/>
        <w:numPr>
          <w:ilvl w:val="0"/>
          <w:numId w:val="4"/>
        </w:numPr>
        <w:rPr>
          <w:lang w:val="uk-UA"/>
        </w:rPr>
      </w:pPr>
      <w:r w:rsidRPr="00286EF2">
        <w:rPr>
          <w:lang w:val="uk-UA"/>
        </w:rPr>
        <w:t>низхідний розбір за алгоритмом рекурсивного спуску</w:t>
      </w: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286EF2" w:rsidRDefault="00286EF2">
      <w:pPr>
        <w:rPr>
          <w:lang w:val="uk-UA"/>
        </w:rPr>
      </w:pPr>
    </w:p>
    <w:p w:rsidR="006D3685" w:rsidRDefault="00286EF2" w:rsidP="00286EF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Тест</w:t>
      </w:r>
      <w:r w:rsidR="00794300">
        <w:rPr>
          <w:b/>
          <w:sz w:val="28"/>
          <w:szCs w:val="28"/>
          <w:lang w:val="uk-UA"/>
        </w:rPr>
        <w:t xml:space="preserve"> </w:t>
      </w:r>
      <w:r w:rsidR="0076194F">
        <w:rPr>
          <w:b/>
          <w:sz w:val="28"/>
          <w:szCs w:val="28"/>
          <w:lang w:val="uk-UA"/>
        </w:rPr>
        <w:t>програма: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>PROGRAM ONE;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>LABEL 10;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>BEGIN</w:t>
      </w:r>
    </w:p>
    <w:p w:rsidR="0076194F" w:rsidRPr="0076194F" w:rsidRDefault="0076194F" w:rsidP="0076194F">
      <w:pPr>
        <w:rPr>
          <w:lang w:val="uk-UA"/>
        </w:rPr>
      </w:pP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>56: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ab/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IF IDN = 22 THEN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GOTO 56;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ELSE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GOTO 20;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ENDIF;</w:t>
      </w:r>
    </w:p>
    <w:p w:rsidR="0076194F" w:rsidRPr="0076194F" w:rsidRDefault="0076194F" w:rsidP="0076194F">
      <w:pPr>
        <w:rPr>
          <w:lang w:val="uk-UA"/>
        </w:rPr>
      </w:pPr>
    </w:p>
    <w:p w:rsidR="0076194F" w:rsidRPr="0076194F" w:rsidRDefault="0076194F" w:rsidP="0076194F">
      <w:pPr>
        <w:rPr>
          <w:lang w:val="uk-UA"/>
        </w:rPr>
      </w:pP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>20:</w:t>
      </w: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GOTO 56;</w:t>
      </w:r>
    </w:p>
    <w:p w:rsidR="0076194F" w:rsidRPr="0076194F" w:rsidRDefault="0076194F" w:rsidP="0076194F">
      <w:pPr>
        <w:rPr>
          <w:lang w:val="uk-UA"/>
        </w:rPr>
      </w:pPr>
    </w:p>
    <w:p w:rsidR="0076194F" w:rsidRP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   END</w:t>
      </w:r>
    </w:p>
    <w:p w:rsidR="0076194F" w:rsidRDefault="0076194F" w:rsidP="0076194F">
      <w:pPr>
        <w:rPr>
          <w:lang w:val="uk-UA"/>
        </w:rPr>
      </w:pPr>
      <w:r w:rsidRPr="0076194F">
        <w:rPr>
          <w:lang w:val="uk-UA"/>
        </w:rPr>
        <w:t xml:space="preserve">(***)                </w:t>
      </w:r>
    </w:p>
    <w:p w:rsidR="0076194F" w:rsidRDefault="0076194F" w:rsidP="0076194F">
      <w:pPr>
        <w:rPr>
          <w:lang w:val="uk-UA"/>
        </w:rPr>
      </w:pPr>
    </w:p>
    <w:p w:rsidR="0076194F" w:rsidRDefault="0076194F" w:rsidP="0076194F">
      <w:pPr>
        <w:rPr>
          <w:lang w:val="uk-UA"/>
        </w:rPr>
      </w:pPr>
    </w:p>
    <w:p w:rsidR="0076194F" w:rsidRPr="0076194F" w:rsidRDefault="0076194F" w:rsidP="0076194F">
      <w:pPr>
        <w:rPr>
          <w:lang w:val="uk-UA"/>
        </w:rPr>
      </w:pPr>
    </w:p>
    <w:p w:rsidR="00794300" w:rsidRDefault="00794300" w:rsidP="00794300">
      <w:pPr>
        <w:rPr>
          <w:b/>
          <w:sz w:val="28"/>
          <w:szCs w:val="28"/>
          <w:lang w:val="uk-UA"/>
        </w:rPr>
      </w:pPr>
    </w:p>
    <w:p w:rsidR="006D3685" w:rsidRDefault="0076194F" w:rsidP="00FA661A">
      <w:pPr>
        <w:tabs>
          <w:tab w:val="left" w:pos="-851"/>
        </w:tabs>
        <w:ind w:left="-851" w:hanging="142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21794" cy="325356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587" cy="32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F2" w:rsidRDefault="00286EF2" w:rsidP="00286EF2">
      <w:pPr>
        <w:rPr>
          <w:sz w:val="28"/>
          <w:szCs w:val="28"/>
          <w:lang w:val="uk-UA"/>
        </w:rPr>
      </w:pPr>
    </w:p>
    <w:p w:rsidR="00286EF2" w:rsidRDefault="00286EF2" w:rsidP="00286EF2">
      <w:pPr>
        <w:rPr>
          <w:sz w:val="28"/>
          <w:szCs w:val="28"/>
          <w:lang w:val="uk-UA"/>
        </w:rPr>
      </w:pPr>
    </w:p>
    <w:p w:rsidR="006D3685" w:rsidRPr="00286EF2" w:rsidRDefault="0076194F" w:rsidP="0076194F">
      <w:pPr>
        <w:rPr>
          <w:sz w:val="28"/>
          <w:szCs w:val="28"/>
          <w:lang w:val="uk-UA"/>
        </w:rPr>
      </w:pPr>
      <w:r w:rsidRPr="00286EF2">
        <w:rPr>
          <w:sz w:val="28"/>
          <w:szCs w:val="28"/>
          <w:lang w:val="uk-UA"/>
        </w:rPr>
        <w:t xml:space="preserve"> </w:t>
      </w:r>
    </w:p>
    <w:p w:rsidR="006D3685" w:rsidRDefault="006D3685" w:rsidP="00286EF2">
      <w:pPr>
        <w:jc w:val="center"/>
        <w:rPr>
          <w:b/>
          <w:sz w:val="28"/>
          <w:szCs w:val="28"/>
          <w:lang w:val="uk-UA"/>
        </w:rPr>
      </w:pPr>
    </w:p>
    <w:p w:rsidR="006D3685" w:rsidRDefault="006D3685" w:rsidP="00286EF2">
      <w:pPr>
        <w:jc w:val="center"/>
        <w:rPr>
          <w:b/>
          <w:sz w:val="28"/>
          <w:szCs w:val="28"/>
          <w:lang w:val="uk-UA"/>
        </w:rPr>
      </w:pPr>
    </w:p>
    <w:p w:rsidR="006D3685" w:rsidRDefault="006D3685" w:rsidP="00286EF2">
      <w:pPr>
        <w:jc w:val="center"/>
        <w:rPr>
          <w:b/>
          <w:sz w:val="28"/>
          <w:szCs w:val="28"/>
          <w:lang w:val="uk-UA"/>
        </w:rPr>
      </w:pPr>
    </w:p>
    <w:p w:rsidR="006D3685" w:rsidRDefault="006D3685" w:rsidP="00286EF2">
      <w:pPr>
        <w:jc w:val="center"/>
        <w:rPr>
          <w:b/>
          <w:sz w:val="28"/>
          <w:szCs w:val="28"/>
          <w:lang w:val="uk-UA"/>
        </w:rPr>
      </w:pPr>
    </w:p>
    <w:p w:rsidR="00286EF2" w:rsidRPr="00286EF2" w:rsidRDefault="00286EF2" w:rsidP="00286EF2">
      <w:pPr>
        <w:jc w:val="center"/>
        <w:rPr>
          <w:b/>
          <w:sz w:val="28"/>
          <w:szCs w:val="28"/>
          <w:lang w:val="uk-UA"/>
        </w:rPr>
      </w:pPr>
    </w:p>
    <w:p w:rsidR="00286EF2" w:rsidRDefault="00286EF2">
      <w:pPr>
        <w:rPr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>unit Unit1;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interface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uses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Windows, Messages, SysUtils, Variants, Classes, Graphics, Controls, Forms,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Dialogs, Menus, StdCtrls, CheckLst, ComCtrls;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type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Tabl= record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key: string;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number: 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TSymbol = record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value: Char;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attr: 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TForm1 = class(TForm)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OpenDialog1: TOpenDialog;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MainMenu1: TMainMenu;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Ffle1: TMenuItem;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Open1: TMenuItem;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Exit1: TMenuItem;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StaticText1: TStaticText;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StaticText2: TStaticText;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StaticText3: TStaticText;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Button1: TButton;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Memo1: TMemo;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Memo2: TMemo;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tree: TTreeView;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Label1: TLabel;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Label2: TLabel;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err_log: TMemo;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Memo3: TMemo;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Open1Click(Sender: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Button1Click(Sender: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function Gets: TSymbol;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FillAttributes;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ConstTabSearch(bf1:string;Te:integer; var num:integer;var C:boolean);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IdnTabSearch(bf2:string; Te:integer; var num:integer; var IP:boolean);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KeyTabSearch(bf:string; var num:integer; var K:boolean);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ConstTabForm(bf3:string;num:integer);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IdnTabForm(bf4:string;num:integer);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//parser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ParserIdnSearch(var bf2:string; k:integer; var B:boolean);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ParserConstSearch(bf1:string; var num:integer;var C:boolean);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idnt(var tree:TTreeView; s2:string; var Node:TTreeNode);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cond(var TNode: 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statements(var TNode: TTreeNode; var sind: 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label_decl(var TNode:TTreeNode;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declarations(var TNode:TTreeNode;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block(var TNode:TTreeNode;var sind:integer;var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procedure_identifier(var 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signal_program(var tree:TTReeView; var sind:integer);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signal(var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//code generator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main();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procedure Exit1Click(Sender: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private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{ Private declarations }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public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{ Public declarations }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Form1: TForm1;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Attributes: array [1..256] of 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symbol: TSymbol;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lexCode: Word;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jmpcount,gtcnt:byte;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buf, buf1: string;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fname: TFileName;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SuppressOutput,CT,KT,IT,fl: 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FINP,FOUT, tablf, TREEF: TextFile;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char,chIdN, chKT:integer;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i, ind, col, lin, sind:integer;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j,CTE,IDN,ch:byte;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ifflag,thenflag,elseflag,errflag:boolean;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KeyTabl:array[1..9] of Tabl;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ConstTabl:array[1..99] of Tabl;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IdnTabl:array[1..99] of Tabl;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lexstr: array[1..1000] of 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lexpos: array[1..1000] of 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node: 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implementation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{$R *.dfm}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TForm1.Open1Click(Sender: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// створення об'єкту OpenDialog - назначення на нашу змінну OpenDialog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 := TOpenDialog.Create(self);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 Установка початкового каталогу, щоб зробити його поточним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openDialog1.InitialDir := GetCurrentDir;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 Тільки дозволені існуючі файли можуть бути вибрані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openDialog1.Options := [ofFileMustExist];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 Дозволено вибирати тільки .txt і .sig файли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openDialog1.Filter :=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'text files|*.txt|signal files|*.sig';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 Вибір файлів мови Signal за замовчуванням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openDialog1.FilterIndex := 2;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 Показ відкриття діалогу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openDialog1.Execute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then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ShowMessage('File : '+openDialog1.FileName);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fname :=openDialog1.FileName;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else ShowMessage('Відкриття відмінено');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 Звільнення діалогу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openDialog1.Free;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function TForm1.Gets: TSymbol;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EOLN(FINP)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inc(lin);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Read(FINP, Result.value);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ch:= Ord(Result.value);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Result.attr := Attributes[ch];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//Опис таблиць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TForm1.FillAttributes;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  i: 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//error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for i:=1 to 256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Attributes[i]:=5;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//числова константа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for i:=48 to 57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Attributes[i]:=1;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for i:=65 to 90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//ідентифікатор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Attributes[i]:=2;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//коментар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Attributes[40]:=3;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//роздільник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Attributes[44]:=4;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Attributes[46]:=4;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Attributes[58]:=4;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Attributes[59]:=4;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Attributes[61]:=4;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//whitespace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Attributes[9]:=0;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Attributes[10]:=0;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Attributes[13]:=0;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Attributes[32]:=0;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KeyTabl[1].key:='PROGRAM';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KeyTabl[1].number:=701;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KeyTabl[2].key:='LABEL';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KeyTabl[2].number:=702;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KeyTabl[3].key:='BEGIN';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KeyTabl[3].number:=703;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KeyTabl[4].key:='GOTO';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KeyTabl[4].number:=704;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KeyTabl[5].key:='ENDIF';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KeyTabl[5].number:=705;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KeyTabl[6].key:='IF';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KeyTabl[6].number:=706;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KeyTabl[7].key:='THEN';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KeyTabl[7].number:=707;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KeyTabl[8].key:='ELSE';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KeyTabl[8].number:=708;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KeyTabl[9].key:='END';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KeyTabl[9].number:=709;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TForm1.ConstTabSearch(bf1:string;Te:integer; var num:integer;var C:boolean);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for i:=1 to CTE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if bf1=ConstTabl[i].Key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num:=ConstTabl[i].number;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C:=true;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C:=false;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TForm1.IdnTabSearch(bf2:string; Te:integer; var num:integer; var IP:boolean);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for i:=1 to IDN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if bf2=IdnTabl[i].Key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num:=IdnTabl[i].number;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IP:=true;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IP:=false;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TForm1.KeyTabSearch(bf:string; var num:integer; var K:boolean);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for i:=1 to 9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if bf=KeyTabl[i].Key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num:=KeyTabl[i].number;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K:=true;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K:=false;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TForm1.ConstTabForm(bf3:string;num:integer);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ConstTabl[num].key:=bf3;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ConstTabl[num].number:=num+400;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TForm1.IdnTabForm(bf4:string;num:integer);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IdnTabl[num].key:=bf4;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IdnTabl[num].number:=num+709;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>//parser procedures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TForm1.ParserIdnSearch(var bf2:string; k:integer; var B:boolean);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B:=false;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for i:=1 to IDN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if k = IdnTabl[i].number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bf2:=IdnTabl[i].key;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TForm1.ParserConstSearch(bf1:string; var num:integer;var C:boolean);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i:byte;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for i:=1 to CTE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if StrToInt(bf1)=ConstTabl[i].number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num:=i;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C:=true;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C:=false;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TForm1.idnt(var tree:TTreeView; s2:string; var Node:TTreeNode);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var Node1:TTreeNode;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Node1 := tree.Items.AddChild(Node, '&lt;identifier&gt;');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Node2 := tree.Items.addchild(Node1, s2);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TForm1.label_decl(var TNode:TTreeNode;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i, 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Node, Node1, 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ParserConstSearch(IntToStr(lexstr[sind]),k,B);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B=true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 := tree.Items.AddChild(TNode,'&lt;unsigned-integer&gt;');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Node1:= tree.Items.AddChild(Node,ConstTabl[k].key);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err_log.Lines.Add('Error, constant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case lexstr[sind] of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59: Node2 := tree.Items.AddChild(TNode,';');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44: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Node2 := tree.Items.AddChild(TNode,',');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label_decl(TNode,sind,tree);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err_log.Lines.Add('Error: , or ;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TForm1.declarations(var TNode:TTreeNode;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var j,i,k:integer;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Node,Node1,Node2:TTreeNode;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 := tree.Items.AddChild(TNode, '&lt;declarations&gt;.8');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Node1:= tree.Items.AddChild(Node,'&lt;label-declarations&gt;');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KeyTabSearch('LABEL',k,B);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lexstr[sind] &lt;&gt; k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Node2 := tree.Items.AddChild(Node1,'&lt;empty&gt;');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Node2 := tree.Items.AddChild(Node1,'LABEL');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label_decl(Node2, sind, 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TForm1.cond(var TNode: TTreeNode; var sind: integer; var tree: 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MNode,Node,Node1,Node2:TTreeNode;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i,k:integer;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s:string;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node:=tree.Items.AddChild(TNode,'IF');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ParserIdnSearch(s, lexstr[sind], 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B=true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node1:=tree.Items.AddChild(node,'&lt;variable-identifier&gt;');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node2:=tree.Items.AddChild(node1,s);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err_log.Lines.Add('Error, identifier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lexstr[sind]=61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node1:=tree.Items.AddChild(node,'=');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err_log.Lines.Add('Error, =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ParserConstSearch(IntToStr(lexstr[sind]),k,B);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B=true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node1:=tree.Items.AddChild(node,'&lt;unsigned-integer&gt;');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node2:=tree.Items.AddChild(node1,ConstTabl[k].key);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 constant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lexstr[sind]=707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node1:=tree.Items.AddChild(TNode,'THEN');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thenflag:=true;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statements(node1,sind,tree);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 THEN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TForm1.statements(var TNode: TTreeNode; var sind: 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var MNode, Node, Node1, 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i,k:integer;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case lexstr[sind] of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401..500: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MNode:=tree.Items.AddChild(TNode,'&lt;statement&gt;.5');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node:=tree.Items.AddChild(MNode,'&lt;unsigned-integer&gt;');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parserConstSearch(IntToStr(lexstr[sind]),k,B);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node1:=tree.Items.AddChild(node,ConstTabl[k].key);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if lexstr[sind]=58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node2:=tree.Items.AddChild(MNode,':');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err_log.Lines.Add('Error, :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704:begin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MNode:=tree.Items.AddChild(TNode,'&lt;statement&gt;.5');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node:=tree.Items.AddChild(MNode,'GOTO');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parserConstSearch(IntToStr(lexstr[sind]),k,B);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B=true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node1:=tree.Items.AddChild(node,ConstTabl[k].key);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if lexstr[sind]=59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node2:=tree.Items.AddChild(MNode,';');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err_log.Lines.Add('Error, ; expected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err_log.Lines.Add('Error GOTO label expected in line'+IntToStr(lexpos[sind]));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59:begin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node:=tree.Items.AddChild(TNode,';');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706:begin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MNode:=tree.Items.AddChild(TNode,'&lt;statement&gt;.5');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node:=tree.Items.AddChild(MNode,'&lt;conditional-statement&gt;');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node1:=tree.Items.AddChild(node,'&lt;incomplete-condition-statement&gt;');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cond(node1, 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708:begin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ifflag=true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MNode:=tree.Items.AddChild(TNode,'&lt;statement&gt;.5');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node:=tree.Items.AddChild(MNode,'&lt;alternative-part&gt;');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node1:=tree.Items.AddChild(node,'ELSE');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elseflag:=true;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statements(node1,sind,tree);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err_log.Lines.Add('Error ELSE finded but IF expected');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elseflag:=true;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705:begin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      if ifflag=true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begin//1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node:=tree.Items.AddChild(TNode,'ENDIF.5');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if lexstr[sind]=59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node1:=tree.Items.AddChild(TNode,';');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err_log.Lines.Add('Error, ; expected in line:'+IntToStr(lexpos[sind-1]));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if lexstr[sind]=59 then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end//1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begin//2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err_log.Lines.Add('Error, ENDIF founded, but IF expected');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if lexstr[sind]=59 then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end;//2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ifflag:=false;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709:begin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lexstr[sind+1]:=10001;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10001:exit;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else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err_log.Lines.Add('Error, unknown statement in line:'+IntToStr(lexpos[sind]));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//inc(sind);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if TNode.Text='ELSE' then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if thenflag=true or elseflag=true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      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exit;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statements(TNode,sind,tree);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TForm1.block(var TNode:TTreeNode;var sind:integer;var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var Node, Node1, Node2:TTreeNode;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i,j,k:integer;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 := tree.Items.Addchild(TNode,'&lt;block&gt;.3');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declarations(Node, sind, 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KeyTabSearch('BEGIN',k,B);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if lexstr[sind] = k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then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Node1 := tree.Items.addchild(Node, 'BEGIN');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err_log.Lines.Add('Error, BEGIN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Node1 := tree.Items.addchild(Node,'&lt;statements-list&gt;');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statements(node1,sind,tree);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lexstr[sind] = 709 then Node1 := tree.Items.addchild(Node, 'END.6')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err_log.Lines.Add('Error, END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TForm1.procedure_identifier(var node:TTreeNode; var sind:integer; 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var s:string;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j,i,k:integer;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tnode,node1:TTreeNode;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B:boolean;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ParserIdnSearch(s, lexstr[sind], B);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B = 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tNode := tree.Items.AddChild(Node, '&lt;procedure-identifier&gt;');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idnt(tree, s, tNode);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if lexstr[sind] &lt;&gt; 59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err_log.Lines.Add('Error, ; expected after identifier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Node1 := tree.Items.addchild(Node, 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err_log.lines.add('Error, PROCEDURE indentifier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lexstr[sind] = 59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Node1 := tree.Items.addchild(Node, 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err_log.Lines.Add('Error, ; expected after identifier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tree.Enabled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TForm1.signal_program(var tree:TTreeView; var sind:integer);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var j,k,i:integer;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 := tree.Items.Add(nil, '&lt;program&gt;.2');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node.HasChildren := 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thenflag:=false;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elseflag:=false;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KeyTabSearch('PROGRAM',k,fl);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lexstr[sind] = k then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tree.Items.AddChildFirst(node, 'PROGRAM');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else begin err_log.lines.add('Error, PROGRAM expected in line: '+inttostr(lexpos[sind]));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tree.Enabled := false;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inc(sind);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procedure_identifier(Node, sind, 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//param_list(TNode, lexrow, tr);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block(node, sind, 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TForm1.signal(var tree:TTreeView);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tree.Items.Add(nil, '&lt;signal-program&gt;.1');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sind:=1;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signal_program(tree, sind);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//*parser procedures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//lex analyz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//main procedure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TForm1.main();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memo1.Clear;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memo2.Clear;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memo3.Clear;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//відкриття файлу початкової програми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AssignFile(FINP,fname);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reset(FINP);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//вивід початкового файлу на екран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readln(FINP, buf1);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while (not EOF(FINP))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memo3.Lines.Add(buf1);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readln(finp, buf1);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memo3.Lines.Add(buf1);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reset(FINP);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AssignFile(tablf,'tabl.txt');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AssignFile(FOUT,'Output.txt');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rewrite(FOUT);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rewrite(tablf);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writeln(fout, 'lexem string:');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writeln(fout, ' 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ind:=1;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CTE:=0;IDN:=0;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CT:=false; KT:=false; IT:=false;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errflag:=false;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//початкове встановлення таблиць ідентифікаторів і констант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FillAttributes;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eof(FINP)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memo1.lines.add('Empty file');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Writeln(FOUT,'Empty file');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jmpcount:=0;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lin:=1;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symbol:=Gets;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repeat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buf := '';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lexCode := 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SuppressOutput := False;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case symbol.attr of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0: (*whitespace*)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while not eof(FINP)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symbol.attr &lt;&gt; 0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SuppressOutput := 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1: (*константа*)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while not eof(FINP) and (symbol.attr = 1)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buf := buf + symbol.value;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ConstTabSearch(buf,CTE,char,CT);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if CT=true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lexCode := char;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lexstr[ind]:=lexCode;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lexpos[ind]:=lin;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CTE:=CTE+1;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ConstTabForm(buf,CTE);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lexCode := CTE+400;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lexstr[ind]:=lexCode;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lexpos[ind]:=lin;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2: (*ідентифікатор*)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while not eof(FINP) and ((symbol.attr = 1)or (symbol.attr = 2))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buf := buf + symbol.value;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KeyTabSearch(buf,chKT,KT);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KT=true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lexCode := chKT;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lexstr[ind]:=lexCode;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lexpos[ind]:=lin;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else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IdnTabSearch(buf,IDN,chIDN,IT);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if IT=true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lexCode :=chIDN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IDN:=IDN+1;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IdnTabForm(buf,IDN);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lexCode := IDN+709;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lexstr[ind]:=lexCode;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lexpos[ind]:=lin;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3: (*можливий коментар, тобто зустрінута '(' 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if eof(FINP)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memo1.Lines.add('Illegal symbol in line:'+inttostr(lin));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Write(fout,'  10000 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SuppressOutput 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if symbol.value = '*'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if eof(FINP)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  memo1.Lines.add('*) expected but end of file found');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  Writeln(fout,'  10000');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  SuppressOutput 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repeat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while not eof(FINP) and (symbol.value &lt;&gt; '*')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if eof(FINP) then //якщо кінець файла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memo1.Lines.add('*) expected! Error!');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Writeln(fout, '  10000');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symbol.value := '+'; // все що завгодно, але не ')'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SuppressOutput 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Break;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else //була '*'  і немає кінця файла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until symbol.value = ')';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if symbol.value = ')'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SuppressOutput := 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if not eof(FINP)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end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else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memo1.Lines.add('Illegal symbol in line:'+inttostr(lin));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Write(fout,'  10000 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 SuppressOutput 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  4: (*роздільник*)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lexCode := Ord(symbol.value);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lexstr[ind]:=lexCode;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lexpos[ind]:=lin;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 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5: (*помилка*)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memo1.lines.add('Illegal symbol in line:'+inttostr(lin));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//inc(ind);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Write(fout,'  10000 '+inttostr(lin));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errflag:=true;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symbol := Gets;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SuppressOutput:= true;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  <w:r w:rsidRPr="00FA661A">
        <w:rPr>
          <w:sz w:val="20"/>
          <w:szCs w:val="20"/>
          <w:lang w:val="uk-UA"/>
        </w:rPr>
        <w:tab/>
      </w:r>
      <w:r w:rsidRPr="00FA661A">
        <w:rPr>
          <w:sz w:val="20"/>
          <w:szCs w:val="20"/>
          <w:lang w:val="uk-UA"/>
        </w:rPr>
        <w:tab/>
        <w:t>(*case*)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if not SuppressOutput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 memo1.Lines.add('Output:  '+IntToStr(lexCode));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write(FOUT,'  ',lexCode);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until eof(FINP);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//Вивід таблиць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ind:=0;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memo2.Lines.Strings[ind]:= 'Keywords Table:';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 (tablf,'Keywords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for j:=1 to 9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memo2.Lines.add( inttostr(KeyTabl[j].number)+' '+ KeyTabl[j].key);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Writeln(tablf, KeyTabl[j].number,'  ', KeyTabl[j].key);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CTE&lt;&gt;0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memo2.Lines.Add('Constant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Writeln (tablf,'Constant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for j:=1 to CTE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memo2.Lines.Add(inttostr(ConstTabl[j].number)+' '+ ConstTabl[j].key);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Writeln(tablf, ConstTabl[j].number,'  ', ConstTabl[j].key);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if IDN&lt;&gt;0 then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Writeln(FOUT,'');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memo2.Lines.Add('Identifier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lastRenderedPageBreak/>
        <w:t xml:space="preserve">    Writeln (tablf,'Identifier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for j:=1 to IDN do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memo2.Lines.Add(inttostr(IdnTabl[j].number)+' '+ IdnTabl[j].key);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  Writeln(tablf, IdnTabl[j].number,'  ', IdnTabl[j].key);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  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memo2.Lines.Add('Separators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 (tablf,'Separators Table:');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memo2.Lines.Add('44  ,');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Writeln(tablf,'44','   ',',' 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memo2.Lines.Add('46  .');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Writeln(tablf,'46','   ','.');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memo2.Lines.Add('58  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Writeln(tablf,'58','   ',':');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memo2.Lines.Add('59  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Writeln(tablf,'59','   ',';');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memo2.Lines.Add('61  =');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Writeln(tablf,'61','   ','=');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//* lex analyz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CloseFile(fout);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CloseFile(finp);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CloseFile(tablf);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//parser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signal(tree);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 xml:space="preserve">   tree.SaveToFile('TREE.TXT');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TForm1.Button1Click(Sender: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main();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procedure TForm1.Exit1Click(Sender: TObject);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begin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Close;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end;</w:t>
      </w:r>
    </w:p>
    <w:p w:rsidR="00FA661A" w:rsidRPr="00FA661A" w:rsidRDefault="00FA661A" w:rsidP="00FA661A">
      <w:pPr>
        <w:rPr>
          <w:sz w:val="20"/>
          <w:szCs w:val="20"/>
          <w:lang w:val="uk-UA"/>
        </w:rPr>
      </w:pPr>
    </w:p>
    <w:p w:rsidR="00286EF2" w:rsidRDefault="00FA661A" w:rsidP="00FA661A">
      <w:pPr>
        <w:rPr>
          <w:sz w:val="20"/>
          <w:szCs w:val="20"/>
          <w:lang w:val="uk-UA"/>
        </w:rPr>
      </w:pPr>
      <w:r w:rsidRPr="00FA661A">
        <w:rPr>
          <w:sz w:val="20"/>
          <w:szCs w:val="20"/>
          <w:lang w:val="uk-UA"/>
        </w:rPr>
        <w:t>end.</w:t>
      </w: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</w:p>
    <w:p w:rsidR="00286EF2" w:rsidRDefault="00286EF2" w:rsidP="00286EF2">
      <w:pPr>
        <w:rPr>
          <w:sz w:val="20"/>
          <w:szCs w:val="20"/>
          <w:lang w:val="uk-UA"/>
        </w:rPr>
      </w:pPr>
      <w:bookmarkStart w:id="0" w:name="_GoBack"/>
      <w:bookmarkEnd w:id="0"/>
    </w:p>
    <w:p w:rsidR="00286EF2" w:rsidRPr="00286EF2" w:rsidRDefault="00286EF2" w:rsidP="00286EF2">
      <w:pPr>
        <w:rPr>
          <w:sz w:val="20"/>
          <w:szCs w:val="20"/>
          <w:lang w:val="uk-UA"/>
        </w:rPr>
      </w:pPr>
    </w:p>
    <w:sectPr w:rsidR="00286EF2" w:rsidRPr="0028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34CA3"/>
    <w:multiLevelType w:val="hybridMultilevel"/>
    <w:tmpl w:val="D32E2C8A"/>
    <w:lvl w:ilvl="0" w:tplc="56068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B1"/>
    <w:rsid w:val="00151715"/>
    <w:rsid w:val="00286EF2"/>
    <w:rsid w:val="006D3685"/>
    <w:rsid w:val="0076194F"/>
    <w:rsid w:val="00794300"/>
    <w:rsid w:val="009D3D3F"/>
    <w:rsid w:val="009F3423"/>
    <w:rsid w:val="00AA3DD7"/>
    <w:rsid w:val="00C24DB1"/>
    <w:rsid w:val="00C4397B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name">
    <w:name w:val="sec_name"/>
    <w:basedOn w:val="a"/>
    <w:next w:val="a"/>
    <w:rsid w:val="00C4397B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a"/>
    <w:rsid w:val="00286EF2"/>
    <w:pPr>
      <w:spacing w:before="120" w:after="120"/>
      <w:jc w:val="both"/>
    </w:pPr>
    <w:rPr>
      <w:spacing w:val="-4"/>
    </w:rPr>
  </w:style>
  <w:style w:type="paragraph" w:customStyle="1" w:styleId="sectionsub">
    <w:name w:val="section_sub"/>
    <w:basedOn w:val="a"/>
    <w:next w:val="body"/>
    <w:rsid w:val="00286EF2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  <w:style w:type="paragraph" w:styleId="a3">
    <w:name w:val="List Paragraph"/>
    <w:basedOn w:val="a"/>
    <w:uiPriority w:val="34"/>
    <w:qFormat/>
    <w:rsid w:val="00286E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EF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EF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name">
    <w:name w:val="sec_name"/>
    <w:basedOn w:val="a"/>
    <w:next w:val="a"/>
    <w:rsid w:val="00C4397B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a"/>
    <w:rsid w:val="00286EF2"/>
    <w:pPr>
      <w:spacing w:before="120" w:after="120"/>
      <w:jc w:val="both"/>
    </w:pPr>
    <w:rPr>
      <w:spacing w:val="-4"/>
    </w:rPr>
  </w:style>
  <w:style w:type="paragraph" w:customStyle="1" w:styleId="sectionsub">
    <w:name w:val="section_sub"/>
    <w:basedOn w:val="a"/>
    <w:next w:val="body"/>
    <w:rsid w:val="00286EF2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  <w:style w:type="paragraph" w:styleId="a3">
    <w:name w:val="List Paragraph"/>
    <w:basedOn w:val="a"/>
    <w:uiPriority w:val="34"/>
    <w:qFormat/>
    <w:rsid w:val="00286E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EF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EF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4314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2012-01-09T21:35:00Z</dcterms:created>
  <dcterms:modified xsi:type="dcterms:W3CDTF">2012-01-09T21:35:00Z</dcterms:modified>
</cp:coreProperties>
</file>