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BD66E1" w:rsidRDefault="00204868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F630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296456" w:rsidRPr="009000D8" w:rsidRDefault="00296456" w:rsidP="003B76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3CD7">
        <w:rPr>
          <w:rFonts w:ascii="Times New Roman" w:hAnsi="Times New Roman" w:cs="Times New Roman"/>
          <w:sz w:val="28"/>
          <w:szCs w:val="28"/>
          <w:lang w:val="uk-UA"/>
        </w:rPr>
        <w:t>дисципліни «</w:t>
      </w:r>
      <w:r w:rsidR="00210658" w:rsidRPr="00D43CD7">
        <w:rPr>
          <w:rFonts w:ascii="Times New Roman" w:hAnsi="Times New Roman" w:cs="Times New Roman"/>
          <w:sz w:val="28"/>
          <w:szCs w:val="28"/>
          <w:lang w:val="uk-UA"/>
        </w:rPr>
        <w:t>Операційні системи</w:t>
      </w:r>
      <w:r w:rsidR="004C1186" w:rsidRPr="00D43CD7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3B7619" w:rsidRPr="00D43CD7">
        <w:rPr>
          <w:rFonts w:ascii="Times New Roman" w:hAnsi="Times New Roman" w:cs="Times New Roman"/>
          <w:sz w:val="28"/>
          <w:szCs w:val="28"/>
          <w:lang w:val="uk-UA"/>
        </w:rPr>
        <w:br/>
      </w:r>
      <w:r w:rsidR="00BD66E1" w:rsidRPr="00D43CD7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bookmarkStart w:id="0" w:name="_Toc481609862"/>
      <w:bookmarkStart w:id="1" w:name="_Toc483217962"/>
      <w:r w:rsidR="000768FD" w:rsidRPr="000768FD">
        <w:rPr>
          <w:rFonts w:ascii="Times New Roman" w:hAnsi="Times New Roman" w:cs="Times New Roman"/>
          <w:sz w:val="28"/>
          <w:szCs w:val="28"/>
          <w:lang w:val="ru-RU"/>
        </w:rPr>
        <w:t>Файлові системи</w:t>
      </w:r>
      <w:bookmarkEnd w:id="0"/>
      <w:bookmarkEnd w:id="1"/>
      <w:r w:rsidR="00BD66E1" w:rsidRPr="00D43CD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4D5349">
        <w:rPr>
          <w:rFonts w:ascii="Times New Roman" w:hAnsi="Times New Roman" w:cs="Times New Roman"/>
          <w:sz w:val="28"/>
          <w:szCs w:val="28"/>
        </w:rPr>
        <w:t>IV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</w:p>
    <w:p w:rsidR="00296456" w:rsidRPr="00542B32" w:rsidRDefault="004D5349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4DFE" w:rsidRPr="009000D8" w:rsidRDefault="00624DFE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3E27ED" w:rsidRDefault="003E27E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7ED" w:rsidRDefault="003E27E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06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r w:rsidR="004D534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F6302" w:rsidRPr="006F6302" w:rsidRDefault="006F6302" w:rsidP="006F630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uk-UA" w:eastAsia="uk-UA"/>
        </w:rPr>
      </w:pPr>
      <w:r w:rsidRPr="006F6302">
        <w:rPr>
          <w:rFonts w:ascii="Times New Roman" w:hAnsi="Times New Roman" w:cs="Times New Roman"/>
          <w:sz w:val="24"/>
          <w:szCs w:val="24"/>
          <w:lang w:val="ru-RU"/>
        </w:rPr>
        <w:t xml:space="preserve">1. Написати програму, що моделює </w:t>
      </w:r>
      <w:r w:rsidRPr="006F6302">
        <w:rPr>
          <w:rFonts w:ascii="Times New Roman" w:hAnsi="Times New Roman" w:cs="Times New Roman"/>
          <w:sz w:val="24"/>
          <w:szCs w:val="24"/>
          <w:lang w:val="uk-UA"/>
        </w:rPr>
        <w:t xml:space="preserve">роботу складових заданої файлової системи згідно варіанта </w:t>
      </w:r>
      <w:r w:rsidRPr="006F6302">
        <w:rPr>
          <w:rFonts w:ascii="Times New Roman" w:hAnsi="Times New Roman" w:cs="Times New Roman"/>
          <w:bCs/>
          <w:sz w:val="24"/>
          <w:szCs w:val="24"/>
          <w:lang w:val="ru-RU" w:eastAsia="uk-UA"/>
        </w:rPr>
        <w:t>(перелік варіантів представлений нижче</w:t>
      </w:r>
      <w:r w:rsidRPr="006F6302">
        <w:rPr>
          <w:rFonts w:ascii="Times New Roman" w:hAnsi="Times New Roman" w:cs="Times New Roman"/>
          <w:bCs/>
          <w:sz w:val="24"/>
          <w:szCs w:val="24"/>
          <w:lang w:val="uk-UA" w:eastAsia="uk-UA"/>
        </w:rPr>
        <w:t xml:space="preserve"> у </w:t>
      </w:r>
      <w:r w:rsidRPr="006F6302">
        <w:rPr>
          <w:rFonts w:ascii="Times New Roman" w:hAnsi="Times New Roman" w:cs="Times New Roman"/>
          <w:sz w:val="24"/>
          <w:szCs w:val="24"/>
          <w:lang w:val="ru-RU"/>
        </w:rPr>
        <w:t>табл.4.</w:t>
      </w:r>
      <w:r w:rsidRPr="006F6302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6F6302">
        <w:rPr>
          <w:rFonts w:ascii="Times New Roman" w:hAnsi="Times New Roman" w:cs="Times New Roman"/>
          <w:bCs/>
          <w:sz w:val="24"/>
          <w:szCs w:val="24"/>
          <w:lang w:val="ru-RU" w:eastAsia="uk-UA"/>
        </w:rPr>
        <w:t>).</w:t>
      </w:r>
    </w:p>
    <w:p w:rsidR="006F6302" w:rsidRPr="006F6302" w:rsidRDefault="006F6302" w:rsidP="006F630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uk-UA" w:eastAsia="uk-UA"/>
        </w:rPr>
      </w:pPr>
      <w:r w:rsidRPr="006F6302">
        <w:rPr>
          <w:rFonts w:ascii="Times New Roman" w:hAnsi="Times New Roman" w:cs="Times New Roman"/>
          <w:bCs/>
          <w:sz w:val="24"/>
          <w:szCs w:val="24"/>
          <w:lang w:val="ru-RU" w:eastAsia="uk-UA"/>
        </w:rPr>
        <w:t xml:space="preserve">Вхідні дані студент задає самостійно з урахуванням особливостей </w:t>
      </w:r>
      <w:r w:rsidRPr="006F6302">
        <w:rPr>
          <w:rFonts w:ascii="Times New Roman" w:hAnsi="Times New Roman" w:cs="Times New Roman"/>
          <w:bCs/>
          <w:sz w:val="24"/>
          <w:szCs w:val="24"/>
          <w:lang w:val="uk-UA" w:eastAsia="uk-UA"/>
        </w:rPr>
        <w:t>індивідуального варіанта завдання.</w:t>
      </w:r>
    </w:p>
    <w:p w:rsidR="006F6302" w:rsidRPr="006F6302" w:rsidRDefault="006F6302" w:rsidP="006F6302">
      <w:pPr>
        <w:pStyle w:val="-"/>
        <w:numPr>
          <w:ilvl w:val="0"/>
          <w:numId w:val="9"/>
        </w:numPr>
        <w:rPr>
          <w:sz w:val="24"/>
        </w:rPr>
      </w:pPr>
      <w:r w:rsidRPr="006F6302">
        <w:rPr>
          <w:bCs/>
          <w:sz w:val="24"/>
          <w:lang w:eastAsia="uk-UA"/>
        </w:rPr>
        <w:t xml:space="preserve">Зробити візуалізацію роботи програми і кінцевих результатів </w:t>
      </w:r>
      <w:r w:rsidRPr="006F6302">
        <w:rPr>
          <w:bCs/>
          <w:sz w:val="24"/>
          <w:u w:val="single"/>
          <w:lang w:eastAsia="uk-UA"/>
        </w:rPr>
        <w:t>на різних наборах вхідних даних.</w:t>
      </w:r>
      <w:r w:rsidRPr="006F6302">
        <w:rPr>
          <w:bCs/>
          <w:sz w:val="24"/>
          <w:lang w:eastAsia="uk-UA"/>
        </w:rPr>
        <w:t xml:space="preserve"> </w:t>
      </w:r>
    </w:p>
    <w:p w:rsidR="00882EF7" w:rsidRDefault="00882EF7" w:rsidP="00216BF4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Варіант</w:t>
      </w:r>
      <w:r w:rsidR="00357A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7AF3" w:rsidRPr="00D43CD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D43CD7">
        <w:rPr>
          <w:rFonts w:ascii="Times New Roman" w:hAnsi="Times New Roman" w:cs="Times New Roman"/>
          <w:sz w:val="24"/>
          <w:szCs w:val="24"/>
          <w:lang w:val="ru-RU"/>
        </w:rPr>
        <w:t xml:space="preserve"> (16</w:t>
      </w:r>
      <w:r w:rsidRPr="00D43CD7">
        <w:rPr>
          <w:rFonts w:ascii="Times New Roman" w:hAnsi="Times New Roman" w:cs="Times New Roman"/>
          <w:sz w:val="24"/>
          <w:szCs w:val="24"/>
        </w:rPr>
        <w:t>mod15</w:t>
      </w:r>
      <w:r w:rsidRPr="00D43CD7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216BF4" w:rsidRPr="00216BF4" w:rsidRDefault="006F6302" w:rsidP="00357AF3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noProof/>
        </w:rPr>
        <w:drawing>
          <wp:inline distT="0" distB="0" distL="0" distR="0" wp14:anchorId="2F7F1D32" wp14:editId="35AE6934">
            <wp:extent cx="6858000" cy="177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19" w:rsidRPr="004A79D1" w:rsidRDefault="00523841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9D1">
        <w:rPr>
          <w:rFonts w:ascii="Times New Roman" w:hAnsi="Times New Roman" w:cs="Times New Roman"/>
          <w:b/>
          <w:sz w:val="28"/>
          <w:szCs w:val="28"/>
          <w:lang w:val="uk-UA"/>
        </w:rPr>
        <w:t>Лістинг</w:t>
      </w:r>
    </w:p>
    <w:p w:rsidR="004A79D1" w:rsidRDefault="004A79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79D1" w:rsidRPr="004A79D1" w:rsidRDefault="004A79D1">
      <w:pPr>
        <w:rPr>
          <w:rFonts w:ascii="Times New Roman" w:hAnsi="Times New Roman" w:cs="Times New Roman"/>
          <w:b/>
          <w:sz w:val="24"/>
          <w:szCs w:val="24"/>
        </w:rPr>
      </w:pPr>
      <w:r w:rsidRPr="004A79D1">
        <w:rPr>
          <w:rFonts w:ascii="Times New Roman" w:hAnsi="Times New Roman" w:cs="Times New Roman"/>
          <w:b/>
          <w:sz w:val="24"/>
          <w:szCs w:val="24"/>
        </w:rPr>
        <w:t>avltree.hpp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&lt;memory&gt;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//avl tree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//interface functions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avltree&lt;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() : nil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= nil;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root-&gt;left = nil;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root-&gt;right = nil;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root-&gt;parent = nil;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root-&gt;balance_factor = 0;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~avltree&lt;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(){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ClearPath (root);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nil;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{ 0,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nil,nil,nil };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* y_tmp_node = nil;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* x_tmp_node = root;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(x_tmp_node != nil){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y_tmp_node = x_tmp_node;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(node-&gt;key &lt; x_tmp_node-&gt;key){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x_tmp_node = x_tmp_node-&gt;left;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x_tmp_node = x_tmp_node-&gt;right;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node-&gt;parent = y_tmp_node;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(y_tmp_node == nil){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root = node;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(node-&gt;key &lt; y_tmp_node-&gt;key){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y_tmp_node-&gt;left = node;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y_tmp_node-&gt;right = node;        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Rebalance (y_tmp_node);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node_to_delete = FindNodeByKey 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* tmp=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(node_to_delete != nil){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(node_to_delete-&gt;left == nil)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Transplant (node_to_delete, node_to_delete-&gt;right);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(node_to_delete-&gt;right == nil)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Transplant (node_to_delete, node_to_delete-&gt;left);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tmp = TreeMinimum (node_to_delete-&gt;right);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(tmp-&gt;parent != node_to_delete){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Transplant (tmp, tmp-&gt;right);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tmp-&gt;right = node_to_delete-&gt;right;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tmp-&gt;right-&gt;parent = tmp;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Transplant (node_to_delete, tmp);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tmp-&gt;left = node_to_delete-&gt;left;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tmp-&gt;left-&gt;parent = tmp;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 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Rebalance (tmp);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Find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(FindNodeByKey 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!= nil);    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PrintTree (){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PrintNode (root);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//private methods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Rebalance (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SetBalanceFactor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-&gt;balance_factor == -2){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-&gt;left-&gt;left) &gt;= Height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-&gt;left-&gt;right))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RotateRight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RotateLeftRight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-&gt;balance_factor == 2){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(Height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-&gt;right-&gt;right) &gt;= Height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-&gt;right-&gt;left))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RotateLeft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RotateRightLeft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-&gt;parent != nil){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Rebalance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-&gt;parent);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root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PrintNode (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root,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node_level</w:t>
      </w:r>
      <w:r>
        <w:rPr>
          <w:rFonts w:ascii="Consolas" w:hAnsi="Consolas" w:cs="Consolas"/>
          <w:color w:val="000000"/>
          <w:sz w:val="19"/>
          <w:szCs w:val="19"/>
        </w:rPr>
        <w:t>=0){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nil){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level_buf = </w:t>
      </w:r>
      <w:r>
        <w:rPr>
          <w:rFonts w:ascii="Consolas" w:hAnsi="Consolas" w:cs="Consolas"/>
          <w:color w:val="808080"/>
          <w:sz w:val="19"/>
          <w:szCs w:val="19"/>
        </w:rPr>
        <w:t>node_level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(level_buf--){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std::cout &lt;&lt;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-&gt;key&lt;&lt;</w:t>
      </w:r>
      <w:r>
        <w:rPr>
          <w:rFonts w:ascii="Consolas" w:hAnsi="Consolas" w:cs="Consolas"/>
          <w:color w:val="A31515"/>
          <w:sz w:val="19"/>
          <w:szCs w:val="19"/>
        </w:rPr>
        <w:t>"  || Node height: "</w:t>
      </w:r>
      <w:r>
        <w:rPr>
          <w:rFonts w:ascii="Consolas" w:hAnsi="Consolas" w:cs="Consolas"/>
          <w:color w:val="000000"/>
          <w:sz w:val="19"/>
          <w:szCs w:val="19"/>
        </w:rPr>
        <w:t>&lt;&lt;Height(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)&lt;&lt; </w:t>
      </w:r>
      <w:r>
        <w:rPr>
          <w:rFonts w:ascii="Consolas" w:hAnsi="Consolas" w:cs="Consolas"/>
          <w:color w:val="A31515"/>
          <w:sz w:val="19"/>
          <w:szCs w:val="19"/>
        </w:rPr>
        <w:t>"  || Balance Factor: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-&gt;balance_factor&lt;&lt; std::endl;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PrintNode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node_level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PrintNode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node_level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ClearPath (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!= nil){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ClearPath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!= nil){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ClearPath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* RotateLeft (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tmp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tmp-&gt;parent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tmp-&gt;left;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!= nil){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tmp-&gt;left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-&gt;parent = tmp;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(tmp-&gt;parent != nil){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(tmp-&gt;parent-&gt;right ==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tmp-&gt;parent-&gt;right = tmp;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tmp-&gt;parent-&gt;left = tmp;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SetBalanceFactor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SetBalanceFactor (tmp);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* RotateRight (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tmp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tmp-&gt;parent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tmp-&gt;right;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!= nil){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-&gt;left-&gt;parent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tmp-&gt;right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-&gt;parent = tmp;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(tmp-&gt;parent != nil){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(tmp-&gt;parent-&gt;right ==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tmp-&gt;parent-&gt;right = tmp;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tmp-&gt;parent-&gt;left = tmp;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SetBalanceFactor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SetBalanceFactor (tmp);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*   RotateLeftRight (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RotateLeft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RotateRight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*   RotateRightLeft (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RotateRight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RotateLeft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* FindNodeByKey (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print_path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nil){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print_path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&lt;&lt;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-&gt;key;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print_path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-&gt;key) ?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: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print_path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SetBalanceFactor (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-&gt;balance_factor = Height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 - Height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(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nil) ? (1+std::max(Height(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-&gt;right))) : (-1);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* TreeMinimum (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!= nil){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Transplant (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u_node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v_node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u_node</w:t>
      </w:r>
      <w:r>
        <w:rPr>
          <w:rFonts w:ascii="Consolas" w:hAnsi="Consolas" w:cs="Consolas"/>
          <w:color w:val="000000"/>
          <w:sz w:val="19"/>
          <w:szCs w:val="19"/>
        </w:rPr>
        <w:t>-&gt;parent == nil){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root = </w:t>
      </w:r>
      <w:r>
        <w:rPr>
          <w:rFonts w:ascii="Consolas" w:hAnsi="Consolas" w:cs="Consolas"/>
          <w:color w:val="808080"/>
          <w:sz w:val="19"/>
          <w:szCs w:val="19"/>
        </w:rPr>
        <w:t>v_node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u_node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u_node</w:t>
      </w:r>
      <w:r>
        <w:rPr>
          <w:rFonts w:ascii="Consolas" w:hAnsi="Consolas" w:cs="Consolas"/>
          <w:color w:val="000000"/>
          <w:sz w:val="19"/>
          <w:szCs w:val="19"/>
        </w:rPr>
        <w:t>-&gt;parent-&gt;left){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u_node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-&gt;parent-&gt;left = </w:t>
      </w:r>
      <w:r>
        <w:rPr>
          <w:rFonts w:ascii="Consolas" w:hAnsi="Consolas" w:cs="Consolas"/>
          <w:color w:val="808080"/>
          <w:sz w:val="19"/>
          <w:szCs w:val="19"/>
        </w:rPr>
        <w:t>v_node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u_node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-&gt;parent-&gt;right = </w:t>
      </w:r>
      <w:r>
        <w:rPr>
          <w:rFonts w:ascii="Consolas" w:hAnsi="Consolas" w:cs="Consolas"/>
          <w:color w:val="808080"/>
          <w:sz w:val="19"/>
          <w:szCs w:val="19"/>
        </w:rPr>
        <w:t>v_node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v_node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-&gt;parent = </w:t>
      </w:r>
      <w:r>
        <w:rPr>
          <w:rFonts w:ascii="Consolas" w:hAnsi="Consolas" w:cs="Consolas"/>
          <w:color w:val="808080"/>
          <w:sz w:val="19"/>
          <w:szCs w:val="19"/>
        </w:rPr>
        <w:t>u_node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//private data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balance_factor;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* parent;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>* nil;</w:t>
      </w:r>
    </w:p>
    <w:p w:rsidR="004A79D1" w:rsidRDefault="004A79D1" w:rsidP="004A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A79D1" w:rsidRDefault="004A79D1" w:rsidP="004A79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B7E61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Тестування</w:t>
      </w:r>
    </w:p>
    <w:p w:rsidR="004A79D1" w:rsidRDefault="009F0D2E" w:rsidP="009F0D2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 1</w:t>
      </w:r>
    </w:p>
    <w:p w:rsidR="009F0D2E" w:rsidRDefault="009F0D2E" w:rsidP="009F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test_tree;</w:t>
      </w:r>
    </w:p>
    <w:p w:rsidR="009F0D2E" w:rsidRDefault="009F0D2E" w:rsidP="009F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0D2E" w:rsidRDefault="009F0D2E" w:rsidP="009F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"a2"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0D2E" w:rsidRDefault="009F0D2E" w:rsidP="009F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"a3"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0D2E" w:rsidRDefault="009F0D2E" w:rsidP="009F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"a4"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0D2E" w:rsidRDefault="009F0D2E" w:rsidP="009F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"a5"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0D2E" w:rsidRDefault="009F0D2E" w:rsidP="009F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"a6"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0D2E" w:rsidRDefault="009F0D2E" w:rsidP="009F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"a7"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0D2E" w:rsidRDefault="009F0D2E" w:rsidP="009F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"a8"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0D2E" w:rsidRDefault="009F0D2E" w:rsidP="009F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"a9"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0D2E" w:rsidRDefault="009F0D2E" w:rsidP="009F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0D2E" w:rsidRDefault="009F0D2E" w:rsidP="009F0D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test_tree.PrintTree ();</w:t>
      </w:r>
    </w:p>
    <w:p w:rsidR="009F0D2E" w:rsidRDefault="009F0D2E" w:rsidP="009F0D2E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Вигляд</w:t>
      </w:r>
      <w:r w:rsidRPr="009F0D2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avl</w:t>
      </w:r>
      <w:r w:rsidRPr="009F0D2E">
        <w:rPr>
          <w:rFonts w:ascii="Consolas" w:hAnsi="Consolas" w:cs="Consolas"/>
          <w:color w:val="0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дерева в програмі: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Теоретичний вигляд </w:t>
      </w:r>
      <w:r>
        <w:rPr>
          <w:rFonts w:ascii="Consolas" w:hAnsi="Consolas" w:cs="Consolas"/>
          <w:color w:val="000000"/>
          <w:sz w:val="19"/>
          <w:szCs w:val="19"/>
        </w:rPr>
        <w:t>avl</w:t>
      </w:r>
      <w:r w:rsidRPr="009F0D2E">
        <w:rPr>
          <w:rFonts w:ascii="Consolas" w:hAnsi="Consolas" w:cs="Consolas"/>
          <w:color w:val="0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дерева:</w:t>
      </w:r>
      <w:r w:rsidRPr="009F0D2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0D2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0D2E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9F0D2E" w:rsidRDefault="009F0D2E" w:rsidP="009F0D2E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noProof/>
        </w:rPr>
        <w:drawing>
          <wp:inline distT="0" distB="0" distL="0" distR="0" wp14:anchorId="02C2C69A" wp14:editId="18143F04">
            <wp:extent cx="3261360" cy="12717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548" cy="12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noProof/>
        </w:rPr>
        <w:drawing>
          <wp:inline distT="0" distB="0" distL="0" distR="0" wp14:anchorId="513CBC0C" wp14:editId="219C5B86">
            <wp:extent cx="2552700" cy="1777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3555" cy="17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CA" w:rsidRDefault="008639CA" w:rsidP="009F0D2E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639CA" w:rsidRPr="008639CA" w:rsidRDefault="008639CA" w:rsidP="009F0D2E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639C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Тест 2</w:t>
      </w:r>
    </w:p>
    <w:p w:rsidR="008639CA" w:rsidRDefault="008639CA" w:rsidP="0086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test_tree;</w:t>
      </w:r>
    </w:p>
    <w:p w:rsidR="008639CA" w:rsidRDefault="008639CA" w:rsidP="0086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"9a"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9CA" w:rsidRDefault="008639CA" w:rsidP="0086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"8a"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9CA" w:rsidRDefault="008639CA" w:rsidP="0086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"7a"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</w:p>
    <w:p w:rsidR="008639CA" w:rsidRDefault="008639CA" w:rsidP="0086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"6a"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9CA" w:rsidRDefault="008639CA" w:rsidP="0086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"5a"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9CA" w:rsidRDefault="008639CA" w:rsidP="0086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"4a"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9CA" w:rsidRDefault="008639CA" w:rsidP="0086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"3a"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9CA" w:rsidRDefault="008639CA" w:rsidP="0086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"2a"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9CA" w:rsidRDefault="008639CA" w:rsidP="0086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"1a"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9CA" w:rsidRDefault="008639CA" w:rsidP="0086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9CA" w:rsidRDefault="008639CA" w:rsidP="008639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test_tree.PrintTree ();</w:t>
      </w:r>
    </w:p>
    <w:p w:rsidR="00A333F8" w:rsidRDefault="00A333F8" w:rsidP="008639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33F8" w:rsidRDefault="00A333F8" w:rsidP="008639C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Теоретичний шлях до вузла 2а: 6а-</w:t>
      </w:r>
      <w:r w:rsidRPr="00A333F8">
        <w:rPr>
          <w:rFonts w:ascii="Consolas" w:hAnsi="Consolas" w:cs="Consolas"/>
          <w:color w:val="000000"/>
          <w:sz w:val="19"/>
          <w:szCs w:val="19"/>
          <w:lang w:val="ru-RU"/>
        </w:rPr>
        <w:t>&gt;4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A333F8">
        <w:rPr>
          <w:rFonts w:ascii="Consolas" w:hAnsi="Consolas" w:cs="Consolas"/>
          <w:color w:val="000000"/>
          <w:sz w:val="19"/>
          <w:szCs w:val="19"/>
          <w:lang w:val="ru-RU"/>
        </w:rPr>
        <w:t>-&gt;2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A333F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33F8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A333F8" w:rsidRDefault="00A333F8" w:rsidP="008639CA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Шлях в програмі:</w:t>
      </w:r>
    </w:p>
    <w:p w:rsidR="00A333F8" w:rsidRPr="00A333F8" w:rsidRDefault="00A333F8" w:rsidP="008639CA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noProof/>
        </w:rPr>
        <w:drawing>
          <wp:inline distT="0" distB="0" distL="0" distR="0" wp14:anchorId="7069D7E0" wp14:editId="32FB6BDD">
            <wp:extent cx="260985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333F8" w:rsidRPr="00A333F8" w:rsidRDefault="00A333F8" w:rsidP="008639C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9F0D2E" w:rsidRPr="009F0D2E" w:rsidRDefault="008639CA" w:rsidP="009F0D2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Вигляд</w:t>
      </w:r>
      <w:r w:rsidRPr="009F0D2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avl</w:t>
      </w:r>
      <w:r w:rsidRPr="009F0D2E">
        <w:rPr>
          <w:rFonts w:ascii="Consolas" w:hAnsi="Consolas" w:cs="Consolas"/>
          <w:color w:val="0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дерева в програмі: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Теоретичний вигляд </w:t>
      </w:r>
      <w:r>
        <w:rPr>
          <w:rFonts w:ascii="Consolas" w:hAnsi="Consolas" w:cs="Consolas"/>
          <w:color w:val="000000"/>
          <w:sz w:val="19"/>
          <w:szCs w:val="19"/>
        </w:rPr>
        <w:t>avl</w:t>
      </w:r>
      <w:r w:rsidRPr="009F0D2E">
        <w:rPr>
          <w:rFonts w:ascii="Consolas" w:hAnsi="Consolas" w:cs="Consolas"/>
          <w:color w:val="0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дерева:</w:t>
      </w:r>
      <w:r>
        <w:rPr>
          <w:noProof/>
        </w:rPr>
        <w:drawing>
          <wp:inline distT="0" distB="0" distL="0" distR="0" wp14:anchorId="585E1FE4" wp14:editId="012D7D44">
            <wp:extent cx="3147060" cy="12465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261" cy="12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D7B13" wp14:editId="59B73CF3">
            <wp:extent cx="2231062" cy="1653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316" cy="166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CA" w:rsidRDefault="008639CA" w:rsidP="004A79D1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 3</w:t>
      </w:r>
    </w:p>
    <w:p w:rsidR="00D51D54" w:rsidRDefault="00D51D54" w:rsidP="00D5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test_tree;</w:t>
      </w:r>
    </w:p>
    <w:p w:rsidR="00D51D54" w:rsidRDefault="00D51D54" w:rsidP="00D5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"9a"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D54" w:rsidRDefault="00D51D54" w:rsidP="00D5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"8a"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D54" w:rsidRDefault="00D51D54" w:rsidP="00D5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"7a"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</w:p>
    <w:p w:rsidR="00D51D54" w:rsidRDefault="00D51D54" w:rsidP="00D5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"6a"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D54" w:rsidRDefault="00D51D54" w:rsidP="00D5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"5a"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D54" w:rsidRDefault="00D51D54" w:rsidP="00D5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"4a"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D54" w:rsidRDefault="00D51D54" w:rsidP="00D5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"3a"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D54" w:rsidRDefault="00D51D54" w:rsidP="00D5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"2a"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D54" w:rsidRDefault="00D51D54" w:rsidP="00D5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test_tree.Insert (</w:t>
      </w:r>
      <w:r>
        <w:rPr>
          <w:rFonts w:ascii="Consolas" w:hAnsi="Consolas" w:cs="Consolas"/>
          <w:color w:val="A31515"/>
          <w:sz w:val="19"/>
          <w:szCs w:val="19"/>
        </w:rPr>
        <w:t>"1a"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D54" w:rsidRDefault="00D51D54" w:rsidP="00D5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51D54" w:rsidRDefault="00D51D54" w:rsidP="00D5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test_tree.Delete (</w:t>
      </w:r>
      <w:r>
        <w:rPr>
          <w:rFonts w:ascii="Consolas" w:hAnsi="Consolas" w:cs="Consolas"/>
          <w:color w:val="A31515"/>
          <w:sz w:val="19"/>
          <w:szCs w:val="19"/>
        </w:rPr>
        <w:t>"3a"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D54" w:rsidRDefault="00D51D54" w:rsidP="00D51D54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test_tree.PrintTree ();</w:t>
      </w:r>
    </w:p>
    <w:p w:rsidR="00A333F8" w:rsidRDefault="00A333F8" w:rsidP="00D51D5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333F8" w:rsidRPr="00A333F8" w:rsidRDefault="00A333F8" w:rsidP="00D51D54">
      <w:pPr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Вигляд дерева до видалення вузла 8а: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 Після видалення вузла 8а:</w:t>
      </w:r>
    </w:p>
    <w:p w:rsidR="00A333F8" w:rsidRDefault="00A333F8" w:rsidP="00D51D54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6AA3BB1" wp14:editId="3BC0BC7C">
            <wp:extent cx="2231062" cy="1653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316" cy="166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CEA9C" wp14:editId="0CFFEC2F">
            <wp:extent cx="2011680" cy="17361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7594" cy="17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F8" w:rsidRDefault="00A333F8" w:rsidP="00D51D5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333F8" w:rsidRDefault="00A333F8" w:rsidP="00D51D54">
      <w:pPr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Вигляд дерева в програмі:</w:t>
      </w:r>
    </w:p>
    <w:p w:rsidR="00AF0AA1" w:rsidRPr="00523841" w:rsidRDefault="00A333F8" w:rsidP="00A333F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33E661" wp14:editId="6512B2D1">
            <wp:extent cx="4206240" cy="1614428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7739" cy="161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AA1" w:rsidRPr="00523841" w:rsidSect="003E2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5DA" w:rsidRDefault="006445DA" w:rsidP="003E27ED">
      <w:pPr>
        <w:spacing w:after="0" w:line="240" w:lineRule="auto"/>
      </w:pPr>
      <w:r>
        <w:separator/>
      </w:r>
    </w:p>
  </w:endnote>
  <w:endnote w:type="continuationSeparator" w:id="0">
    <w:p w:rsidR="006445DA" w:rsidRDefault="006445DA" w:rsidP="003E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5DA" w:rsidRDefault="006445DA" w:rsidP="003E27ED">
      <w:pPr>
        <w:spacing w:after="0" w:line="240" w:lineRule="auto"/>
      </w:pPr>
      <w:r>
        <w:separator/>
      </w:r>
    </w:p>
  </w:footnote>
  <w:footnote w:type="continuationSeparator" w:id="0">
    <w:p w:rsidR="006445DA" w:rsidRDefault="006445DA" w:rsidP="003E2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EEF"/>
    <w:multiLevelType w:val="hybridMultilevel"/>
    <w:tmpl w:val="72C0C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B7691"/>
    <w:multiLevelType w:val="hybridMultilevel"/>
    <w:tmpl w:val="30126CE2"/>
    <w:lvl w:ilvl="0" w:tplc="EC7E2EB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96293B"/>
    <w:multiLevelType w:val="hybridMultilevel"/>
    <w:tmpl w:val="9454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E714B"/>
    <w:multiLevelType w:val="hybridMultilevel"/>
    <w:tmpl w:val="CC66D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6BD1011"/>
    <w:multiLevelType w:val="hybridMultilevel"/>
    <w:tmpl w:val="51E05126"/>
    <w:lvl w:ilvl="0" w:tplc="1F789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77015"/>
    <w:multiLevelType w:val="hybridMultilevel"/>
    <w:tmpl w:val="5EC8931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71C95"/>
    <w:multiLevelType w:val="hybridMultilevel"/>
    <w:tmpl w:val="A74C8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B619B8"/>
    <w:multiLevelType w:val="hybridMultilevel"/>
    <w:tmpl w:val="B3D8E4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01AD2"/>
    <w:rsid w:val="00073D24"/>
    <w:rsid w:val="000768FD"/>
    <w:rsid w:val="000C5EB4"/>
    <w:rsid w:val="000D384C"/>
    <w:rsid w:val="000E64CC"/>
    <w:rsid w:val="00136AE2"/>
    <w:rsid w:val="00204868"/>
    <w:rsid w:val="00210658"/>
    <w:rsid w:val="002159D8"/>
    <w:rsid w:val="00216BF4"/>
    <w:rsid w:val="00231537"/>
    <w:rsid w:val="00285565"/>
    <w:rsid w:val="00296456"/>
    <w:rsid w:val="00357AF3"/>
    <w:rsid w:val="003B7619"/>
    <w:rsid w:val="003B7E61"/>
    <w:rsid w:val="003E27ED"/>
    <w:rsid w:val="003E536C"/>
    <w:rsid w:val="00443CA1"/>
    <w:rsid w:val="004A79D1"/>
    <w:rsid w:val="004C1186"/>
    <w:rsid w:val="004D5349"/>
    <w:rsid w:val="004E2AFE"/>
    <w:rsid w:val="00523841"/>
    <w:rsid w:val="005267E5"/>
    <w:rsid w:val="0055003B"/>
    <w:rsid w:val="005E466D"/>
    <w:rsid w:val="00624DFE"/>
    <w:rsid w:val="006445DA"/>
    <w:rsid w:val="0069741D"/>
    <w:rsid w:val="006B0145"/>
    <w:rsid w:val="006F6302"/>
    <w:rsid w:val="007572B7"/>
    <w:rsid w:val="00770606"/>
    <w:rsid w:val="0078002C"/>
    <w:rsid w:val="007C0740"/>
    <w:rsid w:val="00810724"/>
    <w:rsid w:val="00814E41"/>
    <w:rsid w:val="008639CA"/>
    <w:rsid w:val="00882EF7"/>
    <w:rsid w:val="009C0D99"/>
    <w:rsid w:val="009F0D2E"/>
    <w:rsid w:val="00A040C5"/>
    <w:rsid w:val="00A333F8"/>
    <w:rsid w:val="00AF0AA1"/>
    <w:rsid w:val="00B97C64"/>
    <w:rsid w:val="00BD66E1"/>
    <w:rsid w:val="00CB2E1B"/>
    <w:rsid w:val="00D43CD7"/>
    <w:rsid w:val="00D51D54"/>
    <w:rsid w:val="00D80E24"/>
    <w:rsid w:val="00DB3F14"/>
    <w:rsid w:val="00E04845"/>
    <w:rsid w:val="00E94FA3"/>
    <w:rsid w:val="00EF410E"/>
    <w:rsid w:val="00EF44DD"/>
    <w:rsid w:val="00F146AC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2902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67E5"/>
    <w:pPr>
      <w:ind w:left="720"/>
      <w:contextualSpacing/>
    </w:pPr>
  </w:style>
  <w:style w:type="paragraph" w:customStyle="1" w:styleId="a">
    <w:name w:val="Абзац списка"/>
    <w:basedOn w:val="Normal"/>
    <w:qFormat/>
    <w:rsid w:val="005E46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semiHidden/>
    <w:rsid w:val="005E466D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ED"/>
  </w:style>
  <w:style w:type="paragraph" w:styleId="Footer">
    <w:name w:val="footer"/>
    <w:basedOn w:val="Normal"/>
    <w:link w:val="FooterChar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ED"/>
  </w:style>
  <w:style w:type="paragraph" w:customStyle="1" w:styleId="a0">
    <w:name w:val="Стиль"/>
    <w:basedOn w:val="Normal"/>
    <w:rsid w:val="0000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  <w:lang w:val="ru-RU" w:eastAsia="ru-RU"/>
    </w:rPr>
  </w:style>
  <w:style w:type="paragraph" w:customStyle="1" w:styleId="-">
    <w:name w:val="М-Текст"/>
    <w:basedOn w:val="Normal"/>
    <w:rsid w:val="00216B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29</cp:revision>
  <dcterms:created xsi:type="dcterms:W3CDTF">2017-05-24T15:34:00Z</dcterms:created>
  <dcterms:modified xsi:type="dcterms:W3CDTF">2017-11-21T19:01:00Z</dcterms:modified>
</cp:coreProperties>
</file>