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8765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Climi dell’Italia — schema per verifica</w:t>
      </w:r>
    </w:p>
    <w:p w14:paraId="0F8FFCAB" w14:textId="77777777" w:rsidR="006C316E" w:rsidRPr="006C316E" w:rsidRDefault="006C316E" w:rsidP="006C316E">
      <w:r w:rsidRPr="006C316E">
        <w:rPr>
          <w:b/>
          <w:bCs/>
        </w:rPr>
        <w:t>Problema chiave:</w:t>
      </w:r>
      <w:r w:rsidRPr="006C316E">
        <w:t xml:space="preserve"> il clima italiano varia per 3 fattori principali</w:t>
      </w:r>
    </w:p>
    <w:p w14:paraId="21DCF0D5" w14:textId="77777777" w:rsidR="006C316E" w:rsidRPr="006C316E" w:rsidRDefault="006C316E" w:rsidP="006C316E">
      <w:pPr>
        <w:numPr>
          <w:ilvl w:val="0"/>
          <w:numId w:val="1"/>
        </w:numPr>
      </w:pPr>
      <w:r w:rsidRPr="006C316E">
        <w:rPr>
          <w:b/>
          <w:bCs/>
        </w:rPr>
        <w:t>latitudine</w:t>
      </w:r>
      <w:r w:rsidRPr="006C316E">
        <w:t xml:space="preserve"> (nord più freddo, sud più caldo)</w:t>
      </w:r>
    </w:p>
    <w:p w14:paraId="340FE483" w14:textId="77777777" w:rsidR="006C316E" w:rsidRPr="006C316E" w:rsidRDefault="006C316E" w:rsidP="006C316E">
      <w:pPr>
        <w:numPr>
          <w:ilvl w:val="0"/>
          <w:numId w:val="1"/>
        </w:numPr>
      </w:pPr>
      <w:r w:rsidRPr="006C316E">
        <w:rPr>
          <w:b/>
          <w:bCs/>
        </w:rPr>
        <w:t>altitudine</w:t>
      </w:r>
      <w:r w:rsidRPr="006C316E">
        <w:t xml:space="preserve"> (montagna = freddo e neve)</w:t>
      </w:r>
    </w:p>
    <w:p w14:paraId="60BE33DB" w14:textId="77777777" w:rsidR="006C316E" w:rsidRPr="006C316E" w:rsidRDefault="006C316E" w:rsidP="006C316E">
      <w:pPr>
        <w:numPr>
          <w:ilvl w:val="0"/>
          <w:numId w:val="1"/>
        </w:numPr>
      </w:pPr>
      <w:r w:rsidRPr="006C316E">
        <w:rPr>
          <w:b/>
          <w:bCs/>
        </w:rPr>
        <w:t>vicinanza al mare</w:t>
      </w:r>
      <w:r w:rsidRPr="006C316E">
        <w:t xml:space="preserve"> (temperature più miti e umidità)</w:t>
      </w:r>
    </w:p>
    <w:p w14:paraId="7BD83039" w14:textId="77777777" w:rsidR="006C316E" w:rsidRPr="006C316E" w:rsidRDefault="006C316E" w:rsidP="006C316E">
      <w:r w:rsidRPr="006C316E">
        <w:t xml:space="preserve">L’Italia si trova nella </w:t>
      </w:r>
      <w:r w:rsidRPr="006C316E">
        <w:rPr>
          <w:b/>
          <w:bCs/>
        </w:rPr>
        <w:t>zona temperata dell’emisfero nord</w:t>
      </w:r>
      <w:r w:rsidRPr="006C316E">
        <w:t xml:space="preserve">, è attraversata da </w:t>
      </w:r>
      <w:r w:rsidRPr="006C316E">
        <w:rPr>
          <w:b/>
          <w:bCs/>
        </w:rPr>
        <w:t>Alpi e Appennini</w:t>
      </w:r>
      <w:r w:rsidRPr="006C316E">
        <w:t xml:space="preserve"> ed è circondata dal </w:t>
      </w:r>
      <w:r w:rsidRPr="006C316E">
        <w:rPr>
          <w:b/>
          <w:bCs/>
        </w:rPr>
        <w:t>Mar Mediterraneo</w:t>
      </w:r>
      <w:r w:rsidRPr="006C316E">
        <w:t xml:space="preserve"> → nascono </w:t>
      </w:r>
      <w:r w:rsidRPr="006C316E">
        <w:rPr>
          <w:b/>
          <w:bCs/>
        </w:rPr>
        <w:t>6 regioni climatiche</w:t>
      </w:r>
      <w:r w:rsidRPr="006C316E">
        <w:t>.</w:t>
      </w:r>
    </w:p>
    <w:p w14:paraId="2FBEE87A" w14:textId="77777777" w:rsidR="006C316E" w:rsidRPr="006C316E" w:rsidRDefault="006C316E" w:rsidP="006C316E">
      <w:r w:rsidRPr="006C316E">
        <w:pict w14:anchorId="243E5E19">
          <v:rect id="_x0000_i1157" style="width:0;height:1.5pt" o:hralign="center" o:hrstd="t" o:hr="t" fillcolor="#a0a0a0" stroked="f"/>
        </w:pict>
      </w:r>
    </w:p>
    <w:p w14:paraId="49E96E35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1. Regione alpina</w:t>
      </w:r>
    </w:p>
    <w:p w14:paraId="1B35B196" w14:textId="39908F3B" w:rsidR="006C316E" w:rsidRPr="006C316E" w:rsidRDefault="006C316E" w:rsidP="006C316E">
      <w:r w:rsidRPr="006C316E">
        <w:drawing>
          <wp:inline distT="0" distB="0" distL="0" distR="0" wp14:anchorId="07ACB509" wp14:editId="623F82FA">
            <wp:extent cx="6120130" cy="3442335"/>
            <wp:effectExtent l="0" t="0" r="0" b="5715"/>
            <wp:docPr id="20252210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8228" w14:textId="61FE787E" w:rsidR="006C316E" w:rsidRPr="006C316E" w:rsidRDefault="006C316E" w:rsidP="006C316E">
      <w:r w:rsidRPr="006C316E">
        <w:lastRenderedPageBreak/>
        <w:drawing>
          <wp:inline distT="0" distB="0" distL="0" distR="0" wp14:anchorId="07A9C67B" wp14:editId="63DE4B5F">
            <wp:extent cx="6120130" cy="4073525"/>
            <wp:effectExtent l="0" t="0" r="0" b="3175"/>
            <wp:docPr id="6240615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415A" w14:textId="68AB05A1" w:rsidR="006C316E" w:rsidRPr="006C316E" w:rsidRDefault="006C316E" w:rsidP="006C316E">
      <w:r w:rsidRPr="006C316E">
        <w:drawing>
          <wp:inline distT="0" distB="0" distL="0" distR="0" wp14:anchorId="1730169B" wp14:editId="4A31843D">
            <wp:extent cx="4762500" cy="3171825"/>
            <wp:effectExtent l="0" t="0" r="0" b="9525"/>
            <wp:docPr id="5085982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E73E" w14:textId="77777777" w:rsidR="006C316E" w:rsidRPr="006C316E" w:rsidRDefault="006C316E" w:rsidP="006C316E">
      <w:r w:rsidRPr="006C316E">
        <w:t>4</w:t>
      </w:r>
    </w:p>
    <w:p w14:paraId="0ADF35A8" w14:textId="77777777" w:rsidR="006C316E" w:rsidRPr="006C316E" w:rsidRDefault="006C316E" w:rsidP="006C316E">
      <w:r w:rsidRPr="006C316E">
        <w:rPr>
          <w:b/>
          <w:bCs/>
        </w:rPr>
        <w:t>Dove:</w:t>
      </w:r>
      <w:r w:rsidRPr="006C316E">
        <w:t xml:space="preserve"> arco alpino</w:t>
      </w:r>
      <w:r w:rsidRPr="006C316E">
        <w:br/>
      </w:r>
      <w:r w:rsidRPr="006C316E">
        <w:rPr>
          <w:b/>
          <w:bCs/>
        </w:rPr>
        <w:t>Fattore dominante:</w:t>
      </w:r>
      <w:r w:rsidRPr="006C316E">
        <w:t xml:space="preserve"> altitudine</w:t>
      </w:r>
    </w:p>
    <w:p w14:paraId="301A1286" w14:textId="77777777" w:rsidR="006C316E" w:rsidRPr="006C316E" w:rsidRDefault="006C316E" w:rsidP="006C316E">
      <w:pPr>
        <w:numPr>
          <w:ilvl w:val="0"/>
          <w:numId w:val="2"/>
        </w:numPr>
      </w:pPr>
      <w:r w:rsidRPr="006C316E">
        <w:t>Inverni: lunghi, molto freddi, nevosi</w:t>
      </w:r>
    </w:p>
    <w:p w14:paraId="734563C3" w14:textId="77777777" w:rsidR="006C316E" w:rsidRPr="006C316E" w:rsidRDefault="006C316E" w:rsidP="006C316E">
      <w:pPr>
        <w:numPr>
          <w:ilvl w:val="0"/>
          <w:numId w:val="2"/>
        </w:numPr>
      </w:pPr>
      <w:r w:rsidRPr="006C316E">
        <w:t>Estati: brevi e fresche</w:t>
      </w:r>
    </w:p>
    <w:p w14:paraId="48111BD0" w14:textId="77777777" w:rsidR="006C316E" w:rsidRPr="006C316E" w:rsidRDefault="006C316E" w:rsidP="006C316E">
      <w:pPr>
        <w:numPr>
          <w:ilvl w:val="0"/>
          <w:numId w:val="2"/>
        </w:numPr>
      </w:pPr>
      <w:r w:rsidRPr="006C316E">
        <w:t>Piogge: abbondanti in primavera e autunno</w:t>
      </w:r>
    </w:p>
    <w:p w14:paraId="5364CAA9" w14:textId="77777777" w:rsidR="006C316E" w:rsidRPr="006C316E" w:rsidRDefault="006C316E" w:rsidP="006C316E">
      <w:pPr>
        <w:numPr>
          <w:ilvl w:val="0"/>
          <w:numId w:val="2"/>
        </w:numPr>
      </w:pPr>
      <w:r w:rsidRPr="006C316E">
        <w:lastRenderedPageBreak/>
        <w:t xml:space="preserve">Venti freddi: </w:t>
      </w:r>
      <w:r w:rsidRPr="006C316E">
        <w:rPr>
          <w:b/>
          <w:bCs/>
        </w:rPr>
        <w:t>tramontana</w:t>
      </w:r>
      <w:r w:rsidRPr="006C316E">
        <w:t xml:space="preserve">, </w:t>
      </w:r>
      <w:r w:rsidRPr="006C316E">
        <w:rPr>
          <w:b/>
          <w:bCs/>
        </w:rPr>
        <w:t>bora</w:t>
      </w:r>
    </w:p>
    <w:p w14:paraId="5CBF95E7" w14:textId="77777777" w:rsidR="006C316E" w:rsidRPr="006C316E" w:rsidRDefault="006C316E" w:rsidP="006C316E">
      <w:r w:rsidRPr="006C316E">
        <w:pict w14:anchorId="2ADFFB72">
          <v:rect id="_x0000_i1161" style="width:0;height:1.5pt" o:hralign="center" o:hrstd="t" o:hr="t" fillcolor="#a0a0a0" stroked="f"/>
        </w:pict>
      </w:r>
    </w:p>
    <w:p w14:paraId="3CE696F6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2. Regione padano-veneta</w:t>
      </w:r>
    </w:p>
    <w:p w14:paraId="753A1F40" w14:textId="20484ECD" w:rsidR="006C316E" w:rsidRPr="006C316E" w:rsidRDefault="006C316E" w:rsidP="006C316E">
      <w:r w:rsidRPr="006C316E">
        <w:drawing>
          <wp:inline distT="0" distB="0" distL="0" distR="0" wp14:anchorId="6DBE14A9" wp14:editId="25106F7C">
            <wp:extent cx="6120130" cy="3439795"/>
            <wp:effectExtent l="0" t="0" r="0" b="8255"/>
            <wp:docPr id="3868428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C9D1" w14:textId="49715C7C" w:rsidR="006C316E" w:rsidRPr="006C316E" w:rsidRDefault="006C316E" w:rsidP="006C316E">
      <w:r w:rsidRPr="006C316E">
        <w:drawing>
          <wp:inline distT="0" distB="0" distL="0" distR="0" wp14:anchorId="302B85D7" wp14:editId="06C18754">
            <wp:extent cx="6120130" cy="4590415"/>
            <wp:effectExtent l="0" t="0" r="0" b="635"/>
            <wp:docPr id="1025160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44299" w14:textId="3EC2CF52" w:rsidR="006C316E" w:rsidRPr="006C316E" w:rsidRDefault="006C316E" w:rsidP="006C316E">
      <w:r w:rsidRPr="006C316E">
        <w:lastRenderedPageBreak/>
        <w:drawing>
          <wp:inline distT="0" distB="0" distL="0" distR="0" wp14:anchorId="10BA590F" wp14:editId="1852E25D">
            <wp:extent cx="6120130" cy="4219575"/>
            <wp:effectExtent l="0" t="0" r="0" b="9525"/>
            <wp:docPr id="2740769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C219" w14:textId="77777777" w:rsidR="006C316E" w:rsidRPr="006C316E" w:rsidRDefault="006C316E" w:rsidP="006C316E">
      <w:r w:rsidRPr="006C316E">
        <w:t>4</w:t>
      </w:r>
    </w:p>
    <w:p w14:paraId="5191FCBE" w14:textId="77777777" w:rsidR="006C316E" w:rsidRPr="006C316E" w:rsidRDefault="006C316E" w:rsidP="006C316E">
      <w:r w:rsidRPr="006C316E">
        <w:rPr>
          <w:b/>
          <w:bCs/>
        </w:rPr>
        <w:t>Dove:</w:t>
      </w:r>
      <w:r w:rsidRPr="006C316E">
        <w:t xml:space="preserve"> Pianura Padana</w:t>
      </w:r>
      <w:r w:rsidRPr="006C316E">
        <w:br/>
      </w:r>
      <w:r w:rsidRPr="006C316E">
        <w:rPr>
          <w:b/>
          <w:bCs/>
        </w:rPr>
        <w:t>Fattore dominante:</w:t>
      </w:r>
      <w:r w:rsidRPr="006C316E">
        <w:t xml:space="preserve"> lontananza dal mare → aria stagnante</w:t>
      </w:r>
    </w:p>
    <w:p w14:paraId="6899DFAF" w14:textId="77777777" w:rsidR="006C316E" w:rsidRPr="006C316E" w:rsidRDefault="006C316E" w:rsidP="006C316E">
      <w:pPr>
        <w:numPr>
          <w:ilvl w:val="0"/>
          <w:numId w:val="3"/>
        </w:numPr>
      </w:pPr>
      <w:r w:rsidRPr="006C316E">
        <w:t>Estati: calde e umide</w:t>
      </w:r>
    </w:p>
    <w:p w14:paraId="72273488" w14:textId="77777777" w:rsidR="006C316E" w:rsidRPr="006C316E" w:rsidRDefault="006C316E" w:rsidP="006C316E">
      <w:pPr>
        <w:numPr>
          <w:ilvl w:val="0"/>
          <w:numId w:val="3"/>
        </w:numPr>
      </w:pPr>
      <w:r w:rsidRPr="006C316E">
        <w:t>Inverni: freddi e lunghi</w:t>
      </w:r>
    </w:p>
    <w:p w14:paraId="65173E30" w14:textId="77777777" w:rsidR="006C316E" w:rsidRPr="006C316E" w:rsidRDefault="006C316E" w:rsidP="006C316E">
      <w:pPr>
        <w:numPr>
          <w:ilvl w:val="0"/>
          <w:numId w:val="3"/>
        </w:numPr>
      </w:pPr>
      <w:r w:rsidRPr="006C316E">
        <w:t>Nebbie: frequenti</w:t>
      </w:r>
    </w:p>
    <w:p w14:paraId="47B9B026" w14:textId="77777777" w:rsidR="006C316E" w:rsidRPr="006C316E" w:rsidRDefault="006C316E" w:rsidP="006C316E">
      <w:pPr>
        <w:numPr>
          <w:ilvl w:val="0"/>
          <w:numId w:val="3"/>
        </w:numPr>
      </w:pPr>
      <w:r w:rsidRPr="006C316E">
        <w:t>Piogge: soprattutto primavera e autunno</w:t>
      </w:r>
    </w:p>
    <w:p w14:paraId="39A76D2F" w14:textId="77777777" w:rsidR="006C316E" w:rsidRPr="006C316E" w:rsidRDefault="006C316E" w:rsidP="006C316E">
      <w:r w:rsidRPr="006C316E">
        <w:pict w14:anchorId="57F740A8">
          <v:rect id="_x0000_i1165" style="width:0;height:1.5pt" o:hralign="center" o:hrstd="t" o:hr="t" fillcolor="#a0a0a0" stroked="f"/>
        </w:pict>
      </w:r>
    </w:p>
    <w:p w14:paraId="67147392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3. Regione appenninica</w:t>
      </w:r>
    </w:p>
    <w:p w14:paraId="16A29D88" w14:textId="4AF99050" w:rsidR="006C316E" w:rsidRPr="006C316E" w:rsidRDefault="006C316E" w:rsidP="006C316E">
      <w:r w:rsidRPr="006C316E">
        <w:lastRenderedPageBreak/>
        <w:drawing>
          <wp:inline distT="0" distB="0" distL="0" distR="0" wp14:anchorId="43784D50" wp14:editId="535CAAC7">
            <wp:extent cx="6120130" cy="4079875"/>
            <wp:effectExtent l="0" t="0" r="0" b="0"/>
            <wp:docPr id="921685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16B0" w14:textId="46B803DF" w:rsidR="006C316E" w:rsidRPr="006C316E" w:rsidRDefault="006C316E" w:rsidP="006C316E">
      <w:r w:rsidRPr="006C316E">
        <w:drawing>
          <wp:inline distT="0" distB="0" distL="0" distR="0" wp14:anchorId="793ADF8F" wp14:editId="1CBAD632">
            <wp:extent cx="6120130" cy="4590415"/>
            <wp:effectExtent l="0" t="0" r="0" b="635"/>
            <wp:docPr id="548519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4530" w14:textId="2D5F3FC5" w:rsidR="006C316E" w:rsidRPr="006C316E" w:rsidRDefault="006C316E" w:rsidP="006C316E">
      <w:r w:rsidRPr="006C316E">
        <w:lastRenderedPageBreak/>
        <w:drawing>
          <wp:inline distT="0" distB="0" distL="0" distR="0" wp14:anchorId="629F678F" wp14:editId="3080AC3F">
            <wp:extent cx="6120130" cy="4547870"/>
            <wp:effectExtent l="0" t="0" r="0" b="5080"/>
            <wp:docPr id="17731524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27F8" w14:textId="77777777" w:rsidR="006C316E" w:rsidRPr="006C316E" w:rsidRDefault="006C316E" w:rsidP="006C316E">
      <w:r w:rsidRPr="006C316E">
        <w:t>4</w:t>
      </w:r>
    </w:p>
    <w:p w14:paraId="4FBE0D4A" w14:textId="77777777" w:rsidR="006C316E" w:rsidRPr="006C316E" w:rsidRDefault="006C316E" w:rsidP="006C316E">
      <w:r w:rsidRPr="006C316E">
        <w:rPr>
          <w:b/>
          <w:bCs/>
        </w:rPr>
        <w:t>Dove:</w:t>
      </w:r>
      <w:r w:rsidRPr="006C316E">
        <w:t xml:space="preserve"> lungo tutta la catena appenninica (anche interno di Sicilia e Sardegna)</w:t>
      </w:r>
      <w:r w:rsidRPr="006C316E">
        <w:br/>
      </w:r>
      <w:r w:rsidRPr="006C316E">
        <w:rPr>
          <w:b/>
          <w:bCs/>
        </w:rPr>
        <w:t>Fattore dominante:</w:t>
      </w:r>
      <w:r w:rsidRPr="006C316E">
        <w:t xml:space="preserve"> altitudine</w:t>
      </w:r>
    </w:p>
    <w:p w14:paraId="4910B290" w14:textId="77777777" w:rsidR="006C316E" w:rsidRPr="006C316E" w:rsidRDefault="006C316E" w:rsidP="006C316E">
      <w:pPr>
        <w:numPr>
          <w:ilvl w:val="0"/>
          <w:numId w:val="4"/>
        </w:numPr>
      </w:pPr>
      <w:r w:rsidRPr="006C316E">
        <w:t>Inverni: freddi</w:t>
      </w:r>
    </w:p>
    <w:p w14:paraId="209F209F" w14:textId="77777777" w:rsidR="006C316E" w:rsidRPr="006C316E" w:rsidRDefault="006C316E" w:rsidP="006C316E">
      <w:pPr>
        <w:numPr>
          <w:ilvl w:val="0"/>
          <w:numId w:val="4"/>
        </w:numPr>
      </w:pPr>
      <w:r w:rsidRPr="006C316E">
        <w:t>Estati: fresche</w:t>
      </w:r>
    </w:p>
    <w:p w14:paraId="13B3333B" w14:textId="77777777" w:rsidR="006C316E" w:rsidRPr="006C316E" w:rsidRDefault="006C316E" w:rsidP="006C316E">
      <w:pPr>
        <w:numPr>
          <w:ilvl w:val="0"/>
          <w:numId w:val="4"/>
        </w:numPr>
      </w:pPr>
      <w:r w:rsidRPr="006C316E">
        <w:t>Precipitazioni: frequenti</w:t>
      </w:r>
    </w:p>
    <w:p w14:paraId="5CC10C23" w14:textId="77777777" w:rsidR="006C316E" w:rsidRPr="006C316E" w:rsidRDefault="006C316E" w:rsidP="006C316E">
      <w:r w:rsidRPr="006C316E">
        <w:pict w14:anchorId="1854C779">
          <v:rect id="_x0000_i1169" style="width:0;height:1.5pt" o:hralign="center" o:hrstd="t" o:hr="t" fillcolor="#a0a0a0" stroked="f"/>
        </w:pict>
      </w:r>
    </w:p>
    <w:p w14:paraId="74FB9346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4. Regione ligure-tirrenica</w:t>
      </w:r>
    </w:p>
    <w:p w14:paraId="724DC83B" w14:textId="0007B4C8" w:rsidR="006C316E" w:rsidRPr="006C316E" w:rsidRDefault="006C316E" w:rsidP="006C316E">
      <w:r w:rsidRPr="006C316E">
        <w:lastRenderedPageBreak/>
        <w:drawing>
          <wp:inline distT="0" distB="0" distL="0" distR="0" wp14:anchorId="07751D5D" wp14:editId="02472FF6">
            <wp:extent cx="6120130" cy="4295140"/>
            <wp:effectExtent l="0" t="0" r="0" b="0"/>
            <wp:docPr id="2167005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7D8A" w14:textId="30D9294F" w:rsidR="006C316E" w:rsidRPr="006C316E" w:rsidRDefault="006C316E" w:rsidP="006C316E">
      <w:r w:rsidRPr="006C316E">
        <w:drawing>
          <wp:inline distT="0" distB="0" distL="0" distR="0" wp14:anchorId="32F4394D" wp14:editId="50ADA67F">
            <wp:extent cx="2466975" cy="1847850"/>
            <wp:effectExtent l="0" t="0" r="9525" b="0"/>
            <wp:docPr id="21355649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E596" w14:textId="0975F946" w:rsidR="006C316E" w:rsidRPr="006C316E" w:rsidRDefault="006C316E" w:rsidP="006C316E">
      <w:r w:rsidRPr="006C316E">
        <w:lastRenderedPageBreak/>
        <w:drawing>
          <wp:inline distT="0" distB="0" distL="0" distR="0" wp14:anchorId="5E470182" wp14:editId="66A3AF15">
            <wp:extent cx="6120130" cy="4040505"/>
            <wp:effectExtent l="0" t="0" r="0" b="0"/>
            <wp:docPr id="20797290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65CA" w14:textId="77777777" w:rsidR="006C316E" w:rsidRPr="006C316E" w:rsidRDefault="006C316E" w:rsidP="006C316E">
      <w:r w:rsidRPr="006C316E">
        <w:t>4</w:t>
      </w:r>
    </w:p>
    <w:p w14:paraId="7C50B5FE" w14:textId="77777777" w:rsidR="006C316E" w:rsidRPr="006C316E" w:rsidRDefault="006C316E" w:rsidP="006C316E">
      <w:r w:rsidRPr="006C316E">
        <w:rPr>
          <w:b/>
          <w:bCs/>
        </w:rPr>
        <w:t>Dove:</w:t>
      </w:r>
      <w:r w:rsidRPr="006C316E">
        <w:t xml:space="preserve"> tra Appennini e Mar Ligure/Tirreno</w:t>
      </w:r>
      <w:r w:rsidRPr="006C316E">
        <w:br/>
      </w:r>
      <w:r w:rsidRPr="006C316E">
        <w:rPr>
          <w:b/>
          <w:bCs/>
        </w:rPr>
        <w:t>Fattore dominante:</w:t>
      </w:r>
      <w:r w:rsidRPr="006C316E">
        <w:t xml:space="preserve"> protezione dei monti + mare</w:t>
      </w:r>
    </w:p>
    <w:p w14:paraId="3F62D9A5" w14:textId="77777777" w:rsidR="006C316E" w:rsidRPr="006C316E" w:rsidRDefault="006C316E" w:rsidP="006C316E">
      <w:pPr>
        <w:numPr>
          <w:ilvl w:val="0"/>
          <w:numId w:val="5"/>
        </w:numPr>
      </w:pPr>
      <w:r w:rsidRPr="006C316E">
        <w:t>Inverni: miti</w:t>
      </w:r>
    </w:p>
    <w:p w14:paraId="4E4458E5" w14:textId="77777777" w:rsidR="006C316E" w:rsidRPr="006C316E" w:rsidRDefault="006C316E" w:rsidP="006C316E">
      <w:pPr>
        <w:numPr>
          <w:ilvl w:val="0"/>
          <w:numId w:val="5"/>
        </w:numPr>
      </w:pPr>
      <w:r w:rsidRPr="006C316E">
        <w:t>Estati: calde ma ventilate</w:t>
      </w:r>
    </w:p>
    <w:p w14:paraId="2F132DBF" w14:textId="77777777" w:rsidR="006C316E" w:rsidRPr="006C316E" w:rsidRDefault="006C316E" w:rsidP="006C316E">
      <w:pPr>
        <w:numPr>
          <w:ilvl w:val="0"/>
          <w:numId w:val="5"/>
        </w:numPr>
      </w:pPr>
      <w:r w:rsidRPr="006C316E">
        <w:t xml:space="preserve">Venti: </w:t>
      </w:r>
      <w:r w:rsidRPr="006C316E">
        <w:rPr>
          <w:b/>
          <w:bCs/>
        </w:rPr>
        <w:t>maestrale</w:t>
      </w:r>
      <w:r w:rsidRPr="006C316E">
        <w:t xml:space="preserve">, </w:t>
      </w:r>
      <w:r w:rsidRPr="006C316E">
        <w:rPr>
          <w:b/>
          <w:bCs/>
        </w:rPr>
        <w:t>libeccio</w:t>
      </w:r>
    </w:p>
    <w:p w14:paraId="0DCEC916" w14:textId="77777777" w:rsidR="006C316E" w:rsidRPr="006C316E" w:rsidRDefault="006C316E" w:rsidP="006C316E">
      <w:pPr>
        <w:numPr>
          <w:ilvl w:val="0"/>
          <w:numId w:val="5"/>
        </w:numPr>
      </w:pPr>
      <w:r w:rsidRPr="006C316E">
        <w:t>Temperature moderate tutto l’anno</w:t>
      </w:r>
    </w:p>
    <w:p w14:paraId="51051C85" w14:textId="77777777" w:rsidR="006C316E" w:rsidRPr="006C316E" w:rsidRDefault="006C316E" w:rsidP="006C316E">
      <w:r w:rsidRPr="006C316E">
        <w:pict w14:anchorId="6511BD74">
          <v:rect id="_x0000_i1173" style="width:0;height:1.5pt" o:hralign="center" o:hrstd="t" o:hr="t" fillcolor="#a0a0a0" stroked="f"/>
        </w:pict>
      </w:r>
    </w:p>
    <w:p w14:paraId="4C23F7C0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5. Regione adriatica</w:t>
      </w:r>
    </w:p>
    <w:p w14:paraId="1AE46DFF" w14:textId="6B5DA962" w:rsidR="006C316E" w:rsidRPr="006C316E" w:rsidRDefault="006C316E" w:rsidP="006C316E">
      <w:r w:rsidRPr="006C316E">
        <w:drawing>
          <wp:inline distT="0" distB="0" distL="0" distR="0" wp14:anchorId="749DF430" wp14:editId="4C25F137">
            <wp:extent cx="6120130" cy="2040255"/>
            <wp:effectExtent l="0" t="0" r="0" b="0"/>
            <wp:docPr id="13759348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CA308" w14:textId="3513235B" w:rsidR="006C316E" w:rsidRPr="006C316E" w:rsidRDefault="006C316E" w:rsidP="006C316E">
      <w:r w:rsidRPr="006C316E">
        <w:lastRenderedPageBreak/>
        <w:drawing>
          <wp:inline distT="0" distB="0" distL="0" distR="0" wp14:anchorId="6AADC89A" wp14:editId="0616D5C2">
            <wp:extent cx="6120130" cy="3399790"/>
            <wp:effectExtent l="0" t="0" r="0" b="0"/>
            <wp:docPr id="10193040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4A1E" w14:textId="3AE6AAE8" w:rsidR="006C316E" w:rsidRPr="006C316E" w:rsidRDefault="006C316E" w:rsidP="006C316E">
      <w:r w:rsidRPr="006C316E">
        <w:drawing>
          <wp:inline distT="0" distB="0" distL="0" distR="0" wp14:anchorId="27F59CD4" wp14:editId="1BDEC485">
            <wp:extent cx="6120130" cy="4081145"/>
            <wp:effectExtent l="0" t="0" r="0" b="0"/>
            <wp:docPr id="7877396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D11" w14:textId="77777777" w:rsidR="006C316E" w:rsidRPr="006C316E" w:rsidRDefault="006C316E" w:rsidP="006C316E">
      <w:r w:rsidRPr="006C316E">
        <w:t>4</w:t>
      </w:r>
    </w:p>
    <w:p w14:paraId="704EE98B" w14:textId="77777777" w:rsidR="006C316E" w:rsidRPr="006C316E" w:rsidRDefault="006C316E" w:rsidP="006C316E">
      <w:r w:rsidRPr="006C316E">
        <w:rPr>
          <w:b/>
          <w:bCs/>
        </w:rPr>
        <w:t>Dove:</w:t>
      </w:r>
      <w:r w:rsidRPr="006C316E">
        <w:t xml:space="preserve"> tra Appennini e Mar Adriatico</w:t>
      </w:r>
      <w:r w:rsidRPr="006C316E">
        <w:br/>
      </w:r>
      <w:r w:rsidRPr="006C316E">
        <w:rPr>
          <w:b/>
          <w:bCs/>
        </w:rPr>
        <w:t>Fattore dominante:</w:t>
      </w:r>
      <w:r w:rsidRPr="006C316E">
        <w:t xml:space="preserve"> esposizione ai venti freddi balcanici</w:t>
      </w:r>
    </w:p>
    <w:p w14:paraId="1E626791" w14:textId="77777777" w:rsidR="006C316E" w:rsidRPr="006C316E" w:rsidRDefault="006C316E" w:rsidP="006C316E">
      <w:pPr>
        <w:numPr>
          <w:ilvl w:val="0"/>
          <w:numId w:val="6"/>
        </w:numPr>
      </w:pPr>
      <w:r w:rsidRPr="006C316E">
        <w:t>Inverni: freddi e piovosi</w:t>
      </w:r>
    </w:p>
    <w:p w14:paraId="402BF912" w14:textId="77777777" w:rsidR="006C316E" w:rsidRPr="006C316E" w:rsidRDefault="006C316E" w:rsidP="006C316E">
      <w:pPr>
        <w:numPr>
          <w:ilvl w:val="0"/>
          <w:numId w:val="6"/>
        </w:numPr>
      </w:pPr>
      <w:r w:rsidRPr="006C316E">
        <w:t>Estati: calde e asciutte</w:t>
      </w:r>
    </w:p>
    <w:p w14:paraId="71FF07BF" w14:textId="77777777" w:rsidR="006C316E" w:rsidRPr="006C316E" w:rsidRDefault="006C316E" w:rsidP="006C316E">
      <w:pPr>
        <w:numPr>
          <w:ilvl w:val="0"/>
          <w:numId w:val="6"/>
        </w:numPr>
      </w:pPr>
      <w:r w:rsidRPr="006C316E">
        <w:lastRenderedPageBreak/>
        <w:t>Escursioni termiche più marcate rispetto al Tirreno</w:t>
      </w:r>
    </w:p>
    <w:p w14:paraId="5FD90CEA" w14:textId="77777777" w:rsidR="006C316E" w:rsidRPr="006C316E" w:rsidRDefault="006C316E" w:rsidP="006C316E">
      <w:r w:rsidRPr="006C316E">
        <w:pict w14:anchorId="148E458A">
          <v:rect id="_x0000_i1177" style="width:0;height:1.5pt" o:hralign="center" o:hrstd="t" o:hr="t" fillcolor="#a0a0a0" stroked="f"/>
        </w:pict>
      </w:r>
    </w:p>
    <w:p w14:paraId="24D167D1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6. Regione mediterranea</w:t>
      </w:r>
    </w:p>
    <w:p w14:paraId="10888B9B" w14:textId="15D0F9F0" w:rsidR="006C316E" w:rsidRPr="006C316E" w:rsidRDefault="006C316E" w:rsidP="006C316E">
      <w:r w:rsidRPr="006C316E">
        <w:drawing>
          <wp:inline distT="0" distB="0" distL="0" distR="0" wp14:anchorId="310E6E6A" wp14:editId="75320B0C">
            <wp:extent cx="6120130" cy="5125720"/>
            <wp:effectExtent l="0" t="0" r="0" b="0"/>
            <wp:docPr id="916511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6225" w14:textId="74CD16C2" w:rsidR="006C316E" w:rsidRPr="006C316E" w:rsidRDefault="006C316E" w:rsidP="006C316E">
      <w:r w:rsidRPr="006C316E">
        <w:lastRenderedPageBreak/>
        <w:drawing>
          <wp:inline distT="0" distB="0" distL="0" distR="0" wp14:anchorId="11AEA397" wp14:editId="32FED4AF">
            <wp:extent cx="6120130" cy="4580890"/>
            <wp:effectExtent l="0" t="0" r="0" b="0"/>
            <wp:docPr id="4974413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FF0E" w14:textId="3EB6A151" w:rsidR="006C316E" w:rsidRPr="006C316E" w:rsidRDefault="006C316E" w:rsidP="006C316E">
      <w:r w:rsidRPr="006C316E">
        <w:lastRenderedPageBreak/>
        <w:drawing>
          <wp:inline distT="0" distB="0" distL="0" distR="0" wp14:anchorId="73C68B7A" wp14:editId="3757CF40">
            <wp:extent cx="6120130" cy="4814570"/>
            <wp:effectExtent l="0" t="0" r="0" b="5080"/>
            <wp:docPr id="1418382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9F37" w14:textId="77777777" w:rsidR="006C316E" w:rsidRPr="006C316E" w:rsidRDefault="006C316E" w:rsidP="006C316E">
      <w:r w:rsidRPr="006C316E">
        <w:t>4</w:t>
      </w:r>
    </w:p>
    <w:p w14:paraId="5362E6BB" w14:textId="77777777" w:rsidR="006C316E" w:rsidRPr="006C316E" w:rsidRDefault="006C316E" w:rsidP="006C316E">
      <w:r w:rsidRPr="006C316E">
        <w:rPr>
          <w:b/>
          <w:bCs/>
        </w:rPr>
        <w:t>Dove:</w:t>
      </w:r>
      <w:r w:rsidRPr="006C316E">
        <w:t xml:space="preserve"> coste meridionali e isole</w:t>
      </w:r>
      <w:r w:rsidRPr="006C316E">
        <w:br/>
      </w:r>
      <w:r w:rsidRPr="006C316E">
        <w:rPr>
          <w:b/>
          <w:bCs/>
        </w:rPr>
        <w:t>Fattore dominante:</w:t>
      </w:r>
      <w:r w:rsidRPr="006C316E">
        <w:t xml:space="preserve"> mare caldo + venti africani</w:t>
      </w:r>
    </w:p>
    <w:p w14:paraId="143A8767" w14:textId="77777777" w:rsidR="006C316E" w:rsidRPr="006C316E" w:rsidRDefault="006C316E" w:rsidP="006C316E">
      <w:pPr>
        <w:numPr>
          <w:ilvl w:val="0"/>
          <w:numId w:val="7"/>
        </w:numPr>
      </w:pPr>
      <w:r w:rsidRPr="006C316E">
        <w:t>Estati: molto calde e secche</w:t>
      </w:r>
    </w:p>
    <w:p w14:paraId="24692A60" w14:textId="77777777" w:rsidR="006C316E" w:rsidRPr="006C316E" w:rsidRDefault="006C316E" w:rsidP="006C316E">
      <w:pPr>
        <w:numPr>
          <w:ilvl w:val="0"/>
          <w:numId w:val="7"/>
        </w:numPr>
      </w:pPr>
      <w:r w:rsidRPr="006C316E">
        <w:t>Inverni: miti</w:t>
      </w:r>
    </w:p>
    <w:p w14:paraId="718B61F0" w14:textId="77777777" w:rsidR="006C316E" w:rsidRPr="006C316E" w:rsidRDefault="006C316E" w:rsidP="006C316E">
      <w:pPr>
        <w:numPr>
          <w:ilvl w:val="0"/>
          <w:numId w:val="7"/>
        </w:numPr>
      </w:pPr>
      <w:r w:rsidRPr="006C316E">
        <w:t xml:space="preserve">Venti caldi: </w:t>
      </w:r>
      <w:r w:rsidRPr="006C316E">
        <w:rPr>
          <w:b/>
          <w:bCs/>
        </w:rPr>
        <w:t>scirocco</w:t>
      </w:r>
    </w:p>
    <w:p w14:paraId="0B3935D1" w14:textId="77777777" w:rsidR="006C316E" w:rsidRPr="006C316E" w:rsidRDefault="006C316E" w:rsidP="006C316E">
      <w:r w:rsidRPr="006C316E">
        <w:pict w14:anchorId="22E1CD4B">
          <v:rect id="_x0000_i1181" style="width:0;height:1.5pt" o:hralign="center" o:hrstd="t" o:hr="t" fillcolor="#a0a0a0" stroked="f"/>
        </w:pict>
      </w:r>
    </w:p>
    <w:p w14:paraId="2CD24FB2" w14:textId="77777777" w:rsidR="006C316E" w:rsidRPr="006C316E" w:rsidRDefault="006C316E" w:rsidP="006C316E">
      <w:pPr>
        <w:rPr>
          <w:b/>
          <w:bCs/>
        </w:rPr>
      </w:pPr>
      <w:r w:rsidRPr="006C316E">
        <w:rPr>
          <w:b/>
          <w:bCs/>
        </w:rPr>
        <w:t>Ripasso veloce (da memorizzare)</w:t>
      </w:r>
    </w:p>
    <w:p w14:paraId="1B481F0E" w14:textId="77777777" w:rsidR="006C316E" w:rsidRPr="006C316E" w:rsidRDefault="006C316E" w:rsidP="006C316E">
      <w:pPr>
        <w:numPr>
          <w:ilvl w:val="0"/>
          <w:numId w:val="8"/>
        </w:numPr>
      </w:pPr>
      <w:r w:rsidRPr="006C316E">
        <w:rPr>
          <w:b/>
          <w:bCs/>
        </w:rPr>
        <w:t>Montagna → freddo e neve</w:t>
      </w:r>
      <w:r w:rsidRPr="006C316E">
        <w:t xml:space="preserve"> → Alpina, Appenninica</w:t>
      </w:r>
    </w:p>
    <w:p w14:paraId="38DC2930" w14:textId="77777777" w:rsidR="006C316E" w:rsidRPr="006C316E" w:rsidRDefault="006C316E" w:rsidP="006C316E">
      <w:pPr>
        <w:numPr>
          <w:ilvl w:val="0"/>
          <w:numId w:val="8"/>
        </w:numPr>
      </w:pPr>
      <w:r w:rsidRPr="006C316E">
        <w:rPr>
          <w:b/>
          <w:bCs/>
        </w:rPr>
        <w:t>Interno pianeggiante → nebbia e umidità</w:t>
      </w:r>
      <w:r w:rsidRPr="006C316E">
        <w:t xml:space="preserve"> → Padano-veneta</w:t>
      </w:r>
    </w:p>
    <w:p w14:paraId="7124ECC1" w14:textId="77777777" w:rsidR="006C316E" w:rsidRPr="006C316E" w:rsidRDefault="006C316E" w:rsidP="006C316E">
      <w:pPr>
        <w:numPr>
          <w:ilvl w:val="0"/>
          <w:numId w:val="8"/>
        </w:numPr>
      </w:pPr>
      <w:r w:rsidRPr="006C316E">
        <w:rPr>
          <w:b/>
          <w:bCs/>
        </w:rPr>
        <w:t>Tirreno protetto → clima mite</w:t>
      </w:r>
      <w:r w:rsidRPr="006C316E">
        <w:t xml:space="preserve"> → Ligure-tirrenica</w:t>
      </w:r>
    </w:p>
    <w:p w14:paraId="309B8B8B" w14:textId="77777777" w:rsidR="006C316E" w:rsidRPr="006C316E" w:rsidRDefault="006C316E" w:rsidP="006C316E">
      <w:pPr>
        <w:numPr>
          <w:ilvl w:val="0"/>
          <w:numId w:val="8"/>
        </w:numPr>
      </w:pPr>
      <w:r w:rsidRPr="006C316E">
        <w:rPr>
          <w:b/>
          <w:bCs/>
        </w:rPr>
        <w:t>Adriatico esposto → più freddo</w:t>
      </w:r>
      <w:r w:rsidRPr="006C316E">
        <w:t xml:space="preserve"> → Adriatica</w:t>
      </w:r>
    </w:p>
    <w:p w14:paraId="5A452ED5" w14:textId="77777777" w:rsidR="006C316E" w:rsidRPr="006C316E" w:rsidRDefault="006C316E" w:rsidP="006C316E">
      <w:pPr>
        <w:numPr>
          <w:ilvl w:val="0"/>
          <w:numId w:val="8"/>
        </w:numPr>
      </w:pPr>
      <w:r w:rsidRPr="006C316E">
        <w:rPr>
          <w:b/>
          <w:bCs/>
        </w:rPr>
        <w:t>Sud e isole → caldo secco</w:t>
      </w:r>
      <w:r w:rsidRPr="006C316E">
        <w:t xml:space="preserve"> → Mediterranea</w:t>
      </w:r>
    </w:p>
    <w:p w14:paraId="0FACBEF8" w14:textId="77777777" w:rsidR="00E97D86" w:rsidRDefault="00E97D86"/>
    <w:sectPr w:rsidR="00E97D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0FD1"/>
    <w:multiLevelType w:val="multilevel"/>
    <w:tmpl w:val="E67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6A80"/>
    <w:multiLevelType w:val="multilevel"/>
    <w:tmpl w:val="EA4A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683E"/>
    <w:multiLevelType w:val="multilevel"/>
    <w:tmpl w:val="B45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D6038"/>
    <w:multiLevelType w:val="multilevel"/>
    <w:tmpl w:val="137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44782"/>
    <w:multiLevelType w:val="multilevel"/>
    <w:tmpl w:val="0ED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156F6"/>
    <w:multiLevelType w:val="multilevel"/>
    <w:tmpl w:val="C02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14DD7"/>
    <w:multiLevelType w:val="multilevel"/>
    <w:tmpl w:val="E14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33783"/>
    <w:multiLevelType w:val="multilevel"/>
    <w:tmpl w:val="95E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73811">
    <w:abstractNumId w:val="6"/>
  </w:num>
  <w:num w:numId="2" w16cid:durableId="385841825">
    <w:abstractNumId w:val="7"/>
  </w:num>
  <w:num w:numId="3" w16cid:durableId="1902403065">
    <w:abstractNumId w:val="3"/>
  </w:num>
  <w:num w:numId="4" w16cid:durableId="1179125378">
    <w:abstractNumId w:val="4"/>
  </w:num>
  <w:num w:numId="5" w16cid:durableId="2129932370">
    <w:abstractNumId w:val="5"/>
  </w:num>
  <w:num w:numId="6" w16cid:durableId="107552042">
    <w:abstractNumId w:val="0"/>
  </w:num>
  <w:num w:numId="7" w16cid:durableId="1541432250">
    <w:abstractNumId w:val="1"/>
  </w:num>
  <w:num w:numId="8" w16cid:durableId="129868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6E"/>
    <w:rsid w:val="00092DB8"/>
    <w:rsid w:val="006C316E"/>
    <w:rsid w:val="00895453"/>
    <w:rsid w:val="00E9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77760"/>
  <w15:chartTrackingRefBased/>
  <w15:docId w15:val="{2059B166-D014-4C31-B3FE-3F1FB218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</dc:creator>
  <cp:keywords/>
  <dc:description/>
  <cp:lastModifiedBy>SPARK</cp:lastModifiedBy>
  <cp:revision>1</cp:revision>
  <dcterms:created xsi:type="dcterms:W3CDTF">2026-02-10T17:02:00Z</dcterms:created>
  <dcterms:modified xsi:type="dcterms:W3CDTF">2026-02-10T17:04:00Z</dcterms:modified>
</cp:coreProperties>
</file>