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2967"/>
        <w:gridCol w:w="3028"/>
      </w:tblGrid>
      <w:tr w:rsidR="009E068F" w:rsidRPr="004B0D07" w14:paraId="5ACDD886" w14:textId="77777777" w:rsidTr="00BC0A70">
        <w:trPr>
          <w:trHeight w:val="274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4594DE" w14:textId="77777777" w:rsidR="009E068F" w:rsidRPr="004B0D07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4B0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6CEE7A" w14:textId="77777777" w:rsidR="009E068F" w:rsidRPr="004B0D07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CALCULO </w:t>
            </w:r>
            <w:r w:rsidRPr="004B0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NIVEL 1</w:t>
            </w: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059263" w14:textId="77777777" w:rsidR="009E068F" w:rsidRPr="004B0D07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4B0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36B1504F" w14:textId="224F7E59" w:rsidR="009126CE" w:rsidRDefault="009E068F">
      <w:r>
        <w:rPr>
          <w:noProof/>
        </w:rPr>
        <w:drawing>
          <wp:inline distT="0" distB="0" distL="0" distR="0" wp14:anchorId="7D42B661" wp14:editId="168A04BC">
            <wp:extent cx="5414645" cy="4027714"/>
            <wp:effectExtent l="0" t="0" r="0" b="0"/>
            <wp:docPr id="1745830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" b="2489"/>
                    <a:stretch/>
                  </pic:blipFill>
                  <pic:spPr bwMode="auto">
                    <a:xfrm>
                      <a:off x="0" y="0"/>
                      <a:ext cx="5417829" cy="40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9"/>
        <w:gridCol w:w="2959"/>
        <w:gridCol w:w="3072"/>
      </w:tblGrid>
      <w:tr w:rsidR="009E068F" w:rsidRPr="005C632A" w14:paraId="7003814D" w14:textId="77777777" w:rsidTr="00BC0A70">
        <w:trPr>
          <w:trHeight w:val="227"/>
          <w:jc w:val="center"/>
        </w:trPr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6AB0BA9" w14:textId="77777777" w:rsidR="009E068F" w:rsidRPr="005C632A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bookmarkStart w:id="0" w:name="_Hlk182078173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AEB3E85" w14:textId="77777777" w:rsidR="009E068F" w:rsidRPr="005C632A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PESO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COLUMNAS Y MUROS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DCA2BEA" w14:textId="77777777" w:rsidR="009E068F" w:rsidRPr="005C632A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bookmarkEnd w:id="0"/>
    </w:tbl>
    <w:p w14:paraId="2BCF3182" w14:textId="77777777" w:rsidR="009E068F" w:rsidRDefault="009E068F"/>
    <w:p w14:paraId="017ED17F" w14:textId="7AEDAFFD" w:rsidR="009E068F" w:rsidRDefault="009E068F">
      <w:r w:rsidRPr="00F27B3A">
        <w:rPr>
          <w:rFonts w:ascii="Arial" w:hAnsi="Arial" w:cs="Arial"/>
          <w:b/>
          <w:bCs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0B856EF4" wp14:editId="50789F95">
            <wp:simplePos x="0" y="0"/>
            <wp:positionH relativeFrom="margin">
              <wp:posOffset>445770</wp:posOffset>
            </wp:positionH>
            <wp:positionV relativeFrom="margin">
              <wp:posOffset>4986655</wp:posOffset>
            </wp:positionV>
            <wp:extent cx="4709795" cy="3333115"/>
            <wp:effectExtent l="0" t="0" r="0" b="635"/>
            <wp:wrapSquare wrapText="bothSides"/>
            <wp:docPr id="1731101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011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09681" w14:textId="77777777" w:rsidR="009E068F" w:rsidRDefault="009E068F"/>
    <w:p w14:paraId="65E3AF9D" w14:textId="77777777" w:rsidR="009E068F" w:rsidRDefault="009E068F"/>
    <w:p w14:paraId="080F795E" w14:textId="77777777" w:rsidR="009E068F" w:rsidRDefault="009E068F"/>
    <w:p w14:paraId="75F44900" w14:textId="77777777" w:rsidR="009E068F" w:rsidRDefault="009E068F"/>
    <w:p w14:paraId="48AE4297" w14:textId="77777777" w:rsidR="009E068F" w:rsidRDefault="009E068F"/>
    <w:p w14:paraId="2E3D1EA9" w14:textId="77777777" w:rsidR="009E068F" w:rsidRDefault="009E068F"/>
    <w:p w14:paraId="6EF8F6AB" w14:textId="77777777" w:rsidR="009E068F" w:rsidRDefault="009E068F"/>
    <w:p w14:paraId="2B77593B" w14:textId="77777777" w:rsidR="009E068F" w:rsidRDefault="009E068F"/>
    <w:p w14:paraId="4C2779F1" w14:textId="77777777" w:rsidR="009E068F" w:rsidRDefault="009E068F"/>
    <w:p w14:paraId="768F2DBF" w14:textId="77777777" w:rsidR="009E068F" w:rsidRDefault="009E068F"/>
    <w:p w14:paraId="2DBD328B" w14:textId="77777777" w:rsidR="009E068F" w:rsidRDefault="009E068F"/>
    <w:tbl>
      <w:tblPr>
        <w:tblW w:w="90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5"/>
        <w:gridCol w:w="1794"/>
        <w:gridCol w:w="1794"/>
        <w:gridCol w:w="1863"/>
        <w:gridCol w:w="847"/>
        <w:gridCol w:w="1246"/>
      </w:tblGrid>
      <w:tr w:rsidR="009E068F" w:rsidRPr="005C632A" w14:paraId="2B9E98B7" w14:textId="77777777" w:rsidTr="00BC0A70">
        <w:trPr>
          <w:trHeight w:val="233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AFF4177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Elemento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D7F204F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1076BBE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BD0102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1DC9147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No.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5BE2BAE" w14:textId="77777777" w:rsidR="009E068F" w:rsidRPr="005C632A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</w:t>
            </w:r>
          </w:p>
        </w:tc>
      </w:tr>
      <w:tr w:rsidR="009E068F" w:rsidRPr="005C632A" w14:paraId="11448438" w14:textId="77777777" w:rsidTr="00BC0A70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E556A89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039B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1245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CD6A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2802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C007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16.2</w:t>
            </w:r>
          </w:p>
        </w:tc>
      </w:tr>
      <w:tr w:rsidR="009E068F" w:rsidRPr="005C632A" w14:paraId="22FE0C83" w14:textId="77777777" w:rsidTr="00BC0A70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C910A40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EBA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2F0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F272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C865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A162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24.3</w:t>
            </w:r>
          </w:p>
        </w:tc>
      </w:tr>
      <w:tr w:rsidR="009E068F" w:rsidRPr="005C632A" w14:paraId="2E394A73" w14:textId="77777777" w:rsidTr="00BC0A70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732C440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89B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043C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2CD8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130A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45CA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19.44</w:t>
            </w:r>
          </w:p>
        </w:tc>
      </w:tr>
      <w:tr w:rsidR="009E068F" w:rsidRPr="005C632A" w14:paraId="2771242B" w14:textId="77777777" w:rsidTr="00BC0A70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6E9DF1D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Elevadores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445C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5BA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0F61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EF07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C3DF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21.195</w:t>
            </w:r>
          </w:p>
        </w:tc>
      </w:tr>
      <w:tr w:rsidR="009E068F" w:rsidRPr="005C632A" w14:paraId="609BB6C0" w14:textId="77777777" w:rsidTr="00BC0A70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A855D83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Col. (Ton)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46E7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DD5E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23A3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D871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31AD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81.135</w:t>
            </w:r>
          </w:p>
        </w:tc>
      </w:tr>
    </w:tbl>
    <w:p w14:paraId="5BF948E7" w14:textId="77777777" w:rsidR="009E068F" w:rsidRDefault="009E068F"/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9E068F" w:rsidRPr="005C632A" w14:paraId="5FF2BAA5" w14:textId="77777777" w:rsidTr="00BC0A70">
        <w:trPr>
          <w:trHeight w:val="288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5037B04" w14:textId="77777777" w:rsidR="009E068F" w:rsidRPr="005C632A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192F7E1" w14:textId="77777777" w:rsidR="009E068F" w:rsidRPr="005C632A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DE VIGAS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E3C721E" w14:textId="77777777" w:rsidR="009E068F" w:rsidRPr="005C632A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47C8FFA0" w14:textId="77777777" w:rsidR="009E068F" w:rsidRDefault="009E068F"/>
    <w:tbl>
      <w:tblPr>
        <w:tblW w:w="9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930"/>
        <w:gridCol w:w="1930"/>
        <w:gridCol w:w="2004"/>
        <w:gridCol w:w="913"/>
        <w:gridCol w:w="1341"/>
      </w:tblGrid>
      <w:tr w:rsidR="009E068F" w:rsidRPr="009F7E3C" w14:paraId="5ECCC572" w14:textId="77777777" w:rsidTr="00BC0A70">
        <w:trPr>
          <w:trHeight w:val="289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D994AF2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CDCF98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Y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45DCB86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55837D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018A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EEA4" w14:textId="77777777" w:rsidR="009E068F" w:rsidRPr="009F7E3C" w:rsidRDefault="009E068F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9E068F" w:rsidRPr="009F7E3C" w14:paraId="74DBD083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8545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A69E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F3A9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6267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D240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AA01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9E068F" w:rsidRPr="009F7E3C" w14:paraId="6E26EF32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1E03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2CA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3100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80E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D93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FA0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E068F" w:rsidRPr="009F7E3C" w14:paraId="7B5C8DB5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5483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0F7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14F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D4D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343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025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E068F" w:rsidRPr="009F7E3C" w14:paraId="78B5E433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4B3F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785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9440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0B4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8D3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7EF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1.188</w:t>
            </w:r>
          </w:p>
        </w:tc>
      </w:tr>
      <w:tr w:rsidR="009E068F" w:rsidRPr="009F7E3C" w14:paraId="74A63003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7402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57C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57AA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D25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860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E74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9E068F" w:rsidRPr="009F7E3C" w14:paraId="2A68E1DF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E864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FD3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623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BB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914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F25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9E068F" w:rsidRPr="009F7E3C" w14:paraId="0BC7006B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F6B0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8D2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515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E6A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2DC5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B2A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9E068F" w:rsidRPr="009F7E3C" w14:paraId="00014150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BD3E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F27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1A9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F38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CEB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326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9E068F" w:rsidRPr="009F7E3C" w14:paraId="483EF5C6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5914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24E5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1140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969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6F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4AD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9E068F" w:rsidRPr="009F7E3C" w14:paraId="0E0032A9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7F94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11A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190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B1F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D51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4E5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E068F" w:rsidRPr="009F7E3C" w14:paraId="7342B7FF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2DF3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91B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6D3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300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1E5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C61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E068F" w:rsidRPr="009F7E3C" w14:paraId="6D89C64D" w14:textId="77777777" w:rsidTr="00BC0A70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A8B2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A6A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52E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DDF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AD6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71D5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</w:tbl>
    <w:p w14:paraId="0DD83FB6" w14:textId="77777777" w:rsidR="009E068F" w:rsidRDefault="009E068F"/>
    <w:p w14:paraId="6AB8945C" w14:textId="77777777" w:rsidR="009E068F" w:rsidRDefault="009E068F"/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260"/>
        <w:gridCol w:w="1240"/>
        <w:gridCol w:w="1840"/>
      </w:tblGrid>
      <w:tr w:rsidR="009E068F" w:rsidRPr="009F7E3C" w14:paraId="6C27ED04" w14:textId="77777777" w:rsidTr="00BC0A70">
        <w:trPr>
          <w:trHeight w:val="28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9C36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B9A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39.05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32A0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F57F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14.058</w:t>
            </w:r>
          </w:p>
        </w:tc>
      </w:tr>
      <w:tr w:rsidR="009E068F" w:rsidRPr="009F7E3C" w14:paraId="6E6BB3E9" w14:textId="77777777" w:rsidTr="00BC0A70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9129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 de Viga (m^2)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C28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F5A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EE3F" w14:textId="77777777" w:rsidR="009E068F" w:rsidRPr="009F7E3C" w:rsidRDefault="009E068F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</w:tbl>
    <w:p w14:paraId="4A2E8381" w14:textId="77777777" w:rsidR="009E068F" w:rsidRDefault="009E068F"/>
    <w:p w14:paraId="71697CAB" w14:textId="5FC60158" w:rsidR="009E068F" w:rsidRDefault="009E068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E5F733" wp14:editId="237CFB0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77230" cy="4011930"/>
            <wp:effectExtent l="0" t="0" r="0" b="7620"/>
            <wp:wrapSquare wrapText="bothSides"/>
            <wp:docPr id="6873739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6" t="2376" r="9844" b="5629"/>
                    <a:stretch/>
                  </pic:blipFill>
                  <pic:spPr bwMode="auto">
                    <a:xfrm>
                      <a:off x="0" y="0"/>
                      <a:ext cx="577723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7"/>
        <w:gridCol w:w="1851"/>
        <w:gridCol w:w="1851"/>
        <w:gridCol w:w="1921"/>
        <w:gridCol w:w="876"/>
        <w:gridCol w:w="1285"/>
      </w:tblGrid>
      <w:tr w:rsidR="009E068F" w:rsidRPr="009F7E3C" w14:paraId="30509C17" w14:textId="77777777" w:rsidTr="00BC0A70">
        <w:trPr>
          <w:trHeight w:val="36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563FA91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7905D0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X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84C980D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D71F667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926D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449B" w14:textId="77777777" w:rsidR="009E068F" w:rsidRPr="009F7E3C" w:rsidRDefault="009E068F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9E068F" w:rsidRPr="009F7E3C" w14:paraId="7F532F33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F786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8900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9D1E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2C2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7B32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1924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9E068F" w:rsidRPr="009F7E3C" w14:paraId="75C338C4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AF6A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40F5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F3D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3E5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E92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324A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E068F" w:rsidRPr="009F7E3C" w14:paraId="7FEB008A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A905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FB5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CA6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539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AC0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97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9E068F" w:rsidRPr="009F7E3C" w14:paraId="74028F60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B00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081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2FB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BB9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0B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846A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E068F" w:rsidRPr="009F7E3C" w14:paraId="2DEF6B5B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50E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B80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1BD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BFC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34F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FBB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9E068F" w:rsidRPr="009F7E3C" w14:paraId="4FA4445C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4DA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30C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EB3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309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075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48B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9E068F" w:rsidRPr="009F7E3C" w14:paraId="431B6AC4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59E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127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01BA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1EF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3D1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D1D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9E068F" w:rsidRPr="009F7E3C" w14:paraId="57F0C99B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C17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9B8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1A1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C4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C96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AC2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E068F" w:rsidRPr="009F7E3C" w14:paraId="614DAFCF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18B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594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DE5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882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14A9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537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9E068F" w:rsidRPr="009F7E3C" w14:paraId="696BE892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8A6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F14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E743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F79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43D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E0C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E068F" w:rsidRPr="009F7E3C" w14:paraId="303CC556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098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17E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BCE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D3EA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791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6E2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E068F" w:rsidRPr="009F7E3C" w14:paraId="13D9CED3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39ED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101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17C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E37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3294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5C9E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E068F" w:rsidRPr="009F7E3C" w14:paraId="209EABC9" w14:textId="77777777" w:rsidTr="00BC0A70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3BB0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89E8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6140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12B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EBF3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8E24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3529F335" w14:textId="77777777" w:rsidR="009E068F" w:rsidRDefault="009E068F"/>
    <w:p w14:paraId="3ED5FD1F" w14:textId="77777777" w:rsidR="009E068F" w:rsidRDefault="009E068F"/>
    <w:p w14:paraId="01A406EB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  <w:gridCol w:w="1840"/>
        <w:gridCol w:w="1760"/>
      </w:tblGrid>
      <w:tr w:rsidR="009E068F" w:rsidRPr="009F7E3C" w14:paraId="1051B09E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1C39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68AF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44.48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ECD7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9526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16.0128</w:t>
            </w:r>
          </w:p>
        </w:tc>
      </w:tr>
    </w:tbl>
    <w:p w14:paraId="28F160C3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7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  <w:gridCol w:w="20"/>
        <w:gridCol w:w="1240"/>
      </w:tblGrid>
      <w:tr w:rsidR="009E068F" w:rsidRPr="009F7E3C" w14:paraId="0DE53AF7" w14:textId="77777777" w:rsidTr="00BC0A70">
        <w:trPr>
          <w:gridAfter w:val="2"/>
          <w:wAfter w:w="1255" w:type="dxa"/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D7A1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 de Viga (m^2)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1D92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</w:tr>
      <w:tr w:rsidR="009E068F" w:rsidRPr="009F7E3C" w14:paraId="2EA90EDE" w14:textId="77777777" w:rsidTr="00BC0A70">
        <w:trPr>
          <w:gridAfter w:val="2"/>
          <w:wAfter w:w="1255" w:type="dxa"/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CFCD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BC8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  <w:tr w:rsidR="009E068F" w:rsidRPr="009F7E3C" w14:paraId="279D26D7" w14:textId="77777777" w:rsidTr="00BC0A70">
        <w:trPr>
          <w:trHeight w:val="288"/>
        </w:trPr>
        <w:tc>
          <w:tcPr>
            <w:tcW w:w="3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AC237B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de Vigas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D9EE7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30.0708</w:t>
            </w:r>
          </w:p>
        </w:tc>
      </w:tr>
    </w:tbl>
    <w:p w14:paraId="52E7CC03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5"/>
        <w:gridCol w:w="1972"/>
      </w:tblGrid>
      <w:tr w:rsidR="009E068F" w:rsidRPr="009F7E3C" w14:paraId="1AD45565" w14:textId="77777777" w:rsidTr="00BC0A70">
        <w:trPr>
          <w:trHeight w:val="224"/>
        </w:trPr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18A7AFD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Longitud total de vigas x y </w:t>
            </w:r>
            <w:proofErr w:type="spellStart"/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Y</w:t>
            </w:r>
            <w:proofErr w:type="spellEnd"/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89D04F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79.18</w:t>
            </w:r>
          </w:p>
        </w:tc>
      </w:tr>
    </w:tbl>
    <w:p w14:paraId="5EDCB91D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9E068F" w:rsidRPr="005C632A" w14:paraId="0F6E058D" w14:textId="77777777" w:rsidTr="00BC0A70">
        <w:trPr>
          <w:trHeight w:val="288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4B67AEE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796DDCA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LOSA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C78CB6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1E8579F2" w14:textId="77777777" w:rsidR="009E068F" w:rsidRDefault="009E068F"/>
    <w:p w14:paraId="52D8F398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1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2150"/>
        <w:gridCol w:w="2150"/>
        <w:gridCol w:w="2232"/>
      </w:tblGrid>
      <w:tr w:rsidR="009E068F" w:rsidRPr="005C632A" w14:paraId="68E80981" w14:textId="77777777" w:rsidTr="00BC0A70">
        <w:trPr>
          <w:trHeight w:val="289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05F3BF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64C4F2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Y (m)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FE45A97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X (m)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745B86" w14:textId="77777777" w:rsidR="009E068F" w:rsidRPr="005C632A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</w:t>
            </w:r>
            <w:proofErr w:type="gramStart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( m</w:t>
            </w:r>
            <w:proofErr w:type="gramEnd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^2)</w:t>
            </w:r>
          </w:p>
        </w:tc>
      </w:tr>
      <w:tr w:rsidR="009E068F" w:rsidRPr="005C632A" w14:paraId="363FFD89" w14:textId="77777777" w:rsidTr="00BC0A70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945F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D9A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A188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B686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9E068F" w:rsidRPr="005C632A" w14:paraId="575AFE4F" w14:textId="77777777" w:rsidTr="00BC0A70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5DA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D82C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B9A4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C87B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9E068F" w:rsidRPr="005C632A" w14:paraId="0FC31FEC" w14:textId="77777777" w:rsidTr="00BC0A70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FE8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6FF7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4386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61F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9E068F" w:rsidRPr="005C632A" w14:paraId="121D5FE9" w14:textId="77777777" w:rsidTr="00BC0A70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619F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F624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2.95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93B3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24F4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13.275</w:t>
            </w:r>
          </w:p>
        </w:tc>
      </w:tr>
      <w:tr w:rsidR="009E068F" w:rsidRPr="005C632A" w14:paraId="1B2BBF20" w14:textId="77777777" w:rsidTr="00BC0A70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3B20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E70E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F945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F91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9E068F" w:rsidRPr="005C632A" w14:paraId="0CA9BE95" w14:textId="77777777" w:rsidTr="00BC0A70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F31B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53C3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2A8B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F402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9E068F" w:rsidRPr="005C632A" w14:paraId="06F3284B" w14:textId="77777777" w:rsidTr="00BC0A70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030A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7738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57FD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6B09" w14:textId="77777777" w:rsidR="009E068F" w:rsidRPr="005C632A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20.25</w:t>
            </w:r>
          </w:p>
        </w:tc>
      </w:tr>
    </w:tbl>
    <w:p w14:paraId="395D6790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8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8"/>
        <w:gridCol w:w="1565"/>
      </w:tblGrid>
      <w:tr w:rsidR="009E068F" w:rsidRPr="009F7E3C" w14:paraId="348860C8" w14:textId="77777777" w:rsidTr="00BC0A70">
        <w:trPr>
          <w:trHeight w:val="23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E07E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Áre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</w:t>
            </w: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Total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322A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151.025</w:t>
            </w:r>
          </w:p>
        </w:tc>
      </w:tr>
    </w:tbl>
    <w:p w14:paraId="6E47C838" w14:textId="77777777" w:rsidR="009E068F" w:rsidRDefault="009E068F"/>
    <w:tbl>
      <w:tblPr>
        <w:tblW w:w="38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8"/>
        <w:gridCol w:w="1565"/>
      </w:tblGrid>
      <w:tr w:rsidR="009E068F" w:rsidRPr="009F7E3C" w14:paraId="2A9DB231" w14:textId="77777777" w:rsidTr="00BC0A70">
        <w:trPr>
          <w:trHeight w:val="23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3A35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Espesor de Losa (m)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A62B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0.13</w:t>
            </w:r>
          </w:p>
        </w:tc>
      </w:tr>
    </w:tbl>
    <w:p w14:paraId="7EC9C1DC" w14:textId="15A202FC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F63419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208BFD2A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6D9B4749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2977B50F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26C8A77D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53FCBA82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12A1A105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01418563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2327DAEE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4E37CA67" w14:textId="77777777" w:rsidR="009E068F" w:rsidRDefault="009E068F" w:rsidP="009E06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PLANTA DE LOSAS</w:t>
      </w:r>
    </w:p>
    <w:p w14:paraId="57841973" w14:textId="22053E96" w:rsidR="009E068F" w:rsidRDefault="009E068F">
      <w:r>
        <w:rPr>
          <w:noProof/>
        </w:rPr>
        <w:drawing>
          <wp:inline distT="0" distB="0" distL="0" distR="0" wp14:anchorId="3E3ED1DD" wp14:editId="2B87D924">
            <wp:extent cx="5612130" cy="4489450"/>
            <wp:effectExtent l="0" t="0" r="7620" b="6350"/>
            <wp:docPr id="91631692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7"/>
        <w:gridCol w:w="2163"/>
        <w:gridCol w:w="2163"/>
        <w:gridCol w:w="2245"/>
        <w:gridCol w:w="1023"/>
      </w:tblGrid>
      <w:tr w:rsidR="009E068F" w:rsidRPr="009F7E3C" w14:paraId="0679F49A" w14:textId="77777777" w:rsidTr="00BC0A70">
        <w:trPr>
          <w:trHeight w:val="298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4911314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(kg/m2)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C95A1D5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36E51BA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A423564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90741F3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9E068F" w:rsidRPr="009F7E3C" w14:paraId="324E6C35" w14:textId="77777777" w:rsidTr="00BC0A70">
        <w:trPr>
          <w:trHeight w:val="29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6BF3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F00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250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85E7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E62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598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</w:t>
            </w:r>
          </w:p>
        </w:tc>
      </w:tr>
      <w:tr w:rsidR="009E068F" w:rsidRPr="009F7E3C" w14:paraId="3BB6ADFF" w14:textId="77777777" w:rsidTr="00BC0A70">
        <w:trPr>
          <w:trHeight w:val="29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599F0C5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(Ton/m^2)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DB65BED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7F1934D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ACC2B8" w14:textId="77777777" w:rsidR="009E068F" w:rsidRPr="009F7E3C" w:rsidRDefault="009E068F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B6ED34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9E068F" w:rsidRPr="009F7E3C" w14:paraId="19F4DF13" w14:textId="77777777" w:rsidTr="00BC0A70">
        <w:trPr>
          <w:trHeight w:val="29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DBC3" w14:textId="77777777" w:rsidR="009E068F" w:rsidRPr="009F7E3C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B6A8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0.25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3DAC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0.175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C5E1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0CC5" w14:textId="77777777" w:rsidR="009E068F" w:rsidRPr="009F7E3C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0.275</w:t>
            </w:r>
          </w:p>
        </w:tc>
      </w:tr>
    </w:tbl>
    <w:p w14:paraId="621E98E4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9E068F" w:rsidRPr="0055232D" w14:paraId="7C989A3E" w14:textId="77777777" w:rsidTr="00BC0A70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5D7C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4527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05623BC2" w14:textId="3F1E45C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19F8A4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p w14:paraId="22CC66A1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</w:tblGrid>
      <w:tr w:rsidR="009E068F" w:rsidRPr="0055232D" w14:paraId="77AF0EEB" w14:textId="77777777" w:rsidTr="00BC0A70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3601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Wpropio</w:t>
            </w:r>
            <w:proofErr w:type="spellEnd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(ton)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8480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47.1198</w:t>
            </w:r>
          </w:p>
        </w:tc>
      </w:tr>
      <w:tr w:rsidR="009E068F" w:rsidRPr="0055232D" w14:paraId="11A81D5A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4748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5D03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26.429375</w:t>
            </w:r>
          </w:p>
        </w:tc>
      </w:tr>
      <w:tr w:rsidR="009E068F" w:rsidRPr="0055232D" w14:paraId="01449D54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B054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WB/ 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6DEA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18.878125</w:t>
            </w:r>
          </w:p>
        </w:tc>
      </w:tr>
      <w:tr w:rsidR="009E068F" w:rsidRPr="0055232D" w14:paraId="0B015123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419C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WS/C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9F2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41.531875</w:t>
            </w:r>
          </w:p>
        </w:tc>
      </w:tr>
      <w:tr w:rsidR="009E068F" w:rsidRPr="0055232D" w14:paraId="777F72A9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67E2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Peso de Carga Viva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1D79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37.75625</w:t>
            </w:r>
          </w:p>
        </w:tc>
      </w:tr>
      <w:tr w:rsidR="009E068F" w:rsidRPr="0055232D" w14:paraId="316A6297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B713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sismo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5382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143.3982375</w:t>
            </w:r>
          </w:p>
        </w:tc>
      </w:tr>
      <w:tr w:rsidR="009E068F" w:rsidRPr="0055232D" w14:paraId="2AD76AFE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15D1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Muerta Total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E066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133.959175</w:t>
            </w:r>
          </w:p>
        </w:tc>
      </w:tr>
      <w:tr w:rsidR="009E068F" w:rsidRPr="0055232D" w14:paraId="0D4CC165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661F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Losa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708D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171.715425</w:t>
            </w:r>
          </w:p>
        </w:tc>
      </w:tr>
    </w:tbl>
    <w:p w14:paraId="54A3EFF2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7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520"/>
        <w:gridCol w:w="720"/>
        <w:gridCol w:w="757"/>
      </w:tblGrid>
      <w:tr w:rsidR="009E068F" w:rsidRPr="0055232D" w14:paraId="75FA1AB8" w14:textId="77777777" w:rsidTr="00BC0A70">
        <w:trPr>
          <w:gridAfter w:val="1"/>
          <w:wAfter w:w="752" w:type="dxa"/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EFDB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muros (m)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6F57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79.19</w:t>
            </w:r>
          </w:p>
        </w:tc>
      </w:tr>
      <w:tr w:rsidR="009E068F" w:rsidRPr="0055232D" w14:paraId="124370CE" w14:textId="77777777" w:rsidTr="00BC0A70">
        <w:trPr>
          <w:gridAfter w:val="1"/>
          <w:wAfter w:w="752" w:type="dxa"/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F4F0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Altura de Muros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6AD7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</w:tr>
      <w:tr w:rsidR="009E068F" w:rsidRPr="0055232D" w14:paraId="3ABB403B" w14:textId="77777777" w:rsidTr="00BC0A70">
        <w:trPr>
          <w:gridAfter w:val="1"/>
          <w:wAfter w:w="752" w:type="dxa"/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593D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Wm</w:t>
            </w:r>
            <w:proofErr w:type="spellEnd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(Ton/m^2)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612A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0.18</w:t>
            </w:r>
          </w:p>
        </w:tc>
      </w:tr>
      <w:tr w:rsidR="009E068F" w:rsidRPr="0055232D" w14:paraId="14571271" w14:textId="77777777" w:rsidTr="00BC0A70">
        <w:trPr>
          <w:gridAfter w:val="1"/>
          <w:wAfter w:w="752" w:type="dxa"/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E536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 total de Muros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10EC" w14:textId="77777777" w:rsidR="009E068F" w:rsidRPr="0055232D" w:rsidRDefault="009E068F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83.12</w:t>
            </w:r>
          </w:p>
        </w:tc>
      </w:tr>
      <w:tr w:rsidR="009E068F" w:rsidRPr="0055232D" w14:paraId="3A2DA706" w14:textId="77777777" w:rsidTr="00BC0A70">
        <w:trPr>
          <w:trHeight w:val="274"/>
        </w:trPr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B6B3152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por Nivel</w:t>
            </w:r>
          </w:p>
        </w:tc>
        <w:tc>
          <w:tcPr>
            <w:tcW w:w="1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500071" w14:textId="77777777" w:rsidR="009E068F" w:rsidRPr="0055232D" w:rsidRDefault="009E068F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337.7240.75</w:t>
            </w:r>
          </w:p>
        </w:tc>
      </w:tr>
    </w:tbl>
    <w:p w14:paraId="046D5EF6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E0A54F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32AC67" w14:textId="77777777" w:rsidR="009E068F" w:rsidRDefault="009E068F" w:rsidP="009E068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129316D" w14:textId="77777777" w:rsidR="009E068F" w:rsidRDefault="009E068F"/>
    <w:sectPr w:rsidR="009E0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F"/>
    <w:rsid w:val="00421E83"/>
    <w:rsid w:val="009126CE"/>
    <w:rsid w:val="009E068F"/>
    <w:rsid w:val="00BE272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27AB7"/>
  <w15:chartTrackingRefBased/>
  <w15:docId w15:val="{551C2387-0AAC-4034-AABA-C86E67B8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2024-11-10T02:54:00Z</dcterms:created>
  <dcterms:modified xsi:type="dcterms:W3CDTF">2024-11-10T03:03:00Z</dcterms:modified>
</cp:coreProperties>
</file>