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C3008" w14:textId="4C927EA0" w:rsidR="009126CE" w:rsidRPr="009C0A66" w:rsidRDefault="009C0A66" w:rsidP="009C0A66">
      <w:pPr>
        <w:spacing w:after="0"/>
        <w:rPr>
          <w:b/>
          <w:bCs/>
          <w:lang w:val="es-MX"/>
        </w:rPr>
      </w:pPr>
      <w:r w:rsidRPr="009C0A66">
        <w:rPr>
          <w:b/>
          <w:bCs/>
          <w:lang w:val="es-MX"/>
        </w:rPr>
        <w:t xml:space="preserve">Universidad de San Carlos de Guatemala </w:t>
      </w:r>
    </w:p>
    <w:p w14:paraId="3B59794D" w14:textId="71A436A4" w:rsidR="009C0A66" w:rsidRPr="009C0A66" w:rsidRDefault="009C0A66" w:rsidP="009C0A66">
      <w:pPr>
        <w:spacing w:after="0"/>
        <w:rPr>
          <w:b/>
          <w:bCs/>
          <w:lang w:val="es-MX"/>
        </w:rPr>
      </w:pPr>
      <w:r w:rsidRPr="009C0A66">
        <w:rPr>
          <w:b/>
          <w:bCs/>
          <w:lang w:val="es-MX"/>
        </w:rPr>
        <w:t>Centro Universitario de Occidente</w:t>
      </w:r>
    </w:p>
    <w:p w14:paraId="4C5B4CCC" w14:textId="35E1368F" w:rsidR="009C0A66" w:rsidRPr="009C0A66" w:rsidRDefault="009C0A66" w:rsidP="009C0A66">
      <w:pPr>
        <w:spacing w:after="0"/>
        <w:rPr>
          <w:b/>
          <w:bCs/>
          <w:lang w:val="es-MX"/>
        </w:rPr>
      </w:pPr>
      <w:r w:rsidRPr="009C0A66">
        <w:rPr>
          <w:b/>
          <w:bCs/>
          <w:lang w:val="es-MX"/>
        </w:rPr>
        <w:t xml:space="preserve">División de Ciencias de Ingeniería </w:t>
      </w:r>
    </w:p>
    <w:p w14:paraId="6A58C25D" w14:textId="1ECE8D0D" w:rsidR="009C0A66" w:rsidRPr="009C0A66" w:rsidRDefault="009C0A66" w:rsidP="009C0A66">
      <w:pPr>
        <w:spacing w:after="0"/>
        <w:rPr>
          <w:b/>
          <w:bCs/>
          <w:lang w:val="es-MX"/>
        </w:rPr>
      </w:pPr>
      <w:r w:rsidRPr="009C0A66">
        <w:rPr>
          <w:b/>
          <w:bCs/>
          <w:lang w:val="es-MX"/>
        </w:rPr>
        <w:t>Curso Laboratorio de Matemática Básica 1</w:t>
      </w:r>
    </w:p>
    <w:p w14:paraId="507B6061" w14:textId="589257A4" w:rsidR="009C0A66" w:rsidRDefault="009C0A66" w:rsidP="009C0A66">
      <w:pPr>
        <w:spacing w:after="0"/>
        <w:rPr>
          <w:b/>
          <w:bCs/>
          <w:lang w:val="es-MX"/>
        </w:rPr>
      </w:pPr>
      <w:r w:rsidRPr="009C0A66">
        <w:rPr>
          <w:b/>
          <w:bCs/>
          <w:lang w:val="es-MX"/>
        </w:rPr>
        <w:t>Auxiliar Docente: Ivan Carreto</w:t>
      </w:r>
    </w:p>
    <w:p w14:paraId="7EC068A4" w14:textId="77777777" w:rsidR="009C0A66" w:rsidRDefault="009C0A66" w:rsidP="009C0A66">
      <w:pPr>
        <w:spacing w:after="0"/>
        <w:rPr>
          <w:b/>
          <w:bCs/>
          <w:lang w:val="es-MX"/>
        </w:rPr>
      </w:pPr>
    </w:p>
    <w:p w14:paraId="36E1495E" w14:textId="1FCEE944" w:rsidR="009C0A66" w:rsidRDefault="009C0A66" w:rsidP="009C0A66">
      <w:pPr>
        <w:spacing w:after="0"/>
        <w:jc w:val="center"/>
        <w:rPr>
          <w:b/>
          <w:bCs/>
          <w:lang w:val="es-MX"/>
        </w:rPr>
      </w:pPr>
      <w:r>
        <w:rPr>
          <w:b/>
          <w:bCs/>
          <w:lang w:val="es-MX"/>
        </w:rPr>
        <w:t>Instrucciones Proyecto Final</w:t>
      </w:r>
    </w:p>
    <w:p w14:paraId="1D182889" w14:textId="77777777" w:rsidR="009C0A66" w:rsidRPr="009C0A66" w:rsidRDefault="009C0A66" w:rsidP="009C0A66">
      <w:pPr>
        <w:spacing w:after="0"/>
        <w:rPr>
          <w:b/>
          <w:bCs/>
        </w:rPr>
      </w:pPr>
      <w:r>
        <w:rPr>
          <w:b/>
          <w:bCs/>
          <w:lang w:val="es-MX"/>
        </w:rPr>
        <w:t xml:space="preserve"> </w:t>
      </w:r>
    </w:p>
    <w:p w14:paraId="76B3D2EC" w14:textId="70CB230E" w:rsidR="009C0A66" w:rsidRDefault="009C0A66" w:rsidP="009C0A66">
      <w:pPr>
        <w:spacing w:after="0"/>
        <w:rPr>
          <w:b/>
          <w:bCs/>
        </w:rPr>
      </w:pPr>
      <w:r w:rsidRPr="009C0A66">
        <w:rPr>
          <w:b/>
          <w:bCs/>
        </w:rPr>
        <w:t>Para el proyecto final del laboratorio, cada grupo</w:t>
      </w:r>
      <w:r w:rsidR="006239A8">
        <w:rPr>
          <w:b/>
          <w:bCs/>
        </w:rPr>
        <w:t xml:space="preserve"> ya establecido de 4 estudiantes</w:t>
      </w:r>
      <w:r w:rsidRPr="009C0A66">
        <w:rPr>
          <w:b/>
          <w:bCs/>
        </w:rPr>
        <w:t xml:space="preserve"> deberá desarrollar un trabajo aplicado donde pongan en práctica los conocimientos adquiridos. </w:t>
      </w:r>
      <w:r>
        <w:rPr>
          <w:b/>
          <w:bCs/>
        </w:rPr>
        <w:t>Estas son las instrucciones que deben seguir:</w:t>
      </w:r>
    </w:p>
    <w:p w14:paraId="44DB1175" w14:textId="77777777" w:rsidR="009C0A66" w:rsidRDefault="009C0A66" w:rsidP="009C0A66">
      <w:pPr>
        <w:spacing w:after="0"/>
        <w:rPr>
          <w:b/>
          <w:bCs/>
        </w:rPr>
      </w:pPr>
    </w:p>
    <w:p w14:paraId="71B8BA96" w14:textId="57E51CE4" w:rsidR="009C0A66" w:rsidRPr="006239A8" w:rsidRDefault="009C0A66" w:rsidP="006239A8">
      <w:pPr>
        <w:spacing w:after="0" w:line="240" w:lineRule="auto"/>
        <w:rPr>
          <w:b/>
          <w:bCs/>
        </w:rPr>
      </w:pPr>
      <w:proofErr w:type="gramStart"/>
      <w:r w:rsidRPr="006239A8">
        <w:rPr>
          <w:b/>
          <w:bCs/>
        </w:rPr>
        <w:t>Selecci</w:t>
      </w:r>
      <w:r w:rsidR="00DA5980">
        <w:rPr>
          <w:b/>
          <w:bCs/>
        </w:rPr>
        <w:t xml:space="preserve">onar </w:t>
      </w:r>
      <w:r w:rsidRPr="006239A8">
        <w:rPr>
          <w:b/>
          <w:bCs/>
        </w:rPr>
        <w:t xml:space="preserve"> </w:t>
      </w:r>
      <w:r w:rsidR="006239A8" w:rsidRPr="006239A8">
        <w:rPr>
          <w:b/>
          <w:bCs/>
        </w:rPr>
        <w:t>un</w:t>
      </w:r>
      <w:proofErr w:type="gramEnd"/>
      <w:r w:rsidR="006239A8" w:rsidRPr="006239A8">
        <w:rPr>
          <w:b/>
          <w:bCs/>
        </w:rPr>
        <w:t xml:space="preserve"> tema</w:t>
      </w:r>
      <w:r w:rsidRPr="006239A8">
        <w:rPr>
          <w:b/>
          <w:bCs/>
        </w:rPr>
        <w:t xml:space="preserve"> de las unidades del curso:</w:t>
      </w:r>
    </w:p>
    <w:p w14:paraId="494D8CAE" w14:textId="3F1ABE7C" w:rsidR="009C0A66" w:rsidRDefault="009C0A66" w:rsidP="009C0A66">
      <w:pPr>
        <w:spacing w:after="0"/>
      </w:pPr>
      <w:r>
        <w:tab/>
      </w:r>
    </w:p>
    <w:p w14:paraId="75BDBF34" w14:textId="77777777" w:rsidR="009C0A66" w:rsidRDefault="009C0A66" w:rsidP="009C0A66">
      <w:pPr>
        <w:pStyle w:val="Prrafodelista"/>
        <w:numPr>
          <w:ilvl w:val="0"/>
          <w:numId w:val="1"/>
        </w:numPr>
        <w:spacing w:after="0" w:line="240" w:lineRule="auto"/>
      </w:pPr>
      <w:r>
        <w:t>Ecuaciones y desigualdades</w:t>
      </w:r>
    </w:p>
    <w:p w14:paraId="0B5D1A9D" w14:textId="77777777" w:rsidR="009C0A66" w:rsidRDefault="009C0A66" w:rsidP="009C0A66">
      <w:pPr>
        <w:pStyle w:val="Prrafodelista"/>
        <w:numPr>
          <w:ilvl w:val="0"/>
          <w:numId w:val="1"/>
        </w:numPr>
        <w:spacing w:after="0"/>
      </w:pPr>
      <w:r>
        <w:t>Geometría</w:t>
      </w:r>
    </w:p>
    <w:p w14:paraId="0DD2C218" w14:textId="77777777" w:rsidR="009C0A66" w:rsidRDefault="009C0A66" w:rsidP="009C0A66">
      <w:pPr>
        <w:pStyle w:val="Prrafodelista"/>
        <w:numPr>
          <w:ilvl w:val="0"/>
          <w:numId w:val="1"/>
        </w:numPr>
        <w:spacing w:after="0"/>
      </w:pPr>
      <w:r>
        <w:t>Gráficas y funciones</w:t>
      </w:r>
    </w:p>
    <w:p w14:paraId="696CCA03" w14:textId="77777777" w:rsidR="009C0A66" w:rsidRDefault="009C0A66" w:rsidP="009C0A66">
      <w:pPr>
        <w:pStyle w:val="Prrafodelista"/>
        <w:numPr>
          <w:ilvl w:val="0"/>
          <w:numId w:val="1"/>
        </w:numPr>
        <w:spacing w:after="0"/>
      </w:pPr>
      <w:r>
        <w:t>Funciones polinomiales y racionales</w:t>
      </w:r>
    </w:p>
    <w:p w14:paraId="0D8ED73E" w14:textId="77777777" w:rsidR="009C0A66" w:rsidRDefault="009C0A66" w:rsidP="009C0A66">
      <w:pPr>
        <w:pStyle w:val="Prrafodelista"/>
        <w:numPr>
          <w:ilvl w:val="0"/>
          <w:numId w:val="1"/>
        </w:numPr>
        <w:spacing w:after="0"/>
      </w:pPr>
      <w:r>
        <w:t>Funciones exponenciales y logarítmicas</w:t>
      </w:r>
    </w:p>
    <w:p w14:paraId="2D35AE80" w14:textId="788DC484" w:rsidR="009C0A66" w:rsidRDefault="009C0A66" w:rsidP="009C0A66">
      <w:pPr>
        <w:pStyle w:val="Prrafodelista"/>
        <w:numPr>
          <w:ilvl w:val="0"/>
          <w:numId w:val="1"/>
        </w:numPr>
        <w:spacing w:after="0"/>
      </w:pPr>
      <w:r>
        <w:t>Trigonometr</w:t>
      </w:r>
      <w:r>
        <w:t>ía</w:t>
      </w:r>
    </w:p>
    <w:p w14:paraId="618312B5" w14:textId="5C9DB2BF" w:rsidR="009C0A66" w:rsidRDefault="009C0A66" w:rsidP="009C0A66">
      <w:pPr>
        <w:pStyle w:val="Prrafodelista"/>
        <w:numPr>
          <w:ilvl w:val="0"/>
          <w:numId w:val="1"/>
        </w:numPr>
        <w:spacing w:after="0"/>
      </w:pPr>
      <w:r>
        <w:t>Geometría analítica</w:t>
      </w:r>
    </w:p>
    <w:p w14:paraId="4A25B57B" w14:textId="44A4D6CE" w:rsidR="009C0A66" w:rsidRDefault="009C0A66" w:rsidP="009C0A66">
      <w:pPr>
        <w:pStyle w:val="Default"/>
        <w:ind w:left="720"/>
      </w:pPr>
    </w:p>
    <w:p w14:paraId="23B01344" w14:textId="77777777" w:rsidR="009C0A66" w:rsidRDefault="009C0A66" w:rsidP="006239A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 partir de este tema, deberán plantear un problema práctico, de preferencia relacionado con una situación real o cercana a su entorno. </w:t>
      </w:r>
    </w:p>
    <w:p w14:paraId="6FC83119" w14:textId="77777777" w:rsidR="006239A8" w:rsidRDefault="006239A8" w:rsidP="006239A8">
      <w:pPr>
        <w:spacing w:after="0"/>
      </w:pPr>
    </w:p>
    <w:p w14:paraId="3DF1B19A" w14:textId="77777777" w:rsidR="006239A8" w:rsidRDefault="006239A8" w:rsidP="006239A8">
      <w:pPr>
        <w:spacing w:after="0"/>
      </w:pPr>
    </w:p>
    <w:p w14:paraId="165854B6" w14:textId="4593CB19" w:rsidR="006239A8" w:rsidRDefault="006239A8" w:rsidP="006239A8">
      <w:pPr>
        <w:spacing w:after="0"/>
        <w:rPr>
          <w:b/>
          <w:bCs/>
        </w:rPr>
      </w:pPr>
      <w:r w:rsidRPr="006239A8">
        <w:rPr>
          <w:b/>
          <w:bCs/>
        </w:rPr>
        <w:t>Informe escrito.</w:t>
      </w:r>
    </w:p>
    <w:p w14:paraId="1B3D7890" w14:textId="77777777" w:rsidR="006239A8" w:rsidRPr="006239A8" w:rsidRDefault="006239A8" w:rsidP="006239A8">
      <w:pPr>
        <w:spacing w:after="0"/>
        <w:rPr>
          <w:b/>
          <w:bCs/>
        </w:rPr>
      </w:pPr>
    </w:p>
    <w:p w14:paraId="7E295A90" w14:textId="77777777" w:rsidR="006239A8" w:rsidRDefault="006239A8" w:rsidP="006239A8">
      <w:pPr>
        <w:spacing w:after="0"/>
      </w:pPr>
      <w:r w:rsidRPr="006239A8">
        <w:t xml:space="preserve">El informe debe contener: </w:t>
      </w:r>
    </w:p>
    <w:p w14:paraId="6EE256A9" w14:textId="77777777" w:rsidR="006239A8" w:rsidRDefault="006239A8" w:rsidP="006239A8">
      <w:pPr>
        <w:spacing w:after="0"/>
      </w:pPr>
    </w:p>
    <w:p w14:paraId="3816C5AA" w14:textId="05729E7E" w:rsidR="00DA5980" w:rsidRDefault="006239A8" w:rsidP="006239A8">
      <w:pPr>
        <w:spacing w:after="0"/>
      </w:pPr>
      <w:r w:rsidRPr="006239A8">
        <w:t xml:space="preserve">- </w:t>
      </w:r>
      <w:r>
        <w:t>Car</w:t>
      </w:r>
      <w:r w:rsidR="00DA5980">
        <w:t>á</w:t>
      </w:r>
      <w:r>
        <w:t>tula</w:t>
      </w:r>
      <w:r w:rsidRPr="006239A8">
        <w:t xml:space="preserve">: </w:t>
      </w:r>
    </w:p>
    <w:p w14:paraId="1211D6EA" w14:textId="18E6B155" w:rsidR="00DA5980" w:rsidRDefault="00DA5980" w:rsidP="00DA5980">
      <w:pPr>
        <w:pStyle w:val="Prrafodelista"/>
        <w:numPr>
          <w:ilvl w:val="0"/>
          <w:numId w:val="6"/>
        </w:numPr>
        <w:spacing w:after="0"/>
      </w:pPr>
      <w:r w:rsidRPr="006239A8">
        <w:t>T</w:t>
      </w:r>
      <w:r w:rsidR="006239A8" w:rsidRPr="006239A8">
        <w:t>ítulo</w:t>
      </w:r>
    </w:p>
    <w:p w14:paraId="3C4EEBAB" w14:textId="005D848F" w:rsidR="00DA5980" w:rsidRDefault="00DA5980" w:rsidP="00DA5980">
      <w:pPr>
        <w:pStyle w:val="Prrafodelista"/>
        <w:numPr>
          <w:ilvl w:val="0"/>
          <w:numId w:val="6"/>
        </w:numPr>
        <w:spacing w:after="0"/>
      </w:pPr>
      <w:r w:rsidRPr="006239A8">
        <w:t>C</w:t>
      </w:r>
      <w:r w:rsidR="006239A8" w:rsidRPr="006239A8">
        <w:t>urso</w:t>
      </w:r>
    </w:p>
    <w:p w14:paraId="5D31B007" w14:textId="2197AC71" w:rsidR="00DA5980" w:rsidRDefault="00DA5980" w:rsidP="00DA5980">
      <w:pPr>
        <w:pStyle w:val="Prrafodelista"/>
        <w:numPr>
          <w:ilvl w:val="0"/>
          <w:numId w:val="6"/>
        </w:numPr>
        <w:spacing w:after="0"/>
      </w:pPr>
      <w:r>
        <w:t>Tema seleccionado</w:t>
      </w:r>
    </w:p>
    <w:p w14:paraId="4E0DB7CC" w14:textId="093FBF60" w:rsidR="00DA5980" w:rsidRDefault="00DA5980" w:rsidP="00DA5980">
      <w:pPr>
        <w:pStyle w:val="Prrafodelista"/>
        <w:numPr>
          <w:ilvl w:val="0"/>
          <w:numId w:val="6"/>
        </w:numPr>
        <w:spacing w:after="0"/>
      </w:pPr>
      <w:r>
        <w:t>N</w:t>
      </w:r>
      <w:r w:rsidR="006239A8">
        <w:t>umero de grupo</w:t>
      </w:r>
    </w:p>
    <w:p w14:paraId="1E846B1C" w14:textId="6B604E4B" w:rsidR="00DA5980" w:rsidRDefault="00DA5980" w:rsidP="00DA5980">
      <w:pPr>
        <w:pStyle w:val="Prrafodelista"/>
        <w:numPr>
          <w:ilvl w:val="0"/>
          <w:numId w:val="6"/>
        </w:numPr>
        <w:spacing w:after="0"/>
      </w:pPr>
      <w:r>
        <w:t>I</w:t>
      </w:r>
      <w:r w:rsidR="006239A8">
        <w:t>ntegrantes</w:t>
      </w:r>
      <w:r w:rsidR="006239A8" w:rsidRPr="006239A8">
        <w:t xml:space="preserve"> del grupo</w:t>
      </w:r>
    </w:p>
    <w:p w14:paraId="0183D7A7" w14:textId="590DC578" w:rsidR="006239A8" w:rsidRDefault="00DA5980" w:rsidP="00DA5980">
      <w:pPr>
        <w:pStyle w:val="Prrafodelista"/>
        <w:numPr>
          <w:ilvl w:val="0"/>
          <w:numId w:val="6"/>
        </w:numPr>
        <w:spacing w:after="0"/>
      </w:pPr>
      <w:r>
        <w:t>F</w:t>
      </w:r>
      <w:r w:rsidR="006239A8" w:rsidRPr="006239A8">
        <w:t xml:space="preserve">echa. </w:t>
      </w:r>
    </w:p>
    <w:p w14:paraId="34B29638" w14:textId="77777777" w:rsidR="006239A8" w:rsidRDefault="006239A8" w:rsidP="006239A8">
      <w:pPr>
        <w:spacing w:after="0"/>
      </w:pPr>
    </w:p>
    <w:p w14:paraId="541C2D14" w14:textId="03A91E1D" w:rsidR="006239A8" w:rsidRDefault="006239A8" w:rsidP="006239A8">
      <w:pPr>
        <w:spacing w:after="0"/>
      </w:pPr>
      <w:r w:rsidRPr="006239A8">
        <w:t xml:space="preserve">- Introducción: </w:t>
      </w:r>
      <w:r w:rsidR="00DA5980">
        <w:t>P</w:t>
      </w:r>
      <w:r w:rsidRPr="006239A8">
        <w:t>or qué se eligió el tema y su aplicación.</w:t>
      </w:r>
    </w:p>
    <w:p w14:paraId="3C8AA206" w14:textId="77777777" w:rsidR="006239A8" w:rsidRDefault="006239A8" w:rsidP="006239A8">
      <w:pPr>
        <w:spacing w:after="0"/>
      </w:pPr>
    </w:p>
    <w:p w14:paraId="3D4C27C3" w14:textId="77777777" w:rsidR="006239A8" w:rsidRPr="006239A8" w:rsidRDefault="006239A8" w:rsidP="006239A8">
      <w:pPr>
        <w:spacing w:after="0"/>
      </w:pPr>
      <w:r w:rsidRPr="006239A8">
        <w:t xml:space="preserve">- Planteamiento del problema: </w:t>
      </w:r>
    </w:p>
    <w:p w14:paraId="292A1F79" w14:textId="4816DC60" w:rsidR="006239A8" w:rsidRPr="006239A8" w:rsidRDefault="006239A8" w:rsidP="006239A8">
      <w:pPr>
        <w:pStyle w:val="Prrafodelista"/>
        <w:numPr>
          <w:ilvl w:val="0"/>
          <w:numId w:val="4"/>
        </w:numPr>
        <w:spacing w:after="0"/>
      </w:pPr>
      <w:r w:rsidRPr="006239A8">
        <w:t xml:space="preserve">Deberán redactar de manera clara la situación a resolver. </w:t>
      </w:r>
    </w:p>
    <w:p w14:paraId="50062F5C" w14:textId="77777777" w:rsidR="006239A8" w:rsidRPr="006239A8" w:rsidRDefault="006239A8" w:rsidP="006239A8">
      <w:pPr>
        <w:pStyle w:val="Prrafodelista"/>
        <w:numPr>
          <w:ilvl w:val="0"/>
          <w:numId w:val="4"/>
        </w:numPr>
        <w:spacing w:after="0"/>
      </w:pPr>
      <w:r w:rsidRPr="006239A8">
        <w:t xml:space="preserve">Explicar los datos iniciales, condiciones o supuestos que consideren necesarios. </w:t>
      </w:r>
    </w:p>
    <w:p w14:paraId="1853C46D" w14:textId="77777777" w:rsidR="006239A8" w:rsidRPr="006239A8" w:rsidRDefault="006239A8" w:rsidP="006239A8">
      <w:pPr>
        <w:pStyle w:val="Prrafodelista"/>
        <w:numPr>
          <w:ilvl w:val="0"/>
          <w:numId w:val="4"/>
        </w:numPr>
        <w:spacing w:after="0"/>
      </w:pPr>
      <w:r w:rsidRPr="006239A8">
        <w:t xml:space="preserve">Justificar por qué resulta importante o útil abordar este problema. </w:t>
      </w:r>
    </w:p>
    <w:p w14:paraId="368FEB10" w14:textId="77777777" w:rsidR="006239A8" w:rsidRDefault="006239A8" w:rsidP="006239A8">
      <w:pPr>
        <w:spacing w:after="0"/>
      </w:pPr>
    </w:p>
    <w:p w14:paraId="3A16EA9E" w14:textId="1362C0DF" w:rsidR="006239A8" w:rsidRDefault="006239A8" w:rsidP="006239A8">
      <w:pPr>
        <w:spacing w:after="0"/>
      </w:pPr>
      <w:r w:rsidRPr="006239A8">
        <w:t xml:space="preserve">- Marco teórico: </w:t>
      </w:r>
      <w:r w:rsidR="00DA5980">
        <w:t>E</w:t>
      </w:r>
      <w:r w:rsidRPr="006239A8">
        <w:t>xplicación breve del concepto matemático aplicado.</w:t>
      </w:r>
    </w:p>
    <w:p w14:paraId="537E0032" w14:textId="77777777" w:rsidR="006239A8" w:rsidRDefault="006239A8" w:rsidP="006239A8">
      <w:pPr>
        <w:spacing w:after="0"/>
      </w:pPr>
    </w:p>
    <w:p w14:paraId="0CB395EA" w14:textId="04F6DE75" w:rsidR="006239A8" w:rsidRDefault="006239A8" w:rsidP="006239A8">
      <w:pPr>
        <w:spacing w:after="0"/>
      </w:pPr>
      <w:r w:rsidRPr="006239A8">
        <w:t>- Desarrollo</w:t>
      </w:r>
      <w:r>
        <w:t xml:space="preserve"> Matemático:</w:t>
      </w:r>
    </w:p>
    <w:p w14:paraId="1232515E" w14:textId="26562989" w:rsidR="006239A8" w:rsidRPr="006239A8" w:rsidRDefault="006239A8" w:rsidP="00DA5980">
      <w:pPr>
        <w:pStyle w:val="Prrafodelista"/>
        <w:numPr>
          <w:ilvl w:val="0"/>
          <w:numId w:val="5"/>
        </w:numPr>
        <w:spacing w:after="0"/>
      </w:pPr>
      <w:r w:rsidRPr="006239A8">
        <w:t>Resolver el problema aplicando el tema seleccionado, mostrando todos los pasos de manera ordenada</w:t>
      </w:r>
      <w:r w:rsidR="00DA5980" w:rsidRPr="006239A8">
        <w:t xml:space="preserve"> (con cálculos, gráficos o software)</w:t>
      </w:r>
      <w:r w:rsidR="00DA5980">
        <w:t xml:space="preserve"> </w:t>
      </w:r>
      <w:r w:rsidRPr="006239A8">
        <w:t xml:space="preserve">según corresponda. </w:t>
      </w:r>
    </w:p>
    <w:p w14:paraId="2F684337" w14:textId="53329172" w:rsidR="006239A8" w:rsidRPr="006239A8" w:rsidRDefault="006239A8" w:rsidP="006239A8">
      <w:pPr>
        <w:pStyle w:val="Prrafodelista"/>
        <w:numPr>
          <w:ilvl w:val="0"/>
          <w:numId w:val="5"/>
        </w:numPr>
        <w:spacing w:after="0"/>
      </w:pPr>
      <w:r w:rsidRPr="006239A8">
        <w:t xml:space="preserve">El procedimiento debe ser claro y comprensible, no únicamente los resultados finales. </w:t>
      </w:r>
    </w:p>
    <w:p w14:paraId="5B13521E" w14:textId="77777777" w:rsidR="00DA5980" w:rsidRDefault="00DA5980" w:rsidP="006239A8">
      <w:pPr>
        <w:spacing w:after="0"/>
      </w:pPr>
    </w:p>
    <w:p w14:paraId="7A638B0A" w14:textId="7969253D" w:rsidR="006239A8" w:rsidRDefault="006239A8" w:rsidP="006239A8">
      <w:pPr>
        <w:spacing w:after="0"/>
      </w:pPr>
      <w:r w:rsidRPr="006239A8">
        <w:t xml:space="preserve">- Resultados e interpretación: </w:t>
      </w:r>
      <w:r w:rsidR="00DA5980">
        <w:t>Q</w:t>
      </w:r>
      <w:r w:rsidRPr="006239A8">
        <w:t xml:space="preserve">ué significan los resultados en la práctica. </w:t>
      </w:r>
    </w:p>
    <w:p w14:paraId="4B3758B4" w14:textId="77777777" w:rsidR="00DA5980" w:rsidRDefault="00DA5980" w:rsidP="006239A8">
      <w:pPr>
        <w:spacing w:after="0"/>
      </w:pPr>
    </w:p>
    <w:p w14:paraId="55B68D40" w14:textId="745407B7" w:rsidR="006239A8" w:rsidRDefault="006239A8" w:rsidP="006239A8">
      <w:pPr>
        <w:spacing w:after="0"/>
      </w:pPr>
      <w:r w:rsidRPr="006239A8">
        <w:t xml:space="preserve">- Conclusiones: </w:t>
      </w:r>
      <w:r w:rsidR="00DA5980">
        <w:t>A</w:t>
      </w:r>
      <w:r w:rsidRPr="006239A8">
        <w:t>prendizajes del proyecto.</w:t>
      </w:r>
    </w:p>
    <w:p w14:paraId="0F173C5D" w14:textId="77777777" w:rsidR="00DA5980" w:rsidRPr="006239A8" w:rsidRDefault="00DA5980" w:rsidP="006239A8">
      <w:pPr>
        <w:spacing w:after="0"/>
      </w:pPr>
    </w:p>
    <w:p w14:paraId="5F463E2E" w14:textId="77777777" w:rsidR="006239A8" w:rsidRDefault="006239A8" w:rsidP="006239A8">
      <w:pPr>
        <w:spacing w:after="0"/>
      </w:pPr>
      <w:r w:rsidRPr="006239A8">
        <w:t>- Bibliografía: con normas APA Importante:</w:t>
      </w:r>
    </w:p>
    <w:p w14:paraId="23B7F0C6" w14:textId="77777777" w:rsidR="00DA5980" w:rsidRDefault="00DA5980" w:rsidP="006239A8">
      <w:pPr>
        <w:spacing w:after="0"/>
      </w:pPr>
    </w:p>
    <w:p w14:paraId="2E2A5871" w14:textId="378C33B3" w:rsidR="00DA5980" w:rsidRDefault="00DA5980" w:rsidP="006239A8">
      <w:pPr>
        <w:spacing w:after="0"/>
      </w:pPr>
      <w:r>
        <w:t>-Anexos (Si hubiera)</w:t>
      </w:r>
    </w:p>
    <w:p w14:paraId="4D7CAF3A" w14:textId="77777777" w:rsidR="006239A8" w:rsidRDefault="006239A8" w:rsidP="006239A8">
      <w:pPr>
        <w:spacing w:after="0"/>
      </w:pPr>
    </w:p>
    <w:p w14:paraId="321AEFED" w14:textId="24CC5244" w:rsidR="009C0A66" w:rsidRDefault="006239A8" w:rsidP="006239A8">
      <w:pPr>
        <w:spacing w:after="0"/>
      </w:pPr>
      <w:r w:rsidRPr="006239A8">
        <w:t xml:space="preserve"> No se acepta plagio. Todo contenido debe estar citado correctamente según APA.</w:t>
      </w:r>
    </w:p>
    <w:p w14:paraId="07116660" w14:textId="77777777" w:rsidR="00DA5980" w:rsidRDefault="00DA5980" w:rsidP="006239A8">
      <w:pPr>
        <w:spacing w:after="0"/>
      </w:pPr>
    </w:p>
    <w:p w14:paraId="66D56AC1" w14:textId="4BBA5563" w:rsidR="00AC0394" w:rsidRDefault="00AC0394" w:rsidP="00AC0394">
      <w:pPr>
        <w:spacing w:after="0"/>
        <w:rPr>
          <w:b/>
          <w:bCs/>
        </w:rPr>
      </w:pPr>
      <w:r w:rsidRPr="00AC0394">
        <w:rPr>
          <w:b/>
          <w:bCs/>
        </w:rPr>
        <w:t xml:space="preserve">Presentación del proyecto </w:t>
      </w:r>
    </w:p>
    <w:p w14:paraId="01AF3B99" w14:textId="77777777" w:rsidR="00AC0394" w:rsidRPr="00AC0394" w:rsidRDefault="00AC0394" w:rsidP="00AC0394">
      <w:pPr>
        <w:spacing w:after="0"/>
      </w:pPr>
    </w:p>
    <w:p w14:paraId="7680E754" w14:textId="77777777" w:rsidR="00AC0394" w:rsidRDefault="00AC0394" w:rsidP="00AC0394">
      <w:pPr>
        <w:spacing w:after="0"/>
      </w:pPr>
      <w:r w:rsidRPr="00AC0394">
        <w:t xml:space="preserve">Además del informe, cada grupo deberá preparar una presentación (diapositivas) usar cualquier programa (PowerPoint, Google </w:t>
      </w:r>
      <w:proofErr w:type="spellStart"/>
      <w:r w:rsidRPr="00AC0394">
        <w:t>Slides</w:t>
      </w:r>
      <w:proofErr w:type="spellEnd"/>
      <w:r w:rsidRPr="00AC0394">
        <w:t xml:space="preserve">, </w:t>
      </w:r>
      <w:proofErr w:type="spellStart"/>
      <w:r w:rsidRPr="00AC0394">
        <w:t>Canva</w:t>
      </w:r>
      <w:proofErr w:type="spellEnd"/>
      <w:r w:rsidRPr="00AC0394">
        <w:t xml:space="preserve"> o similar) que incluya: </w:t>
      </w:r>
    </w:p>
    <w:p w14:paraId="4CFFB275" w14:textId="77777777" w:rsidR="00AC0394" w:rsidRDefault="00AC0394" w:rsidP="00AC0394">
      <w:pPr>
        <w:spacing w:after="0"/>
      </w:pPr>
      <w:r w:rsidRPr="00AC0394">
        <w:t xml:space="preserve">- Introducción del tema y aplicación. </w:t>
      </w:r>
    </w:p>
    <w:p w14:paraId="013579A3" w14:textId="77777777" w:rsidR="00AC0394" w:rsidRDefault="00AC0394" w:rsidP="00AC0394">
      <w:pPr>
        <w:spacing w:after="0"/>
      </w:pPr>
      <w:r w:rsidRPr="00AC0394">
        <w:t>- Explicación resumida del desarrollo matemático.</w:t>
      </w:r>
    </w:p>
    <w:p w14:paraId="2CBDEF9B" w14:textId="359B2CAC" w:rsidR="00AC0394" w:rsidRDefault="00AC0394" w:rsidP="00AC0394">
      <w:pPr>
        <w:spacing w:after="0"/>
      </w:pPr>
      <w:r w:rsidRPr="00AC0394">
        <w:t xml:space="preserve">- Gráficas, imágenes o simulaciones que apoyen la explicación. </w:t>
      </w:r>
    </w:p>
    <w:p w14:paraId="7EE7E190" w14:textId="49E3720D" w:rsidR="00AC0394" w:rsidRDefault="00AC0394" w:rsidP="00AC0394">
      <w:pPr>
        <w:spacing w:after="0"/>
      </w:pPr>
      <w:r w:rsidRPr="00AC0394">
        <w:t xml:space="preserve">- Resultados y conclusiones. </w:t>
      </w:r>
    </w:p>
    <w:p w14:paraId="2E8E3759" w14:textId="77777777" w:rsidR="00DA5980" w:rsidRDefault="00DA5980" w:rsidP="006239A8">
      <w:pPr>
        <w:spacing w:after="0"/>
      </w:pPr>
    </w:p>
    <w:p w14:paraId="2D1C1A5F" w14:textId="7D9425C7" w:rsidR="00AC0394" w:rsidRPr="00AC0394" w:rsidRDefault="00AC0394" w:rsidP="006239A8">
      <w:pPr>
        <w:spacing w:after="0"/>
        <w:rPr>
          <w:b/>
          <w:bCs/>
        </w:rPr>
      </w:pPr>
      <w:r>
        <w:rPr>
          <w:b/>
          <w:bCs/>
        </w:rPr>
        <w:t>Formato y Entrega:</w:t>
      </w:r>
    </w:p>
    <w:p w14:paraId="68211503" w14:textId="77777777" w:rsidR="00DA5980" w:rsidRDefault="00DA5980" w:rsidP="006239A8">
      <w:pPr>
        <w:spacing w:after="0"/>
      </w:pPr>
    </w:p>
    <w:p w14:paraId="4692FDE9" w14:textId="77777777" w:rsidR="00DA5980" w:rsidRDefault="00DA5980" w:rsidP="006239A8">
      <w:pPr>
        <w:spacing w:after="0"/>
      </w:pPr>
    </w:p>
    <w:p w14:paraId="7782056D" w14:textId="77777777" w:rsidR="006239A8" w:rsidRDefault="006239A8" w:rsidP="009C0A66">
      <w:pPr>
        <w:spacing w:after="0"/>
      </w:pPr>
    </w:p>
    <w:p w14:paraId="77797242" w14:textId="77777777" w:rsidR="009C0A66" w:rsidRDefault="009C0A66" w:rsidP="009C0A66">
      <w:pPr>
        <w:spacing w:after="0"/>
      </w:pPr>
    </w:p>
    <w:p w14:paraId="5E2A320E" w14:textId="77777777" w:rsidR="009C0A66" w:rsidRDefault="009C0A66" w:rsidP="009C0A66">
      <w:pPr>
        <w:spacing w:after="0"/>
      </w:pPr>
    </w:p>
    <w:p w14:paraId="12C4A057" w14:textId="77777777" w:rsidR="009C0A66" w:rsidRPr="009C0A66" w:rsidRDefault="009C0A66" w:rsidP="009C0A66">
      <w:pPr>
        <w:spacing w:after="0"/>
      </w:pPr>
    </w:p>
    <w:p w14:paraId="139179ED" w14:textId="77777777" w:rsidR="009C0A66" w:rsidRDefault="009C0A66" w:rsidP="009C0A66">
      <w:pPr>
        <w:spacing w:after="0"/>
        <w:rPr>
          <w:lang w:val="es-MX"/>
        </w:rPr>
      </w:pPr>
    </w:p>
    <w:p w14:paraId="13A4937F" w14:textId="77777777" w:rsidR="009C0A66" w:rsidRPr="009C0A66" w:rsidRDefault="009C0A66">
      <w:pPr>
        <w:rPr>
          <w:lang w:val="es-MX"/>
        </w:rPr>
      </w:pPr>
    </w:p>
    <w:sectPr w:rsidR="009C0A66" w:rsidRPr="009C0A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420F"/>
    <w:multiLevelType w:val="hybridMultilevel"/>
    <w:tmpl w:val="1820C9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F3A87"/>
    <w:multiLevelType w:val="hybridMultilevel"/>
    <w:tmpl w:val="006A22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8154C"/>
    <w:multiLevelType w:val="hybridMultilevel"/>
    <w:tmpl w:val="310E6DDE"/>
    <w:lvl w:ilvl="0" w:tplc="1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2466E4B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59317D4"/>
    <w:multiLevelType w:val="hybridMultilevel"/>
    <w:tmpl w:val="B3C05F6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FC618A"/>
    <w:multiLevelType w:val="hybridMultilevel"/>
    <w:tmpl w:val="7B6A0AE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316880">
    <w:abstractNumId w:val="2"/>
  </w:num>
  <w:num w:numId="2" w16cid:durableId="802969693">
    <w:abstractNumId w:val="4"/>
  </w:num>
  <w:num w:numId="3" w16cid:durableId="190728021">
    <w:abstractNumId w:val="3"/>
  </w:num>
  <w:num w:numId="4" w16cid:durableId="1284845593">
    <w:abstractNumId w:val="5"/>
  </w:num>
  <w:num w:numId="5" w16cid:durableId="2011054871">
    <w:abstractNumId w:val="0"/>
  </w:num>
  <w:num w:numId="6" w16cid:durableId="2022471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66"/>
    <w:rsid w:val="000A5DCC"/>
    <w:rsid w:val="00421E83"/>
    <w:rsid w:val="006239A8"/>
    <w:rsid w:val="009126CE"/>
    <w:rsid w:val="009C0A66"/>
    <w:rsid w:val="00AC0394"/>
    <w:rsid w:val="00D35AFA"/>
    <w:rsid w:val="00DA5980"/>
    <w:rsid w:val="00E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7C847D"/>
  <w15:chartTrackingRefBased/>
  <w15:docId w15:val="{38DC85DB-58E9-4CF5-A177-DE45C2C3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980"/>
  </w:style>
  <w:style w:type="paragraph" w:styleId="Ttulo1">
    <w:name w:val="heading 1"/>
    <w:basedOn w:val="Normal"/>
    <w:next w:val="Normal"/>
    <w:link w:val="Ttulo1Car"/>
    <w:uiPriority w:val="9"/>
    <w:qFormat/>
    <w:rsid w:val="009C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A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A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A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A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A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A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A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A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A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A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A6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C0A6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344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dcterms:created xsi:type="dcterms:W3CDTF">2025-10-09T20:32:00Z</dcterms:created>
  <dcterms:modified xsi:type="dcterms:W3CDTF">2025-10-09T21:17:00Z</dcterms:modified>
</cp:coreProperties>
</file>