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BD00" w14:textId="1416F394" w:rsidR="00734560" w:rsidRPr="00946207" w:rsidRDefault="00734560">
      <w:pPr>
        <w:rPr>
          <w:sz w:val="40"/>
          <w:szCs w:val="40"/>
        </w:rPr>
      </w:pPr>
      <w:r w:rsidRPr="00946207">
        <w:rPr>
          <w:sz w:val="40"/>
          <w:szCs w:val="40"/>
        </w:rPr>
        <w:t>Ejercicio 1:</w:t>
      </w:r>
    </w:p>
    <w:p w14:paraId="2A3D110F" w14:textId="14E03C4D" w:rsidR="00734560" w:rsidRPr="00946207" w:rsidRDefault="00734560">
      <w:r w:rsidRPr="00946207">
        <w:rPr>
          <w:b/>
          <w:bCs/>
        </w:rPr>
        <w:t>Descripción</w:t>
      </w:r>
      <w:r w:rsidRPr="00946207">
        <w:t>:</w:t>
      </w:r>
      <w:r w:rsidR="00946207" w:rsidRPr="00946207">
        <w:t xml:space="preserve"> Esta ontología modela operadores de un videojuego táctico de disparos en equipo llamado </w:t>
      </w:r>
      <w:proofErr w:type="spellStart"/>
      <w:r w:rsidR="00946207" w:rsidRPr="00946207">
        <w:t>Rainbow</w:t>
      </w:r>
      <w:proofErr w:type="spellEnd"/>
      <w:r w:rsidR="00946207" w:rsidRPr="00946207">
        <w:t xml:space="preserve"> </w:t>
      </w:r>
      <w:proofErr w:type="spellStart"/>
      <w:r w:rsidR="00946207" w:rsidRPr="00946207">
        <w:t>Six</w:t>
      </w:r>
      <w:proofErr w:type="spellEnd"/>
      <w:r w:rsidR="00946207" w:rsidRPr="00946207">
        <w:t xml:space="preserve"> </w:t>
      </w:r>
      <w:proofErr w:type="spellStart"/>
      <w:r w:rsidR="00946207" w:rsidRPr="00946207">
        <w:t>Siege</w:t>
      </w:r>
      <w:proofErr w:type="spellEnd"/>
      <w:r w:rsidR="00946207" w:rsidRPr="00946207">
        <w:t>, representando sus atributos, roles y equipamiento. Se estructura en torno a la clasificación de operadores en función de su género, país de origen, equipo especial al que pertenecen, rol en el juego, nivel de armadura y velocidad. Además, detalla el equipamiento disponible para cada operador, incluyendo armas principales, secundarias y gadgets especializados.</w:t>
      </w:r>
    </w:p>
    <w:p w14:paraId="4C2A8544" w14:textId="77777777" w:rsidR="00946207" w:rsidRPr="00946207" w:rsidRDefault="00946207" w:rsidP="00946207">
      <w:pPr>
        <w:rPr>
          <w:b/>
          <w:bCs/>
        </w:rPr>
      </w:pPr>
      <w:r w:rsidRPr="00946207">
        <w:rPr>
          <w:b/>
          <w:bCs/>
        </w:rPr>
        <w:t>Tipos de conceptos y entidades modelados</w:t>
      </w:r>
    </w:p>
    <w:p w14:paraId="16475E3E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Operadores</w:t>
      </w:r>
      <w:r w:rsidRPr="00946207">
        <w:t xml:space="preserve"> (</w:t>
      </w:r>
      <w:proofErr w:type="spellStart"/>
      <w:r w:rsidRPr="00946207">
        <w:t>ex:Operator</w:t>
      </w:r>
      <w:proofErr w:type="spellEnd"/>
      <w:r w:rsidRPr="00946207">
        <w:t>): Representan a los personajes jugables en el videojuego.</w:t>
      </w:r>
    </w:p>
    <w:p w14:paraId="4AF73083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Género</w:t>
      </w:r>
      <w:r w:rsidRPr="00946207">
        <w:t xml:space="preserve"> (</w:t>
      </w:r>
      <w:proofErr w:type="spellStart"/>
      <w:r w:rsidRPr="00946207">
        <w:t>ex:Male</w:t>
      </w:r>
      <w:proofErr w:type="spellEnd"/>
      <w:r w:rsidRPr="00946207">
        <w:t xml:space="preserve">, </w:t>
      </w:r>
      <w:proofErr w:type="spellStart"/>
      <w:r w:rsidRPr="00946207">
        <w:t>ex:Female</w:t>
      </w:r>
      <w:proofErr w:type="spellEnd"/>
      <w:r w:rsidRPr="00946207">
        <w:t>): Clasifica a los operadores según su identidad de género.</w:t>
      </w:r>
    </w:p>
    <w:p w14:paraId="080CF014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Roles</w:t>
      </w:r>
      <w:r w:rsidRPr="00946207">
        <w:t xml:space="preserve"> (</w:t>
      </w:r>
      <w:proofErr w:type="spellStart"/>
      <w:r w:rsidRPr="00946207">
        <w:t>ex:Attacker</w:t>
      </w:r>
      <w:proofErr w:type="spellEnd"/>
      <w:r w:rsidRPr="00946207">
        <w:t xml:space="preserve">, </w:t>
      </w:r>
      <w:proofErr w:type="spellStart"/>
      <w:r w:rsidRPr="00946207">
        <w:t>ex:Defender</w:t>
      </w:r>
      <w:proofErr w:type="spellEnd"/>
      <w:r w:rsidRPr="00946207">
        <w:t>): Diferencia entre operadores ofensivos y defensivos.</w:t>
      </w:r>
    </w:p>
    <w:p w14:paraId="7362E49D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Equipos especiales</w:t>
      </w:r>
      <w:r w:rsidRPr="00946207">
        <w:t xml:space="preserve"> (</w:t>
      </w:r>
      <w:proofErr w:type="spellStart"/>
      <w:r w:rsidRPr="00946207">
        <w:t>ex:SAS</w:t>
      </w:r>
      <w:proofErr w:type="spellEnd"/>
      <w:r w:rsidRPr="00946207">
        <w:t xml:space="preserve">, </w:t>
      </w:r>
      <w:proofErr w:type="spellStart"/>
      <w:r w:rsidRPr="00946207">
        <w:t>ex:GIGN</w:t>
      </w:r>
      <w:proofErr w:type="spellEnd"/>
      <w:r w:rsidRPr="00946207">
        <w:t xml:space="preserve">, </w:t>
      </w:r>
      <w:proofErr w:type="spellStart"/>
      <w:r w:rsidRPr="00946207">
        <w:t>ex:FBI_SWAT</w:t>
      </w:r>
      <w:proofErr w:type="spellEnd"/>
      <w:r w:rsidRPr="00946207">
        <w:t>, etc.): Indican la unidad táctica a la que pertenece cada operador.</w:t>
      </w:r>
    </w:p>
    <w:p w14:paraId="33E94177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Atributos físicos y de jugabilidad</w:t>
      </w:r>
      <w:r w:rsidRPr="00946207">
        <w:t>:</w:t>
      </w:r>
    </w:p>
    <w:p w14:paraId="16813166" w14:textId="77777777" w:rsidR="00946207" w:rsidRPr="00946207" w:rsidRDefault="00946207" w:rsidP="00946207">
      <w:pPr>
        <w:numPr>
          <w:ilvl w:val="1"/>
          <w:numId w:val="1"/>
        </w:numPr>
      </w:pPr>
      <w:proofErr w:type="spellStart"/>
      <w:r w:rsidRPr="00946207">
        <w:t>ex:Armor</w:t>
      </w:r>
      <w:proofErr w:type="spellEnd"/>
      <w:r w:rsidRPr="00946207">
        <w:t>: Nivel de armadura.</w:t>
      </w:r>
    </w:p>
    <w:p w14:paraId="7550CE3F" w14:textId="77777777" w:rsidR="00946207" w:rsidRPr="00946207" w:rsidRDefault="00946207" w:rsidP="00946207">
      <w:pPr>
        <w:numPr>
          <w:ilvl w:val="1"/>
          <w:numId w:val="1"/>
        </w:numPr>
      </w:pPr>
      <w:proofErr w:type="spellStart"/>
      <w:r w:rsidRPr="00946207">
        <w:t>ex:Speed</w:t>
      </w:r>
      <w:proofErr w:type="spellEnd"/>
      <w:r w:rsidRPr="00946207">
        <w:t>: Velocidad de movimiento.</w:t>
      </w:r>
    </w:p>
    <w:p w14:paraId="38054FEE" w14:textId="77777777" w:rsidR="00946207" w:rsidRPr="00946207" w:rsidRDefault="00946207" w:rsidP="00946207">
      <w:pPr>
        <w:numPr>
          <w:ilvl w:val="0"/>
          <w:numId w:val="1"/>
        </w:numPr>
      </w:pPr>
      <w:r w:rsidRPr="00946207">
        <w:rPr>
          <w:b/>
          <w:bCs/>
        </w:rPr>
        <w:t>Equipamiento</w:t>
      </w:r>
      <w:r w:rsidRPr="00946207">
        <w:t>:</w:t>
      </w:r>
    </w:p>
    <w:p w14:paraId="3ED83FD8" w14:textId="77777777" w:rsidR="00946207" w:rsidRPr="00946207" w:rsidRDefault="00946207" w:rsidP="00946207">
      <w:pPr>
        <w:numPr>
          <w:ilvl w:val="1"/>
          <w:numId w:val="1"/>
        </w:numPr>
      </w:pPr>
      <w:proofErr w:type="spellStart"/>
      <w:r w:rsidRPr="00946207">
        <w:t>ex:PrimaryWeapon</w:t>
      </w:r>
      <w:proofErr w:type="spellEnd"/>
      <w:r w:rsidRPr="00946207">
        <w:t>: Armas principales que pueden utilizar los operadores.</w:t>
      </w:r>
    </w:p>
    <w:p w14:paraId="091607E8" w14:textId="77777777" w:rsidR="00946207" w:rsidRPr="00946207" w:rsidRDefault="00946207" w:rsidP="00946207">
      <w:pPr>
        <w:numPr>
          <w:ilvl w:val="1"/>
          <w:numId w:val="1"/>
        </w:numPr>
      </w:pPr>
      <w:proofErr w:type="spellStart"/>
      <w:r w:rsidRPr="00946207">
        <w:t>ex:SecondaryWeapon</w:t>
      </w:r>
      <w:proofErr w:type="spellEnd"/>
      <w:r w:rsidRPr="00946207">
        <w:t>: Armas secundarias disponibles.</w:t>
      </w:r>
    </w:p>
    <w:p w14:paraId="2D39F8DE" w14:textId="77777777" w:rsidR="00946207" w:rsidRPr="00946207" w:rsidRDefault="00946207" w:rsidP="00946207">
      <w:pPr>
        <w:numPr>
          <w:ilvl w:val="1"/>
          <w:numId w:val="1"/>
        </w:numPr>
      </w:pPr>
      <w:proofErr w:type="spellStart"/>
      <w:r w:rsidRPr="00946207">
        <w:t>ex:Gadget</w:t>
      </w:r>
      <w:proofErr w:type="spellEnd"/>
      <w:r w:rsidRPr="00946207">
        <w:t>: Habilidad o herramienta especial de cada operador.</w:t>
      </w:r>
    </w:p>
    <w:p w14:paraId="1D86381E" w14:textId="77777777" w:rsidR="00946207" w:rsidRPr="00946207" w:rsidRDefault="00946207" w:rsidP="00946207">
      <w:pPr>
        <w:rPr>
          <w:b/>
          <w:bCs/>
        </w:rPr>
      </w:pPr>
      <w:r w:rsidRPr="00946207">
        <w:rPr>
          <w:b/>
          <w:bCs/>
        </w:rPr>
        <w:t>Elementos de otras ontologías o grafos de conocimiento utilizados</w:t>
      </w:r>
    </w:p>
    <w:p w14:paraId="4123ABDE" w14:textId="77777777" w:rsidR="00946207" w:rsidRPr="00946207" w:rsidRDefault="00946207" w:rsidP="00946207">
      <w:pPr>
        <w:numPr>
          <w:ilvl w:val="0"/>
          <w:numId w:val="2"/>
        </w:numPr>
      </w:pPr>
      <w:proofErr w:type="spellStart"/>
      <w:r w:rsidRPr="00946207">
        <w:rPr>
          <w:b/>
          <w:bCs/>
        </w:rPr>
        <w:t>Wikidata</w:t>
      </w:r>
      <w:proofErr w:type="spellEnd"/>
      <w:r w:rsidRPr="00946207">
        <w:t xml:space="preserve"> (</w:t>
      </w:r>
      <w:proofErr w:type="spellStart"/>
      <w:proofErr w:type="gramStart"/>
      <w:r w:rsidRPr="00946207">
        <w:t>wd</w:t>
      </w:r>
      <w:proofErr w:type="spellEnd"/>
      <w:r w:rsidRPr="00946207">
        <w:t>:,</w:t>
      </w:r>
      <w:proofErr w:type="gramEnd"/>
      <w:r w:rsidRPr="00946207">
        <w:t xml:space="preserve"> </w:t>
      </w:r>
      <w:proofErr w:type="spellStart"/>
      <w:r w:rsidRPr="00946207">
        <w:t>wdt</w:t>
      </w:r>
      <w:proofErr w:type="spellEnd"/>
      <w:r w:rsidRPr="00946207">
        <w:t xml:space="preserve">:): Se utiliza para vincular entidades con conceptos existentes en la base de conocimiento de </w:t>
      </w:r>
      <w:proofErr w:type="spellStart"/>
      <w:r w:rsidRPr="00946207">
        <w:t>Wikidata</w:t>
      </w:r>
      <w:proofErr w:type="spellEnd"/>
      <w:r w:rsidRPr="00946207">
        <w:t>, como los géneros (wd:Q6581097, wd:Q6581072) y la colección de operadores (wd:Q17183996).</w:t>
      </w:r>
    </w:p>
    <w:p w14:paraId="10853CBE" w14:textId="77777777" w:rsidR="00946207" w:rsidRPr="00946207" w:rsidRDefault="00946207" w:rsidP="00946207">
      <w:pPr>
        <w:numPr>
          <w:ilvl w:val="0"/>
          <w:numId w:val="2"/>
        </w:numPr>
      </w:pPr>
      <w:r w:rsidRPr="00946207">
        <w:rPr>
          <w:b/>
          <w:bCs/>
        </w:rPr>
        <w:t>OWL</w:t>
      </w:r>
      <w:r w:rsidRPr="00946207">
        <w:t xml:space="preserve"> (</w:t>
      </w:r>
      <w:proofErr w:type="spellStart"/>
      <w:r w:rsidRPr="00946207">
        <w:t>owl:sameAs</w:t>
      </w:r>
      <w:proofErr w:type="spellEnd"/>
      <w:r w:rsidRPr="00946207">
        <w:t xml:space="preserve">): Permite establecer equivalencias entre las entidades definidas en la ontología y sus correspondientes en </w:t>
      </w:r>
      <w:proofErr w:type="spellStart"/>
      <w:r w:rsidRPr="00946207">
        <w:t>Wikidata</w:t>
      </w:r>
      <w:proofErr w:type="spellEnd"/>
      <w:r w:rsidRPr="00946207">
        <w:t>.</w:t>
      </w:r>
    </w:p>
    <w:p w14:paraId="6277F760" w14:textId="77777777" w:rsidR="00946207" w:rsidRPr="00946207" w:rsidRDefault="00946207" w:rsidP="00946207">
      <w:pPr>
        <w:numPr>
          <w:ilvl w:val="0"/>
          <w:numId w:val="2"/>
        </w:numPr>
      </w:pPr>
      <w:r w:rsidRPr="00946207">
        <w:rPr>
          <w:b/>
          <w:bCs/>
        </w:rPr>
        <w:t>RDFS</w:t>
      </w:r>
      <w:r w:rsidRPr="00946207">
        <w:t xml:space="preserve"> (</w:t>
      </w:r>
      <w:proofErr w:type="spellStart"/>
      <w:r w:rsidRPr="00946207">
        <w:t>rdfs:label</w:t>
      </w:r>
      <w:proofErr w:type="spellEnd"/>
      <w:r w:rsidRPr="00946207">
        <w:t>): Se emplea para asignar etiquetas en inglés a los operadores y otros elementos del modelo.</w:t>
      </w:r>
    </w:p>
    <w:p w14:paraId="7790B8BF" w14:textId="77777777" w:rsidR="00734560" w:rsidRDefault="00734560"/>
    <w:p w14:paraId="320986DF" w14:textId="77777777" w:rsidR="00791049" w:rsidRDefault="00791049"/>
    <w:p w14:paraId="25487DB0" w14:textId="77777777" w:rsidR="00791049" w:rsidRDefault="00791049"/>
    <w:p w14:paraId="54678841" w14:textId="77777777" w:rsidR="00791049" w:rsidRDefault="00791049"/>
    <w:p w14:paraId="7A186F2E" w14:textId="77777777" w:rsidR="00791049" w:rsidRDefault="00791049"/>
    <w:p w14:paraId="21850EE1" w14:textId="77777777" w:rsidR="00791049" w:rsidRDefault="00791049"/>
    <w:p w14:paraId="28F34B8C" w14:textId="1DEF11F5" w:rsidR="00462E18" w:rsidRPr="00946207" w:rsidRDefault="00462E18">
      <w:pPr>
        <w:rPr>
          <w:sz w:val="40"/>
          <w:szCs w:val="40"/>
        </w:rPr>
      </w:pPr>
      <w:r w:rsidRPr="00946207">
        <w:rPr>
          <w:sz w:val="40"/>
          <w:szCs w:val="40"/>
        </w:rPr>
        <w:lastRenderedPageBreak/>
        <w:t>Ejercicio 2:</w:t>
      </w:r>
    </w:p>
    <w:p w14:paraId="32A7375C" w14:textId="1EAAD58A" w:rsidR="000C10F8" w:rsidRDefault="000C10F8">
      <w:r>
        <w:t>URL Jena:</w:t>
      </w:r>
      <w:r w:rsidR="00D50070">
        <w:t xml:space="preserve"> </w:t>
      </w:r>
      <w:hyperlink r:id="rId5" w:anchor="/dataset/DatasetR6/query" w:history="1">
        <w:r w:rsidR="00D50070" w:rsidRPr="003A62B3">
          <w:rPr>
            <w:rStyle w:val="Hipervnculo"/>
          </w:rPr>
          <w:t>http://156.35.95.58:3030/#/dataset/DatasetR6/query</w:t>
        </w:r>
      </w:hyperlink>
    </w:p>
    <w:p w14:paraId="02641AB8" w14:textId="0ECFBBF9" w:rsidR="00264251" w:rsidRDefault="00264251">
      <w:r>
        <w:t>Fotos de apoyo</w:t>
      </w:r>
      <w:r w:rsidR="0016347E">
        <w:t xml:space="preserve"> para ver la subida y existencia de datos en documento: Imágenes Apoyo</w:t>
      </w:r>
    </w:p>
    <w:p w14:paraId="73977BC4" w14:textId="465F8986" w:rsidR="00883090" w:rsidRDefault="000C10F8">
      <w:r>
        <w:t xml:space="preserve">URL </w:t>
      </w:r>
      <w:r w:rsidR="00883090">
        <w:t>Virtuoso</w:t>
      </w:r>
      <w:r>
        <w:t>:</w:t>
      </w:r>
      <w:r w:rsidR="00883090">
        <w:t xml:space="preserve"> </w:t>
      </w:r>
      <w:hyperlink r:id="rId6" w:history="1">
        <w:r w:rsidR="00883090" w:rsidRPr="003A62B3">
          <w:rPr>
            <w:rStyle w:val="Hipervnculo"/>
          </w:rPr>
          <w:t>http://156.35.95.58:8890/conductor</w:t>
        </w:r>
      </w:hyperlink>
    </w:p>
    <w:p w14:paraId="51FC216A" w14:textId="5B71B167" w:rsidR="00751E32" w:rsidRDefault="00751E32">
      <w:r>
        <w:t>Fotos de apoyo para ver la subida y existencia de datos en documento: Imágenes Apoyo</w:t>
      </w:r>
    </w:p>
    <w:p w14:paraId="22632D7F" w14:textId="7D22403E" w:rsidR="00734560" w:rsidRDefault="00734560">
      <w:r>
        <w:t>Consulta 1:</w:t>
      </w:r>
    </w:p>
    <w:p w14:paraId="0BFFC0B3" w14:textId="2A9A9833" w:rsidR="00734560" w:rsidRDefault="00734560">
      <w:r>
        <w:t>Descripción:</w:t>
      </w:r>
      <w:r w:rsidR="00AD58B0">
        <w:t xml:space="preserve"> Te devuelve todos los agentes</w:t>
      </w:r>
    </w:p>
    <w:p w14:paraId="2774E3C9" w14:textId="241782A4" w:rsidR="00734560" w:rsidRDefault="00734560">
      <w:r>
        <w:t>Consulta:</w:t>
      </w:r>
    </w:p>
    <w:p w14:paraId="1F4C7DC1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rdfs</w:t>
      </w:r>
      <w:proofErr w:type="spellEnd"/>
      <w:r w:rsidRPr="00734560">
        <w:rPr>
          <w:b/>
          <w:bCs/>
        </w:rPr>
        <w:t>: &lt;http://www.w3.org/2000/01/rdf-schema#&gt;</w:t>
      </w:r>
    </w:p>
    <w:p w14:paraId="548104EB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PREFIX ex: &lt;http://example.org/characters/&gt;</w:t>
      </w:r>
    </w:p>
    <w:p w14:paraId="74A680DD" w14:textId="77777777" w:rsidR="00734560" w:rsidRPr="00734560" w:rsidRDefault="00734560" w:rsidP="00734560">
      <w:pPr>
        <w:rPr>
          <w:b/>
          <w:bCs/>
        </w:rPr>
      </w:pPr>
    </w:p>
    <w:p w14:paraId="32AA81CB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</w:t>
      </w:r>
      <w:proofErr w:type="spellStart"/>
      <w:proofErr w:type="gram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?</w:t>
      </w:r>
      <w:proofErr w:type="gramEnd"/>
      <w:r w:rsidRPr="00734560">
        <w:rPr>
          <w:b/>
          <w:bCs/>
        </w:rPr>
        <w:t>role WHERE {</w:t>
      </w:r>
    </w:p>
    <w:p w14:paraId="5242049D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</w:t>
      </w:r>
      <w:proofErr w:type="gramStart"/>
      <w:r w:rsidRPr="00734560">
        <w:rPr>
          <w:b/>
          <w:bCs/>
        </w:rPr>
        <w:t>Role</w:t>
      </w:r>
      <w:proofErr w:type="spellEnd"/>
      <w:r w:rsidRPr="00734560">
        <w:rPr>
          <w:b/>
          <w:bCs/>
        </w:rPr>
        <w:t xml:space="preserve"> ?</w:t>
      </w:r>
      <w:proofErr w:type="gramEnd"/>
      <w:r w:rsidRPr="00734560">
        <w:rPr>
          <w:b/>
          <w:bCs/>
        </w:rPr>
        <w:t>role .</w:t>
      </w:r>
    </w:p>
    <w:p w14:paraId="5A057AFF" w14:textId="6F15A11F" w:rsidR="00734560" w:rsidRPr="00734560" w:rsidRDefault="00734560">
      <w:pPr>
        <w:rPr>
          <w:b/>
          <w:bCs/>
        </w:rPr>
      </w:pPr>
      <w:r w:rsidRPr="00734560">
        <w:rPr>
          <w:b/>
          <w:bCs/>
        </w:rPr>
        <w:t>}</w:t>
      </w:r>
    </w:p>
    <w:p w14:paraId="312535A7" w14:textId="57C949CB" w:rsidR="00734560" w:rsidRDefault="00734560">
      <w:r>
        <w:t>Salida:</w:t>
      </w:r>
    </w:p>
    <w:p w14:paraId="492CB284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52C940A1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http://example.org/characters/Castle</w:t>
      </w:r>
    </w:p>
    <w:p w14:paraId="0DC12FB1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http://example.org/characters/Pulse</w:t>
      </w:r>
    </w:p>
    <w:p w14:paraId="474F4C8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http://example.org/characters/Doc</w:t>
      </w:r>
    </w:p>
    <w:p w14:paraId="4838A05A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http://example.org/characters/Rook</w:t>
      </w:r>
    </w:p>
    <w:p w14:paraId="3F6C8273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http://example.org/characters/Jager</w:t>
      </w:r>
    </w:p>
    <w:p w14:paraId="40D542E1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http://example.org/characters/Frost</w:t>
      </w:r>
    </w:p>
    <w:p w14:paraId="5073880E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http://example.org/characters/Valkyrie</w:t>
      </w:r>
    </w:p>
    <w:p w14:paraId="7B376483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http://example.org/characters/Echo</w:t>
      </w:r>
    </w:p>
    <w:p w14:paraId="1717F738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http://example.org/characters/Mira</w:t>
      </w:r>
    </w:p>
    <w:p w14:paraId="0D73DC1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http://example.org/characters/Sledge</w:t>
      </w:r>
    </w:p>
    <w:p w14:paraId="30D003E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http://example.org/characters/Thatcher</w:t>
      </w:r>
    </w:p>
    <w:p w14:paraId="37336833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http://example.org/characters/Ash</w:t>
      </w:r>
    </w:p>
    <w:p w14:paraId="4A3142D8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http://example.org/characters/Montagne</w:t>
      </w:r>
    </w:p>
    <w:p w14:paraId="5EDE3BE6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http://example.org/characters/Twitch</w:t>
      </w:r>
    </w:p>
    <w:p w14:paraId="0EACC1D2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http://example.org/characters/Blitz</w:t>
      </w:r>
    </w:p>
    <w:p w14:paraId="149451E9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lastRenderedPageBreak/>
        <w:t>http://example.org/characters/IQ</w:t>
      </w:r>
    </w:p>
    <w:p w14:paraId="1917091A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http://example.org/characters/Fuze</w:t>
      </w:r>
    </w:p>
    <w:p w14:paraId="23C4D96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http://example.org/characters/Glaz</w:t>
      </w:r>
    </w:p>
    <w:p w14:paraId="51D6002A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http://example.org/characters/Buck</w:t>
      </w:r>
    </w:p>
    <w:p w14:paraId="19D135BC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http://example.org/characters/Blackbeard</w:t>
      </w:r>
    </w:p>
    <w:p w14:paraId="0A07250C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http://example.org/characters/Capitao</w:t>
      </w:r>
    </w:p>
    <w:p w14:paraId="13CAF935" w14:textId="4F24F63B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http://example.org/characters/Jackal</w:t>
      </w:r>
    </w:p>
    <w:p w14:paraId="352E2769" w14:textId="77777777" w:rsidR="00734560" w:rsidRDefault="00734560"/>
    <w:p w14:paraId="75340D59" w14:textId="1FB7755A" w:rsidR="00734560" w:rsidRDefault="00734560" w:rsidP="00734560">
      <w:r>
        <w:t>Consulta 2:</w:t>
      </w:r>
    </w:p>
    <w:p w14:paraId="68F118D3" w14:textId="6FE912DC" w:rsidR="00734560" w:rsidRDefault="00734560" w:rsidP="00734560">
      <w:r>
        <w:t>Descripción:</w:t>
      </w:r>
      <w:r w:rsidR="00AD58B0">
        <w:t xml:space="preserve"> Te devuelve todos los agentes cuyo país es Francia</w:t>
      </w:r>
    </w:p>
    <w:p w14:paraId="04523C7C" w14:textId="77777777" w:rsidR="00734560" w:rsidRDefault="00734560" w:rsidP="00734560">
      <w:r>
        <w:t>Consulta:</w:t>
      </w:r>
    </w:p>
    <w:p w14:paraId="0E96A042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rdfs</w:t>
      </w:r>
      <w:proofErr w:type="spellEnd"/>
      <w:r w:rsidRPr="00734560">
        <w:rPr>
          <w:b/>
          <w:bCs/>
        </w:rPr>
        <w:t>: &lt;http://www.w3.org/2000/01/rdf-schema#&gt;</w:t>
      </w:r>
    </w:p>
    <w:p w14:paraId="438EAA57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PREFIX ex: &lt;http://example.org/characters/&gt;</w:t>
      </w:r>
    </w:p>
    <w:p w14:paraId="5329A572" w14:textId="77777777" w:rsidR="00734560" w:rsidRPr="00734560" w:rsidRDefault="00734560" w:rsidP="00734560">
      <w:pPr>
        <w:rPr>
          <w:b/>
          <w:bCs/>
        </w:rPr>
      </w:pPr>
    </w:p>
    <w:p w14:paraId="7FBCD815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WHERE {</w:t>
      </w:r>
    </w:p>
    <w:p w14:paraId="0ABA9D63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ex:Country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ex:France</w:t>
      </w:r>
      <w:proofErr w:type="spellEnd"/>
      <w:r w:rsidRPr="00734560">
        <w:rPr>
          <w:b/>
          <w:bCs/>
        </w:rPr>
        <w:t xml:space="preserve"> .</w:t>
      </w:r>
    </w:p>
    <w:p w14:paraId="337E47D6" w14:textId="125D48D5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}</w:t>
      </w:r>
    </w:p>
    <w:p w14:paraId="61E70EC0" w14:textId="77777777" w:rsidR="00734560" w:rsidRDefault="00734560" w:rsidP="00734560">
      <w:r>
        <w:t>Salida:</w:t>
      </w:r>
    </w:p>
    <w:p w14:paraId="1DD9827B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3C6F6D3E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http://example.org/characters/Montagne</w:t>
      </w:r>
    </w:p>
    <w:p w14:paraId="19BEC515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http://example.org/characters/Twitch</w:t>
      </w:r>
    </w:p>
    <w:p w14:paraId="469B7D23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http://example.org/characters/Doc</w:t>
      </w:r>
    </w:p>
    <w:p w14:paraId="240A7A54" w14:textId="561C7EA1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http://example.org/characters/Rook</w:t>
      </w:r>
    </w:p>
    <w:p w14:paraId="4BAE45C8" w14:textId="77777777" w:rsidR="00734560" w:rsidRDefault="00734560"/>
    <w:p w14:paraId="5E00D62B" w14:textId="77777777" w:rsidR="00791049" w:rsidRDefault="00791049"/>
    <w:p w14:paraId="69E22C3F" w14:textId="77777777" w:rsidR="00791049" w:rsidRDefault="00791049"/>
    <w:p w14:paraId="349B64BB" w14:textId="77777777" w:rsidR="00791049" w:rsidRDefault="00791049"/>
    <w:p w14:paraId="2CC226CD" w14:textId="77777777" w:rsidR="00791049" w:rsidRDefault="00791049"/>
    <w:p w14:paraId="45059B05" w14:textId="77777777" w:rsidR="00791049" w:rsidRDefault="00791049"/>
    <w:p w14:paraId="6EBED9E6" w14:textId="77777777" w:rsidR="00791049" w:rsidRDefault="00791049"/>
    <w:p w14:paraId="075A183B" w14:textId="77777777" w:rsidR="00791049" w:rsidRDefault="00791049"/>
    <w:p w14:paraId="7733A88F" w14:textId="7AAF9051" w:rsidR="00734560" w:rsidRDefault="00734560" w:rsidP="00734560">
      <w:r>
        <w:lastRenderedPageBreak/>
        <w:t>Consulta 3:</w:t>
      </w:r>
    </w:p>
    <w:p w14:paraId="13D66871" w14:textId="4B30D0D2" w:rsidR="00734560" w:rsidRDefault="00734560" w:rsidP="00734560">
      <w:r>
        <w:t>Descripción:</w:t>
      </w:r>
      <w:r w:rsidR="00AD58B0">
        <w:t xml:space="preserve"> Te devuelve todos los agentes cuya armadura es igual a 3</w:t>
      </w:r>
    </w:p>
    <w:p w14:paraId="23717F82" w14:textId="77777777" w:rsidR="00734560" w:rsidRDefault="00734560" w:rsidP="00734560">
      <w:r>
        <w:t>Consulta:</w:t>
      </w:r>
    </w:p>
    <w:p w14:paraId="4B53C20A" w14:textId="77777777" w:rsidR="00734560" w:rsidRPr="000C10F8" w:rsidRDefault="00734560" w:rsidP="00734560">
      <w:pPr>
        <w:rPr>
          <w:b/>
          <w:bCs/>
        </w:rPr>
      </w:pPr>
      <w:r w:rsidRPr="000C10F8">
        <w:rPr>
          <w:b/>
          <w:bCs/>
        </w:rPr>
        <w:t>PREFIX ex: &lt;http://example.org/characters/&gt;</w:t>
      </w:r>
    </w:p>
    <w:p w14:paraId="6747C442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xsd</w:t>
      </w:r>
      <w:proofErr w:type="spellEnd"/>
      <w:r w:rsidRPr="00734560">
        <w:rPr>
          <w:b/>
          <w:bCs/>
        </w:rPr>
        <w:t>: &lt;http://www.w3.org/2001/XMLSchema#&gt;</w:t>
      </w:r>
    </w:p>
    <w:p w14:paraId="474114E2" w14:textId="77777777" w:rsidR="00734560" w:rsidRPr="00734560" w:rsidRDefault="00734560" w:rsidP="00734560">
      <w:pPr>
        <w:rPr>
          <w:b/>
          <w:bCs/>
        </w:rPr>
      </w:pPr>
    </w:p>
    <w:p w14:paraId="26CAF413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WHERE {</w:t>
      </w:r>
    </w:p>
    <w:p w14:paraId="53024BCD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ex:Armor</w:t>
      </w:r>
      <w:proofErr w:type="spellEnd"/>
      <w:r w:rsidRPr="00734560">
        <w:rPr>
          <w:b/>
          <w:bCs/>
        </w:rPr>
        <w:t xml:space="preserve"> "3"^^</w:t>
      </w:r>
      <w:proofErr w:type="spellStart"/>
      <w:r w:rsidRPr="00734560">
        <w:rPr>
          <w:b/>
          <w:bCs/>
        </w:rPr>
        <w:t>xsd:integer</w:t>
      </w:r>
      <w:proofErr w:type="spellEnd"/>
      <w:r w:rsidRPr="00734560">
        <w:rPr>
          <w:b/>
          <w:bCs/>
        </w:rPr>
        <w:t xml:space="preserve"> .</w:t>
      </w:r>
    </w:p>
    <w:p w14:paraId="1EBCC810" w14:textId="3D18A1C8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}</w:t>
      </w:r>
    </w:p>
    <w:p w14:paraId="54356A81" w14:textId="77777777" w:rsidR="00734560" w:rsidRDefault="00734560" w:rsidP="00734560">
      <w:r>
        <w:t>Salida:</w:t>
      </w:r>
    </w:p>
    <w:p w14:paraId="6C7B7205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56D2151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http://example.org/characters/Montagne</w:t>
      </w:r>
    </w:p>
    <w:p w14:paraId="5480D792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http://example.org/characters/Blitz</w:t>
      </w:r>
    </w:p>
    <w:p w14:paraId="6DDAD44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http://example.org/characters/Fuze</w:t>
      </w:r>
    </w:p>
    <w:p w14:paraId="7F0F8D1F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http://example.org/characters/Doc</w:t>
      </w:r>
    </w:p>
    <w:p w14:paraId="12A5E7E8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http://example.org/characters/Rook</w:t>
      </w:r>
    </w:p>
    <w:p w14:paraId="01BE7CB0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http://example.org/characters/Echo</w:t>
      </w:r>
    </w:p>
    <w:p w14:paraId="4E066541" w14:textId="03C21168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http://example.org/characters/Mira</w:t>
      </w:r>
    </w:p>
    <w:p w14:paraId="3312E6F9" w14:textId="77777777" w:rsidR="00734560" w:rsidRDefault="00734560"/>
    <w:p w14:paraId="780E91F8" w14:textId="0E0B6B8C" w:rsidR="00734560" w:rsidRDefault="00734560" w:rsidP="00734560">
      <w:r>
        <w:t>Consulta 4:</w:t>
      </w:r>
    </w:p>
    <w:p w14:paraId="6202C323" w14:textId="7E355CF4" w:rsidR="00734560" w:rsidRDefault="00734560" w:rsidP="00734560">
      <w:r>
        <w:t>Descripción:</w:t>
      </w:r>
      <w:r w:rsidR="00AD58B0">
        <w:t xml:space="preserve"> Te devuelve todos los agentes cuya velocidad es igual a 3</w:t>
      </w:r>
    </w:p>
    <w:p w14:paraId="1F051339" w14:textId="77777777" w:rsidR="00734560" w:rsidRDefault="00734560" w:rsidP="00734560">
      <w:r>
        <w:t>Consulta:</w:t>
      </w:r>
    </w:p>
    <w:p w14:paraId="7382D127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PREFIX ex: &lt;http://example.org/characters/&gt;</w:t>
      </w:r>
    </w:p>
    <w:p w14:paraId="7C9EA932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xsd</w:t>
      </w:r>
      <w:proofErr w:type="spellEnd"/>
      <w:r w:rsidRPr="00734560">
        <w:rPr>
          <w:b/>
          <w:bCs/>
        </w:rPr>
        <w:t>: &lt;http://www.w3.org/2001/XMLSchema#&gt;</w:t>
      </w:r>
    </w:p>
    <w:p w14:paraId="6DCDCFE2" w14:textId="77777777" w:rsidR="00734560" w:rsidRPr="00734560" w:rsidRDefault="00734560" w:rsidP="00734560">
      <w:pPr>
        <w:rPr>
          <w:b/>
          <w:bCs/>
        </w:rPr>
      </w:pPr>
    </w:p>
    <w:p w14:paraId="0BAD0086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WHERE {</w:t>
      </w:r>
    </w:p>
    <w:p w14:paraId="06F9CC0E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ex:Speed</w:t>
      </w:r>
      <w:proofErr w:type="spellEnd"/>
      <w:r w:rsidRPr="00734560">
        <w:rPr>
          <w:b/>
          <w:bCs/>
        </w:rPr>
        <w:t xml:space="preserve"> "3"^^</w:t>
      </w:r>
      <w:proofErr w:type="spellStart"/>
      <w:r w:rsidRPr="00734560">
        <w:rPr>
          <w:b/>
          <w:bCs/>
        </w:rPr>
        <w:t>xsd:integer</w:t>
      </w:r>
      <w:proofErr w:type="spellEnd"/>
      <w:r w:rsidRPr="00734560">
        <w:rPr>
          <w:b/>
          <w:bCs/>
        </w:rPr>
        <w:t xml:space="preserve"> .</w:t>
      </w:r>
    </w:p>
    <w:p w14:paraId="73D95445" w14:textId="4D4A58EE" w:rsidR="00734560" w:rsidRDefault="00734560" w:rsidP="00734560">
      <w:pPr>
        <w:rPr>
          <w:b/>
          <w:bCs/>
        </w:rPr>
      </w:pPr>
      <w:r w:rsidRPr="00734560">
        <w:rPr>
          <w:b/>
          <w:bCs/>
        </w:rPr>
        <w:t>}</w:t>
      </w:r>
    </w:p>
    <w:p w14:paraId="539AF158" w14:textId="77777777" w:rsidR="00791049" w:rsidRDefault="00791049" w:rsidP="00734560">
      <w:pPr>
        <w:rPr>
          <w:b/>
          <w:bCs/>
        </w:rPr>
      </w:pPr>
    </w:p>
    <w:p w14:paraId="2B1217C6" w14:textId="77777777" w:rsidR="00791049" w:rsidRDefault="00791049" w:rsidP="00734560">
      <w:pPr>
        <w:rPr>
          <w:b/>
          <w:bCs/>
        </w:rPr>
      </w:pPr>
    </w:p>
    <w:p w14:paraId="1D814323" w14:textId="77777777" w:rsidR="00791049" w:rsidRPr="00734560" w:rsidRDefault="00791049" w:rsidP="00734560">
      <w:pPr>
        <w:rPr>
          <w:b/>
          <w:bCs/>
        </w:rPr>
      </w:pPr>
    </w:p>
    <w:p w14:paraId="20BF2EB3" w14:textId="77777777" w:rsidR="00734560" w:rsidRDefault="00734560" w:rsidP="00734560">
      <w:r>
        <w:lastRenderedPageBreak/>
        <w:t>Salida:</w:t>
      </w:r>
    </w:p>
    <w:p w14:paraId="329A6ADB" w14:textId="77777777" w:rsidR="002B4238" w:rsidRDefault="002B4238" w:rsidP="002B4238">
      <w:r>
        <w:t xml:space="preserve">PS C:\Users\ivans\Desktop\EntregaWebSemantica&gt; </w:t>
      </w:r>
      <w:proofErr w:type="spellStart"/>
      <w:r>
        <w:t>python</w:t>
      </w:r>
      <w:proofErr w:type="spellEnd"/>
      <w:r>
        <w:t xml:space="preserve"> ./Python.py</w:t>
      </w:r>
    </w:p>
    <w:p w14:paraId="69021C9D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111090B3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http://example.org/characters/Ash</w:t>
      </w:r>
    </w:p>
    <w:p w14:paraId="438BD874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http://example.org/characters/IQ</w:t>
      </w:r>
    </w:p>
    <w:p w14:paraId="39FCAE4D" w14:textId="66FBA12C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http://example.org/characters/Pulse</w:t>
      </w:r>
    </w:p>
    <w:p w14:paraId="6045FD2D" w14:textId="77777777" w:rsidR="00734560" w:rsidRDefault="00734560"/>
    <w:p w14:paraId="020DCF50" w14:textId="42FCECF0" w:rsidR="00734560" w:rsidRDefault="00734560" w:rsidP="00734560">
      <w:r>
        <w:t>Consulta 5:</w:t>
      </w:r>
    </w:p>
    <w:p w14:paraId="66D6E077" w14:textId="2129950F" w:rsidR="00734560" w:rsidRDefault="00734560" w:rsidP="00734560">
      <w:r>
        <w:t>Descripción:</w:t>
      </w:r>
      <w:r w:rsidR="00AD58B0">
        <w:t xml:space="preserve"> Te devuelve el gadget de el operador que le pasas: </w:t>
      </w:r>
      <w:proofErr w:type="spellStart"/>
      <w:r w:rsidR="00AD58B0">
        <w:t>Twitch</w:t>
      </w:r>
      <w:proofErr w:type="spellEnd"/>
    </w:p>
    <w:p w14:paraId="5C6E1C1C" w14:textId="77777777" w:rsidR="00734560" w:rsidRDefault="00734560" w:rsidP="00734560">
      <w:r>
        <w:t>Consulta:</w:t>
      </w:r>
    </w:p>
    <w:p w14:paraId="5C2A1B91" w14:textId="6027A113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rdfs</w:t>
      </w:r>
      <w:proofErr w:type="spellEnd"/>
      <w:r w:rsidRPr="00734560">
        <w:rPr>
          <w:b/>
          <w:bCs/>
        </w:rPr>
        <w:t>: &lt;http://www.w3.org/2000/01/rdf-schema#&gt;</w:t>
      </w:r>
    </w:p>
    <w:p w14:paraId="216D0AA5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PREFIX ex: &lt;http://example.org/characters/&gt;</w:t>
      </w:r>
    </w:p>
    <w:p w14:paraId="6F3E2179" w14:textId="77777777" w:rsidR="00734560" w:rsidRPr="00734560" w:rsidRDefault="00734560" w:rsidP="00734560">
      <w:pPr>
        <w:rPr>
          <w:b/>
          <w:bCs/>
        </w:rPr>
      </w:pPr>
    </w:p>
    <w:p w14:paraId="3D970E60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?gadget WHERE {</w:t>
      </w:r>
    </w:p>
    <w:p w14:paraId="670F569C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</w:t>
      </w:r>
      <w:proofErr w:type="spellStart"/>
      <w:r w:rsidRPr="00734560">
        <w:rPr>
          <w:b/>
          <w:bCs/>
        </w:rPr>
        <w:t>ex:Twitch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</w:t>
      </w:r>
      <w:proofErr w:type="gramStart"/>
      <w:r w:rsidRPr="00734560">
        <w:rPr>
          <w:b/>
          <w:bCs/>
        </w:rPr>
        <w:t>Gadget</w:t>
      </w:r>
      <w:proofErr w:type="spellEnd"/>
      <w:r w:rsidRPr="00734560">
        <w:rPr>
          <w:b/>
          <w:bCs/>
        </w:rPr>
        <w:t xml:space="preserve"> ?</w:t>
      </w:r>
      <w:proofErr w:type="gramEnd"/>
      <w:r w:rsidRPr="00734560">
        <w:rPr>
          <w:b/>
          <w:bCs/>
        </w:rPr>
        <w:t>gadget .</w:t>
      </w:r>
    </w:p>
    <w:p w14:paraId="12B413EC" w14:textId="26C2329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}</w:t>
      </w:r>
    </w:p>
    <w:p w14:paraId="073937B7" w14:textId="77777777" w:rsidR="00734560" w:rsidRDefault="00734560" w:rsidP="00734560">
      <w:r>
        <w:t>Salida:</w:t>
      </w:r>
    </w:p>
    <w:p w14:paraId="022786BC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3329851C" w14:textId="41689411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http://example.org/characters/ShockDrone</w:t>
      </w:r>
    </w:p>
    <w:p w14:paraId="615E847E" w14:textId="77777777" w:rsidR="00734560" w:rsidRDefault="00734560"/>
    <w:p w14:paraId="382D3F66" w14:textId="1F4E11FD" w:rsidR="00734560" w:rsidRDefault="00734560" w:rsidP="00734560">
      <w:r>
        <w:t>Consulta 6:</w:t>
      </w:r>
    </w:p>
    <w:p w14:paraId="3AE5FB7B" w14:textId="4E9873C9" w:rsidR="00734560" w:rsidRDefault="00734560" w:rsidP="00734560">
      <w:r>
        <w:t>Descripción:</w:t>
      </w:r>
      <w:r w:rsidR="00AD58B0">
        <w:t xml:space="preserve"> Te devuelve todos los integrantes del grupo </w:t>
      </w:r>
      <w:proofErr w:type="spellStart"/>
      <w:r w:rsidR="00AD58B0">
        <w:t>swat</w:t>
      </w:r>
      <w:proofErr w:type="spellEnd"/>
      <w:r w:rsidR="00AD58B0">
        <w:t>: GIGN</w:t>
      </w:r>
    </w:p>
    <w:p w14:paraId="23ED65D7" w14:textId="77777777" w:rsidR="00734560" w:rsidRDefault="00734560" w:rsidP="00734560">
      <w:r>
        <w:t>Consulta:</w:t>
      </w:r>
    </w:p>
    <w:p w14:paraId="25E70AD1" w14:textId="7973FCA9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PREFIX </w:t>
      </w:r>
      <w:proofErr w:type="spellStart"/>
      <w:r w:rsidRPr="00734560">
        <w:rPr>
          <w:b/>
          <w:bCs/>
        </w:rPr>
        <w:t>rdfs</w:t>
      </w:r>
      <w:proofErr w:type="spellEnd"/>
      <w:r w:rsidRPr="00734560">
        <w:rPr>
          <w:b/>
          <w:bCs/>
        </w:rPr>
        <w:t>: &lt;http://www.w3.org/2000/01/rdf-schema#&gt;</w:t>
      </w:r>
    </w:p>
    <w:p w14:paraId="43054C60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PREFIX ex: &lt;http://example.org/characters/&gt;</w:t>
      </w:r>
    </w:p>
    <w:p w14:paraId="3D4FC8E8" w14:textId="77777777" w:rsidR="00734560" w:rsidRPr="00734560" w:rsidRDefault="00734560" w:rsidP="00734560">
      <w:pPr>
        <w:rPr>
          <w:b/>
          <w:bCs/>
        </w:rPr>
      </w:pPr>
    </w:p>
    <w:p w14:paraId="38DB3171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>SELECT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WHERE {</w:t>
      </w:r>
    </w:p>
    <w:p w14:paraId="4C0488A1" w14:textId="77777777" w:rsidR="00734560" w:rsidRPr="00734560" w:rsidRDefault="00734560" w:rsidP="00734560">
      <w:pPr>
        <w:rPr>
          <w:b/>
          <w:bCs/>
        </w:rPr>
      </w:pPr>
      <w:r w:rsidRPr="00734560">
        <w:rPr>
          <w:b/>
          <w:bCs/>
        </w:rPr>
        <w:t xml:space="preserve">  ?</w:t>
      </w:r>
      <w:proofErr w:type="spellStart"/>
      <w:r w:rsidRPr="00734560">
        <w:rPr>
          <w:b/>
          <w:bCs/>
        </w:rPr>
        <w:t>character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ex:Team</w:t>
      </w:r>
      <w:proofErr w:type="spellEnd"/>
      <w:r w:rsidRPr="00734560">
        <w:rPr>
          <w:b/>
          <w:bCs/>
        </w:rPr>
        <w:t xml:space="preserve"> </w:t>
      </w:r>
      <w:proofErr w:type="spellStart"/>
      <w:r w:rsidRPr="00734560">
        <w:rPr>
          <w:b/>
          <w:bCs/>
        </w:rPr>
        <w:t>ex:GIGN</w:t>
      </w:r>
      <w:proofErr w:type="spellEnd"/>
      <w:r w:rsidRPr="00734560">
        <w:rPr>
          <w:b/>
          <w:bCs/>
        </w:rPr>
        <w:t xml:space="preserve"> .</w:t>
      </w:r>
    </w:p>
    <w:p w14:paraId="4E58E2E5" w14:textId="6105C432" w:rsidR="00734560" w:rsidRDefault="00734560" w:rsidP="00734560">
      <w:pPr>
        <w:rPr>
          <w:b/>
          <w:bCs/>
        </w:rPr>
      </w:pPr>
      <w:r w:rsidRPr="00734560">
        <w:rPr>
          <w:b/>
          <w:bCs/>
        </w:rPr>
        <w:t>}</w:t>
      </w:r>
    </w:p>
    <w:p w14:paraId="35817489" w14:textId="77777777" w:rsidR="00791049" w:rsidRDefault="00791049" w:rsidP="00734560">
      <w:pPr>
        <w:rPr>
          <w:b/>
          <w:bCs/>
        </w:rPr>
      </w:pPr>
    </w:p>
    <w:p w14:paraId="0B296367" w14:textId="77777777" w:rsidR="00791049" w:rsidRPr="00734560" w:rsidRDefault="00791049" w:rsidP="00734560">
      <w:pPr>
        <w:rPr>
          <w:b/>
          <w:bCs/>
        </w:rPr>
      </w:pPr>
    </w:p>
    <w:p w14:paraId="6568BFDF" w14:textId="77777777" w:rsidR="00734560" w:rsidRDefault="00734560" w:rsidP="00734560">
      <w:r>
        <w:lastRenderedPageBreak/>
        <w:t>Salida:</w:t>
      </w:r>
    </w:p>
    <w:p w14:paraId="6D66106E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7F912B57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http://example.org/characters/Montagne</w:t>
      </w:r>
    </w:p>
    <w:p w14:paraId="7F38B1A5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http://example.org/characters/Twitch</w:t>
      </w:r>
    </w:p>
    <w:p w14:paraId="3D040FB0" w14:textId="77777777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http://example.org/characters/Doc</w:t>
      </w:r>
    </w:p>
    <w:p w14:paraId="37222D05" w14:textId="5FDA9972" w:rsidR="002B4238" w:rsidRPr="00453AE8" w:rsidRDefault="002B4238" w:rsidP="002B4238">
      <w:pPr>
        <w:rPr>
          <w:b/>
          <w:bCs/>
        </w:rPr>
      </w:pPr>
      <w:r w:rsidRPr="00453AE8">
        <w:rPr>
          <w:b/>
          <w:bCs/>
        </w:rPr>
        <w:t>http://example.org/characters/Rook</w:t>
      </w:r>
    </w:p>
    <w:p w14:paraId="29D7F5B5" w14:textId="77777777" w:rsidR="005F320F" w:rsidRDefault="005F320F" w:rsidP="00734560"/>
    <w:p w14:paraId="23AFC78B" w14:textId="50BF2A8A" w:rsidR="005F320F" w:rsidRDefault="005F320F" w:rsidP="005F320F">
      <w:r>
        <w:t>Consulta 7 FEDERADA:</w:t>
      </w:r>
    </w:p>
    <w:p w14:paraId="2986DDD7" w14:textId="76A03277" w:rsidR="005F320F" w:rsidRDefault="005F320F" w:rsidP="005F320F">
      <w:r>
        <w:t>Descripción:</w:t>
      </w:r>
      <w:r w:rsidR="00AD58B0">
        <w:t xml:space="preserve"> Te devuelve todos los agentes junto a la fecha de publicación del videojuego en </w:t>
      </w:r>
      <w:proofErr w:type="spellStart"/>
      <w:r w:rsidR="00AD58B0">
        <w:t>wikidata</w:t>
      </w:r>
      <w:proofErr w:type="spellEnd"/>
    </w:p>
    <w:p w14:paraId="35F93961" w14:textId="77777777" w:rsidR="005F320F" w:rsidRDefault="005F320F" w:rsidP="005F320F">
      <w:r>
        <w:t>Consulta:</w:t>
      </w:r>
    </w:p>
    <w:p w14:paraId="1753EF4C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wd</w:t>
      </w:r>
      <w:proofErr w:type="spellEnd"/>
      <w:r w:rsidRPr="005F320F">
        <w:rPr>
          <w:b/>
          <w:bCs/>
        </w:rPr>
        <w:t xml:space="preserve">: &lt;http://www.wikidata.org/entity/&gt; </w:t>
      </w:r>
    </w:p>
    <w:p w14:paraId="0A0FF04F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wdt</w:t>
      </w:r>
      <w:proofErr w:type="spellEnd"/>
      <w:r w:rsidRPr="005F320F">
        <w:rPr>
          <w:b/>
          <w:bCs/>
        </w:rPr>
        <w:t xml:space="preserve">: &lt;http://www.wikidata.org/prop/direct/&gt; </w:t>
      </w:r>
    </w:p>
    <w:p w14:paraId="2082B4EF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rdfs</w:t>
      </w:r>
      <w:proofErr w:type="spellEnd"/>
      <w:r w:rsidRPr="005F320F">
        <w:rPr>
          <w:b/>
          <w:bCs/>
        </w:rPr>
        <w:t xml:space="preserve">: &lt;http://www.w3.org/2000/01/rdf-schema#&gt; </w:t>
      </w:r>
    </w:p>
    <w:p w14:paraId="5163EB12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>PREFIX ex: &lt;http://example.org/characters/&gt;</w:t>
      </w:r>
    </w:p>
    <w:p w14:paraId="013DFEDD" w14:textId="77777777" w:rsidR="005F320F" w:rsidRPr="005F320F" w:rsidRDefault="005F320F" w:rsidP="005F320F">
      <w:pPr>
        <w:rPr>
          <w:b/>
          <w:bCs/>
        </w:rPr>
      </w:pPr>
    </w:p>
    <w:p w14:paraId="42671849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>SELECT ?</w:t>
      </w:r>
      <w:proofErr w:type="spellStart"/>
      <w:proofErr w:type="gramStart"/>
      <w:r w:rsidRPr="005F320F">
        <w:rPr>
          <w:b/>
          <w:bCs/>
        </w:rPr>
        <w:t>operatorName</w:t>
      </w:r>
      <w:proofErr w:type="spellEnd"/>
      <w:r w:rsidRPr="005F320F">
        <w:rPr>
          <w:b/>
          <w:bCs/>
        </w:rPr>
        <w:t xml:space="preserve"> ?</w:t>
      </w:r>
      <w:proofErr w:type="spellStart"/>
      <w:proofErr w:type="gramEnd"/>
      <w:r w:rsidRPr="005F320F">
        <w:rPr>
          <w:b/>
          <w:bCs/>
        </w:rPr>
        <w:t>releaseDate</w:t>
      </w:r>
      <w:proofErr w:type="spellEnd"/>
      <w:r w:rsidRPr="005F320F">
        <w:rPr>
          <w:b/>
          <w:bCs/>
        </w:rPr>
        <w:t xml:space="preserve"> WHERE {</w:t>
      </w:r>
    </w:p>
    <w:p w14:paraId="081B849C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SERVICE &lt;https://query.wikidata.org/sparql&gt; {</w:t>
      </w:r>
    </w:p>
    <w:p w14:paraId="22BB1CAE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wd:Q17183996 wdt:</w:t>
      </w:r>
      <w:proofErr w:type="gramStart"/>
      <w:r w:rsidRPr="005F320F">
        <w:rPr>
          <w:b/>
          <w:bCs/>
        </w:rPr>
        <w:t>P577 ?</w:t>
      </w:r>
      <w:proofErr w:type="spellStart"/>
      <w:proofErr w:type="gramEnd"/>
      <w:r w:rsidRPr="005F320F">
        <w:rPr>
          <w:b/>
          <w:bCs/>
        </w:rPr>
        <w:t>releaseDate</w:t>
      </w:r>
      <w:proofErr w:type="spellEnd"/>
      <w:r w:rsidRPr="005F320F">
        <w:rPr>
          <w:b/>
          <w:bCs/>
        </w:rPr>
        <w:t>.</w:t>
      </w:r>
    </w:p>
    <w:p w14:paraId="7F48080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}</w:t>
      </w:r>
    </w:p>
    <w:p w14:paraId="096956C1" w14:textId="77777777" w:rsidR="005F320F" w:rsidRPr="005F320F" w:rsidRDefault="005F320F" w:rsidP="005F320F">
      <w:pPr>
        <w:rPr>
          <w:b/>
          <w:bCs/>
        </w:rPr>
      </w:pPr>
    </w:p>
    <w:p w14:paraId="2931EBF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?</w:t>
      </w:r>
      <w:proofErr w:type="spellStart"/>
      <w:r w:rsidRPr="005F320F">
        <w:rPr>
          <w:b/>
          <w:bCs/>
        </w:rPr>
        <w:t>operator</w:t>
      </w:r>
      <w:proofErr w:type="spellEnd"/>
      <w:r w:rsidRPr="005F320F">
        <w:rPr>
          <w:b/>
          <w:bCs/>
        </w:rPr>
        <w:t xml:space="preserve"> </w:t>
      </w:r>
      <w:proofErr w:type="spellStart"/>
      <w:r w:rsidRPr="005F320F">
        <w:rPr>
          <w:b/>
          <w:bCs/>
        </w:rPr>
        <w:t>rdfs:</w:t>
      </w:r>
      <w:proofErr w:type="gramStart"/>
      <w:r w:rsidRPr="005F320F">
        <w:rPr>
          <w:b/>
          <w:bCs/>
        </w:rPr>
        <w:t>label</w:t>
      </w:r>
      <w:proofErr w:type="spellEnd"/>
      <w:r w:rsidRPr="005F320F">
        <w:rPr>
          <w:b/>
          <w:bCs/>
        </w:rPr>
        <w:t xml:space="preserve"> ?</w:t>
      </w:r>
      <w:proofErr w:type="spellStart"/>
      <w:proofErr w:type="gramEnd"/>
      <w:r w:rsidRPr="005F320F">
        <w:rPr>
          <w:b/>
          <w:bCs/>
        </w:rPr>
        <w:t>operatorName</w:t>
      </w:r>
      <w:proofErr w:type="spellEnd"/>
      <w:r w:rsidRPr="005F320F">
        <w:rPr>
          <w:b/>
          <w:bCs/>
        </w:rPr>
        <w:t xml:space="preserve"> .</w:t>
      </w:r>
    </w:p>
    <w:p w14:paraId="7B36A2B2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FILTER(</w:t>
      </w:r>
      <w:proofErr w:type="gramStart"/>
      <w:r w:rsidRPr="005F320F">
        <w:rPr>
          <w:b/>
          <w:bCs/>
        </w:rPr>
        <w:t>LANG(?</w:t>
      </w:r>
      <w:proofErr w:type="spellStart"/>
      <w:proofErr w:type="gramEnd"/>
      <w:r w:rsidRPr="005F320F">
        <w:rPr>
          <w:b/>
          <w:bCs/>
        </w:rPr>
        <w:t>operatorName</w:t>
      </w:r>
      <w:proofErr w:type="spellEnd"/>
      <w:r w:rsidRPr="005F320F">
        <w:rPr>
          <w:b/>
          <w:bCs/>
        </w:rPr>
        <w:t>) = "en")</w:t>
      </w:r>
    </w:p>
    <w:p w14:paraId="7A0C6E70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FILTER(?</w:t>
      </w:r>
      <w:proofErr w:type="spellStart"/>
      <w:r w:rsidRPr="005F320F">
        <w:rPr>
          <w:b/>
          <w:bCs/>
        </w:rPr>
        <w:t>operatorName</w:t>
      </w:r>
      <w:proofErr w:type="spellEnd"/>
      <w:r w:rsidRPr="005F320F">
        <w:rPr>
          <w:b/>
          <w:bCs/>
        </w:rPr>
        <w:t xml:space="preserve"> != "</w:t>
      </w:r>
      <w:proofErr w:type="spellStart"/>
      <w:r w:rsidRPr="005F320F">
        <w:rPr>
          <w:b/>
          <w:bCs/>
        </w:rPr>
        <w:t>Male"@en</w:t>
      </w:r>
      <w:proofErr w:type="spellEnd"/>
      <w:r w:rsidRPr="005F320F">
        <w:rPr>
          <w:b/>
          <w:bCs/>
        </w:rPr>
        <w:t xml:space="preserve"> &amp;&amp; ?</w:t>
      </w:r>
      <w:proofErr w:type="spellStart"/>
      <w:r w:rsidRPr="005F320F">
        <w:rPr>
          <w:b/>
          <w:bCs/>
        </w:rPr>
        <w:t>operatorName</w:t>
      </w:r>
      <w:proofErr w:type="spellEnd"/>
      <w:r w:rsidRPr="005F320F">
        <w:rPr>
          <w:b/>
          <w:bCs/>
        </w:rPr>
        <w:t xml:space="preserve"> != "</w:t>
      </w:r>
      <w:proofErr w:type="spellStart"/>
      <w:r w:rsidRPr="005F320F">
        <w:rPr>
          <w:b/>
          <w:bCs/>
        </w:rPr>
        <w:t>Female</w:t>
      </w:r>
      <w:proofErr w:type="spellEnd"/>
      <w:r w:rsidRPr="005F320F">
        <w:rPr>
          <w:b/>
          <w:bCs/>
        </w:rPr>
        <w:t>"@en)  # Excluir géneros</w:t>
      </w:r>
    </w:p>
    <w:p w14:paraId="517DE4DB" w14:textId="3E2698B4" w:rsidR="005F320F" w:rsidRDefault="005F320F" w:rsidP="005F320F">
      <w:pPr>
        <w:rPr>
          <w:b/>
          <w:bCs/>
        </w:rPr>
      </w:pPr>
      <w:r w:rsidRPr="005F320F">
        <w:rPr>
          <w:b/>
          <w:bCs/>
        </w:rPr>
        <w:t>}</w:t>
      </w:r>
    </w:p>
    <w:p w14:paraId="5198C5E3" w14:textId="77777777" w:rsidR="00791049" w:rsidRDefault="00791049" w:rsidP="005F320F">
      <w:pPr>
        <w:rPr>
          <w:b/>
          <w:bCs/>
        </w:rPr>
      </w:pPr>
    </w:p>
    <w:p w14:paraId="45CA3142" w14:textId="77777777" w:rsidR="00791049" w:rsidRDefault="00791049" w:rsidP="005F320F">
      <w:pPr>
        <w:rPr>
          <w:b/>
          <w:bCs/>
        </w:rPr>
      </w:pPr>
    </w:p>
    <w:p w14:paraId="72B24DDF" w14:textId="77777777" w:rsidR="00791049" w:rsidRDefault="00791049" w:rsidP="005F320F">
      <w:pPr>
        <w:rPr>
          <w:b/>
          <w:bCs/>
        </w:rPr>
      </w:pPr>
    </w:p>
    <w:p w14:paraId="01E7EC87" w14:textId="77777777" w:rsidR="00791049" w:rsidRDefault="00791049" w:rsidP="005F320F">
      <w:pPr>
        <w:rPr>
          <w:b/>
          <w:bCs/>
        </w:rPr>
      </w:pPr>
    </w:p>
    <w:p w14:paraId="22BA44C8" w14:textId="77777777" w:rsidR="00791049" w:rsidRDefault="00791049" w:rsidP="005F320F">
      <w:pPr>
        <w:rPr>
          <w:b/>
          <w:bCs/>
        </w:rPr>
      </w:pPr>
    </w:p>
    <w:p w14:paraId="5656A9F3" w14:textId="77777777" w:rsidR="00791049" w:rsidRPr="005F320F" w:rsidRDefault="00791049" w:rsidP="005F320F">
      <w:pPr>
        <w:rPr>
          <w:b/>
          <w:bCs/>
        </w:rPr>
      </w:pPr>
    </w:p>
    <w:p w14:paraId="1A0C7373" w14:textId="77777777" w:rsidR="005F320F" w:rsidRDefault="005F320F" w:rsidP="005F320F">
      <w:r>
        <w:lastRenderedPageBreak/>
        <w:t>Salida:</w:t>
      </w:r>
    </w:p>
    <w:p w14:paraId="18BCE891" w14:textId="77777777" w:rsidR="00453AE8" w:rsidRPr="00453AE8" w:rsidRDefault="00453AE8" w:rsidP="00453AE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2232BCE6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Sledge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0F857C34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Thatcher,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0EFA96A8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Ash,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3E72749C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Montagne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47F06CBF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Twitch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6D88C0B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Blitz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32550FF5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IQ,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0451F2C3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Fuze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56DAE4A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Glaz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2681BA66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Buck,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59D8A096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Blackbeard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669589E9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Capitão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11D88D4F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Jackal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3BB1C52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Castle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2DE423A9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Pulse,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2438C55D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Doc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30F858C1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Rook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4271A108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Jäger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1C3B7D3C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Frost,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31402BA8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Valkyrie</w:t>
      </w:r>
      <w:proofErr w:type="spellEnd"/>
      <w:r w:rsidRPr="00453AE8">
        <w:rPr>
          <w:b/>
          <w:bCs/>
        </w:rPr>
        <w:t xml:space="preserve">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05D7A31A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Echo,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6934914E" w14:textId="3C98D278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Mira, </w:t>
      </w:r>
      <w:proofErr w:type="spellStart"/>
      <w:r w:rsidRPr="00453AE8">
        <w:rPr>
          <w:b/>
          <w:bCs/>
        </w:rPr>
        <w:t>Release</w:t>
      </w:r>
      <w:proofErr w:type="spellEnd"/>
      <w:r w:rsidRPr="00453AE8">
        <w:rPr>
          <w:b/>
          <w:bCs/>
        </w:rPr>
        <w:t xml:space="preserve"> Date: 2015-12-01T00:00:00Z</w:t>
      </w:r>
    </w:p>
    <w:p w14:paraId="4211106C" w14:textId="77777777" w:rsidR="005F320F" w:rsidRDefault="005F320F" w:rsidP="00734560"/>
    <w:p w14:paraId="29DE5E8D" w14:textId="77777777" w:rsidR="00791049" w:rsidRDefault="00791049" w:rsidP="00734560"/>
    <w:p w14:paraId="2DE3BD48" w14:textId="77777777" w:rsidR="00791049" w:rsidRDefault="00791049" w:rsidP="00734560"/>
    <w:p w14:paraId="1E431320" w14:textId="77777777" w:rsidR="00791049" w:rsidRDefault="00791049" w:rsidP="00734560"/>
    <w:p w14:paraId="02FE8B2F" w14:textId="77777777" w:rsidR="00791049" w:rsidRDefault="00791049" w:rsidP="00734560"/>
    <w:p w14:paraId="5A32E4F3" w14:textId="77777777" w:rsidR="00791049" w:rsidRDefault="00791049" w:rsidP="00734560"/>
    <w:p w14:paraId="4CF90154" w14:textId="77777777" w:rsidR="00791049" w:rsidRDefault="00791049" w:rsidP="00734560"/>
    <w:p w14:paraId="17CF6FE1" w14:textId="69D89355" w:rsidR="005F320F" w:rsidRDefault="005F320F" w:rsidP="005F320F">
      <w:r>
        <w:lastRenderedPageBreak/>
        <w:t>Consulta 8 FEDERADA:</w:t>
      </w:r>
    </w:p>
    <w:p w14:paraId="0C03D1A0" w14:textId="52FDA741" w:rsidR="005F320F" w:rsidRDefault="005F320F" w:rsidP="005F320F">
      <w:r>
        <w:t>Descripción:</w:t>
      </w:r>
      <w:r w:rsidR="00AD58B0">
        <w:t xml:space="preserve"> Te devuelve todos los agentes con su país y asociado el país en </w:t>
      </w:r>
      <w:proofErr w:type="spellStart"/>
      <w:r w:rsidR="00AD58B0">
        <w:t>Wikidata</w:t>
      </w:r>
      <w:proofErr w:type="spellEnd"/>
    </w:p>
    <w:p w14:paraId="098D9429" w14:textId="77777777" w:rsidR="005F320F" w:rsidRDefault="005F320F" w:rsidP="005F320F">
      <w:r>
        <w:t>Consulta:</w:t>
      </w:r>
    </w:p>
    <w:p w14:paraId="3E63E43E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rdfs</w:t>
      </w:r>
      <w:proofErr w:type="spellEnd"/>
      <w:r w:rsidRPr="005F320F">
        <w:rPr>
          <w:b/>
          <w:bCs/>
        </w:rPr>
        <w:t>: &lt;http://www.w3.org/2000/01/rdf-schema#&gt;</w:t>
      </w:r>
    </w:p>
    <w:p w14:paraId="1938003C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ex: &lt;http://example.org/characters/&gt; </w:t>
      </w:r>
    </w:p>
    <w:p w14:paraId="146DABE1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wd</w:t>
      </w:r>
      <w:proofErr w:type="spellEnd"/>
      <w:r w:rsidRPr="005F320F">
        <w:rPr>
          <w:b/>
          <w:bCs/>
        </w:rPr>
        <w:t xml:space="preserve">: &lt;http://www.wikidata.org/entity/&gt; </w:t>
      </w:r>
    </w:p>
    <w:p w14:paraId="4E67A56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PREFIX </w:t>
      </w:r>
      <w:proofErr w:type="spellStart"/>
      <w:r w:rsidRPr="005F320F">
        <w:rPr>
          <w:b/>
          <w:bCs/>
        </w:rPr>
        <w:t>wdt</w:t>
      </w:r>
      <w:proofErr w:type="spellEnd"/>
      <w:r w:rsidRPr="005F320F">
        <w:rPr>
          <w:b/>
          <w:bCs/>
        </w:rPr>
        <w:t xml:space="preserve">: &lt;http://www.wikidata.org/prop/direct/&gt; </w:t>
      </w:r>
    </w:p>
    <w:p w14:paraId="7941A2B4" w14:textId="77777777" w:rsidR="005F320F" w:rsidRPr="005F320F" w:rsidRDefault="005F320F" w:rsidP="005F320F">
      <w:pPr>
        <w:rPr>
          <w:b/>
          <w:bCs/>
        </w:rPr>
      </w:pPr>
    </w:p>
    <w:p w14:paraId="660BD35E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>SELECT ?</w:t>
      </w:r>
      <w:proofErr w:type="spellStart"/>
      <w:proofErr w:type="gramStart"/>
      <w:r w:rsidRPr="005F320F">
        <w:rPr>
          <w:b/>
          <w:bCs/>
        </w:rPr>
        <w:t>operator</w:t>
      </w:r>
      <w:proofErr w:type="spellEnd"/>
      <w:r w:rsidRPr="005F320F">
        <w:rPr>
          <w:b/>
          <w:bCs/>
        </w:rPr>
        <w:t xml:space="preserve"> ?</w:t>
      </w:r>
      <w:proofErr w:type="spellStart"/>
      <w:proofErr w:type="gramEnd"/>
      <w:r w:rsidRPr="005F320F">
        <w:rPr>
          <w:b/>
          <w:bCs/>
        </w:rPr>
        <w:t>name</w:t>
      </w:r>
      <w:proofErr w:type="spellEnd"/>
      <w:r w:rsidRPr="005F320F">
        <w:rPr>
          <w:b/>
          <w:bCs/>
        </w:rPr>
        <w:t xml:space="preserve"> ?</w:t>
      </w:r>
      <w:proofErr w:type="spellStart"/>
      <w:r w:rsidRPr="005F320F">
        <w:rPr>
          <w:b/>
          <w:bCs/>
        </w:rPr>
        <w:t>countryLabel</w:t>
      </w:r>
      <w:proofErr w:type="spellEnd"/>
      <w:r w:rsidRPr="005F320F">
        <w:rPr>
          <w:b/>
          <w:bCs/>
        </w:rPr>
        <w:t xml:space="preserve"> WHERE {</w:t>
      </w:r>
    </w:p>
    <w:p w14:paraId="6EB8A047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?</w:t>
      </w:r>
      <w:proofErr w:type="spellStart"/>
      <w:r w:rsidRPr="005F320F">
        <w:rPr>
          <w:b/>
          <w:bCs/>
        </w:rPr>
        <w:t>operator</w:t>
      </w:r>
      <w:proofErr w:type="spellEnd"/>
      <w:r w:rsidRPr="005F320F">
        <w:rPr>
          <w:b/>
          <w:bCs/>
        </w:rPr>
        <w:t xml:space="preserve"> </w:t>
      </w:r>
      <w:proofErr w:type="spellStart"/>
      <w:r w:rsidRPr="005F320F">
        <w:rPr>
          <w:b/>
          <w:bCs/>
        </w:rPr>
        <w:t>rdfs:</w:t>
      </w:r>
      <w:proofErr w:type="gramStart"/>
      <w:r w:rsidRPr="005F320F">
        <w:rPr>
          <w:b/>
          <w:bCs/>
        </w:rPr>
        <w:t>label</w:t>
      </w:r>
      <w:proofErr w:type="spellEnd"/>
      <w:r w:rsidRPr="005F320F">
        <w:rPr>
          <w:b/>
          <w:bCs/>
        </w:rPr>
        <w:t xml:space="preserve"> ?</w:t>
      </w:r>
      <w:proofErr w:type="spellStart"/>
      <w:proofErr w:type="gramEnd"/>
      <w:r w:rsidRPr="005F320F">
        <w:rPr>
          <w:b/>
          <w:bCs/>
        </w:rPr>
        <w:t>name</w:t>
      </w:r>
      <w:proofErr w:type="spellEnd"/>
      <w:r w:rsidRPr="005F320F">
        <w:rPr>
          <w:b/>
          <w:bCs/>
        </w:rPr>
        <w:t xml:space="preserve"> ;</w:t>
      </w:r>
    </w:p>
    <w:p w14:paraId="3BE9A98C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        </w:t>
      </w:r>
      <w:proofErr w:type="spellStart"/>
      <w:r w:rsidRPr="005F320F">
        <w:rPr>
          <w:b/>
          <w:bCs/>
        </w:rPr>
        <w:t>ex:</w:t>
      </w:r>
      <w:proofErr w:type="gramStart"/>
      <w:r w:rsidRPr="005F320F">
        <w:rPr>
          <w:b/>
          <w:bCs/>
        </w:rPr>
        <w:t>Country</w:t>
      </w:r>
      <w:proofErr w:type="spellEnd"/>
      <w:r w:rsidRPr="005F320F">
        <w:rPr>
          <w:b/>
          <w:bCs/>
        </w:rPr>
        <w:t xml:space="preserve"> ?</w:t>
      </w:r>
      <w:proofErr w:type="gramEnd"/>
      <w:r w:rsidRPr="005F320F">
        <w:rPr>
          <w:b/>
          <w:bCs/>
        </w:rPr>
        <w:t>country .</w:t>
      </w:r>
    </w:p>
    <w:p w14:paraId="0E1A2D1D" w14:textId="77777777" w:rsidR="005F320F" w:rsidRPr="005F320F" w:rsidRDefault="005F320F" w:rsidP="005F320F">
      <w:pPr>
        <w:rPr>
          <w:b/>
          <w:bCs/>
        </w:rPr>
      </w:pPr>
    </w:p>
    <w:p w14:paraId="1D416F6E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# Mapeo manual de los identificadores locales a </w:t>
      </w:r>
      <w:proofErr w:type="spellStart"/>
      <w:r w:rsidRPr="005F320F">
        <w:rPr>
          <w:b/>
          <w:bCs/>
        </w:rPr>
        <w:t>Wikidata</w:t>
      </w:r>
      <w:proofErr w:type="spellEnd"/>
    </w:p>
    <w:p w14:paraId="725C83C8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VALUES (?country ?</w:t>
      </w:r>
      <w:proofErr w:type="spellStart"/>
      <w:r w:rsidRPr="005F320F">
        <w:rPr>
          <w:b/>
          <w:bCs/>
        </w:rPr>
        <w:t>wikidataCountry</w:t>
      </w:r>
      <w:proofErr w:type="spellEnd"/>
      <w:r w:rsidRPr="005F320F">
        <w:rPr>
          <w:b/>
          <w:bCs/>
        </w:rPr>
        <w:t>) {</w:t>
      </w:r>
    </w:p>
    <w:p w14:paraId="62389208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ex:UnitedKingdom</w:t>
      </w:r>
      <w:proofErr w:type="spellEnd"/>
      <w:r w:rsidRPr="005F320F">
        <w:rPr>
          <w:b/>
          <w:bCs/>
        </w:rPr>
        <w:t xml:space="preserve"> wd:Q145)</w:t>
      </w:r>
    </w:p>
    <w:p w14:paraId="2F4718D8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ex:UnitedStates</w:t>
      </w:r>
      <w:proofErr w:type="spellEnd"/>
      <w:r w:rsidRPr="005F320F">
        <w:rPr>
          <w:b/>
          <w:bCs/>
        </w:rPr>
        <w:t xml:space="preserve"> wd:Q30)</w:t>
      </w:r>
    </w:p>
    <w:p w14:paraId="5590EB70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ex:France</w:t>
      </w:r>
      <w:proofErr w:type="spellEnd"/>
      <w:r w:rsidRPr="005F320F">
        <w:rPr>
          <w:b/>
          <w:bCs/>
        </w:rPr>
        <w:t xml:space="preserve"> wd:Q142)</w:t>
      </w:r>
    </w:p>
    <w:p w14:paraId="33A500C7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ex:Germany</w:t>
      </w:r>
      <w:proofErr w:type="spellEnd"/>
      <w:r w:rsidRPr="005F320F">
        <w:rPr>
          <w:b/>
          <w:bCs/>
        </w:rPr>
        <w:t xml:space="preserve"> wd:Q183)</w:t>
      </w:r>
    </w:p>
    <w:p w14:paraId="5C1BAB02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ex:Russia</w:t>
      </w:r>
      <w:proofErr w:type="spellEnd"/>
      <w:r w:rsidRPr="005F320F">
        <w:rPr>
          <w:b/>
          <w:bCs/>
        </w:rPr>
        <w:t xml:space="preserve"> wd:Q159)</w:t>
      </w:r>
    </w:p>
    <w:p w14:paraId="2C7C47F7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ex:Canada</w:t>
      </w:r>
      <w:proofErr w:type="spellEnd"/>
      <w:r w:rsidRPr="005F320F">
        <w:rPr>
          <w:b/>
          <w:bCs/>
        </w:rPr>
        <w:t xml:space="preserve"> wd:Q16)</w:t>
      </w:r>
    </w:p>
    <w:p w14:paraId="36E19936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ex:Brazil</w:t>
      </w:r>
      <w:proofErr w:type="spellEnd"/>
      <w:r w:rsidRPr="005F320F">
        <w:rPr>
          <w:b/>
          <w:bCs/>
        </w:rPr>
        <w:t xml:space="preserve"> wd:Q155)</w:t>
      </w:r>
    </w:p>
    <w:p w14:paraId="07BF753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(</w:t>
      </w:r>
      <w:proofErr w:type="spellStart"/>
      <w:r w:rsidRPr="005F320F">
        <w:rPr>
          <w:b/>
          <w:bCs/>
        </w:rPr>
        <w:t>ex:Spain</w:t>
      </w:r>
      <w:proofErr w:type="spellEnd"/>
      <w:r w:rsidRPr="005F320F">
        <w:rPr>
          <w:b/>
          <w:bCs/>
        </w:rPr>
        <w:t xml:space="preserve"> wd:Q29)</w:t>
      </w:r>
    </w:p>
    <w:p w14:paraId="5700E5EB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}</w:t>
      </w:r>
    </w:p>
    <w:p w14:paraId="58815CE2" w14:textId="77777777" w:rsidR="005F320F" w:rsidRPr="005F320F" w:rsidRDefault="005F320F" w:rsidP="005F320F">
      <w:pPr>
        <w:rPr>
          <w:b/>
          <w:bCs/>
        </w:rPr>
      </w:pPr>
    </w:p>
    <w:p w14:paraId="75D5353F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# Consulta federada a </w:t>
      </w:r>
      <w:proofErr w:type="spellStart"/>
      <w:r w:rsidRPr="005F320F">
        <w:rPr>
          <w:b/>
          <w:bCs/>
        </w:rPr>
        <w:t>Wikidata</w:t>
      </w:r>
      <w:proofErr w:type="spellEnd"/>
    </w:p>
    <w:p w14:paraId="0F68A85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SERVICE &lt;https://query.wikidata.org/sparql&gt; {</w:t>
      </w:r>
    </w:p>
    <w:p w14:paraId="3D0F3EEA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?</w:t>
      </w:r>
      <w:proofErr w:type="spellStart"/>
      <w:r w:rsidRPr="005F320F">
        <w:rPr>
          <w:b/>
          <w:bCs/>
        </w:rPr>
        <w:t>wikidataCountry</w:t>
      </w:r>
      <w:proofErr w:type="spellEnd"/>
      <w:r w:rsidRPr="005F320F">
        <w:rPr>
          <w:b/>
          <w:bCs/>
        </w:rPr>
        <w:t xml:space="preserve"> </w:t>
      </w:r>
      <w:proofErr w:type="spellStart"/>
      <w:r w:rsidRPr="005F320F">
        <w:rPr>
          <w:b/>
          <w:bCs/>
        </w:rPr>
        <w:t>rdfs:</w:t>
      </w:r>
      <w:proofErr w:type="gramStart"/>
      <w:r w:rsidRPr="005F320F">
        <w:rPr>
          <w:b/>
          <w:bCs/>
        </w:rPr>
        <w:t>label</w:t>
      </w:r>
      <w:proofErr w:type="spellEnd"/>
      <w:r w:rsidRPr="005F320F">
        <w:rPr>
          <w:b/>
          <w:bCs/>
        </w:rPr>
        <w:t xml:space="preserve"> ?</w:t>
      </w:r>
      <w:proofErr w:type="spellStart"/>
      <w:proofErr w:type="gramEnd"/>
      <w:r w:rsidRPr="005F320F">
        <w:rPr>
          <w:b/>
          <w:bCs/>
        </w:rPr>
        <w:t>countryLabel</w:t>
      </w:r>
      <w:proofErr w:type="spellEnd"/>
      <w:r w:rsidRPr="005F320F">
        <w:rPr>
          <w:b/>
          <w:bCs/>
        </w:rPr>
        <w:t xml:space="preserve"> .</w:t>
      </w:r>
    </w:p>
    <w:p w14:paraId="0CED7605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  FILTER (</w:t>
      </w:r>
      <w:proofErr w:type="gramStart"/>
      <w:r w:rsidRPr="005F320F">
        <w:rPr>
          <w:b/>
          <w:bCs/>
        </w:rPr>
        <w:t>LANG(?</w:t>
      </w:r>
      <w:proofErr w:type="spellStart"/>
      <w:proofErr w:type="gramEnd"/>
      <w:r w:rsidRPr="005F320F">
        <w:rPr>
          <w:b/>
          <w:bCs/>
        </w:rPr>
        <w:t>countryLabel</w:t>
      </w:r>
      <w:proofErr w:type="spellEnd"/>
      <w:r w:rsidRPr="005F320F">
        <w:rPr>
          <w:b/>
          <w:bCs/>
        </w:rPr>
        <w:t>) = "en")</w:t>
      </w:r>
    </w:p>
    <w:p w14:paraId="0CD55D95" w14:textId="77777777" w:rsidR="005F320F" w:rsidRPr="005F320F" w:rsidRDefault="005F320F" w:rsidP="005F320F">
      <w:pPr>
        <w:rPr>
          <w:b/>
          <w:bCs/>
        </w:rPr>
      </w:pPr>
      <w:r w:rsidRPr="005F320F">
        <w:rPr>
          <w:b/>
          <w:bCs/>
        </w:rPr>
        <w:t xml:space="preserve">  }</w:t>
      </w:r>
    </w:p>
    <w:p w14:paraId="7073E6B5" w14:textId="77777777" w:rsidR="005F320F" w:rsidRDefault="005F320F" w:rsidP="005F320F">
      <w:pPr>
        <w:rPr>
          <w:b/>
          <w:bCs/>
        </w:rPr>
      </w:pPr>
      <w:r w:rsidRPr="005F320F">
        <w:rPr>
          <w:b/>
          <w:bCs/>
        </w:rPr>
        <w:t>}</w:t>
      </w:r>
    </w:p>
    <w:p w14:paraId="3E146F48" w14:textId="77777777" w:rsidR="00791049" w:rsidRPr="005F320F" w:rsidRDefault="00791049" w:rsidP="005F320F">
      <w:pPr>
        <w:rPr>
          <w:b/>
          <w:bCs/>
        </w:rPr>
      </w:pPr>
    </w:p>
    <w:p w14:paraId="4D8A9011" w14:textId="77777777" w:rsidR="005F320F" w:rsidRDefault="005F320F" w:rsidP="005F320F">
      <w:r>
        <w:lastRenderedPageBreak/>
        <w:t>Salida:</w:t>
      </w:r>
    </w:p>
    <w:p w14:paraId="52503A10" w14:textId="77777777" w:rsidR="00453AE8" w:rsidRPr="00453AE8" w:rsidRDefault="00453AE8" w:rsidP="00453AE8">
      <w:pPr>
        <w:rPr>
          <w:b/>
          <w:bCs/>
        </w:rPr>
      </w:pPr>
      <w:r w:rsidRPr="00453AE8">
        <w:rPr>
          <w:b/>
          <w:bCs/>
        </w:rPr>
        <w:t>Resultados de la consulta SPARQL:</w:t>
      </w:r>
    </w:p>
    <w:p w14:paraId="6AD052A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Sledge</w:t>
      </w:r>
      <w:proofErr w:type="spellEnd"/>
      <w:r w:rsidRPr="00453AE8">
        <w:rPr>
          <w:b/>
          <w:bCs/>
        </w:rPr>
        <w:t xml:space="preserve"> (http://example.org/characters/Sledge),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Kingdom</w:t>
      </w:r>
      <w:proofErr w:type="spellEnd"/>
    </w:p>
    <w:p w14:paraId="54FEA3A8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Thatcher (http://example.org/characters/Thatcher),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Kingdom</w:t>
      </w:r>
      <w:proofErr w:type="spellEnd"/>
    </w:p>
    <w:p w14:paraId="47D954A6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Ash (http://example.org/characters/Ash),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States</w:t>
      </w:r>
      <w:proofErr w:type="spellEnd"/>
    </w:p>
    <w:p w14:paraId="77913E5E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Blackbeard</w:t>
      </w:r>
      <w:proofErr w:type="spellEnd"/>
      <w:r w:rsidRPr="00453AE8">
        <w:rPr>
          <w:b/>
          <w:bCs/>
        </w:rPr>
        <w:t xml:space="preserve"> (http://example.org/characters/Blackbeard),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States</w:t>
      </w:r>
      <w:proofErr w:type="spellEnd"/>
    </w:p>
    <w:p w14:paraId="1A1282BA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Castle</w:t>
      </w:r>
      <w:proofErr w:type="spellEnd"/>
      <w:r w:rsidRPr="00453AE8">
        <w:rPr>
          <w:b/>
          <w:bCs/>
        </w:rPr>
        <w:t xml:space="preserve"> (http://example.org/characters/Castle),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States</w:t>
      </w:r>
      <w:proofErr w:type="spellEnd"/>
    </w:p>
    <w:p w14:paraId="532DE6AC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Pulse (http://example.org/characters/Pulse),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States</w:t>
      </w:r>
      <w:proofErr w:type="spellEnd"/>
    </w:p>
    <w:p w14:paraId="22F72ACE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Valkyrie</w:t>
      </w:r>
      <w:proofErr w:type="spellEnd"/>
      <w:r w:rsidRPr="00453AE8">
        <w:rPr>
          <w:b/>
          <w:bCs/>
        </w:rPr>
        <w:t xml:space="preserve"> (http://example.org/characters/Valkyrie), Country: </w:t>
      </w:r>
      <w:proofErr w:type="spellStart"/>
      <w:r w:rsidRPr="00453AE8">
        <w:rPr>
          <w:b/>
          <w:bCs/>
        </w:rPr>
        <w:t>United</w:t>
      </w:r>
      <w:proofErr w:type="spellEnd"/>
      <w:r w:rsidRPr="00453AE8">
        <w:rPr>
          <w:b/>
          <w:bCs/>
        </w:rPr>
        <w:t xml:space="preserve"> </w:t>
      </w:r>
      <w:proofErr w:type="spellStart"/>
      <w:r w:rsidRPr="00453AE8">
        <w:rPr>
          <w:b/>
          <w:bCs/>
        </w:rPr>
        <w:t>States</w:t>
      </w:r>
      <w:proofErr w:type="spellEnd"/>
    </w:p>
    <w:p w14:paraId="7F31DDE6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Montagne</w:t>
      </w:r>
      <w:proofErr w:type="spellEnd"/>
      <w:r w:rsidRPr="00453AE8">
        <w:rPr>
          <w:b/>
          <w:bCs/>
        </w:rPr>
        <w:t xml:space="preserve"> (http://example.org/characters/Montagne), Country: France</w:t>
      </w:r>
    </w:p>
    <w:p w14:paraId="371AC22E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Twitch</w:t>
      </w:r>
      <w:proofErr w:type="spellEnd"/>
      <w:r w:rsidRPr="00453AE8">
        <w:rPr>
          <w:b/>
          <w:bCs/>
        </w:rPr>
        <w:t xml:space="preserve"> (http://example.org/characters/Twitch), Country: France</w:t>
      </w:r>
    </w:p>
    <w:p w14:paraId="189841D8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Doc</w:t>
      </w:r>
      <w:proofErr w:type="spellEnd"/>
      <w:r w:rsidRPr="00453AE8">
        <w:rPr>
          <w:b/>
          <w:bCs/>
        </w:rPr>
        <w:t xml:space="preserve"> (http://example.org/characters/Doc), Country: France</w:t>
      </w:r>
    </w:p>
    <w:p w14:paraId="2422BADC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Rook</w:t>
      </w:r>
      <w:proofErr w:type="spellEnd"/>
      <w:r w:rsidRPr="00453AE8">
        <w:rPr>
          <w:b/>
          <w:bCs/>
        </w:rPr>
        <w:t xml:space="preserve"> (http://example.org/characters/Rook), Country: France</w:t>
      </w:r>
    </w:p>
    <w:p w14:paraId="63675705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Blitz</w:t>
      </w:r>
      <w:proofErr w:type="spellEnd"/>
      <w:r w:rsidRPr="00453AE8">
        <w:rPr>
          <w:b/>
          <w:bCs/>
        </w:rPr>
        <w:t xml:space="preserve"> (http://example.org/characters/Blitz), Country: </w:t>
      </w:r>
      <w:proofErr w:type="spellStart"/>
      <w:r w:rsidRPr="00453AE8">
        <w:rPr>
          <w:b/>
          <w:bCs/>
        </w:rPr>
        <w:t>Germany</w:t>
      </w:r>
      <w:proofErr w:type="spellEnd"/>
    </w:p>
    <w:p w14:paraId="0E82578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IQ (http://example.org/characters/IQ), Country: </w:t>
      </w:r>
      <w:proofErr w:type="spellStart"/>
      <w:r w:rsidRPr="00453AE8">
        <w:rPr>
          <w:b/>
          <w:bCs/>
        </w:rPr>
        <w:t>Germany</w:t>
      </w:r>
      <w:proofErr w:type="spellEnd"/>
    </w:p>
    <w:p w14:paraId="39638691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Jäger</w:t>
      </w:r>
      <w:proofErr w:type="spellEnd"/>
      <w:r w:rsidRPr="00453AE8">
        <w:rPr>
          <w:b/>
          <w:bCs/>
        </w:rPr>
        <w:t xml:space="preserve"> (http://example.org/characters/Jager), Country: </w:t>
      </w:r>
      <w:proofErr w:type="spellStart"/>
      <w:r w:rsidRPr="00453AE8">
        <w:rPr>
          <w:b/>
          <w:bCs/>
        </w:rPr>
        <w:t>Germany</w:t>
      </w:r>
      <w:proofErr w:type="spellEnd"/>
    </w:p>
    <w:p w14:paraId="3A2E43F0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Fuze</w:t>
      </w:r>
      <w:proofErr w:type="spellEnd"/>
      <w:r w:rsidRPr="00453AE8">
        <w:rPr>
          <w:b/>
          <w:bCs/>
        </w:rPr>
        <w:t xml:space="preserve"> (http://example.org/characters/Fuze), Country: </w:t>
      </w:r>
      <w:proofErr w:type="spellStart"/>
      <w:r w:rsidRPr="00453AE8">
        <w:rPr>
          <w:b/>
          <w:bCs/>
        </w:rPr>
        <w:t>Russia</w:t>
      </w:r>
      <w:proofErr w:type="spellEnd"/>
    </w:p>
    <w:p w14:paraId="1BF1312C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Glaz</w:t>
      </w:r>
      <w:proofErr w:type="spellEnd"/>
      <w:r w:rsidRPr="00453AE8">
        <w:rPr>
          <w:b/>
          <w:bCs/>
        </w:rPr>
        <w:t xml:space="preserve"> (http://example.org/characters/Glaz), Country: </w:t>
      </w:r>
      <w:proofErr w:type="spellStart"/>
      <w:r w:rsidRPr="00453AE8">
        <w:rPr>
          <w:b/>
          <w:bCs/>
        </w:rPr>
        <w:t>Russia</w:t>
      </w:r>
      <w:proofErr w:type="spellEnd"/>
    </w:p>
    <w:p w14:paraId="0EF81671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Buck (http://example.org/characters/Buck), Country: </w:t>
      </w:r>
      <w:proofErr w:type="spellStart"/>
      <w:r w:rsidRPr="00453AE8">
        <w:rPr>
          <w:b/>
          <w:bCs/>
        </w:rPr>
        <w:t>Canada</w:t>
      </w:r>
      <w:proofErr w:type="spellEnd"/>
    </w:p>
    <w:p w14:paraId="5E819C07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Frost (http://example.org/characters/Frost), Country: </w:t>
      </w:r>
      <w:proofErr w:type="spellStart"/>
      <w:r w:rsidRPr="00453AE8">
        <w:rPr>
          <w:b/>
          <w:bCs/>
        </w:rPr>
        <w:t>Canada</w:t>
      </w:r>
      <w:proofErr w:type="spellEnd"/>
    </w:p>
    <w:p w14:paraId="2D4BB47A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Capitão</w:t>
      </w:r>
      <w:proofErr w:type="spellEnd"/>
      <w:r w:rsidRPr="00453AE8">
        <w:rPr>
          <w:b/>
          <w:bCs/>
        </w:rPr>
        <w:t xml:space="preserve"> (http://example.org/characters/Capitao), Country: </w:t>
      </w:r>
      <w:proofErr w:type="spellStart"/>
      <w:r w:rsidRPr="00453AE8">
        <w:rPr>
          <w:b/>
          <w:bCs/>
        </w:rPr>
        <w:t>Brazil</w:t>
      </w:r>
      <w:proofErr w:type="spellEnd"/>
    </w:p>
    <w:p w14:paraId="4C57706E" w14:textId="77777777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</w:t>
      </w:r>
      <w:proofErr w:type="spellStart"/>
      <w:r w:rsidRPr="00453AE8">
        <w:rPr>
          <w:b/>
          <w:bCs/>
        </w:rPr>
        <w:t>Jackal</w:t>
      </w:r>
      <w:proofErr w:type="spellEnd"/>
      <w:r w:rsidRPr="00453AE8">
        <w:rPr>
          <w:b/>
          <w:bCs/>
        </w:rPr>
        <w:t xml:space="preserve"> (http://example.org/characters/Jackal), Country: </w:t>
      </w:r>
      <w:proofErr w:type="spellStart"/>
      <w:r w:rsidRPr="00453AE8">
        <w:rPr>
          <w:b/>
          <w:bCs/>
        </w:rPr>
        <w:t>Spain</w:t>
      </w:r>
      <w:proofErr w:type="spellEnd"/>
    </w:p>
    <w:p w14:paraId="2E021B7E" w14:textId="51810A12" w:rsidR="00453AE8" w:rsidRPr="00453AE8" w:rsidRDefault="00453AE8" w:rsidP="00453AE8">
      <w:pPr>
        <w:rPr>
          <w:b/>
          <w:bCs/>
        </w:rPr>
      </w:pPr>
      <w:proofErr w:type="spellStart"/>
      <w:r w:rsidRPr="00453AE8">
        <w:rPr>
          <w:b/>
          <w:bCs/>
        </w:rPr>
        <w:t>Operator</w:t>
      </w:r>
      <w:proofErr w:type="spellEnd"/>
      <w:r w:rsidRPr="00453AE8">
        <w:rPr>
          <w:b/>
          <w:bCs/>
        </w:rPr>
        <w:t xml:space="preserve">: Mira (http://example.org/characters/Mira), Country: </w:t>
      </w:r>
      <w:proofErr w:type="spellStart"/>
      <w:r w:rsidRPr="00453AE8">
        <w:rPr>
          <w:b/>
          <w:bCs/>
        </w:rPr>
        <w:t>Spain</w:t>
      </w:r>
      <w:proofErr w:type="spellEnd"/>
    </w:p>
    <w:p w14:paraId="36F2B325" w14:textId="77777777" w:rsidR="005F320F" w:rsidRDefault="005F320F" w:rsidP="00734560"/>
    <w:p w14:paraId="1B9193F2" w14:textId="77777777" w:rsidR="00791049" w:rsidRDefault="00791049" w:rsidP="00734560"/>
    <w:p w14:paraId="109BC360" w14:textId="77777777" w:rsidR="00791049" w:rsidRDefault="00791049" w:rsidP="00734560"/>
    <w:p w14:paraId="02E7FFCC" w14:textId="77777777" w:rsidR="00791049" w:rsidRDefault="00791049" w:rsidP="00734560"/>
    <w:p w14:paraId="37300C68" w14:textId="77777777" w:rsidR="00791049" w:rsidRDefault="00791049" w:rsidP="00734560"/>
    <w:p w14:paraId="6F5A3AFD" w14:textId="77777777" w:rsidR="00791049" w:rsidRDefault="00791049" w:rsidP="00734560"/>
    <w:p w14:paraId="5CCD4CA8" w14:textId="77777777" w:rsidR="00791049" w:rsidRDefault="00791049" w:rsidP="00734560"/>
    <w:p w14:paraId="40E40307" w14:textId="77777777" w:rsidR="00791049" w:rsidRDefault="00791049" w:rsidP="00734560"/>
    <w:p w14:paraId="0C0D4B0E" w14:textId="41429E78" w:rsidR="00334C78" w:rsidRDefault="00334C7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Ejercicio 4:</w:t>
      </w:r>
    </w:p>
    <w:p w14:paraId="5672C80A" w14:textId="3AD9F7A5" w:rsidR="00334C78" w:rsidRDefault="00334C78">
      <w:r>
        <w:t>Archivo</w:t>
      </w:r>
      <w:r w:rsidR="00281289">
        <w:t xml:space="preserve"> </w:t>
      </w:r>
      <w:proofErr w:type="spellStart"/>
      <w:r w:rsidR="00281289">
        <w:t>shex</w:t>
      </w:r>
      <w:proofErr w:type="spellEnd"/>
      <w:r w:rsidR="00281289">
        <w:t xml:space="preserve">: </w:t>
      </w:r>
      <w:proofErr w:type="spellStart"/>
      <w:r w:rsidR="00281289">
        <w:t>schema.shexe</w:t>
      </w:r>
      <w:proofErr w:type="spellEnd"/>
    </w:p>
    <w:p w14:paraId="72949DAF" w14:textId="737133D1" w:rsidR="00281289" w:rsidRDefault="00281289">
      <w:r>
        <w:t xml:space="preserve">Archivo </w:t>
      </w:r>
      <w:proofErr w:type="spellStart"/>
      <w:r>
        <w:t>shape_map</w:t>
      </w:r>
      <w:proofErr w:type="spellEnd"/>
      <w:r>
        <w:t>: shape_map.sm</w:t>
      </w:r>
    </w:p>
    <w:p w14:paraId="4F16B8CF" w14:textId="547FAC9F" w:rsidR="00281289" w:rsidRDefault="00F61171">
      <w:proofErr w:type="spellStart"/>
      <w:r>
        <w:t>Explicacion</w:t>
      </w:r>
      <w:proofErr w:type="spellEnd"/>
      <w:r>
        <w:t xml:space="preserve"> archivos:</w:t>
      </w:r>
    </w:p>
    <w:p w14:paraId="40034576" w14:textId="77777777" w:rsidR="00260396" w:rsidRPr="00260396" w:rsidRDefault="00260396" w:rsidP="00260396">
      <w:r w:rsidRPr="00260396">
        <w:t xml:space="preserve">El primer archivo define las </w:t>
      </w:r>
      <w:proofErr w:type="spellStart"/>
      <w:r w:rsidRPr="00260396">
        <w:rPr>
          <w:b/>
          <w:bCs/>
        </w:rPr>
        <w:t>shapes</w:t>
      </w:r>
      <w:proofErr w:type="spellEnd"/>
      <w:r w:rsidRPr="00260396">
        <w:rPr>
          <w:b/>
          <w:bCs/>
        </w:rPr>
        <w:t xml:space="preserve"> en </w:t>
      </w:r>
      <w:proofErr w:type="spellStart"/>
      <w:r w:rsidRPr="00260396">
        <w:rPr>
          <w:b/>
          <w:bCs/>
        </w:rPr>
        <w:t>ShEx</w:t>
      </w:r>
      <w:proofErr w:type="spellEnd"/>
      <w:r w:rsidRPr="00260396">
        <w:t xml:space="preserve"> para validar operadores de un juego, estableciendo sus propiedades como </w:t>
      </w:r>
      <w:proofErr w:type="spellStart"/>
      <w:r w:rsidRPr="00260396">
        <w:t>Gender</w:t>
      </w:r>
      <w:proofErr w:type="spellEnd"/>
      <w:r w:rsidRPr="00260396">
        <w:t xml:space="preserve">, Role, </w:t>
      </w:r>
      <w:proofErr w:type="spellStart"/>
      <w:r w:rsidRPr="00260396">
        <w:t>Team</w:t>
      </w:r>
      <w:proofErr w:type="spellEnd"/>
      <w:r w:rsidRPr="00260396">
        <w:t xml:space="preserve">, </w:t>
      </w:r>
      <w:proofErr w:type="spellStart"/>
      <w:r w:rsidRPr="00260396">
        <w:t>Weapons</w:t>
      </w:r>
      <w:proofErr w:type="spellEnd"/>
      <w:r w:rsidRPr="00260396">
        <w:t xml:space="preserve">, y Gadgets. También incluye </w:t>
      </w:r>
      <w:proofErr w:type="spellStart"/>
      <w:r w:rsidRPr="00260396">
        <w:t>shapes</w:t>
      </w:r>
      <w:proofErr w:type="spellEnd"/>
      <w:r w:rsidRPr="00260396">
        <w:t xml:space="preserve"> para armas, gadgets, género, equipos y roles.</w:t>
      </w:r>
    </w:p>
    <w:p w14:paraId="588C90CA" w14:textId="77777777" w:rsidR="00260396" w:rsidRPr="00260396" w:rsidRDefault="00260396" w:rsidP="00260396">
      <w:r w:rsidRPr="00260396">
        <w:t xml:space="preserve">El segundo archivo (shape-map.sm) </w:t>
      </w:r>
      <w:r w:rsidRPr="00260396">
        <w:rPr>
          <w:b/>
          <w:bCs/>
        </w:rPr>
        <w:t>mapea operadores específicos</w:t>
      </w:r>
      <w:r w:rsidRPr="00260396">
        <w:t xml:space="preserve"> (</w:t>
      </w:r>
      <w:proofErr w:type="spellStart"/>
      <w:r w:rsidRPr="00260396">
        <w:t>Sledge</w:t>
      </w:r>
      <w:proofErr w:type="spellEnd"/>
      <w:r w:rsidRPr="00260396">
        <w:t xml:space="preserve">, Thatcher, Ash, etc.) a la </w:t>
      </w:r>
      <w:proofErr w:type="spellStart"/>
      <w:r w:rsidRPr="00260396">
        <w:t>shape</w:t>
      </w:r>
      <w:proofErr w:type="spellEnd"/>
      <w:r w:rsidRPr="00260396">
        <w:t xml:space="preserve"> &lt;</w:t>
      </w:r>
      <w:proofErr w:type="spellStart"/>
      <w:r w:rsidRPr="00260396">
        <w:t>OperatorShape</w:t>
      </w:r>
      <w:proofErr w:type="spellEnd"/>
      <w:r w:rsidRPr="00260396">
        <w:t>&gt;, indicando que deben cumplir con sus restricciones.</w:t>
      </w:r>
    </w:p>
    <w:p w14:paraId="239B75D1" w14:textId="77777777" w:rsidR="00260396" w:rsidRPr="00260396" w:rsidRDefault="00260396" w:rsidP="00260396">
      <w:r w:rsidRPr="00260396">
        <w:t>Juntos, estos archivos sirven para validar que los datos RDF de los operadores sigan una estructura coherente y completa.</w:t>
      </w:r>
    </w:p>
    <w:p w14:paraId="66A01A39" w14:textId="77777777" w:rsidR="00260396" w:rsidRDefault="00260396">
      <w:pPr>
        <w:rPr>
          <w:sz w:val="40"/>
          <w:szCs w:val="40"/>
        </w:rPr>
      </w:pPr>
    </w:p>
    <w:p w14:paraId="587268D9" w14:textId="0553458E" w:rsidR="00734560" w:rsidRPr="00946207" w:rsidRDefault="006043AA">
      <w:pPr>
        <w:rPr>
          <w:sz w:val="40"/>
          <w:szCs w:val="40"/>
        </w:rPr>
      </w:pPr>
      <w:r w:rsidRPr="00946207">
        <w:rPr>
          <w:sz w:val="40"/>
          <w:szCs w:val="40"/>
        </w:rPr>
        <w:t>Ejercicio 5:</w:t>
      </w:r>
    </w:p>
    <w:p w14:paraId="2ABC60F2" w14:textId="2421E77E" w:rsidR="006043AA" w:rsidRDefault="003A3E2A">
      <w:r>
        <w:t>Código</w:t>
      </w:r>
      <w:r w:rsidR="006043AA">
        <w:t xml:space="preserve"> Python de extracción de </w:t>
      </w:r>
      <w:proofErr w:type="spellStart"/>
      <w:r w:rsidR="006043AA">
        <w:t>Shapes</w:t>
      </w:r>
      <w:proofErr w:type="spellEnd"/>
      <w:r w:rsidR="006043AA">
        <w:t>:</w:t>
      </w:r>
    </w:p>
    <w:p w14:paraId="52F13620" w14:textId="77777777" w:rsidR="003A3E2A" w:rsidRDefault="003A3E2A" w:rsidP="003A3E2A">
      <w:pPr>
        <w:rPr>
          <w:b/>
          <w:bCs/>
        </w:rPr>
      </w:pPr>
      <w:proofErr w:type="spellStart"/>
      <w:r w:rsidRPr="003A3E2A">
        <w:rPr>
          <w:b/>
          <w:bCs/>
        </w:rPr>
        <w:t>from</w:t>
      </w:r>
      <w:proofErr w:type="spellEnd"/>
      <w:r w:rsidRPr="003A3E2A">
        <w:rPr>
          <w:b/>
          <w:bCs/>
        </w:rPr>
        <w:t xml:space="preserve"> </w:t>
      </w:r>
      <w:proofErr w:type="spellStart"/>
      <w:r w:rsidRPr="003A3E2A">
        <w:rPr>
          <w:b/>
          <w:bCs/>
        </w:rPr>
        <w:t>shexer.shaper</w:t>
      </w:r>
      <w:proofErr w:type="spellEnd"/>
      <w:r w:rsidRPr="003A3E2A">
        <w:rPr>
          <w:b/>
          <w:bCs/>
        </w:rPr>
        <w:t xml:space="preserve"> </w:t>
      </w:r>
      <w:proofErr w:type="spellStart"/>
      <w:r w:rsidRPr="003A3E2A">
        <w:rPr>
          <w:b/>
          <w:bCs/>
        </w:rPr>
        <w:t>import</w:t>
      </w:r>
      <w:proofErr w:type="spellEnd"/>
      <w:r w:rsidRPr="003A3E2A">
        <w:rPr>
          <w:b/>
          <w:bCs/>
        </w:rPr>
        <w:t xml:space="preserve"> </w:t>
      </w:r>
      <w:proofErr w:type="spellStart"/>
      <w:r w:rsidRPr="003A3E2A">
        <w:rPr>
          <w:b/>
          <w:bCs/>
        </w:rPr>
        <w:t>Shaper</w:t>
      </w:r>
      <w:proofErr w:type="spellEnd"/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from</w:t>
      </w:r>
      <w:proofErr w:type="spellEnd"/>
      <w:r w:rsidRPr="003A3E2A">
        <w:rPr>
          <w:b/>
          <w:bCs/>
        </w:rPr>
        <w:t xml:space="preserve"> </w:t>
      </w:r>
      <w:proofErr w:type="spellStart"/>
      <w:r w:rsidRPr="003A3E2A">
        <w:rPr>
          <w:b/>
          <w:bCs/>
        </w:rPr>
        <w:t>shexer.consts</w:t>
      </w:r>
      <w:proofErr w:type="spellEnd"/>
      <w:r w:rsidRPr="003A3E2A">
        <w:rPr>
          <w:b/>
          <w:bCs/>
        </w:rPr>
        <w:t xml:space="preserve"> </w:t>
      </w:r>
      <w:proofErr w:type="spellStart"/>
      <w:r w:rsidRPr="003A3E2A">
        <w:rPr>
          <w:b/>
          <w:bCs/>
        </w:rPr>
        <w:t>import</w:t>
      </w:r>
      <w:proofErr w:type="spellEnd"/>
      <w:r w:rsidRPr="003A3E2A">
        <w:rPr>
          <w:b/>
          <w:bCs/>
        </w:rPr>
        <w:t xml:space="preserve"> TURTLE, SHEXC</w:t>
      </w:r>
      <w:r w:rsidRPr="003A3E2A">
        <w:rPr>
          <w:b/>
          <w:bCs/>
        </w:rPr>
        <w:br/>
      </w:r>
      <w:r w:rsidRPr="003A3E2A">
        <w:rPr>
          <w:b/>
          <w:bCs/>
        </w:rPr>
        <w:br/>
        <w:t># Archivo de entrada con el grafo RDF</w:t>
      </w:r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archivo_rdf</w:t>
      </w:r>
      <w:proofErr w:type="spellEnd"/>
      <w:r w:rsidRPr="003A3E2A">
        <w:rPr>
          <w:b/>
          <w:bCs/>
        </w:rPr>
        <w:t xml:space="preserve"> = "</w:t>
      </w:r>
      <w:proofErr w:type="spellStart"/>
      <w:r w:rsidRPr="003A3E2A">
        <w:rPr>
          <w:b/>
          <w:bCs/>
        </w:rPr>
        <w:t>datos.ttl</w:t>
      </w:r>
      <w:proofErr w:type="spellEnd"/>
      <w:r w:rsidRPr="003A3E2A">
        <w:rPr>
          <w:b/>
          <w:bCs/>
        </w:rPr>
        <w:t>"  # Asegúrate de que este archivo existe en el mismo directorio</w:t>
      </w:r>
      <w:r w:rsidRPr="003A3E2A">
        <w:rPr>
          <w:b/>
          <w:bCs/>
        </w:rPr>
        <w:br/>
      </w:r>
      <w:r w:rsidRPr="003A3E2A">
        <w:rPr>
          <w:b/>
          <w:bCs/>
        </w:rPr>
        <w:br/>
        <w:t># Configurar el extractor</w:t>
      </w:r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shaper</w:t>
      </w:r>
      <w:proofErr w:type="spellEnd"/>
      <w:r w:rsidRPr="003A3E2A">
        <w:rPr>
          <w:b/>
          <w:bCs/>
        </w:rPr>
        <w:t xml:space="preserve"> = </w:t>
      </w:r>
      <w:proofErr w:type="spellStart"/>
      <w:r w:rsidRPr="003A3E2A">
        <w:rPr>
          <w:b/>
          <w:bCs/>
        </w:rPr>
        <w:t>Shaper</w:t>
      </w:r>
      <w:proofErr w:type="spellEnd"/>
      <w:r w:rsidRPr="003A3E2A">
        <w:rPr>
          <w:b/>
          <w:bCs/>
        </w:rPr>
        <w:t>(</w:t>
      </w:r>
      <w:r w:rsidRPr="003A3E2A">
        <w:rPr>
          <w:b/>
          <w:bCs/>
        </w:rPr>
        <w:br/>
        <w:t xml:space="preserve">    </w:t>
      </w:r>
      <w:proofErr w:type="spellStart"/>
      <w:r w:rsidRPr="003A3E2A">
        <w:rPr>
          <w:b/>
          <w:bCs/>
        </w:rPr>
        <w:t>graph_file_input</w:t>
      </w:r>
      <w:proofErr w:type="spellEnd"/>
      <w:r w:rsidRPr="003A3E2A">
        <w:rPr>
          <w:b/>
          <w:bCs/>
        </w:rPr>
        <w:t>=</w:t>
      </w:r>
      <w:proofErr w:type="spellStart"/>
      <w:r w:rsidRPr="003A3E2A">
        <w:rPr>
          <w:b/>
          <w:bCs/>
        </w:rPr>
        <w:t>archivo_rdf</w:t>
      </w:r>
      <w:proofErr w:type="spellEnd"/>
      <w:r w:rsidRPr="003A3E2A">
        <w:rPr>
          <w:b/>
          <w:bCs/>
        </w:rPr>
        <w:t>,  # Se usa '</w:t>
      </w:r>
      <w:proofErr w:type="spellStart"/>
      <w:r w:rsidRPr="003A3E2A">
        <w:rPr>
          <w:b/>
          <w:bCs/>
        </w:rPr>
        <w:t>graph_file_input</w:t>
      </w:r>
      <w:proofErr w:type="spellEnd"/>
      <w:r w:rsidRPr="003A3E2A">
        <w:rPr>
          <w:b/>
          <w:bCs/>
        </w:rPr>
        <w:t>' en vez de '</w:t>
      </w:r>
      <w:proofErr w:type="spellStart"/>
      <w:r w:rsidRPr="003A3E2A">
        <w:rPr>
          <w:b/>
          <w:bCs/>
        </w:rPr>
        <w:t>target_graph</w:t>
      </w:r>
      <w:proofErr w:type="spellEnd"/>
      <w:r w:rsidRPr="003A3E2A">
        <w:rPr>
          <w:b/>
          <w:bCs/>
        </w:rPr>
        <w:t>'</w:t>
      </w:r>
      <w:r w:rsidRPr="003A3E2A">
        <w:rPr>
          <w:b/>
          <w:bCs/>
        </w:rPr>
        <w:br/>
        <w:t xml:space="preserve">    </w:t>
      </w:r>
      <w:proofErr w:type="spellStart"/>
      <w:r w:rsidRPr="003A3E2A">
        <w:rPr>
          <w:b/>
          <w:bCs/>
        </w:rPr>
        <w:t>input_format</w:t>
      </w:r>
      <w:proofErr w:type="spellEnd"/>
      <w:r w:rsidRPr="003A3E2A">
        <w:rPr>
          <w:b/>
          <w:bCs/>
        </w:rPr>
        <w:t>=TURTLE,  # Formato del archivo (TURTLE, NT, JSON_LD, etc.)</w:t>
      </w:r>
      <w:r w:rsidRPr="003A3E2A">
        <w:rPr>
          <w:b/>
          <w:bCs/>
        </w:rPr>
        <w:br/>
        <w:t xml:space="preserve">    </w:t>
      </w:r>
      <w:proofErr w:type="spellStart"/>
      <w:r w:rsidRPr="003A3E2A">
        <w:rPr>
          <w:b/>
          <w:bCs/>
        </w:rPr>
        <w:t>namespaces_dict</w:t>
      </w:r>
      <w:proofErr w:type="spellEnd"/>
      <w:r w:rsidRPr="003A3E2A">
        <w:rPr>
          <w:b/>
          <w:bCs/>
        </w:rPr>
        <w:t>={"ex": "http://example.org/"},  # Agregar prefijos si es necesario</w:t>
      </w:r>
      <w:r w:rsidRPr="003A3E2A">
        <w:rPr>
          <w:b/>
          <w:bCs/>
        </w:rPr>
        <w:br/>
        <w:t xml:space="preserve">    </w:t>
      </w:r>
      <w:proofErr w:type="spellStart"/>
      <w:r w:rsidRPr="003A3E2A">
        <w:rPr>
          <w:b/>
          <w:bCs/>
        </w:rPr>
        <w:t>all_classes_mode</w:t>
      </w:r>
      <w:proofErr w:type="spellEnd"/>
      <w:r w:rsidRPr="003A3E2A">
        <w:rPr>
          <w:b/>
          <w:bCs/>
        </w:rPr>
        <w:t xml:space="preserve">=True  # Extraer </w:t>
      </w:r>
      <w:proofErr w:type="spellStart"/>
      <w:r w:rsidRPr="003A3E2A">
        <w:rPr>
          <w:b/>
          <w:bCs/>
        </w:rPr>
        <w:t>shapes</w:t>
      </w:r>
      <w:proofErr w:type="spellEnd"/>
      <w:r w:rsidRPr="003A3E2A">
        <w:rPr>
          <w:b/>
          <w:bCs/>
        </w:rPr>
        <w:t xml:space="preserve"> para todas las clases encontradas</w:t>
      </w:r>
      <w:r w:rsidRPr="003A3E2A">
        <w:rPr>
          <w:b/>
          <w:bCs/>
        </w:rPr>
        <w:br/>
        <w:t>)</w:t>
      </w:r>
      <w:r w:rsidRPr="003A3E2A">
        <w:rPr>
          <w:b/>
          <w:bCs/>
        </w:rPr>
        <w:br/>
      </w:r>
      <w:r w:rsidRPr="003A3E2A">
        <w:rPr>
          <w:b/>
          <w:bCs/>
        </w:rPr>
        <w:br/>
        <w:t xml:space="preserve"># Extraer en formato </w:t>
      </w:r>
      <w:proofErr w:type="spellStart"/>
      <w:r w:rsidRPr="003A3E2A">
        <w:rPr>
          <w:b/>
          <w:bCs/>
        </w:rPr>
        <w:t>ShEx</w:t>
      </w:r>
      <w:proofErr w:type="spellEnd"/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shex_shapes</w:t>
      </w:r>
      <w:proofErr w:type="spellEnd"/>
      <w:r w:rsidRPr="003A3E2A">
        <w:rPr>
          <w:b/>
          <w:bCs/>
        </w:rPr>
        <w:t xml:space="preserve"> = </w:t>
      </w:r>
      <w:proofErr w:type="spellStart"/>
      <w:r w:rsidRPr="003A3E2A">
        <w:rPr>
          <w:b/>
          <w:bCs/>
        </w:rPr>
        <w:t>shaper.shex_graph</w:t>
      </w:r>
      <w:proofErr w:type="spellEnd"/>
      <w:r w:rsidRPr="003A3E2A">
        <w:rPr>
          <w:b/>
          <w:bCs/>
        </w:rPr>
        <w:t>(</w:t>
      </w:r>
      <w:proofErr w:type="spellStart"/>
      <w:r w:rsidRPr="003A3E2A">
        <w:rPr>
          <w:b/>
          <w:bCs/>
        </w:rPr>
        <w:t>string_output</w:t>
      </w:r>
      <w:proofErr w:type="spellEnd"/>
      <w:r w:rsidRPr="003A3E2A">
        <w:rPr>
          <w:b/>
          <w:bCs/>
        </w:rPr>
        <w:t>=True)</w:t>
      </w:r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with</w:t>
      </w:r>
      <w:proofErr w:type="spellEnd"/>
      <w:r w:rsidRPr="003A3E2A">
        <w:rPr>
          <w:b/>
          <w:bCs/>
        </w:rPr>
        <w:t xml:space="preserve"> open("</w:t>
      </w:r>
      <w:proofErr w:type="spellStart"/>
      <w:r w:rsidRPr="003A3E2A">
        <w:rPr>
          <w:b/>
          <w:bCs/>
        </w:rPr>
        <w:t>shapes.shex</w:t>
      </w:r>
      <w:proofErr w:type="spellEnd"/>
      <w:r w:rsidRPr="003A3E2A">
        <w:rPr>
          <w:b/>
          <w:bCs/>
        </w:rPr>
        <w:t xml:space="preserve">", "w", </w:t>
      </w:r>
      <w:proofErr w:type="spellStart"/>
      <w:r w:rsidRPr="003A3E2A">
        <w:rPr>
          <w:b/>
          <w:bCs/>
        </w:rPr>
        <w:t>encoding</w:t>
      </w:r>
      <w:proofErr w:type="spellEnd"/>
      <w:r w:rsidRPr="003A3E2A">
        <w:rPr>
          <w:b/>
          <w:bCs/>
        </w:rPr>
        <w:t>="utf-8") as f:</w:t>
      </w:r>
      <w:r w:rsidRPr="003A3E2A">
        <w:rPr>
          <w:b/>
          <w:bCs/>
        </w:rPr>
        <w:br/>
        <w:t xml:space="preserve">    </w:t>
      </w:r>
      <w:proofErr w:type="spellStart"/>
      <w:r w:rsidRPr="003A3E2A">
        <w:rPr>
          <w:b/>
          <w:bCs/>
        </w:rPr>
        <w:t>f.write</w:t>
      </w:r>
      <w:proofErr w:type="spellEnd"/>
      <w:r w:rsidRPr="003A3E2A">
        <w:rPr>
          <w:b/>
          <w:bCs/>
        </w:rPr>
        <w:t>(</w:t>
      </w:r>
      <w:proofErr w:type="spellStart"/>
      <w:r w:rsidRPr="003A3E2A">
        <w:rPr>
          <w:b/>
          <w:bCs/>
        </w:rPr>
        <w:t>shex_shapes</w:t>
      </w:r>
      <w:proofErr w:type="spellEnd"/>
      <w:r w:rsidRPr="003A3E2A">
        <w:rPr>
          <w:b/>
          <w:bCs/>
        </w:rPr>
        <w:t>)</w:t>
      </w:r>
      <w:r w:rsidRPr="003A3E2A">
        <w:rPr>
          <w:b/>
          <w:bCs/>
        </w:rPr>
        <w:br/>
      </w:r>
      <w:r w:rsidRPr="003A3E2A">
        <w:rPr>
          <w:b/>
          <w:bCs/>
        </w:rPr>
        <w:br/>
      </w:r>
      <w:proofErr w:type="spellStart"/>
      <w:r w:rsidRPr="003A3E2A">
        <w:rPr>
          <w:b/>
          <w:bCs/>
        </w:rPr>
        <w:t>print</w:t>
      </w:r>
      <w:proofErr w:type="spellEnd"/>
      <w:r w:rsidRPr="003A3E2A">
        <w:rPr>
          <w:b/>
          <w:bCs/>
        </w:rPr>
        <w:t>("</w:t>
      </w:r>
      <w:proofErr w:type="spellStart"/>
      <w:r w:rsidRPr="003A3E2A">
        <w:rPr>
          <w:b/>
          <w:bCs/>
        </w:rPr>
        <w:t>Shapes</w:t>
      </w:r>
      <w:proofErr w:type="spellEnd"/>
      <w:r w:rsidRPr="003A3E2A">
        <w:rPr>
          <w:b/>
          <w:bCs/>
        </w:rPr>
        <w:t xml:space="preserve"> generadas y guardadas en '</w:t>
      </w:r>
      <w:proofErr w:type="spellStart"/>
      <w:r w:rsidRPr="003A3E2A">
        <w:rPr>
          <w:b/>
          <w:bCs/>
        </w:rPr>
        <w:t>shapes.shex</w:t>
      </w:r>
      <w:proofErr w:type="spellEnd"/>
      <w:r w:rsidRPr="003A3E2A">
        <w:rPr>
          <w:b/>
          <w:bCs/>
        </w:rPr>
        <w:t>'")</w:t>
      </w:r>
    </w:p>
    <w:p w14:paraId="3624802E" w14:textId="72D6F912" w:rsidR="009C68F2" w:rsidRDefault="009C68F2" w:rsidP="003A3E2A">
      <w:r>
        <w:t>Archivo .</w:t>
      </w:r>
      <w:proofErr w:type="spellStart"/>
      <w:r>
        <w:t>shex</w:t>
      </w:r>
      <w:proofErr w:type="spellEnd"/>
      <w:r>
        <w:t xml:space="preserve"> en la carpeta Ejercicio 5</w:t>
      </w:r>
    </w:p>
    <w:p w14:paraId="11A96DD4" w14:textId="77777777" w:rsidR="00F61171" w:rsidRDefault="00F61171" w:rsidP="003A3E2A"/>
    <w:p w14:paraId="5ADBDD57" w14:textId="77777777" w:rsidR="00F61171" w:rsidRDefault="00F61171" w:rsidP="003A3E2A"/>
    <w:p w14:paraId="19D9DA9D" w14:textId="77777777" w:rsidR="00F61171" w:rsidRPr="009C68F2" w:rsidRDefault="00F61171" w:rsidP="003A3E2A"/>
    <w:p w14:paraId="1E434458" w14:textId="1D3B87C9" w:rsidR="003A3E2A" w:rsidRDefault="003A3E2A" w:rsidP="003A3E2A">
      <w:r>
        <w:lastRenderedPageBreak/>
        <w:t>Reflexión personal</w:t>
      </w:r>
      <w:r w:rsidR="00F61171">
        <w:t xml:space="preserve"> de la </w:t>
      </w:r>
      <w:r w:rsidR="00B94650">
        <w:t>comparación</w:t>
      </w:r>
      <w:r>
        <w:t>:</w:t>
      </w:r>
    </w:p>
    <w:p w14:paraId="5C2D7D8A" w14:textId="77777777" w:rsidR="00F61171" w:rsidRPr="00F61171" w:rsidRDefault="00F61171" w:rsidP="00F61171">
      <w:pPr>
        <w:rPr>
          <w:b/>
          <w:bCs/>
        </w:rPr>
      </w:pPr>
      <w:r w:rsidRPr="00F61171">
        <w:rPr>
          <w:b/>
          <w:bCs/>
        </w:rPr>
        <w:t xml:space="preserve">Comparación entre las </w:t>
      </w:r>
      <w:proofErr w:type="spellStart"/>
      <w:r w:rsidRPr="00F61171">
        <w:rPr>
          <w:b/>
          <w:bCs/>
        </w:rPr>
        <w:t>Shapes</w:t>
      </w:r>
      <w:proofErr w:type="spellEnd"/>
      <w:r w:rsidRPr="00F61171">
        <w:rPr>
          <w:b/>
          <w:bCs/>
        </w:rPr>
        <w:t xml:space="preserve"> creadas manualmente y las generadas por la herramienta</w:t>
      </w:r>
    </w:p>
    <w:p w14:paraId="5835FB76" w14:textId="77777777" w:rsidR="00F61171" w:rsidRPr="00F61171" w:rsidRDefault="00F61171" w:rsidP="00F61171">
      <w:pPr>
        <w:numPr>
          <w:ilvl w:val="0"/>
          <w:numId w:val="6"/>
        </w:numPr>
      </w:pPr>
      <w:r w:rsidRPr="00F61171">
        <w:rPr>
          <w:b/>
          <w:bCs/>
        </w:rPr>
        <w:t>Estructura y modularidad</w:t>
      </w:r>
    </w:p>
    <w:p w14:paraId="29FCC006" w14:textId="77777777" w:rsidR="00F61171" w:rsidRPr="00F61171" w:rsidRDefault="00F61171" w:rsidP="00F61171">
      <w:pPr>
        <w:numPr>
          <w:ilvl w:val="1"/>
          <w:numId w:val="6"/>
        </w:numPr>
      </w:pPr>
      <w:r w:rsidRPr="00F61171">
        <w:t xml:space="preserve">La </w:t>
      </w:r>
      <w:proofErr w:type="spellStart"/>
      <w:r w:rsidRPr="00F61171">
        <w:t>shape</w:t>
      </w:r>
      <w:proofErr w:type="spellEnd"/>
      <w:r w:rsidRPr="00F61171">
        <w:t xml:space="preserve"> creada manualmente es más organizada y modular, con cada concepto clave (Operador, Arma, Gadget, etc.) definido como una </w:t>
      </w:r>
      <w:proofErr w:type="spellStart"/>
      <w:r w:rsidRPr="00F61171">
        <w:t>shape</w:t>
      </w:r>
      <w:proofErr w:type="spellEnd"/>
      <w:r w:rsidRPr="00F61171">
        <w:t xml:space="preserve"> separada.</w:t>
      </w:r>
    </w:p>
    <w:p w14:paraId="605F7E12" w14:textId="77777777" w:rsidR="00F61171" w:rsidRPr="00F61171" w:rsidRDefault="00F61171" w:rsidP="00F61171">
      <w:pPr>
        <w:numPr>
          <w:ilvl w:val="1"/>
          <w:numId w:val="6"/>
        </w:numPr>
      </w:pPr>
      <w:r w:rsidRPr="00F61171">
        <w:t xml:space="preserve">La </w:t>
      </w:r>
      <w:proofErr w:type="spellStart"/>
      <w:r w:rsidRPr="00F61171">
        <w:t>shape</w:t>
      </w:r>
      <w:proofErr w:type="spellEnd"/>
      <w:r w:rsidRPr="00F61171">
        <w:t xml:space="preserve"> generada por la herramienta es más compacta y menos modular, ya que agrupa las relaciones dentro de una única definición sin desglosarlas en entidades individuales.</w:t>
      </w:r>
    </w:p>
    <w:p w14:paraId="4A7454DA" w14:textId="77777777" w:rsidR="00F61171" w:rsidRPr="00F61171" w:rsidRDefault="00F61171" w:rsidP="00F61171">
      <w:pPr>
        <w:numPr>
          <w:ilvl w:val="0"/>
          <w:numId w:val="6"/>
        </w:numPr>
      </w:pPr>
      <w:r w:rsidRPr="00F61171">
        <w:rPr>
          <w:b/>
          <w:bCs/>
        </w:rPr>
        <w:t xml:space="preserve">Uso de </w:t>
      </w:r>
      <w:proofErr w:type="spellStart"/>
      <w:r w:rsidRPr="00F61171">
        <w:rPr>
          <w:b/>
          <w:bCs/>
        </w:rPr>
        <w:t>IRIs</w:t>
      </w:r>
      <w:proofErr w:type="spellEnd"/>
      <w:r w:rsidRPr="00F61171">
        <w:rPr>
          <w:b/>
          <w:bCs/>
        </w:rPr>
        <w:t xml:space="preserve"> y Literales</w:t>
      </w:r>
    </w:p>
    <w:p w14:paraId="6BE800A4" w14:textId="77777777" w:rsidR="00F61171" w:rsidRPr="00F61171" w:rsidRDefault="00F61171" w:rsidP="00F61171">
      <w:pPr>
        <w:numPr>
          <w:ilvl w:val="1"/>
          <w:numId w:val="6"/>
        </w:numPr>
      </w:pPr>
      <w:r w:rsidRPr="00F61171">
        <w:t xml:space="preserve">En la </w:t>
      </w:r>
      <w:proofErr w:type="spellStart"/>
      <w:r w:rsidRPr="00F61171">
        <w:t>shape</w:t>
      </w:r>
      <w:proofErr w:type="spellEnd"/>
      <w:r w:rsidRPr="00F61171">
        <w:t xml:space="preserve"> manual, algunos atributos como </w:t>
      </w:r>
      <w:proofErr w:type="spellStart"/>
      <w:r w:rsidRPr="00F61171">
        <w:t>ex:Country</w:t>
      </w:r>
      <w:proofErr w:type="spellEnd"/>
      <w:r w:rsidRPr="00F61171">
        <w:t xml:space="preserve"> están definidos como literales (</w:t>
      </w:r>
      <w:proofErr w:type="spellStart"/>
      <w:r w:rsidRPr="00F61171">
        <w:t>xsd:string</w:t>
      </w:r>
      <w:proofErr w:type="spellEnd"/>
      <w:r w:rsidRPr="00F61171">
        <w:t>).</w:t>
      </w:r>
    </w:p>
    <w:p w14:paraId="3E6D7E6D" w14:textId="77777777" w:rsidR="00F61171" w:rsidRPr="00F61171" w:rsidRDefault="00F61171" w:rsidP="00F61171">
      <w:pPr>
        <w:numPr>
          <w:ilvl w:val="1"/>
          <w:numId w:val="6"/>
        </w:numPr>
      </w:pPr>
      <w:r w:rsidRPr="00F61171">
        <w:t xml:space="preserve">En la </w:t>
      </w:r>
      <w:proofErr w:type="spellStart"/>
      <w:r w:rsidRPr="00F61171">
        <w:t>shape</w:t>
      </w:r>
      <w:proofErr w:type="spellEnd"/>
      <w:r w:rsidRPr="00F61171">
        <w:t xml:space="preserve"> extraída, </w:t>
      </w:r>
      <w:proofErr w:type="spellStart"/>
      <w:r w:rsidRPr="00F61171">
        <w:t>ex:Country</w:t>
      </w:r>
      <w:proofErr w:type="spellEnd"/>
      <w:r w:rsidRPr="00F61171">
        <w:t xml:space="preserve"> y otros atributos son tratados como </w:t>
      </w:r>
      <w:proofErr w:type="spellStart"/>
      <w:r w:rsidRPr="00F61171">
        <w:t>IRIs</w:t>
      </w:r>
      <w:proofErr w:type="spellEnd"/>
      <w:r w:rsidRPr="00F61171">
        <w:t>, lo que indica que en los datos originales estos valores referencian entidades en lugar de ser simples cadenas de texto.</w:t>
      </w:r>
    </w:p>
    <w:p w14:paraId="0997F657" w14:textId="77777777" w:rsidR="00F61171" w:rsidRPr="00F61171" w:rsidRDefault="00F61171" w:rsidP="00F61171">
      <w:pPr>
        <w:numPr>
          <w:ilvl w:val="0"/>
          <w:numId w:val="6"/>
        </w:numPr>
      </w:pPr>
      <w:r w:rsidRPr="00F61171">
        <w:rPr>
          <w:b/>
          <w:bCs/>
        </w:rPr>
        <w:t>Restricciones de cardinalidad</w:t>
      </w:r>
    </w:p>
    <w:p w14:paraId="25D219CF" w14:textId="77777777" w:rsidR="00F61171" w:rsidRPr="00F61171" w:rsidRDefault="00F61171" w:rsidP="00F61171">
      <w:pPr>
        <w:numPr>
          <w:ilvl w:val="1"/>
          <w:numId w:val="6"/>
        </w:numPr>
      </w:pPr>
      <w:r w:rsidRPr="00F61171">
        <w:t xml:space="preserve">La </w:t>
      </w:r>
      <w:proofErr w:type="spellStart"/>
      <w:r w:rsidRPr="00F61171">
        <w:t>shape</w:t>
      </w:r>
      <w:proofErr w:type="spellEnd"/>
      <w:r w:rsidRPr="00F61171">
        <w:t xml:space="preserve"> manual usa restricciones claras como + (al menos uno) y * (cero o más).</w:t>
      </w:r>
    </w:p>
    <w:p w14:paraId="0834E881" w14:textId="77777777" w:rsidR="00F61171" w:rsidRPr="00F61171" w:rsidRDefault="00F61171" w:rsidP="00F61171">
      <w:pPr>
        <w:numPr>
          <w:ilvl w:val="1"/>
          <w:numId w:val="6"/>
        </w:numPr>
      </w:pPr>
      <w:r w:rsidRPr="00F61171">
        <w:t xml:space="preserve">La </w:t>
      </w:r>
      <w:proofErr w:type="spellStart"/>
      <w:r w:rsidRPr="00F61171">
        <w:t>shape</w:t>
      </w:r>
      <w:proofErr w:type="spellEnd"/>
      <w:r w:rsidRPr="00F61171">
        <w:t xml:space="preserve"> generada incluye estadísticas sobre la distribución real de los datos (por ejemplo, 50.0 % </w:t>
      </w:r>
      <w:proofErr w:type="spellStart"/>
      <w:r w:rsidRPr="00F61171">
        <w:t>obj</w:t>
      </w:r>
      <w:proofErr w:type="spellEnd"/>
      <w:r w:rsidRPr="00F61171">
        <w:t xml:space="preserve">: IRI. </w:t>
      </w:r>
      <w:proofErr w:type="spellStart"/>
      <w:r w:rsidRPr="00F61171">
        <w:t>Cardinality</w:t>
      </w:r>
      <w:proofErr w:type="spellEnd"/>
      <w:r w:rsidRPr="00F61171">
        <w:t>: {1}), proporcionando información sobre la frecuencia de aparición de cada propiedad.</w:t>
      </w:r>
    </w:p>
    <w:p w14:paraId="70C84938" w14:textId="77777777" w:rsidR="00F61171" w:rsidRPr="00F61171" w:rsidRDefault="00F61171" w:rsidP="00F61171">
      <w:pPr>
        <w:numPr>
          <w:ilvl w:val="0"/>
          <w:numId w:val="6"/>
        </w:numPr>
      </w:pPr>
      <w:r w:rsidRPr="00F61171">
        <w:rPr>
          <w:b/>
          <w:bCs/>
        </w:rPr>
        <w:t>Elementos adicionales</w:t>
      </w:r>
    </w:p>
    <w:p w14:paraId="4EADD790" w14:textId="77777777" w:rsidR="00F61171" w:rsidRPr="00F61171" w:rsidRDefault="00F61171" w:rsidP="00F61171">
      <w:pPr>
        <w:numPr>
          <w:ilvl w:val="1"/>
          <w:numId w:val="6"/>
        </w:numPr>
      </w:pPr>
      <w:r w:rsidRPr="00F61171">
        <w:t xml:space="preserve">La </w:t>
      </w:r>
      <w:proofErr w:type="spellStart"/>
      <w:r w:rsidRPr="00F61171">
        <w:t>shape</w:t>
      </w:r>
      <w:proofErr w:type="spellEnd"/>
      <w:r w:rsidRPr="00F61171">
        <w:t xml:space="preserve"> extraída incluye </w:t>
      </w:r>
      <w:proofErr w:type="spellStart"/>
      <w:r w:rsidRPr="00F61171">
        <w:t>rdfs:label</w:t>
      </w:r>
      <w:proofErr w:type="spellEnd"/>
      <w:r w:rsidRPr="00F61171">
        <w:t xml:space="preserve"> </w:t>
      </w:r>
      <w:proofErr w:type="spellStart"/>
      <w:r w:rsidRPr="00F61171">
        <w:t>xsd:string</w:t>
      </w:r>
      <w:proofErr w:type="spellEnd"/>
      <w:r w:rsidRPr="00F61171">
        <w:t>, algo que no está presente en la manual. Esto sugiere que en los datos originales cada operador tenía un nombre o etiqueta.</w:t>
      </w:r>
    </w:p>
    <w:p w14:paraId="469CE7C7" w14:textId="77777777" w:rsidR="00F61171" w:rsidRPr="00F61171" w:rsidRDefault="00F61171" w:rsidP="00F61171">
      <w:pPr>
        <w:rPr>
          <w:b/>
          <w:bCs/>
        </w:rPr>
      </w:pPr>
      <w:r w:rsidRPr="00F61171">
        <w:rPr>
          <w:b/>
          <w:bCs/>
        </w:rPr>
        <w:t xml:space="preserve">Reflexión sobre el uso de </w:t>
      </w:r>
      <w:proofErr w:type="spellStart"/>
      <w:r w:rsidRPr="00F61171">
        <w:rPr>
          <w:b/>
          <w:bCs/>
        </w:rPr>
        <w:t>Shapes</w:t>
      </w:r>
      <w:proofErr w:type="spellEnd"/>
      <w:r w:rsidRPr="00F61171">
        <w:rPr>
          <w:b/>
          <w:bCs/>
        </w:rPr>
        <w:t xml:space="preserve"> creadas manualmente vs. extraídas</w:t>
      </w:r>
    </w:p>
    <w:p w14:paraId="0C748DC5" w14:textId="77777777" w:rsidR="00F61171" w:rsidRPr="00F61171" w:rsidRDefault="00F61171" w:rsidP="00F61171">
      <w:pPr>
        <w:numPr>
          <w:ilvl w:val="0"/>
          <w:numId w:val="7"/>
        </w:numPr>
      </w:pPr>
      <w:proofErr w:type="spellStart"/>
      <w:r w:rsidRPr="00F61171">
        <w:rPr>
          <w:b/>
          <w:bCs/>
        </w:rPr>
        <w:t>Shapes</w:t>
      </w:r>
      <w:proofErr w:type="spellEnd"/>
      <w:r w:rsidRPr="00F61171">
        <w:rPr>
          <w:b/>
          <w:bCs/>
        </w:rPr>
        <w:t xml:space="preserve"> creadas desde cero</w:t>
      </w:r>
      <w:r w:rsidRPr="00F61171">
        <w:br/>
        <w:t>Son más útiles cuando se diseñan modelos de datos desde el principio, ya que permiten definir estructuras semánticas claras, bien organizadas y modulares. También son preferibles en contextos donde se necesita control total sobre la ontología.</w:t>
      </w:r>
    </w:p>
    <w:p w14:paraId="6E6F7530" w14:textId="77777777" w:rsidR="00F61171" w:rsidRPr="00F61171" w:rsidRDefault="00F61171" w:rsidP="00F61171">
      <w:pPr>
        <w:numPr>
          <w:ilvl w:val="0"/>
          <w:numId w:val="7"/>
        </w:numPr>
      </w:pPr>
      <w:proofErr w:type="spellStart"/>
      <w:r w:rsidRPr="00F61171">
        <w:rPr>
          <w:b/>
          <w:bCs/>
        </w:rPr>
        <w:t>Shapes</w:t>
      </w:r>
      <w:proofErr w:type="spellEnd"/>
      <w:r w:rsidRPr="00F61171">
        <w:rPr>
          <w:b/>
          <w:bCs/>
        </w:rPr>
        <w:t xml:space="preserve"> extraídas</w:t>
      </w:r>
      <w:r w:rsidRPr="00F61171">
        <w:br/>
        <w:t>Son ideales para analizar datos existentes y extraer patrones de uso. Suelen reflejar la realidad de los datos en lugar de una estructura idealizada. Son útiles en proyectos de integración de datos o validación de conjuntos de datos heterogéneos.</w:t>
      </w:r>
    </w:p>
    <w:p w14:paraId="089FA881" w14:textId="77777777" w:rsidR="003A3E2A" w:rsidRDefault="003A3E2A" w:rsidP="003A3E2A"/>
    <w:p w14:paraId="136694A8" w14:textId="77777777" w:rsidR="00F61171" w:rsidRDefault="00F61171" w:rsidP="003A3E2A"/>
    <w:p w14:paraId="289DF8E6" w14:textId="5591B955" w:rsidR="00DE56AF" w:rsidRDefault="00DE56AF" w:rsidP="003A3E2A">
      <w:pPr>
        <w:rPr>
          <w:sz w:val="40"/>
          <w:szCs w:val="40"/>
        </w:rPr>
      </w:pPr>
      <w:r>
        <w:rPr>
          <w:sz w:val="40"/>
          <w:szCs w:val="40"/>
        </w:rPr>
        <w:lastRenderedPageBreak/>
        <w:t>Ejercicio 7:</w:t>
      </w:r>
    </w:p>
    <w:p w14:paraId="0E25777C" w14:textId="28400BA9" w:rsidR="00DE56AF" w:rsidRDefault="00DE56AF" w:rsidP="003A3E2A">
      <w:r>
        <w:t xml:space="preserve">Enlace a la iteración con un LLM: </w:t>
      </w:r>
      <w:hyperlink r:id="rId7" w:history="1">
        <w:r w:rsidR="00A05C7D" w:rsidRPr="00ED2D41">
          <w:rPr>
            <w:rStyle w:val="Hipervnculo"/>
          </w:rPr>
          <w:t>https://chatgpt.com/share/67af47a0-9f5c-800f-a654-fa076f9bb158</w:t>
        </w:r>
      </w:hyperlink>
    </w:p>
    <w:p w14:paraId="0FDF31FC" w14:textId="240B0C03" w:rsidR="00A05C7D" w:rsidRDefault="00A05C7D" w:rsidP="003A3E2A">
      <w:r>
        <w:t>Reflexión:</w:t>
      </w:r>
    </w:p>
    <w:p w14:paraId="75A18400" w14:textId="4E4B2459" w:rsidR="00A05C7D" w:rsidRPr="00A05C7D" w:rsidRDefault="00A05C7D" w:rsidP="00A05C7D">
      <w:r w:rsidRPr="00A05C7D">
        <w:t>La comparación entre grafos de conocimiento (RDF/SPARQL) y modelos de lenguaje (</w:t>
      </w:r>
      <w:proofErr w:type="spellStart"/>
      <w:r w:rsidRPr="00A05C7D">
        <w:t>LLMs</w:t>
      </w:r>
      <w:proofErr w:type="spellEnd"/>
      <w:r w:rsidRPr="00A05C7D">
        <w:t>) resalta diferencias clave en precisión, interpretabilidad y aplicabilidad. En este ejercicio, observamos que mientras SPARQL proporciona datos estructurados y verificables, el LLM cometió errores en la recuperación de información, como la omisión de un agente en la pregunta 4.</w:t>
      </w:r>
    </w:p>
    <w:p w14:paraId="5051F480" w14:textId="77777777" w:rsidR="00A05C7D" w:rsidRPr="00A05C7D" w:rsidRDefault="00A05C7D" w:rsidP="00A05C7D">
      <w:pPr>
        <w:rPr>
          <w:b/>
          <w:bCs/>
        </w:rPr>
      </w:pPr>
      <w:r w:rsidRPr="00A05C7D">
        <w:rPr>
          <w:b/>
          <w:bCs/>
        </w:rPr>
        <w:t>Ventajas de los Grafos de Conocimiento (RDF/SPARQL)</w:t>
      </w:r>
    </w:p>
    <w:p w14:paraId="731DC01E" w14:textId="77777777" w:rsidR="00A05C7D" w:rsidRPr="00A05C7D" w:rsidRDefault="00A05C7D" w:rsidP="00A05C7D">
      <w:pPr>
        <w:numPr>
          <w:ilvl w:val="0"/>
          <w:numId w:val="8"/>
        </w:numPr>
      </w:pPr>
      <w:r w:rsidRPr="00A05C7D">
        <w:rPr>
          <w:b/>
          <w:bCs/>
        </w:rPr>
        <w:t>Alta precisión y confiabilidad</w:t>
      </w:r>
      <w:r w:rsidRPr="00A05C7D">
        <w:t>: La información proviene de fuentes verificadas, reduciendo la posibilidad de errores y malinterpretaciones.</w:t>
      </w:r>
    </w:p>
    <w:p w14:paraId="57603522" w14:textId="77777777" w:rsidR="00A05C7D" w:rsidRPr="00A05C7D" w:rsidRDefault="00A05C7D" w:rsidP="00A05C7D">
      <w:pPr>
        <w:numPr>
          <w:ilvl w:val="0"/>
          <w:numId w:val="8"/>
        </w:numPr>
      </w:pPr>
      <w:r w:rsidRPr="00A05C7D">
        <w:rPr>
          <w:b/>
          <w:bCs/>
        </w:rPr>
        <w:t>Estructura clara y organizada</w:t>
      </w:r>
      <w:r w:rsidRPr="00A05C7D">
        <w:t>: La recuperación de datos sigue un formato bien definido, lo que evita inconsistencias.</w:t>
      </w:r>
    </w:p>
    <w:p w14:paraId="20E34B78" w14:textId="77777777" w:rsidR="00A05C7D" w:rsidRPr="00A05C7D" w:rsidRDefault="00A05C7D" w:rsidP="00A05C7D">
      <w:pPr>
        <w:numPr>
          <w:ilvl w:val="0"/>
          <w:numId w:val="8"/>
        </w:numPr>
      </w:pPr>
      <w:r w:rsidRPr="00A05C7D">
        <w:rPr>
          <w:b/>
          <w:bCs/>
        </w:rPr>
        <w:t>Trazabilidad de la información</w:t>
      </w:r>
      <w:r w:rsidRPr="00A05C7D">
        <w:t>: Se puede verificar el origen de cada dato, lo que facilita la auditoría y validación.</w:t>
      </w:r>
    </w:p>
    <w:p w14:paraId="1CAFEFEC" w14:textId="445EB86C" w:rsidR="00A05C7D" w:rsidRPr="00A05C7D" w:rsidRDefault="00A05C7D" w:rsidP="00A05C7D">
      <w:pPr>
        <w:numPr>
          <w:ilvl w:val="0"/>
          <w:numId w:val="8"/>
        </w:numPr>
      </w:pPr>
      <w:r w:rsidRPr="00A05C7D">
        <w:rPr>
          <w:b/>
          <w:bCs/>
        </w:rPr>
        <w:t>Actualización colaborativa</w:t>
      </w:r>
      <w:r w:rsidRPr="00A05C7D">
        <w:t xml:space="preserve">: Plataformas como </w:t>
      </w:r>
      <w:proofErr w:type="spellStart"/>
      <w:r w:rsidRPr="00A05C7D">
        <w:t>Wikidata</w:t>
      </w:r>
      <w:proofErr w:type="spellEnd"/>
      <w:r w:rsidRPr="00A05C7D">
        <w:t xml:space="preserve"> permiten la mejora y actualización constante de los datos.</w:t>
      </w:r>
    </w:p>
    <w:p w14:paraId="24940541" w14:textId="77777777" w:rsidR="00A05C7D" w:rsidRPr="00A05C7D" w:rsidRDefault="00A05C7D" w:rsidP="00A05C7D">
      <w:pPr>
        <w:rPr>
          <w:b/>
          <w:bCs/>
        </w:rPr>
      </w:pPr>
      <w:r w:rsidRPr="00A05C7D">
        <w:rPr>
          <w:b/>
          <w:bCs/>
        </w:rPr>
        <w:t>Ventajas de los Modelos de Lenguaje (</w:t>
      </w:r>
      <w:proofErr w:type="spellStart"/>
      <w:r w:rsidRPr="00A05C7D">
        <w:rPr>
          <w:b/>
          <w:bCs/>
        </w:rPr>
        <w:t>LLMs</w:t>
      </w:r>
      <w:proofErr w:type="spellEnd"/>
      <w:r w:rsidRPr="00A05C7D">
        <w:rPr>
          <w:b/>
          <w:bCs/>
        </w:rPr>
        <w:t>)</w:t>
      </w:r>
    </w:p>
    <w:p w14:paraId="5D9A6441" w14:textId="77777777" w:rsidR="00A05C7D" w:rsidRPr="00A05C7D" w:rsidRDefault="00A05C7D" w:rsidP="00A05C7D">
      <w:pPr>
        <w:numPr>
          <w:ilvl w:val="0"/>
          <w:numId w:val="9"/>
        </w:numPr>
      </w:pPr>
      <w:r w:rsidRPr="00A05C7D">
        <w:rPr>
          <w:b/>
          <w:bCs/>
        </w:rPr>
        <w:t>Interacción en lenguaje natural</w:t>
      </w:r>
      <w:r w:rsidRPr="00A05C7D">
        <w:t>: No requiere conocimientos técnicos en consultas estructuradas, lo que facilita su uso.</w:t>
      </w:r>
    </w:p>
    <w:p w14:paraId="0705030F" w14:textId="77777777" w:rsidR="00A05C7D" w:rsidRPr="00A05C7D" w:rsidRDefault="00A05C7D" w:rsidP="00A05C7D">
      <w:pPr>
        <w:numPr>
          <w:ilvl w:val="0"/>
          <w:numId w:val="9"/>
        </w:numPr>
      </w:pPr>
      <w:r w:rsidRPr="00A05C7D">
        <w:rPr>
          <w:b/>
          <w:bCs/>
        </w:rPr>
        <w:t>Capacidad de inferencia y contextualización</w:t>
      </w:r>
      <w:r w:rsidRPr="00A05C7D">
        <w:t>: Puede generar explicaciones detalladas y adaptar respuestas a diferentes contextos.</w:t>
      </w:r>
    </w:p>
    <w:p w14:paraId="66530A13" w14:textId="77777777" w:rsidR="00A05C7D" w:rsidRPr="00A05C7D" w:rsidRDefault="00A05C7D" w:rsidP="00A05C7D">
      <w:pPr>
        <w:numPr>
          <w:ilvl w:val="0"/>
          <w:numId w:val="9"/>
        </w:numPr>
      </w:pPr>
      <w:r w:rsidRPr="00A05C7D">
        <w:rPr>
          <w:b/>
          <w:bCs/>
        </w:rPr>
        <w:t>Integración flexible de datos</w:t>
      </w:r>
      <w:r w:rsidRPr="00A05C7D">
        <w:t>: Puede combinar información estructurada con conocimiento implícito adquirido en su entrenamiento.</w:t>
      </w:r>
    </w:p>
    <w:p w14:paraId="60BB24BC" w14:textId="32493B3F" w:rsidR="00A05C7D" w:rsidRPr="00A05C7D" w:rsidRDefault="00A05C7D" w:rsidP="00A05C7D">
      <w:pPr>
        <w:numPr>
          <w:ilvl w:val="0"/>
          <w:numId w:val="9"/>
        </w:numPr>
      </w:pPr>
      <w:r w:rsidRPr="00A05C7D">
        <w:rPr>
          <w:b/>
          <w:bCs/>
        </w:rPr>
        <w:t>Síntesis y generación de contenido</w:t>
      </w:r>
      <w:r w:rsidRPr="00A05C7D">
        <w:t>: Facilita la comprensión de datos complejos al traducirlos en explicaciones claras y accesibles.</w:t>
      </w:r>
    </w:p>
    <w:p w14:paraId="067D35A3" w14:textId="77777777" w:rsidR="00A05C7D" w:rsidRPr="00A05C7D" w:rsidRDefault="00A05C7D" w:rsidP="00A05C7D">
      <w:pPr>
        <w:rPr>
          <w:b/>
          <w:bCs/>
        </w:rPr>
      </w:pPr>
      <w:r w:rsidRPr="00A05C7D">
        <w:rPr>
          <w:b/>
          <w:bCs/>
        </w:rPr>
        <w:t xml:space="preserve">Limitaciones de los </w:t>
      </w:r>
      <w:proofErr w:type="spellStart"/>
      <w:r w:rsidRPr="00A05C7D">
        <w:rPr>
          <w:b/>
          <w:bCs/>
        </w:rPr>
        <w:t>LLMs</w:t>
      </w:r>
      <w:proofErr w:type="spellEnd"/>
    </w:p>
    <w:p w14:paraId="0C7F72ED" w14:textId="77777777" w:rsidR="00A05C7D" w:rsidRPr="00A05C7D" w:rsidRDefault="00A05C7D" w:rsidP="00A05C7D">
      <w:pPr>
        <w:numPr>
          <w:ilvl w:val="0"/>
          <w:numId w:val="10"/>
        </w:numPr>
      </w:pPr>
      <w:r w:rsidRPr="00A05C7D">
        <w:rPr>
          <w:b/>
          <w:bCs/>
        </w:rPr>
        <w:t>Errores en la recuperación de datos</w:t>
      </w:r>
      <w:r w:rsidRPr="00A05C7D">
        <w:t>: En la pregunta 4, el modelo omitió un agente clave, evidenciando fallas en la precisión de la información.</w:t>
      </w:r>
    </w:p>
    <w:p w14:paraId="1068B73B" w14:textId="77777777" w:rsidR="00A05C7D" w:rsidRPr="00A05C7D" w:rsidRDefault="00A05C7D" w:rsidP="00A05C7D">
      <w:pPr>
        <w:numPr>
          <w:ilvl w:val="0"/>
          <w:numId w:val="10"/>
        </w:numPr>
      </w:pPr>
      <w:r w:rsidRPr="00A05C7D">
        <w:rPr>
          <w:b/>
          <w:bCs/>
        </w:rPr>
        <w:t>Falta de trazabilidad</w:t>
      </w:r>
      <w:r w:rsidRPr="00A05C7D">
        <w:t>: No siempre es posible verificar la fuente de los datos generados por el modelo.</w:t>
      </w:r>
    </w:p>
    <w:p w14:paraId="1C4A10B4" w14:textId="77777777" w:rsidR="00A05C7D" w:rsidRPr="00A05C7D" w:rsidRDefault="00A05C7D" w:rsidP="00A05C7D">
      <w:pPr>
        <w:numPr>
          <w:ilvl w:val="0"/>
          <w:numId w:val="10"/>
        </w:numPr>
      </w:pPr>
      <w:r w:rsidRPr="00A05C7D">
        <w:rPr>
          <w:b/>
          <w:bCs/>
        </w:rPr>
        <w:t>Inconsistencia en las respuestas</w:t>
      </w:r>
      <w:r w:rsidRPr="00A05C7D">
        <w:t>: La formulación de la pregunta puede influir en la variabilidad de los resultados.</w:t>
      </w:r>
    </w:p>
    <w:p w14:paraId="0A615CAC" w14:textId="127B6453" w:rsidR="00DE56AF" w:rsidRPr="007D7311" w:rsidRDefault="00A05C7D" w:rsidP="003A3E2A">
      <w:pPr>
        <w:numPr>
          <w:ilvl w:val="0"/>
          <w:numId w:val="10"/>
        </w:numPr>
      </w:pPr>
      <w:r w:rsidRPr="00A05C7D">
        <w:rPr>
          <w:b/>
          <w:bCs/>
        </w:rPr>
        <w:t>Riesgo de "alucinaciones"</w:t>
      </w:r>
      <w:r w:rsidRPr="00A05C7D">
        <w:t xml:space="preserve">: Los </w:t>
      </w:r>
      <w:proofErr w:type="spellStart"/>
      <w:r w:rsidRPr="00A05C7D">
        <w:t>LLMs</w:t>
      </w:r>
      <w:proofErr w:type="spellEnd"/>
      <w:r w:rsidRPr="00A05C7D">
        <w:t xml:space="preserve"> pueden generar información incorrecta o inexistente, especialmente si carecen de fuentes confiables.</w:t>
      </w:r>
    </w:p>
    <w:p w14:paraId="06CA5486" w14:textId="4F6254F0" w:rsidR="005600E7" w:rsidRPr="00946207" w:rsidRDefault="005600E7" w:rsidP="003A3E2A">
      <w:pPr>
        <w:rPr>
          <w:sz w:val="40"/>
          <w:szCs w:val="40"/>
        </w:rPr>
      </w:pPr>
      <w:r w:rsidRPr="00946207">
        <w:rPr>
          <w:sz w:val="40"/>
          <w:szCs w:val="40"/>
        </w:rPr>
        <w:lastRenderedPageBreak/>
        <w:t>Ejercicio 8:</w:t>
      </w:r>
    </w:p>
    <w:p w14:paraId="1709A142" w14:textId="130A8393" w:rsidR="005600E7" w:rsidRPr="003A3E2A" w:rsidRDefault="005600E7" w:rsidP="003A3E2A">
      <w:r>
        <w:t xml:space="preserve">Mi presentación fue sobre: </w:t>
      </w:r>
      <w:r w:rsidRPr="005600E7">
        <w:t>SPARQL vs SQL</w:t>
      </w:r>
    </w:p>
    <w:p w14:paraId="74BFFEC2" w14:textId="77777777" w:rsidR="006043AA" w:rsidRDefault="006043AA"/>
    <w:sectPr w:rsidR="00604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E09AF"/>
    <w:multiLevelType w:val="multilevel"/>
    <w:tmpl w:val="704C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24C30"/>
    <w:multiLevelType w:val="multilevel"/>
    <w:tmpl w:val="35D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B6B21"/>
    <w:multiLevelType w:val="multilevel"/>
    <w:tmpl w:val="383A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D33F5"/>
    <w:multiLevelType w:val="multilevel"/>
    <w:tmpl w:val="F3AC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07936"/>
    <w:multiLevelType w:val="multilevel"/>
    <w:tmpl w:val="E16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11025"/>
    <w:multiLevelType w:val="multilevel"/>
    <w:tmpl w:val="103E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B50B7"/>
    <w:multiLevelType w:val="multilevel"/>
    <w:tmpl w:val="A156E0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F0FA3"/>
    <w:multiLevelType w:val="multilevel"/>
    <w:tmpl w:val="3848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39776C"/>
    <w:multiLevelType w:val="multilevel"/>
    <w:tmpl w:val="7C36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37FC0"/>
    <w:multiLevelType w:val="multilevel"/>
    <w:tmpl w:val="8DCA100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788700510">
    <w:abstractNumId w:val="5"/>
  </w:num>
  <w:num w:numId="2" w16cid:durableId="148179247">
    <w:abstractNumId w:val="2"/>
  </w:num>
  <w:num w:numId="3" w16cid:durableId="709695768">
    <w:abstractNumId w:val="3"/>
  </w:num>
  <w:num w:numId="4" w16cid:durableId="603919894">
    <w:abstractNumId w:val="6"/>
  </w:num>
  <w:num w:numId="5" w16cid:durableId="1513103368">
    <w:abstractNumId w:val="9"/>
  </w:num>
  <w:num w:numId="6" w16cid:durableId="331640825">
    <w:abstractNumId w:val="7"/>
  </w:num>
  <w:num w:numId="7" w16cid:durableId="1689522703">
    <w:abstractNumId w:val="4"/>
  </w:num>
  <w:num w:numId="8" w16cid:durableId="1672373345">
    <w:abstractNumId w:val="1"/>
  </w:num>
  <w:num w:numId="9" w16cid:durableId="467747689">
    <w:abstractNumId w:val="0"/>
  </w:num>
  <w:num w:numId="10" w16cid:durableId="994838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51"/>
    <w:rsid w:val="00027AD5"/>
    <w:rsid w:val="000C10F8"/>
    <w:rsid w:val="001409F3"/>
    <w:rsid w:val="0016347E"/>
    <w:rsid w:val="00260396"/>
    <w:rsid w:val="00264251"/>
    <w:rsid w:val="00281289"/>
    <w:rsid w:val="00283964"/>
    <w:rsid w:val="002B4238"/>
    <w:rsid w:val="002E1758"/>
    <w:rsid w:val="00334C78"/>
    <w:rsid w:val="00343E6A"/>
    <w:rsid w:val="003A3E2A"/>
    <w:rsid w:val="00453AE8"/>
    <w:rsid w:val="00462E18"/>
    <w:rsid w:val="0050725D"/>
    <w:rsid w:val="005600E7"/>
    <w:rsid w:val="005773A4"/>
    <w:rsid w:val="00586A21"/>
    <w:rsid w:val="005B531A"/>
    <w:rsid w:val="005F320F"/>
    <w:rsid w:val="006043AA"/>
    <w:rsid w:val="00734560"/>
    <w:rsid w:val="00751E32"/>
    <w:rsid w:val="00791049"/>
    <w:rsid w:val="0079620F"/>
    <w:rsid w:val="007C4D83"/>
    <w:rsid w:val="007D7311"/>
    <w:rsid w:val="00883090"/>
    <w:rsid w:val="008F1051"/>
    <w:rsid w:val="00946207"/>
    <w:rsid w:val="00966B06"/>
    <w:rsid w:val="009737A4"/>
    <w:rsid w:val="009B5AF4"/>
    <w:rsid w:val="009C68F2"/>
    <w:rsid w:val="00A05C7D"/>
    <w:rsid w:val="00A543A7"/>
    <w:rsid w:val="00AD58B0"/>
    <w:rsid w:val="00B20BEA"/>
    <w:rsid w:val="00B94650"/>
    <w:rsid w:val="00BA18B2"/>
    <w:rsid w:val="00CA0282"/>
    <w:rsid w:val="00D50070"/>
    <w:rsid w:val="00D908E3"/>
    <w:rsid w:val="00DA111D"/>
    <w:rsid w:val="00DE56AF"/>
    <w:rsid w:val="00E36B34"/>
    <w:rsid w:val="00E83D06"/>
    <w:rsid w:val="00F6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F6AD"/>
  <w15:chartTrackingRefBased/>
  <w15:docId w15:val="{9DA212BB-2B74-4E8C-A961-46B8F684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32"/>
  </w:style>
  <w:style w:type="paragraph" w:styleId="Ttulo1">
    <w:name w:val="heading 1"/>
    <w:basedOn w:val="Normal"/>
    <w:next w:val="Normal"/>
    <w:link w:val="Ttulo1Car"/>
    <w:uiPriority w:val="9"/>
    <w:qFormat/>
    <w:rsid w:val="008F1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0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0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0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0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0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0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0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0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0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0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05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830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3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7af47a0-9f5c-800f-a654-fa076f9bb1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56.35.95.58:8890/conductor" TargetMode="External"/><Relationship Id="rId5" Type="http://schemas.openxmlformats.org/officeDocument/2006/relationships/hyperlink" Target="http://156.35.95.58:303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2373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Santovenia</dc:creator>
  <cp:keywords/>
  <dc:description/>
  <cp:lastModifiedBy>Iván Santovenia</cp:lastModifiedBy>
  <cp:revision>28</cp:revision>
  <dcterms:created xsi:type="dcterms:W3CDTF">2025-02-12T20:18:00Z</dcterms:created>
  <dcterms:modified xsi:type="dcterms:W3CDTF">2025-02-14T13:51:00Z</dcterms:modified>
</cp:coreProperties>
</file>