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3A6987" w14:textId="0B26D075" w:rsidR="0076619A" w:rsidRDefault="0076619A" w:rsidP="0076619A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2027294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Workshop «Знакомство </w:t>
      </w:r>
      <w:r w:rsidR="00926FF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командной строкой на примере </w:t>
      </w:r>
      <w:r w:rsidR="00926FFF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CMD</w:t>
      </w:r>
      <w:r w:rsidR="00926FFF" w:rsidRPr="00926FF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. </w:t>
      </w:r>
      <w:r w:rsidR="00926FFF">
        <w:rPr>
          <w:rFonts w:ascii="Times New Roman" w:eastAsia="Times New Roman" w:hAnsi="Times New Roman" w:cs="Times New Roman"/>
          <w:b/>
          <w:bCs/>
          <w:sz w:val="28"/>
          <w:szCs w:val="28"/>
        </w:rPr>
        <w:t>Разработка инструментов и средств системного администрирования</w:t>
      </w:r>
      <w:r w:rsidRPr="20272943">
        <w:rPr>
          <w:rFonts w:ascii="Times New Roman" w:eastAsia="Times New Roman" w:hAnsi="Times New Roman" w:cs="Times New Roman"/>
          <w:b/>
          <w:bCs/>
          <w:sz w:val="28"/>
          <w:szCs w:val="28"/>
        </w:rPr>
        <w:t>»</w:t>
      </w:r>
    </w:p>
    <w:p w14:paraId="20348993" w14:textId="1F47897D" w:rsidR="00B63A01" w:rsidRDefault="00B63A01" w:rsidP="00B63A01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2027294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Цели Workshop:</w:t>
      </w:r>
      <w:r w:rsidRPr="2027294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формирование представления </w:t>
      </w:r>
      <w:r w:rsidR="00A630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 скилсете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системного администратора и разработчика средств администрирования</w:t>
      </w:r>
      <w:r w:rsidRPr="2027294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3648DC9F" w14:textId="77777777" w:rsidR="00611EAB" w:rsidRDefault="00611EAB" w:rsidP="00611EAB">
      <w:pPr>
        <w:jc w:val="both"/>
      </w:pPr>
      <w:r w:rsidRPr="2027294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Форма проведения:</w:t>
      </w:r>
      <w:r w:rsidRPr="2027294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мастер-класс, индивидуальная работа.</w:t>
      </w:r>
    </w:p>
    <w:p w14:paraId="743BD7D8" w14:textId="77777777" w:rsidR="00611EAB" w:rsidRDefault="00611EAB" w:rsidP="00611EAB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  <w:r w:rsidRPr="2027294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Задачи и формирование личностных результатов:</w:t>
      </w:r>
    </w:p>
    <w:p w14:paraId="0C13BDDC" w14:textId="77777777" w:rsidR="00611EAB" w:rsidRDefault="00611EAB" w:rsidP="00611EAB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</w:pPr>
      <w:r w:rsidRPr="20272943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t>Формирование общих компетенций:</w:t>
      </w:r>
    </w:p>
    <w:p w14:paraId="5656999C" w14:textId="77777777" w:rsidR="00611EAB" w:rsidRDefault="00611EAB" w:rsidP="00611EAB">
      <w:pPr>
        <w:jc w:val="both"/>
      </w:pPr>
      <w:r w:rsidRPr="2027294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ОК 01. Выбирать способы решения задач профессиональной деятельности, применительно к различным контекстам.</w:t>
      </w:r>
    </w:p>
    <w:p w14:paraId="38C45BA8" w14:textId="77777777" w:rsidR="00611EAB" w:rsidRDefault="00611EAB" w:rsidP="00611EAB">
      <w:pPr>
        <w:jc w:val="both"/>
      </w:pPr>
      <w:r w:rsidRPr="2027294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ОК 02. Осуществлять поиск, анализ и интерпретацию информации, необходимой для выполнения задач профессиональной деятельности.</w:t>
      </w:r>
    </w:p>
    <w:p w14:paraId="0C4551CA" w14:textId="77777777" w:rsidR="00611EAB" w:rsidRDefault="00611EAB" w:rsidP="00611EAB">
      <w:pPr>
        <w:jc w:val="both"/>
      </w:pPr>
      <w:r w:rsidRPr="2027294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ОК 03. Планировать и реализовывать собственное профессиональное и личностное развитие. (ЛР13)</w:t>
      </w:r>
    </w:p>
    <w:p w14:paraId="180B03D9" w14:textId="77777777" w:rsidR="00611EAB" w:rsidRDefault="00611EAB" w:rsidP="00611EAB">
      <w:pPr>
        <w:jc w:val="both"/>
      </w:pPr>
      <w:r w:rsidRPr="2027294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ОК 04. Работать в коллективе и команде, эффективно взаимодействовать с коллегами, руководством, клиентами. (ЛР13)</w:t>
      </w:r>
    </w:p>
    <w:p w14:paraId="799F693B" w14:textId="77777777" w:rsidR="00611EAB" w:rsidRDefault="00611EAB" w:rsidP="00611EAB">
      <w:pPr>
        <w:jc w:val="both"/>
      </w:pPr>
      <w:r w:rsidRPr="2027294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ОК 05. Осуществлять устную и письменную коммуникацию на государственном языке с учетом особенностей социального и культурного контекста.(ЛР17)</w:t>
      </w:r>
    </w:p>
    <w:p w14:paraId="7394EE9F" w14:textId="77777777" w:rsidR="00611EAB" w:rsidRDefault="00611EAB" w:rsidP="00611EAB">
      <w:pPr>
        <w:jc w:val="both"/>
      </w:pPr>
      <w:r w:rsidRPr="2027294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ОК 09. Использовать информационные технологии в профессиональной деятельности (ЛР18)</w:t>
      </w:r>
    </w:p>
    <w:p w14:paraId="45CE7E85" w14:textId="77777777" w:rsidR="00113344" w:rsidRDefault="00113344" w:rsidP="00113344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</w:pPr>
      <w:r w:rsidRPr="20272943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t>Образовательные задачи:</w:t>
      </w:r>
    </w:p>
    <w:p w14:paraId="4BEAD475" w14:textId="4EBAA97A" w:rsidR="00113344" w:rsidRDefault="00113344" w:rsidP="00113344">
      <w:pPr>
        <w:pStyle w:val="a3"/>
        <w:numPr>
          <w:ilvl w:val="0"/>
          <w:numId w:val="1"/>
        </w:numPr>
        <w:jc w:val="both"/>
        <w:rPr>
          <w:rFonts w:eastAsiaTheme="minorEastAsia"/>
          <w:color w:val="000000" w:themeColor="text1"/>
          <w:sz w:val="28"/>
          <w:szCs w:val="28"/>
        </w:rPr>
      </w:pPr>
      <w:r w:rsidRPr="2027294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Изучение понятия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консоль,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CMD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r w:rsidRPr="0011334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*.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BAT</w:t>
      </w:r>
      <w:r w:rsidRPr="2027294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0AE57C13" w14:textId="35C96535" w:rsidR="00113344" w:rsidRDefault="00113344" w:rsidP="00113344">
      <w:pPr>
        <w:pStyle w:val="a3"/>
        <w:numPr>
          <w:ilvl w:val="0"/>
          <w:numId w:val="1"/>
        </w:numPr>
        <w:jc w:val="both"/>
        <w:rPr>
          <w:rFonts w:eastAsiaTheme="minorEastAsia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Рассмотрение </w:t>
      </w:r>
      <w:r w:rsidRPr="2027294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цикла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написания интерпретируемых средств администрирования на </w:t>
      </w:r>
      <w:r w:rsidR="001D0A7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перво-языке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операционной системы</w:t>
      </w:r>
      <w:r w:rsidRPr="2027294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20D5AA23" w14:textId="782B8967" w:rsidR="00113344" w:rsidRDefault="00113344" w:rsidP="00113344">
      <w:pPr>
        <w:pStyle w:val="a3"/>
        <w:numPr>
          <w:ilvl w:val="0"/>
          <w:numId w:val="1"/>
        </w:numPr>
        <w:jc w:val="both"/>
        <w:rPr>
          <w:rFonts w:eastAsiaTheme="minorEastAsia"/>
          <w:color w:val="000000" w:themeColor="text1"/>
          <w:sz w:val="28"/>
          <w:szCs w:val="28"/>
        </w:rPr>
      </w:pPr>
      <w:r w:rsidRPr="2027294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Формирование навыков по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грамотного использования средств разработки скриптов </w:t>
      </w:r>
      <w:r w:rsidRPr="0011334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*.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BAT</w:t>
      </w:r>
      <w:r w:rsidRPr="2027294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358D57B3" w14:textId="266DADA9" w:rsidR="00113344" w:rsidRPr="00113344" w:rsidRDefault="00113344" w:rsidP="00113344">
      <w:pPr>
        <w:pStyle w:val="a3"/>
        <w:numPr>
          <w:ilvl w:val="0"/>
          <w:numId w:val="1"/>
        </w:numPr>
        <w:jc w:val="both"/>
        <w:rPr>
          <w:rFonts w:eastAsiaTheme="minorEastAsia"/>
          <w:color w:val="000000" w:themeColor="text1"/>
          <w:sz w:val="28"/>
          <w:szCs w:val="28"/>
        </w:rPr>
      </w:pPr>
      <w:r w:rsidRPr="2027294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Формирование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2027294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навыков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отладки </w:t>
      </w:r>
      <w:r w:rsidRPr="0011334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*.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BAT</w:t>
      </w:r>
      <w:r w:rsidRPr="2027294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17E01B16" w14:textId="396E27AF" w:rsidR="00113344" w:rsidRPr="00113344" w:rsidRDefault="00113344" w:rsidP="00113344">
      <w:pPr>
        <w:pStyle w:val="a3"/>
        <w:numPr>
          <w:ilvl w:val="0"/>
          <w:numId w:val="1"/>
        </w:numPr>
        <w:jc w:val="both"/>
        <w:rPr>
          <w:rFonts w:eastAsiaTheme="minorEastAsia"/>
          <w:color w:val="000000" w:themeColor="text1"/>
          <w:sz w:val="28"/>
          <w:szCs w:val="28"/>
        </w:rPr>
      </w:pPr>
      <w:r w:rsidRPr="2027294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Формирование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2027294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навыков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написания библиотек на </w:t>
      </w:r>
      <w:r w:rsidRPr="0011334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*.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BAT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(ранее считалось технически не возможным)</w:t>
      </w:r>
      <w:r w:rsidRPr="2027294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0A6A2BC3" w14:textId="3E38C0FD" w:rsidR="00113344" w:rsidRDefault="00113344" w:rsidP="00113344">
      <w:pPr>
        <w:pStyle w:val="a3"/>
        <w:numPr>
          <w:ilvl w:val="0"/>
          <w:numId w:val="1"/>
        </w:numPr>
        <w:jc w:val="both"/>
        <w:rPr>
          <w:rFonts w:eastAsiaTheme="minorEastAsia"/>
          <w:color w:val="000000" w:themeColor="text1"/>
          <w:sz w:val="28"/>
          <w:szCs w:val="28"/>
        </w:rPr>
      </w:pPr>
      <w:r w:rsidRPr="2027294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Формирование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2027294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навыков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написания </w:t>
      </w:r>
      <w:r w:rsidRPr="0011334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“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Сверх больших приложений</w:t>
      </w:r>
      <w:r w:rsidRPr="0011334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”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на </w:t>
      </w:r>
      <w:r w:rsidRPr="0011334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*.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BAT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 линкование и сборка библиотек в один исполняемый файл (ранее считалось технически не возможным)</w:t>
      </w:r>
      <w:r w:rsidRPr="2027294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14E36C7C" w14:textId="7D726EF1" w:rsidR="001D0A72" w:rsidRDefault="001D0A72" w:rsidP="001D0A72">
      <w:pPr>
        <w:pStyle w:val="a3"/>
        <w:numPr>
          <w:ilvl w:val="0"/>
          <w:numId w:val="1"/>
        </w:numPr>
        <w:jc w:val="both"/>
        <w:rPr>
          <w:rFonts w:eastAsiaTheme="minorEastAsia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Формирование навыков написания интерфейсов и пользовательских меню в </w:t>
      </w:r>
      <w:r w:rsidRPr="0011334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*.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BAT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CMD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1ECA4960" w14:textId="0A3C6312" w:rsidR="001D0A72" w:rsidRDefault="001D0A72" w:rsidP="001D0A72">
      <w:pPr>
        <w:pStyle w:val="a3"/>
        <w:numPr>
          <w:ilvl w:val="0"/>
          <w:numId w:val="1"/>
        </w:numPr>
        <w:jc w:val="both"/>
        <w:rPr>
          <w:rFonts w:eastAsiaTheme="minorEastAsia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Можем рассказать, как написать цветные крестики нолики или морской бой на </w:t>
      </w:r>
      <w:r w:rsidRPr="0011334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*.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BAT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2A7ED8A1" w14:textId="77777777" w:rsidR="00847AC9" w:rsidRDefault="00847AC9" w:rsidP="00847AC9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</w:pPr>
      <w:r w:rsidRPr="20272943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lastRenderedPageBreak/>
        <w:t>Воспитательные задачи:</w:t>
      </w:r>
    </w:p>
    <w:p w14:paraId="5F4972DA" w14:textId="77777777" w:rsidR="00847AC9" w:rsidRDefault="00847AC9" w:rsidP="00847AC9">
      <w:pPr>
        <w:pStyle w:val="a3"/>
        <w:numPr>
          <w:ilvl w:val="0"/>
          <w:numId w:val="2"/>
        </w:numPr>
        <w:jc w:val="both"/>
        <w:rPr>
          <w:rFonts w:eastAsiaTheme="minorEastAsia"/>
          <w:color w:val="000000" w:themeColor="text1"/>
          <w:sz w:val="28"/>
          <w:szCs w:val="28"/>
        </w:rPr>
      </w:pPr>
      <w:r w:rsidRPr="2027294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Воспитание активности и самостоятельности при изучении данной темы, ответственности (ЛР16);</w:t>
      </w:r>
    </w:p>
    <w:p w14:paraId="1FC7F149" w14:textId="77777777" w:rsidR="00847AC9" w:rsidRDefault="00847AC9" w:rsidP="00847AC9">
      <w:pPr>
        <w:pStyle w:val="a3"/>
        <w:numPr>
          <w:ilvl w:val="0"/>
          <w:numId w:val="2"/>
        </w:numPr>
        <w:jc w:val="both"/>
        <w:rPr>
          <w:rFonts w:eastAsiaTheme="minorEastAsia"/>
          <w:color w:val="000000" w:themeColor="text1"/>
          <w:sz w:val="28"/>
          <w:szCs w:val="28"/>
        </w:rPr>
      </w:pPr>
      <w:r w:rsidRPr="2027294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Развитие стремления к формированию в сетевой среде личностного и профессионального конструктивного «цифрового следа» (ЛР 4);</w:t>
      </w:r>
    </w:p>
    <w:p w14:paraId="54803A10" w14:textId="77777777" w:rsidR="00847AC9" w:rsidRDefault="00847AC9" w:rsidP="00847AC9">
      <w:pPr>
        <w:pStyle w:val="a3"/>
        <w:numPr>
          <w:ilvl w:val="0"/>
          <w:numId w:val="2"/>
        </w:numPr>
        <w:jc w:val="both"/>
        <w:rPr>
          <w:rFonts w:eastAsiaTheme="minorEastAsia"/>
          <w:color w:val="000000" w:themeColor="text1"/>
          <w:sz w:val="28"/>
          <w:szCs w:val="28"/>
        </w:rPr>
      </w:pPr>
      <w:r w:rsidRPr="2027294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Популяризация специальностей колледжа;</w:t>
      </w:r>
    </w:p>
    <w:p w14:paraId="564048A9" w14:textId="77777777" w:rsidR="00847AC9" w:rsidRDefault="00847AC9" w:rsidP="00847AC9">
      <w:pPr>
        <w:pStyle w:val="a3"/>
        <w:numPr>
          <w:ilvl w:val="0"/>
          <w:numId w:val="2"/>
        </w:numPr>
        <w:jc w:val="both"/>
        <w:rPr>
          <w:rFonts w:eastAsiaTheme="minorEastAsia"/>
          <w:color w:val="000000" w:themeColor="text1"/>
          <w:sz w:val="28"/>
          <w:szCs w:val="28"/>
        </w:rPr>
      </w:pPr>
      <w:r w:rsidRPr="2027294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Формирование у абитуриентов представления об элементах профессионального поля специалиста в частности и специальности в цело.</w:t>
      </w:r>
    </w:p>
    <w:p w14:paraId="16723430" w14:textId="32876243" w:rsidR="00611EAB" w:rsidRDefault="00611EAB" w:rsidP="00B63A01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19E2D88" w14:textId="77777777" w:rsidR="00847AC9" w:rsidRDefault="00847AC9" w:rsidP="00847AC9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2027294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Основные понятия</w:t>
      </w:r>
    </w:p>
    <w:p w14:paraId="7EBACC07" w14:textId="37040A82" w:rsidR="00C077BB" w:rsidRDefault="00847AC9" w:rsidP="0061185F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Операционная система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MSDOS</w:t>
      </w:r>
      <w:r w:rsidRPr="00847AC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построена по принципу программ, последовательно загруженных в оперативную память и оставшихся там после их исполнения с сохранением адресов в соответствующую таблицу</w:t>
      </w:r>
      <w:r w:rsidRPr="2027294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r w:rsidR="00C077BB" w:rsidRPr="00C077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077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Так загружаются драйвера вирусы уровня ядра операционной системы. В том числе и командная трока </w:t>
      </w:r>
      <w:r w:rsidR="00C077BB" w:rsidRPr="00C077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CMD (command line interpreter) -  </w:t>
      </w:r>
      <w:hyperlink r:id="rId8" w:history="1">
        <w:r w:rsidR="00C077BB" w:rsidRPr="00C077BB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</w:rPr>
          <w:t>интерпретатор командной строки</w:t>
        </w:r>
      </w:hyperlink>
      <w:r w:rsidR="00C077BB" w:rsidRPr="00C077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C077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Список команд </w:t>
      </w:r>
      <w:r w:rsidR="00C077B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CMD</w:t>
      </w:r>
      <w:r w:rsidR="00C077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зависит от версии самого интерпретатора, от версии операционной системы в которой он живет и от пользовательских приложений, установленных на компьютер. Если Вы ставите приложение, например </w:t>
      </w:r>
      <w:r w:rsidR="00C077B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Git</w:t>
      </w:r>
      <w:r w:rsidR="00C077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61185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путь к приложению добавляется в глобальную переменную </w:t>
      </w:r>
      <w:r w:rsidR="0061185F" w:rsidRPr="0061185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“%</w:t>
      </w:r>
      <w:r w:rsidR="0061185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path</w:t>
      </w:r>
      <w:r w:rsidR="0061185F" w:rsidRPr="0061185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%”. </w:t>
      </w:r>
      <w:r w:rsidR="0061185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Список всех глобальных переменных можно получить командой </w:t>
      </w:r>
      <w:r w:rsidR="0061185F" w:rsidRPr="0061185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“</w:t>
      </w:r>
      <w:r w:rsidR="0061185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set</w:t>
      </w:r>
      <w:r w:rsidR="0061185F" w:rsidRPr="0061185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”</w:t>
      </w:r>
      <w:r w:rsidR="0061185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 вот примерный результат</w:t>
      </w:r>
      <w:r w:rsidR="0061185F" w:rsidRPr="0061185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1185F" w:rsidRPr="0061185F" w14:paraId="22E6FF12" w14:textId="77777777" w:rsidTr="0061185F">
        <w:tc>
          <w:tcPr>
            <w:tcW w:w="9345" w:type="dxa"/>
          </w:tcPr>
          <w:p w14:paraId="34BD6314" w14:textId="7ED62104" w:rsidR="0061185F" w:rsidRPr="007D0289" w:rsidRDefault="0061185F" w:rsidP="0061185F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7D028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C:\Users\SibNout2020&gt;set</w:t>
            </w:r>
          </w:p>
          <w:p w14:paraId="5DA11882" w14:textId="1857B133" w:rsidR="0061185F" w:rsidRPr="007D0289" w:rsidRDefault="0061185F" w:rsidP="0061185F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7D028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…</w:t>
            </w:r>
          </w:p>
          <w:p w14:paraId="4C551997" w14:textId="658C979C" w:rsidR="0061185F" w:rsidRPr="0061185F" w:rsidRDefault="0061185F" w:rsidP="0061185F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61185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OS=Windows_NT</w:t>
            </w:r>
          </w:p>
          <w:p w14:paraId="4279260C" w14:textId="77777777" w:rsidR="00DE5FD6" w:rsidRDefault="0061185F" w:rsidP="0061185F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u w:val="single"/>
                <w:lang w:val="en-US"/>
              </w:rPr>
            </w:pPr>
            <w:r w:rsidRPr="0061185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Path=C:\Program Files\Microsoft MPI\Bin\;C:\Program Files (x86)\Common Files\Oracle\Java\javapath;C:\WINDOWS\system32;C:\WINDOWS;C:\WINDOWS\System32\Wbem;</w:t>
            </w:r>
            <w:r w:rsidRPr="007D028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u w:val="single"/>
                <w:lang w:val="en-US"/>
              </w:rPr>
              <w:t>C:\WINDOWS\System32\WindowsPowerShell\v1.0\</w:t>
            </w:r>
            <w:r w:rsidRPr="0061185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;C:\WINDOWS\System32\OpenSSH\;C:\Program Files\Acer ProShield\;C:\Program Files\Acer ProShield\x86;C:\Program Files\Intel\WiFi\bin\;C:\Program Files\Common Files\Intel\WirelessCommon\;C:\Program Files (x86)\Windows Kits\10\Windows Performance Toolkit\;C:\Program Files (x86)\Microsoft SQL Server\150\DTS\Binn\;C:\Program Files\dotnet\;C:\Program Files\Microsoft SQL Server\Client SDK\ODBC\170\Tools\Binn\;C:\Program Files (x86)\Microsoft SQL Server\150\Tools\Binn\;C:\Program Files\Microsoft SQL Server\150\Tools\Binn\;C:\Program Files\Microsoft SQL Server\150\DTS\Binn\;C:\Program Files\Azure Data Studio\bin;C:\Program Files\Microsoft SQL Server\130\Tools\Binn\;C:\Program Files </w:t>
            </w:r>
            <w:r w:rsidRPr="0061185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lastRenderedPageBreak/>
              <w:t>(x86)\dotnet\;</w:t>
            </w:r>
            <w:r w:rsidRPr="007D028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u w:val="single"/>
                <w:lang w:val="en-US"/>
              </w:rPr>
              <w:t>C:\Program Files\Git\cmd</w:t>
            </w:r>
            <w:r w:rsidRPr="0061185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;C:\Program Files\nodejs\;C;</w:t>
            </w:r>
            <w:r w:rsidR="00DE5FD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br/>
            </w:r>
            <w:r w:rsidRPr="007D028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u w:val="single"/>
                <w:lang w:val="en-US"/>
              </w:rPr>
              <w:t>C:\Program Files (x86)\GitExtensions\;</w:t>
            </w:r>
          </w:p>
          <w:p w14:paraId="2FDAE46B" w14:textId="3CB56A9C" w:rsidR="0061185F" w:rsidRDefault="0061185F" w:rsidP="0061185F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61185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C;C:\Users\SibNout2020\AppData\Local\Microsoft\WindowsApps;C:\Users\SibNout2020\AppData\Local\atom\bin;C:\Program Files (x86)\Diffuse;C:\Program Files\Azure Data Studio\bin;C:\Users\SibNout2020\.dotnet\tools;C:\Users\SibNout2020\AppData\Roaming\npm;C:\Users\SibNout2020\AppData\Local\Microsoft\WindowsApps;C:\Users\SibNout2020\AppData\Local\Programs\Julia-1.6.0\bin</w:t>
            </w:r>
          </w:p>
          <w:p w14:paraId="58B7EC09" w14:textId="6D4E07C2" w:rsidR="0061185F" w:rsidRPr="0061185F" w:rsidRDefault="0061185F" w:rsidP="0061185F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…</w:t>
            </w:r>
          </w:p>
        </w:tc>
      </w:tr>
    </w:tbl>
    <w:p w14:paraId="77AD691D" w14:textId="500875E2" w:rsidR="00A55862" w:rsidRDefault="006049AC" w:rsidP="006049AC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 xml:space="preserve">Чем больше приложений установлено на компьютер, тем длиннее </w:t>
      </w:r>
      <w:r w:rsidRPr="0061185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“%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path</w:t>
      </w:r>
      <w:r w:rsidRPr="0061185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%”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и тем медленнее все работает. Если вдруг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CMD</w:t>
      </w:r>
      <w:r w:rsidRPr="006049A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получает неизвестную для интерпретатора команду, то происходит поиск приложения исполнителя,</w:t>
      </w:r>
      <w:r w:rsidR="00C9490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совпадающего названием с командой</w:t>
      </w:r>
      <w:r w:rsidR="00C9490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 сначала в локально</w:t>
      </w:r>
      <w:r w:rsidR="00C9490E" w:rsidRPr="00C9490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9490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папке из переменной </w:t>
      </w:r>
      <w:r w:rsidR="00C9490E" w:rsidRPr="00C9490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“%</w:t>
      </w:r>
      <w:r w:rsidR="00C9490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cd</w:t>
      </w:r>
      <w:r w:rsidR="00C9490E" w:rsidRPr="00C9490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%”</w:t>
      </w:r>
      <w:r w:rsidR="00C9490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затем в одной из папок из переменной </w:t>
      </w:r>
      <w:r w:rsidR="00C9490E" w:rsidRPr="00C9490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“%</w:t>
      </w:r>
      <w:r w:rsidR="00C9490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path</w:t>
      </w:r>
      <w:r w:rsidR="00C9490E" w:rsidRPr="00C9490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%”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То есть команда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Git</w:t>
      </w:r>
      <w:r w:rsidRPr="006049A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приведет к открытию (загрузке в оперативную память) ещё одной консоли, то есть приложения </w:t>
      </w:r>
      <w:r w:rsidRPr="006049A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“Git.exe”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из папки </w:t>
      </w:r>
      <w:r w:rsidRPr="006049A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“C:\Program Files\Git\cmd</w:t>
      </w:r>
      <w:r w:rsidR="00C9490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\</w:t>
      </w:r>
      <w:r w:rsidRPr="006049A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”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r w:rsidR="0079020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Для создания своей команды достаточно в одну из папок разместить свой </w:t>
      </w:r>
      <w:r w:rsidR="00790204" w:rsidRPr="0079020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“*.</w:t>
      </w:r>
      <w:r w:rsidR="007902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bat</w:t>
      </w:r>
      <w:r w:rsidR="00790204" w:rsidRPr="0079020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” </w:t>
      </w:r>
      <w:r w:rsidR="0079020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файл</w:t>
      </w:r>
      <w:r w:rsidR="00790204" w:rsidRPr="0079020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79020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или </w:t>
      </w:r>
      <w:r w:rsidR="00790204" w:rsidRPr="0079020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“*.</w:t>
      </w:r>
      <w:r w:rsidR="007902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exe</w:t>
      </w:r>
      <w:r w:rsidR="00790204" w:rsidRPr="0079020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”</w:t>
      </w:r>
      <w:r w:rsidR="0079020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 написанный на с++ или другом языке.</w:t>
      </w:r>
    </w:p>
    <w:p w14:paraId="3FB0BCDE" w14:textId="086AEE1E" w:rsidR="00D15665" w:rsidRPr="00D15665" w:rsidRDefault="00790204" w:rsidP="006049AC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По этому принципу строятся командные строки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CMD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семейства операционных систем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DOS</w:t>
      </w:r>
      <w:r w:rsidRPr="0079020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/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WINDOWS</w:t>
      </w:r>
      <w:r w:rsidR="00D1566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за одним отличаем. В ранних операционных системах сначала загружался </w:t>
      </w:r>
      <w:r w:rsidR="00D156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DOS</w:t>
      </w:r>
      <w:r w:rsidR="00D1566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а затем поверх происходила загрузка </w:t>
      </w:r>
      <w:r w:rsidR="00D15665" w:rsidRPr="00D1566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Windows</w:t>
      </w:r>
      <w:r w:rsidR="00D1566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В более поздних операционных системах, таких как </w:t>
      </w:r>
      <w:r w:rsidR="00D15665" w:rsidRPr="00D1566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Windows 10</w:t>
      </w:r>
      <w:r w:rsidR="00D1566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D15665" w:rsidRPr="00D1566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CMD</w:t>
      </w:r>
      <w:r w:rsidR="00D1566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существует в виде компонента </w:t>
      </w:r>
      <w:r w:rsidR="00D15665" w:rsidRPr="00D1566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Windows </w:t>
      </w:r>
      <w:r w:rsidR="00D1566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под названием </w:t>
      </w:r>
      <w:r w:rsidR="00D15665" w:rsidRPr="00D1566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“WindowsPowerShell”</w:t>
      </w:r>
      <w:r w:rsidR="009A25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(есть свой путь в переменной </w:t>
      </w:r>
      <w:r w:rsidR="009A25C8" w:rsidRPr="0061185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“%</w:t>
      </w:r>
      <w:r w:rsidR="009A25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path</w:t>
      </w:r>
      <w:r w:rsidR="009A25C8" w:rsidRPr="0061185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%”</w:t>
      </w:r>
      <w:r w:rsidR="009A25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,)</w:t>
      </w:r>
      <w:r w:rsidR="00D15665" w:rsidRPr="00D1566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12B91C89" w14:textId="58640444" w:rsidR="00D15665" w:rsidRDefault="00D15665" w:rsidP="006049AC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D15665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049F9245" wp14:editId="38108554">
            <wp:extent cx="3708400" cy="3302478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12726" cy="3306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0A44A" w14:textId="49830DC2" w:rsidR="00B85D90" w:rsidRDefault="00D15665" w:rsidP="004F09C1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2264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Включение и отключение этого компонента может</w:t>
      </w:r>
      <w:r w:rsidR="008A2B60" w:rsidRPr="0012264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временно,</w:t>
      </w:r>
      <w:r w:rsidRPr="0012264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полностью блокировать “*.bat” скрипты, “CMD”, и многие другие возможности </w:t>
      </w:r>
      <w:r w:rsidRPr="0012264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администрирования.</w:t>
      </w:r>
      <w:r w:rsidR="008A2B60" w:rsidRPr="0012264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122649" w:rsidRPr="0012264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Современный </w:t>
      </w:r>
      <w:r w:rsidR="008A2B60" w:rsidRPr="0012264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“PowerShell” – является </w:t>
      </w:r>
      <w:r w:rsidR="00122649" w:rsidRPr="0012264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средством администрирования использующим .NET, </w:t>
      </w:r>
      <w:hyperlink r:id="rId10" w:tooltip="WMI" w:history="1">
        <w:r w:rsidR="00122649" w:rsidRPr="00122649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</w:rPr>
          <w:t>WMI</w:t>
        </w:r>
      </w:hyperlink>
      <w:r w:rsidR="00122649" w:rsidRPr="0012264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или </w:t>
      </w:r>
      <w:hyperlink r:id="rId11" w:history="1">
        <w:r w:rsidR="00122649" w:rsidRPr="00122649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</w:rPr>
          <w:t>COM</w:t>
        </w:r>
      </w:hyperlink>
      <w:r w:rsidR="00122649" w:rsidRPr="0012264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объекты, возможно также и ActiveX</w:t>
      </w:r>
      <w:r w:rsidR="0012264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122649" w:rsidRPr="0012264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объекты</w:t>
      </w:r>
      <w:r w:rsidR="0012264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Данные технологии не являются привязанными только к </w:t>
      </w:r>
      <w:r w:rsidR="00122649" w:rsidRPr="00D1566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Windows</w:t>
      </w:r>
      <w:r w:rsidR="0012264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по этому мы </w:t>
      </w:r>
      <w:r w:rsidR="004F09C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наблюдаем </w:t>
      </w:r>
      <w:r w:rsidR="004F09C1" w:rsidRPr="004F09C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импортированные</w:t>
      </w:r>
      <w:r w:rsidR="004F09C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версии</w:t>
      </w:r>
      <w:r w:rsidR="0012264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122649" w:rsidRPr="0012264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“PowerShell” </w:t>
      </w:r>
      <w:r w:rsidR="0012264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под </w:t>
      </w:r>
      <w:r w:rsidR="00122649" w:rsidRPr="0012264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Linux</w:t>
      </w:r>
      <w:r w:rsidR="004F09C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4F09C1" w:rsidRPr="004F09C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macOS</w:t>
      </w:r>
      <w:r w:rsidR="004F09C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и </w:t>
      </w:r>
      <w:r w:rsidR="004F09C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Android</w:t>
      </w:r>
      <w:r w:rsidR="004F09C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- понятное дело с некоторыми ограничениями. Существует </w:t>
      </w:r>
      <w:r w:rsidR="004F09C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Bash</w:t>
      </w:r>
      <w:r w:rsidR="004F09C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родной для </w:t>
      </w:r>
      <w:r w:rsidR="004F09C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Linux</w:t>
      </w:r>
      <w:r w:rsidR="004F09C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 кто-то может заявить</w:t>
      </w:r>
      <w:r w:rsidR="000C2F5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</w:t>
      </w:r>
      <w:r w:rsidR="004F09C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что он </w:t>
      </w:r>
      <w:r w:rsidR="004F09C1" w:rsidRPr="00B85D9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“</w:t>
      </w:r>
      <w:r w:rsidR="004F09C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лучше</w:t>
      </w:r>
      <w:r w:rsidR="004F09C1" w:rsidRPr="004F09C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”</w:t>
      </w:r>
      <w:r w:rsidR="004F09C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B85D9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Есть </w:t>
      </w:r>
      <w:r w:rsidR="00B85D9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Termix</w:t>
      </w:r>
      <w:r w:rsidR="00B85D90" w:rsidRPr="00B85D9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B85D9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под</w:t>
      </w:r>
      <w:r w:rsidR="00B85D90" w:rsidRPr="00B85D9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B85D9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Android</w:t>
      </w:r>
      <w:r w:rsidR="00B85D9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разработчики обещают одной установкой вложить в Ваши руки </w:t>
      </w:r>
      <w:r w:rsidR="00B85D90" w:rsidRPr="00B85D9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“</w:t>
      </w:r>
      <w:r w:rsidR="00B85D9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Хакеро-Фон</w:t>
      </w:r>
      <w:r w:rsidR="00B85D90" w:rsidRPr="00B85D9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”</w:t>
      </w:r>
      <w:r w:rsidR="00B85D9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 но при этом умалчивают о том</w:t>
      </w:r>
      <w:r w:rsidR="000C2F5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</w:t>
      </w:r>
      <w:r w:rsidR="00B85D9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что им нужно ещё научиться пользоваться. </w:t>
      </w:r>
      <w:r w:rsidR="00B85D90" w:rsidRPr="004F09C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macOS</w:t>
      </w:r>
      <w:r w:rsidR="00B85D9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– просто </w:t>
      </w:r>
      <w:r w:rsidR="00B85D90" w:rsidRPr="00B85D9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“</w:t>
      </w:r>
      <w:r w:rsidR="00B85D9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Terminal</w:t>
      </w:r>
      <w:r w:rsidR="00B85D90" w:rsidRPr="00B85D9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”. </w:t>
      </w:r>
      <w:r w:rsidR="00B85D9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Ничто не появляется на пустом месте. По этой причине общие принципы и базовые команды их устройства до боли похожи, отличия лишь в частностях синтаксиса</w:t>
      </w:r>
      <w:r w:rsidR="0097741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и параметрах применения.</w:t>
      </w:r>
    </w:p>
    <w:p w14:paraId="2DFD2A13" w14:textId="6FC6616A" w:rsidR="00977415" w:rsidRPr="00977415" w:rsidRDefault="00305971" w:rsidP="004F09C1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DOS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- с</w:t>
      </w:r>
      <w:r w:rsidRPr="00305971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1960 годов,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>Bash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/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>Unix</w:t>
      </w:r>
      <w:r w:rsidRPr="00305971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–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>c</w:t>
      </w:r>
      <w:r w:rsidRPr="00305971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1970</w:t>
      </w:r>
      <w:r w:rsidRPr="00305971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Годов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 Под управлением</w:t>
      </w:r>
      <w:r w:rsidRPr="0030597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Windows</w:t>
      </w:r>
      <w:r w:rsidRPr="000C2F5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/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CMD</w:t>
      </w:r>
      <w:r w:rsidRPr="000C2F5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/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DOS</w:t>
      </w:r>
      <w:r w:rsidRPr="000C2F5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/*.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BAT</w:t>
      </w:r>
      <w:r w:rsidRPr="000C2F5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работает около 80% персональных машин в мире. (Согласно Википедии</w:t>
      </w:r>
      <w:r w:rsidRPr="0030597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</w:t>
      </w:r>
      <w:r w:rsidRPr="000C2F5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</w:t>
      </w:r>
      <w:r w:rsidR="0097741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 эт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им двум причинам</w:t>
      </w:r>
      <w:r w:rsidR="0097741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предлагаю начать изучение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системного администрирования </w:t>
      </w:r>
      <w:r w:rsidR="0097741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именно с </w:t>
      </w:r>
      <w:r w:rsidR="0097741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CMD</w:t>
      </w:r>
      <w:r w:rsidR="00977415" w:rsidRPr="0097741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/*.</w:t>
      </w:r>
      <w:r w:rsidR="0097741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BAT</w:t>
      </w:r>
      <w:r w:rsidR="00977415" w:rsidRPr="0097741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7741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файлов.</w:t>
      </w:r>
    </w:p>
    <w:p w14:paraId="6029FA0C" w14:textId="77777777" w:rsidR="004F09C1" w:rsidRDefault="004F09C1" w:rsidP="00122649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A088E33" w14:textId="340833BB" w:rsidR="00861FFB" w:rsidRDefault="00122649" w:rsidP="00861FFB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2264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r w:rsidR="00861FFB" w:rsidRPr="00861FF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861FFB" w:rsidRPr="2027294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Структура занятия:</w:t>
      </w:r>
    </w:p>
    <w:tbl>
      <w:tblPr>
        <w:tblStyle w:val="a5"/>
        <w:tblW w:w="0" w:type="auto"/>
        <w:tblLayout w:type="fixed"/>
        <w:tblLook w:val="06A0" w:firstRow="1" w:lastRow="0" w:firstColumn="1" w:lastColumn="0" w:noHBand="1" w:noVBand="1"/>
      </w:tblPr>
      <w:tblGrid>
        <w:gridCol w:w="6120"/>
        <w:gridCol w:w="2895"/>
      </w:tblGrid>
      <w:tr w:rsidR="00861FFB" w14:paraId="773387F5" w14:textId="77777777" w:rsidTr="001F3A33">
        <w:tc>
          <w:tcPr>
            <w:tcW w:w="6120" w:type="dxa"/>
          </w:tcPr>
          <w:p w14:paraId="2544121F" w14:textId="54E83A1E" w:rsidR="00861FFB" w:rsidRDefault="00861FFB" w:rsidP="00861FFB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2027294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Приветственное слово актуальность, цели/задачи Мастер-класса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br/>
              <w:t>(брать из о</w:t>
            </w:r>
            <w:r w:rsidRPr="2027294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сновны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х </w:t>
            </w:r>
            <w:r w:rsidRPr="2027294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поняти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й)</w:t>
            </w:r>
          </w:p>
        </w:tc>
        <w:tc>
          <w:tcPr>
            <w:tcW w:w="2895" w:type="dxa"/>
          </w:tcPr>
          <w:p w14:paraId="3F77EFB3" w14:textId="19B20F27" w:rsidR="00861FFB" w:rsidRDefault="00A4051E" w:rsidP="001F3A33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</w:t>
            </w:r>
            <w:r w:rsidR="00861FFB" w:rsidRPr="2027294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минут</w:t>
            </w:r>
          </w:p>
        </w:tc>
      </w:tr>
      <w:tr w:rsidR="00861FFB" w14:paraId="1645C094" w14:textId="77777777" w:rsidTr="001F3A33">
        <w:tc>
          <w:tcPr>
            <w:tcW w:w="6120" w:type="dxa"/>
          </w:tcPr>
          <w:p w14:paraId="0EF3AB5B" w14:textId="77777777" w:rsidR="00861FFB" w:rsidRDefault="00861FFB" w:rsidP="001F3A33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2027294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Теоретический блок</w:t>
            </w:r>
          </w:p>
        </w:tc>
        <w:tc>
          <w:tcPr>
            <w:tcW w:w="2895" w:type="dxa"/>
          </w:tcPr>
          <w:p w14:paraId="35018485" w14:textId="46577A29" w:rsidR="00861FFB" w:rsidRDefault="009D6540" w:rsidP="001F3A33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5</w:t>
            </w:r>
            <w:r w:rsidR="00861FFB" w:rsidRPr="2027294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минут</w:t>
            </w:r>
          </w:p>
        </w:tc>
      </w:tr>
      <w:tr w:rsidR="00861FFB" w14:paraId="7817A457" w14:textId="77777777" w:rsidTr="001F3A33">
        <w:tc>
          <w:tcPr>
            <w:tcW w:w="6120" w:type="dxa"/>
          </w:tcPr>
          <w:p w14:paraId="0CF9B494" w14:textId="77777777" w:rsidR="00861FFB" w:rsidRDefault="00861FFB" w:rsidP="001F3A33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2027294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Индивидуальная работа</w:t>
            </w:r>
          </w:p>
        </w:tc>
        <w:tc>
          <w:tcPr>
            <w:tcW w:w="2895" w:type="dxa"/>
          </w:tcPr>
          <w:p w14:paraId="629137D4" w14:textId="14305390" w:rsidR="00861FFB" w:rsidRDefault="00A4051E" w:rsidP="001F3A33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30</w:t>
            </w:r>
            <w:r w:rsidR="00861FFB" w:rsidRPr="2027294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минут</w:t>
            </w:r>
          </w:p>
        </w:tc>
      </w:tr>
      <w:tr w:rsidR="00861FFB" w14:paraId="0018F103" w14:textId="77777777" w:rsidTr="001F3A33">
        <w:tc>
          <w:tcPr>
            <w:tcW w:w="6120" w:type="dxa"/>
          </w:tcPr>
          <w:p w14:paraId="3E08A620" w14:textId="77777777" w:rsidR="00861FFB" w:rsidRDefault="00861FFB" w:rsidP="001F3A33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2027294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Подведение итогов, ответы на вопросы</w:t>
            </w:r>
          </w:p>
        </w:tc>
        <w:tc>
          <w:tcPr>
            <w:tcW w:w="2895" w:type="dxa"/>
          </w:tcPr>
          <w:p w14:paraId="6CD9F1AA" w14:textId="5EFC06E2" w:rsidR="00861FFB" w:rsidRDefault="00861FFB" w:rsidP="001F3A33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5</w:t>
            </w:r>
            <w:r w:rsidRPr="2027294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минуты</w:t>
            </w:r>
          </w:p>
        </w:tc>
      </w:tr>
    </w:tbl>
    <w:p w14:paraId="57E2A315" w14:textId="77777777" w:rsidR="00861FFB" w:rsidRDefault="00861FFB" w:rsidP="00861FFB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C972FCD" w14:textId="77777777" w:rsidR="00861FFB" w:rsidRDefault="00861FFB" w:rsidP="00861FFB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2027294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Необходимое оборудование:</w:t>
      </w:r>
    </w:p>
    <w:p w14:paraId="3F11A46A" w14:textId="5A2077BD" w:rsidR="00861FFB" w:rsidRDefault="00861FFB" w:rsidP="00861FFB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2027294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ПК и Проектор;</w:t>
      </w:r>
    </w:p>
    <w:p w14:paraId="1A17E99F" w14:textId="0A293513" w:rsidR="00861FFB" w:rsidRDefault="00861FFB" w:rsidP="00861FFB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2027294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Необходимое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программное обеспечение</w:t>
      </w:r>
      <w:r w:rsidRPr="2027294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</w:t>
      </w:r>
    </w:p>
    <w:p w14:paraId="6A9CA5EE" w14:textId="4F39B3FD" w:rsidR="000C2F5E" w:rsidRDefault="00A4051E" w:rsidP="006049AC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</w:t>
      </w:r>
      <w:r w:rsidR="000C2F5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иртуальная машина, диск которой предоставляется преподавателем.</w:t>
      </w:r>
      <w:r w:rsidR="000C2F5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</w:t>
      </w:r>
      <w:r w:rsidR="000C2F5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ужны достаточно мощные маш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ины.</w:t>
      </w:r>
    </w:p>
    <w:p w14:paraId="13A9008E" w14:textId="77777777" w:rsidR="005E1306" w:rsidRDefault="005E1306" w:rsidP="005E1306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  <w:r w:rsidRPr="2027294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Ход занятия:</w:t>
      </w:r>
    </w:p>
    <w:p w14:paraId="55871596" w14:textId="77777777" w:rsidR="005E1306" w:rsidRDefault="005E1306" w:rsidP="005E1306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  <w:r w:rsidRPr="2027294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Приветственное слово:</w:t>
      </w:r>
    </w:p>
    <w:p w14:paraId="30D6DEB6" w14:textId="77777777" w:rsidR="001257DA" w:rsidRDefault="00926FFF" w:rsidP="00926FFF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2027294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Приветствуем вас, абитуриентов Колледжа информатики и программирования на нашем Workshop </w:t>
      </w:r>
      <w:r w:rsidRPr="00926FF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«Знакомство командной строкой на примере CMD. Разработка инструментов и средств системного администрирования»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2027294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Очень надеемся, что сегодня вы узнаете что-то новое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0AE4CF13" w14:textId="19BE6217" w:rsidR="001257DA" w:rsidRDefault="001257DA" w:rsidP="00926FFF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 xml:space="preserve">Повседневный мир видится нам, людям </w:t>
      </w:r>
      <w:r w:rsidRPr="001257D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 стиле RGB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</w:t>
      </w:r>
      <w:r w:rsidRPr="001257D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red, green, blue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). Изначально световосприятие позволяло лучше различать фрукты</w:t>
      </w:r>
      <w:r w:rsidR="00E15AC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 добычу и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15AC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опасность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15AC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–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15AC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повышая шансы на выживание и эффективность деятельности в целом. Это не предел, многие животные способны различать цвета </w:t>
      </w:r>
      <w:r w:rsidR="00E15AC3" w:rsidRPr="001257D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RGB</w:t>
      </w:r>
      <w:r w:rsidR="00E15AC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 но только значимые для их жизни и основной деятельности. Учеными были найдены экземпляры морской фауны, способные видеть не только трех цветный мир, их органы зрения позволяют видеть до 7 – 8 различных цветовых секторов, в том числе инфра-костный и ультрафиолетовый. Предположительно именно это свойство позволяет им выживать в</w:t>
      </w:r>
      <w:r w:rsidR="001759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том числе и в</w:t>
      </w:r>
      <w:r w:rsidR="00E15AC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кромешной тьме</w:t>
      </w:r>
      <w:r w:rsidR="001759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 охотиться там, где нам и не снилось.</w:t>
      </w:r>
    </w:p>
    <w:p w14:paraId="5E95DF7E" w14:textId="77777777" w:rsidR="005879FD" w:rsidRDefault="001A7E1A" w:rsidP="00926FFF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Знания о командной строке не являются обязательными для рядового программиста-разработчика</w:t>
      </w:r>
      <w:r w:rsidR="001759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(да можно жить и без него). Но наличие этого знания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выгодно выделит Вас на общем фоне, позволит решать </w:t>
      </w:r>
      <w:r w:rsidRPr="0017592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нестандартным образом</w:t>
      </w:r>
      <w:r w:rsidR="0017592F" w:rsidRPr="0017592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или даже неестественно стандартным, решайте сами,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повседневные задачи</w:t>
      </w:r>
      <w:r w:rsidR="001759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 Что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безусловно даст большую фору при изучении нового</w:t>
      </w:r>
      <w:r w:rsidR="001759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материала, ключ от которого, казалось бы безвозвратно застрял в гранитной породе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r w:rsidR="005879F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По началу так кажется всегда.</w:t>
      </w:r>
    </w:p>
    <w:p w14:paraId="1CA75E9D" w14:textId="621294A2" w:rsidR="001A7E1A" w:rsidRDefault="005879FD" w:rsidP="00926FFF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Пример</w:t>
      </w:r>
      <w:r w:rsidRPr="005879F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</w:t>
      </w:r>
      <w:r w:rsidRPr="005879F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Профессиональный программист (наставник) спрашивает стажера, как решать эту задачу</w:t>
      </w:r>
      <w:r w:rsidRPr="005879F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?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И хитро смотрит на его реакцию).</w:t>
      </w:r>
    </w:p>
    <w:p w14:paraId="7DDCEB48" w14:textId="5BCADB7E" w:rsidR="005879FD" w:rsidRDefault="005879FD" w:rsidP="00926FFF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Стажер с небывалым энтузиазмом начинает рассказывать, что знает, как решать и быстро захлебывается, понимая, что это не так. Пытаясь сохранить лицо, в конце просто утвердительно кивает.</w:t>
      </w:r>
    </w:p>
    <w:p w14:paraId="1B7936AD" w14:textId="7D70F6A9" w:rsidR="005879FD" w:rsidRDefault="005879FD" w:rsidP="00926FFF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 ответ слышит от наставника</w:t>
      </w:r>
      <w:r w:rsidRPr="005879F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вот и я не знаю.</w:t>
      </w:r>
    </w:p>
    <w:p w14:paraId="71B3B44B" w14:textId="647A1055" w:rsidR="005879FD" w:rsidRDefault="00773E17" w:rsidP="00926FFF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Так вот, почти дословная цитата</w:t>
      </w:r>
      <w:r w:rsidRPr="00773E1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 “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Не бойтесь, никто не знает, как программировать.</w:t>
      </w:r>
      <w:r w:rsidRPr="00773E1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”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r w:rsidRPr="00773E1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“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У любой задачи множество решений, и все они верные!!!</w:t>
      </w:r>
      <w:r w:rsidRPr="00773E1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”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r w:rsidRPr="00773E1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“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Профессионал – это тот, кто набил множество шишек, получил при компиляции множество ошибок, знает об этом, исправляется и идет дальше. Так строится опыт!</w:t>
      </w:r>
      <w:r w:rsidRPr="00773E1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”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09F98576" w14:textId="77777777" w:rsidR="001F7EE2" w:rsidRDefault="00773E17" w:rsidP="00926FFF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 этой причине не боимся разговаривать,</w:t>
      </w:r>
      <w:r w:rsidR="00AB01F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собирать шишки и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задавать вопросы</w:t>
      </w:r>
      <w:r w:rsidR="00AB01F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r w:rsidR="00DC353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B01F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Понятное дело что куда безопаснее узнать</w:t>
      </w:r>
      <w:r w:rsidR="00DC353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/</w:t>
      </w:r>
      <w:r w:rsidR="00AB01F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прочитать про чужие </w:t>
      </w:r>
      <w:r w:rsidR="00AB01F3" w:rsidRPr="00AB01F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“</w:t>
      </w:r>
      <w:r w:rsidR="00AB01F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Шишки</w:t>
      </w:r>
      <w:r w:rsidR="00AB01F3" w:rsidRPr="00AB01F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”</w:t>
      </w:r>
      <w:r w:rsidR="00AB01F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r w:rsidR="00DC353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B01F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Та</w:t>
      </w:r>
      <w:r w:rsidR="00DC353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</w:t>
      </w:r>
      <w:r w:rsidR="00AB01F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давайте же этим воспользуемся!!!</w:t>
      </w:r>
    </w:p>
    <w:p w14:paraId="0D8A0B64" w14:textId="0856EE1D" w:rsidR="00926FFF" w:rsidRDefault="00926FFF" w:rsidP="00926FFF">
      <w:pPr>
        <w:jc w:val="both"/>
      </w:pPr>
      <w:r w:rsidRPr="20272943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t>Цель нашего Workshop:</w:t>
      </w:r>
      <w:r w:rsidRPr="2027294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формирование представления </w:t>
      </w:r>
      <w:r w:rsidR="001F7EE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командной строке и исполняемых скриптах не только как инструменте администрирования, но и как механизме создания новых инструментов</w:t>
      </w:r>
      <w:r w:rsidRPr="2027294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03E3B9D3" w14:textId="77777777" w:rsidR="00926FFF" w:rsidRDefault="00926FFF" w:rsidP="00926FFF">
      <w:pPr>
        <w:jc w:val="both"/>
      </w:pPr>
      <w:r w:rsidRPr="20272943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t>Форма проведения:</w:t>
      </w:r>
      <w:r w:rsidRPr="2027294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индивидуальная работа за ПК.</w:t>
      </w:r>
    </w:p>
    <w:p w14:paraId="525C737F" w14:textId="6C3E416D" w:rsidR="00926FFF" w:rsidRDefault="00926FFF" w:rsidP="00926FFF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2027294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Давайте начинать!</w:t>
      </w:r>
    </w:p>
    <w:p w14:paraId="3F610A77" w14:textId="600E5EB2" w:rsidR="004118A2" w:rsidRDefault="004118A2" w:rsidP="004118A2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2027294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План теоретического блока (</w:t>
      </w:r>
      <w:r w:rsidR="004E537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11</w:t>
      </w:r>
      <w:r w:rsidRPr="2027294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слайдов):</w:t>
      </w:r>
    </w:p>
    <w:p w14:paraId="08DB4383" w14:textId="3060AD88" w:rsidR="004118A2" w:rsidRDefault="004118A2" w:rsidP="004118A2">
      <w:pPr>
        <w:pStyle w:val="a3"/>
        <w:numPr>
          <w:ilvl w:val="0"/>
          <w:numId w:val="3"/>
        </w:numPr>
        <w:jc w:val="both"/>
        <w:rPr>
          <w:rFonts w:eastAsiaTheme="minorEastAsia"/>
          <w:color w:val="000000" w:themeColor="text1"/>
          <w:sz w:val="28"/>
          <w:szCs w:val="28"/>
        </w:rPr>
      </w:pPr>
      <w:r w:rsidRPr="2027294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Что такое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CMD</w:t>
      </w:r>
      <w:r w:rsidRPr="009D654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r w:rsidR="009D654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Как его открыть</w:t>
      </w:r>
      <w:r w:rsidR="009D6540" w:rsidRPr="009D654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? </w:t>
      </w:r>
      <w:r w:rsidR="009D654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Как получить системные подсказки по командам</w:t>
      </w:r>
      <w:r w:rsidR="009D6540" w:rsidRPr="009D654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?</w:t>
      </w:r>
    </w:p>
    <w:p w14:paraId="6789D84E" w14:textId="77777777" w:rsidR="009D6540" w:rsidRPr="009D6540" w:rsidRDefault="009D6540" w:rsidP="00586651">
      <w:pPr>
        <w:pStyle w:val="a3"/>
        <w:numPr>
          <w:ilvl w:val="0"/>
          <w:numId w:val="3"/>
        </w:numPr>
        <w:jc w:val="both"/>
        <w:rPr>
          <w:color w:val="000000" w:themeColor="text1"/>
          <w:sz w:val="28"/>
          <w:szCs w:val="28"/>
        </w:rPr>
      </w:pPr>
      <w:r w:rsidRPr="009D654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Как написать свой первый “HelloWorld.</w:t>
      </w:r>
      <w:r w:rsidRPr="009D65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bat</w:t>
      </w:r>
      <w:r w:rsidRPr="009D654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”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</w:p>
    <w:p w14:paraId="64D2D31D" w14:textId="3B0B11C2" w:rsidR="009D6540" w:rsidRPr="009D6540" w:rsidRDefault="009D6540" w:rsidP="00586651">
      <w:pPr>
        <w:pStyle w:val="a3"/>
        <w:numPr>
          <w:ilvl w:val="0"/>
          <w:numId w:val="3"/>
        </w:numPr>
        <w:jc w:val="both"/>
        <w:rPr>
          <w:color w:val="000000" w:themeColor="text1"/>
          <w:sz w:val="28"/>
          <w:szCs w:val="28"/>
        </w:rPr>
      </w:pPr>
      <w:r w:rsidRPr="009D654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“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N</w:t>
      </w:r>
      <w:r w:rsidRPr="009D654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otepad++”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как средство разработки. Горячие клавиши как экономия времени.</w:t>
      </w:r>
    </w:p>
    <w:p w14:paraId="13869FCD" w14:textId="54D1AB36" w:rsidR="004118A2" w:rsidRPr="005B766D" w:rsidRDefault="009D6540" w:rsidP="004118A2">
      <w:pPr>
        <w:pStyle w:val="a3"/>
        <w:numPr>
          <w:ilvl w:val="0"/>
          <w:numId w:val="3"/>
        </w:numPr>
        <w:jc w:val="both"/>
        <w:rPr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Из интернета нельзя копировать, только скачивать</w:t>
      </w:r>
      <w:r w:rsidR="004118A2" w:rsidRPr="2027294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Примеры программных кодов из публичного репозитория.</w:t>
      </w:r>
      <w:r w:rsidR="004E53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B76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От том как с этим работать</w:t>
      </w:r>
      <w:r w:rsidR="004E53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0AA20EE3" w14:textId="566F27E8" w:rsidR="005B766D" w:rsidRPr="005B766D" w:rsidRDefault="005B766D" w:rsidP="004118A2">
      <w:pPr>
        <w:pStyle w:val="a3"/>
        <w:numPr>
          <w:ilvl w:val="0"/>
          <w:numId w:val="3"/>
        </w:numPr>
        <w:jc w:val="both"/>
        <w:rPr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Ветвления.</w:t>
      </w:r>
    </w:p>
    <w:p w14:paraId="015AD197" w14:textId="049BD8FB" w:rsidR="005B766D" w:rsidRPr="00C20E33" w:rsidRDefault="005B766D" w:rsidP="004118A2">
      <w:pPr>
        <w:pStyle w:val="a3"/>
        <w:numPr>
          <w:ilvl w:val="0"/>
          <w:numId w:val="3"/>
        </w:numPr>
        <w:jc w:val="both"/>
        <w:rPr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Как писать функции</w:t>
      </w:r>
    </w:p>
    <w:p w14:paraId="1022AF0E" w14:textId="1FF7068B" w:rsidR="00C20E33" w:rsidRPr="005B766D" w:rsidRDefault="00072368" w:rsidP="00C20E33">
      <w:pPr>
        <w:pStyle w:val="a3"/>
        <w:numPr>
          <w:ilvl w:val="0"/>
          <w:numId w:val="3"/>
        </w:numPr>
        <w:jc w:val="both"/>
        <w:rPr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Пакетный вызов *</w:t>
      </w:r>
      <w:r w:rsidRPr="0007236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bat</w:t>
      </w:r>
      <w:r w:rsidRPr="0007236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41458C89" w14:textId="728B78AE" w:rsidR="00C20E33" w:rsidRPr="00072368" w:rsidRDefault="00D43FA1" w:rsidP="00072368">
      <w:pPr>
        <w:pStyle w:val="a3"/>
        <w:numPr>
          <w:ilvl w:val="0"/>
          <w:numId w:val="3"/>
        </w:numPr>
        <w:jc w:val="both"/>
        <w:rPr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!!! </w:t>
      </w:r>
      <w:r w:rsidR="00C20E3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Написание библиотек на </w:t>
      </w:r>
      <w:r w:rsidR="0007236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*</w:t>
      </w:r>
      <w:r w:rsidR="00072368" w:rsidRPr="0007236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r w:rsidR="0007236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bat</w:t>
      </w:r>
      <w:r w:rsidR="00C20E3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файлах.</w:t>
      </w:r>
    </w:p>
    <w:p w14:paraId="389A8271" w14:textId="7B1C7F66" w:rsidR="00FE6EBC" w:rsidRPr="00FE6EBC" w:rsidRDefault="00D43FA1" w:rsidP="00FE6EBC">
      <w:pPr>
        <w:pStyle w:val="a3"/>
        <w:numPr>
          <w:ilvl w:val="0"/>
          <w:numId w:val="3"/>
        </w:numPr>
        <w:jc w:val="both"/>
        <w:rPr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!!! </w:t>
      </w:r>
      <w:r w:rsidR="0007236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Как написать большую программу</w:t>
      </w:r>
      <w:r w:rsidR="00072368" w:rsidRPr="0007236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? </w:t>
      </w:r>
      <w:r w:rsidR="0007236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Подшивание (линкование)</w:t>
      </w:r>
      <w:r w:rsidR="00072368" w:rsidRPr="0007236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7236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 один файл.</w:t>
      </w:r>
    </w:p>
    <w:p w14:paraId="606EDA20" w14:textId="0F5056FB" w:rsidR="00FE6EBC" w:rsidRPr="00FE6EBC" w:rsidRDefault="00D43FA1" w:rsidP="00FE6EBC">
      <w:pPr>
        <w:pStyle w:val="a3"/>
        <w:numPr>
          <w:ilvl w:val="0"/>
          <w:numId w:val="3"/>
        </w:numPr>
        <w:jc w:val="both"/>
        <w:rPr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FE6EBC" w:rsidRPr="00FE6EB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Написание пользовательских интерфейсов и меню в *.</w:t>
      </w:r>
      <w:r w:rsidR="00FE6EBC" w:rsidRPr="00FE6EB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BAT</w:t>
      </w:r>
      <w:r w:rsidR="00FE6EBC" w:rsidRPr="00FE6EB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FE6EBC" w:rsidRPr="00FE6EB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CMD</w:t>
      </w:r>
      <w:r w:rsidR="00FE6EBC" w:rsidRPr="00FE6EB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38F908B3" w14:textId="47AEEFDE" w:rsidR="00FE6EBC" w:rsidRPr="004E537C" w:rsidRDefault="00D43FA1" w:rsidP="00072368">
      <w:pPr>
        <w:pStyle w:val="a3"/>
        <w:numPr>
          <w:ilvl w:val="0"/>
          <w:numId w:val="3"/>
        </w:numPr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Создаем свой инструмент на основе </w:t>
      </w:r>
      <w:r w:rsidR="00FE6EBC" w:rsidRPr="00FE6EB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*.</w:t>
      </w:r>
      <w:r w:rsidR="00FE6EBC" w:rsidRPr="00FE6EB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BAT</w:t>
      </w:r>
      <w:r w:rsidR="00FE6EB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интерфейсов для упрощение жизни и работы с другими консолями.</w:t>
      </w:r>
    </w:p>
    <w:p w14:paraId="5E5B16A7" w14:textId="7AE2E607" w:rsidR="004E537C" w:rsidRPr="004E537C" w:rsidRDefault="004E537C" w:rsidP="004E537C">
      <w:pPr>
        <w:pStyle w:val="a3"/>
        <w:numPr>
          <w:ilvl w:val="0"/>
          <w:numId w:val="3"/>
        </w:numPr>
        <w:jc w:val="both"/>
        <w:rPr>
          <w:rFonts w:eastAsiaTheme="minorEastAsia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Можем рассказать, как написать цветные крестики нолики и морской бой на </w:t>
      </w:r>
      <w:r w:rsidRPr="0011334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*.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BAT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6D9FA35C" w14:textId="3C3AA2C1" w:rsidR="004E537C" w:rsidRDefault="004E537C" w:rsidP="004E537C">
      <w:pPr>
        <w:ind w:left="360"/>
        <w:jc w:val="both"/>
        <w:rPr>
          <w:rFonts w:eastAsiaTheme="minorEastAsia"/>
          <w:color w:val="000000" w:themeColor="text1"/>
          <w:sz w:val="28"/>
          <w:szCs w:val="28"/>
        </w:rPr>
      </w:pPr>
    </w:p>
    <w:p w14:paraId="1F365A31" w14:textId="28FAA9E1" w:rsidR="004E537C" w:rsidRDefault="004E537C" w:rsidP="004E537C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  <w:r w:rsidRPr="2027294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Выполнение практического задания</w:t>
      </w:r>
    </w:p>
    <w:p w14:paraId="3353E306" w14:textId="1E283284" w:rsidR="00775712" w:rsidRDefault="00775712" w:rsidP="004E537C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7571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Краткая презентация возможностей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CMD</w:t>
      </w:r>
      <w:r w:rsidRPr="0077571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/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DOS</w:t>
      </w:r>
      <w:r w:rsidRPr="0077571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/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BAT</w:t>
      </w:r>
      <w:r w:rsidRPr="0077571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.</w:t>
      </w:r>
    </w:p>
    <w:p w14:paraId="0726C607" w14:textId="302AAD0D" w:rsidR="00173AE7" w:rsidRDefault="00173AE7" w:rsidP="004E537C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Ознакомление с репозиторием примеров и шаблонов.</w:t>
      </w:r>
    </w:p>
    <w:p w14:paraId="703D8E8E" w14:textId="1418BD2A" w:rsidR="00D366E5" w:rsidRDefault="00D366E5" w:rsidP="004E537C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Относительно простые задания для индивидуального выполнения.</w:t>
      </w:r>
    </w:p>
    <w:p w14:paraId="141DAF01" w14:textId="31AAB97D" w:rsidR="004E6CA6" w:rsidRDefault="004E6CA6" w:rsidP="004E537C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*) Написать программу для выключения, выключения, перезагрузки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PC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7D9AC1B4" w14:textId="63884411" w:rsidR="004E6CA6" w:rsidRDefault="004E6CA6" w:rsidP="004E537C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E6CA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*)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Написать программу для периодической смены картинки рабочего стола.</w:t>
      </w:r>
    </w:p>
    <w:p w14:paraId="7DA8373C" w14:textId="4C61ADA3" w:rsidR="004E6CA6" w:rsidRPr="004E6CA6" w:rsidRDefault="004E6CA6" w:rsidP="004E537C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*) Написать программку для отключения компьютера по расписанию.</w:t>
      </w:r>
    </w:p>
    <w:p w14:paraId="58FE9A4F" w14:textId="5570CE4D" w:rsidR="004E6CA6" w:rsidRDefault="00D366E5" w:rsidP="004E537C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*) Нарисовать авторский рисунок (цветочек, </w:t>
      </w:r>
      <w:r w:rsidR="004E6CA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домик, машинку, сердечко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</w:t>
      </w:r>
    </w:p>
    <w:p w14:paraId="21E5EC4A" w14:textId="5D44CBC8" w:rsidR="0016569B" w:rsidRDefault="0016569B" w:rsidP="0016569B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5D2CE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*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 Написать программу, которая откроет все окрестные пиццерии в Яндекс картах.</w:t>
      </w:r>
      <w:r w:rsidRPr="000E728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Заказать обед в столовой. (отправка на печать на локальный или удаленный принтер)</w:t>
      </w:r>
    </w:p>
    <w:p w14:paraId="334A9D7C" w14:textId="0C792F56" w:rsidR="0016569B" w:rsidRDefault="0016569B" w:rsidP="0016569B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*)</w:t>
      </w:r>
      <w:r w:rsidR="006F186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Написать программу, которая установит </w:t>
      </w:r>
      <w:r w:rsidRPr="0016569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Firefox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и удалит </w:t>
      </w:r>
      <w:r w:rsidRPr="0016569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Opera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 или наоборот.</w:t>
      </w:r>
    </w:p>
    <w:p w14:paraId="7B4C6CD5" w14:textId="77511D8F" w:rsidR="0016569B" w:rsidRDefault="0016569B" w:rsidP="0016569B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5D2CE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*</w:t>
      </w:r>
      <w:r w:rsidRPr="000D638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Написать арифметический </w:t>
      </w:r>
      <w:r w:rsidR="006F186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калькулятор.</w:t>
      </w:r>
    </w:p>
    <w:p w14:paraId="7DE7FECA" w14:textId="4D61B2DE" w:rsidR="006F1868" w:rsidRDefault="006F1868" w:rsidP="0016569B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 xml:space="preserve">*) Написать программу, которая сумеет отключит/включит сеть у персонального компьютера командой </w:t>
      </w:r>
      <w:r w:rsidRPr="007B300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“</w:t>
      </w:r>
      <w:r w:rsidRPr="006D2A2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Netsh”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0AE12B72" w14:textId="2527A472" w:rsidR="0016569B" w:rsidRDefault="006F1868" w:rsidP="0016569B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F186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*)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Написать программу перехода в безлопастный режим</w:t>
      </w:r>
    </w:p>
    <w:p w14:paraId="419B02B3" w14:textId="4A22CB03" w:rsidR="005E1306" w:rsidRDefault="006F1868" w:rsidP="006049AC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*) Написать программу, которая при включении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PC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будет поздравлять с днем рождения.</w:t>
      </w:r>
    </w:p>
    <w:p w14:paraId="33D2FC0C" w14:textId="6918E2E8" w:rsidR="009651DD" w:rsidRPr="009651DD" w:rsidRDefault="009651DD" w:rsidP="006049AC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*) Сыграть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“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 лесу родилась елочка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”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на батниках командой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beep</w:t>
      </w:r>
    </w:p>
    <w:sectPr w:rsidR="009651DD" w:rsidRPr="009651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F32D18" w14:textId="77777777" w:rsidR="0050530F" w:rsidRDefault="0050530F" w:rsidP="00D15665">
      <w:pPr>
        <w:spacing w:after="0" w:line="240" w:lineRule="auto"/>
      </w:pPr>
      <w:r>
        <w:separator/>
      </w:r>
    </w:p>
  </w:endnote>
  <w:endnote w:type="continuationSeparator" w:id="0">
    <w:p w14:paraId="689679F7" w14:textId="77777777" w:rsidR="0050530F" w:rsidRDefault="0050530F" w:rsidP="00D156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64F338" w14:textId="77777777" w:rsidR="0050530F" w:rsidRDefault="0050530F" w:rsidP="00D15665">
      <w:pPr>
        <w:spacing w:after="0" w:line="240" w:lineRule="auto"/>
      </w:pPr>
      <w:r>
        <w:separator/>
      </w:r>
    </w:p>
  </w:footnote>
  <w:footnote w:type="continuationSeparator" w:id="0">
    <w:p w14:paraId="21C05839" w14:textId="77777777" w:rsidR="0050530F" w:rsidRDefault="0050530F" w:rsidP="00D156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28372B"/>
    <w:multiLevelType w:val="hybridMultilevel"/>
    <w:tmpl w:val="47726ABC"/>
    <w:lvl w:ilvl="0" w:tplc="2EE2ED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3BC76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B4AF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F24AAD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346BB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D0C6E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9BC41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EFA9D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A0CE1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A73573"/>
    <w:multiLevelType w:val="hybridMultilevel"/>
    <w:tmpl w:val="55783DE0"/>
    <w:lvl w:ilvl="0" w:tplc="1C869710">
      <w:start w:val="1"/>
      <w:numFmt w:val="decimal"/>
      <w:lvlText w:val="%1."/>
      <w:lvlJc w:val="left"/>
      <w:pPr>
        <w:ind w:left="720" w:hanging="360"/>
      </w:pPr>
    </w:lvl>
    <w:lvl w:ilvl="1" w:tplc="D4E2A326">
      <w:start w:val="1"/>
      <w:numFmt w:val="lowerLetter"/>
      <w:lvlText w:val="%2."/>
      <w:lvlJc w:val="left"/>
      <w:pPr>
        <w:ind w:left="1440" w:hanging="360"/>
      </w:pPr>
    </w:lvl>
    <w:lvl w:ilvl="2" w:tplc="8F541678">
      <w:start w:val="1"/>
      <w:numFmt w:val="lowerRoman"/>
      <w:lvlText w:val="%3."/>
      <w:lvlJc w:val="right"/>
      <w:pPr>
        <w:ind w:left="2160" w:hanging="180"/>
      </w:pPr>
    </w:lvl>
    <w:lvl w:ilvl="3" w:tplc="5CAE1BCC">
      <w:start w:val="1"/>
      <w:numFmt w:val="decimal"/>
      <w:lvlText w:val="%4."/>
      <w:lvlJc w:val="left"/>
      <w:pPr>
        <w:ind w:left="2880" w:hanging="360"/>
      </w:pPr>
    </w:lvl>
    <w:lvl w:ilvl="4" w:tplc="D2C42F34">
      <w:start w:val="1"/>
      <w:numFmt w:val="lowerLetter"/>
      <w:lvlText w:val="%5."/>
      <w:lvlJc w:val="left"/>
      <w:pPr>
        <w:ind w:left="3600" w:hanging="360"/>
      </w:pPr>
    </w:lvl>
    <w:lvl w:ilvl="5" w:tplc="64C8DC3A">
      <w:start w:val="1"/>
      <w:numFmt w:val="lowerRoman"/>
      <w:lvlText w:val="%6."/>
      <w:lvlJc w:val="right"/>
      <w:pPr>
        <w:ind w:left="4320" w:hanging="180"/>
      </w:pPr>
    </w:lvl>
    <w:lvl w:ilvl="6" w:tplc="396687C2">
      <w:start w:val="1"/>
      <w:numFmt w:val="decimal"/>
      <w:lvlText w:val="%7."/>
      <w:lvlJc w:val="left"/>
      <w:pPr>
        <w:ind w:left="5040" w:hanging="360"/>
      </w:pPr>
    </w:lvl>
    <w:lvl w:ilvl="7" w:tplc="A6B63312">
      <w:start w:val="1"/>
      <w:numFmt w:val="lowerLetter"/>
      <w:lvlText w:val="%8."/>
      <w:lvlJc w:val="left"/>
      <w:pPr>
        <w:ind w:left="5760" w:hanging="360"/>
      </w:pPr>
    </w:lvl>
    <w:lvl w:ilvl="8" w:tplc="C12EA6B2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5064B4"/>
    <w:multiLevelType w:val="hybridMultilevel"/>
    <w:tmpl w:val="48FC587E"/>
    <w:lvl w:ilvl="0" w:tplc="5EBE16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BE11B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C463F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D1671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0AE44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C024D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B4687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E6871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88C43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862"/>
    <w:rsid w:val="00072368"/>
    <w:rsid w:val="000B6312"/>
    <w:rsid w:val="000C2F5E"/>
    <w:rsid w:val="000D638F"/>
    <w:rsid w:val="000E7288"/>
    <w:rsid w:val="00113344"/>
    <w:rsid w:val="00122649"/>
    <w:rsid w:val="001257DA"/>
    <w:rsid w:val="00161113"/>
    <w:rsid w:val="0016569B"/>
    <w:rsid w:val="00173AE7"/>
    <w:rsid w:val="0017592F"/>
    <w:rsid w:val="001A7E1A"/>
    <w:rsid w:val="001D0A72"/>
    <w:rsid w:val="001F7EE2"/>
    <w:rsid w:val="00305971"/>
    <w:rsid w:val="004118A2"/>
    <w:rsid w:val="004E537C"/>
    <w:rsid w:val="004E6CA6"/>
    <w:rsid w:val="004F09C1"/>
    <w:rsid w:val="0050530F"/>
    <w:rsid w:val="005879FD"/>
    <w:rsid w:val="005B766D"/>
    <w:rsid w:val="005D2CE8"/>
    <w:rsid w:val="005D3966"/>
    <w:rsid w:val="005E1306"/>
    <w:rsid w:val="006049AC"/>
    <w:rsid w:val="0061185F"/>
    <w:rsid w:val="00611EAB"/>
    <w:rsid w:val="00665D55"/>
    <w:rsid w:val="006D2A2A"/>
    <w:rsid w:val="006F1868"/>
    <w:rsid w:val="00711A24"/>
    <w:rsid w:val="0076619A"/>
    <w:rsid w:val="00773E17"/>
    <w:rsid w:val="00775712"/>
    <w:rsid w:val="00790204"/>
    <w:rsid w:val="007B3002"/>
    <w:rsid w:val="007D0289"/>
    <w:rsid w:val="00815FE4"/>
    <w:rsid w:val="00847AC9"/>
    <w:rsid w:val="00861FFB"/>
    <w:rsid w:val="00866938"/>
    <w:rsid w:val="008A2B60"/>
    <w:rsid w:val="00926FFF"/>
    <w:rsid w:val="009651DD"/>
    <w:rsid w:val="00977415"/>
    <w:rsid w:val="009A25C8"/>
    <w:rsid w:val="009D6540"/>
    <w:rsid w:val="00A4051E"/>
    <w:rsid w:val="00A55862"/>
    <w:rsid w:val="00A6300C"/>
    <w:rsid w:val="00AB01F3"/>
    <w:rsid w:val="00B63A01"/>
    <w:rsid w:val="00B66DC6"/>
    <w:rsid w:val="00B85D90"/>
    <w:rsid w:val="00C077BB"/>
    <w:rsid w:val="00C20E33"/>
    <w:rsid w:val="00C9490E"/>
    <w:rsid w:val="00D15665"/>
    <w:rsid w:val="00D366E5"/>
    <w:rsid w:val="00D43FA1"/>
    <w:rsid w:val="00DA3659"/>
    <w:rsid w:val="00DC3533"/>
    <w:rsid w:val="00DE5FD6"/>
    <w:rsid w:val="00E15AC3"/>
    <w:rsid w:val="00EB0F95"/>
    <w:rsid w:val="00EE548B"/>
    <w:rsid w:val="00F75A1A"/>
    <w:rsid w:val="00FE6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3131F6"/>
  <w15:chartTrackingRefBased/>
  <w15:docId w15:val="{4BC5D8AF-7D15-4A2E-B4D0-6214883F8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619A"/>
  </w:style>
  <w:style w:type="paragraph" w:styleId="1">
    <w:name w:val="heading 1"/>
    <w:basedOn w:val="a"/>
    <w:link w:val="10"/>
    <w:uiPriority w:val="9"/>
    <w:qFormat/>
    <w:rsid w:val="0012264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3344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C077BB"/>
    <w:rPr>
      <w:color w:val="0000FF"/>
      <w:u w:val="single"/>
    </w:rPr>
  </w:style>
  <w:style w:type="table" w:styleId="a5">
    <w:name w:val="Table Grid"/>
    <w:basedOn w:val="a1"/>
    <w:uiPriority w:val="59"/>
    <w:rsid w:val="006118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D1566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D15665"/>
  </w:style>
  <w:style w:type="paragraph" w:styleId="a8">
    <w:name w:val="footer"/>
    <w:basedOn w:val="a"/>
    <w:link w:val="a9"/>
    <w:uiPriority w:val="99"/>
    <w:unhideWhenUsed/>
    <w:rsid w:val="00D1566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D15665"/>
  </w:style>
  <w:style w:type="character" w:customStyle="1" w:styleId="10">
    <w:name w:val="Заголовок 1 Знак"/>
    <w:basedOn w:val="a0"/>
    <w:link w:val="1"/>
    <w:uiPriority w:val="9"/>
    <w:rsid w:val="0012264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62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0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0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8%D0%BD%D1%82%D0%B5%D1%80%D0%BF%D1%80%D0%B5%D1%82%D0%B0%D1%82%D0%BE%D1%80_%D0%BA%D0%BE%D0%BC%D0%B0%D0%BD%D0%B4%D0%BD%D0%BE%D0%B9_%D1%81%D1%82%D1%80%D0%BE%D0%BA%D0%B8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Component_Object_Mode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ru.wikipedia.org/wiki/WMI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8ACAFF-1E22-4F07-B974-778B103FE3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7</Pages>
  <Words>1724</Words>
  <Characters>9830</Characters>
  <Application>Microsoft Office Word</Application>
  <DocSecurity>0</DocSecurity>
  <Lines>81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Сибирев Иван Валерьевич</dc:creator>
  <cp:keywords/>
  <dc:description/>
  <cp:lastModifiedBy>Сибирев Иван Валерьевич</cp:lastModifiedBy>
  <cp:revision>37</cp:revision>
  <dcterms:created xsi:type="dcterms:W3CDTF">2022-03-11T19:54:00Z</dcterms:created>
  <dcterms:modified xsi:type="dcterms:W3CDTF">2022-03-18T16:18:00Z</dcterms:modified>
</cp:coreProperties>
</file>