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left="10" w:right="252" w:hanging="10"/>
        <w:jc w:val="center"/>
        <w:rPr>
          <w:rFonts w:ascii="Times New Roman" w:hAnsi="Times New Roman" w:eastAsia="Calibri" w:cs="Times New Roman"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>
      <w:pPr>
        <w:spacing w:after="0" w:line="240" w:lineRule="auto"/>
        <w:ind w:left="10" w:right="252" w:hanging="10"/>
        <w:jc w:val="center"/>
        <w:rPr>
          <w:rFonts w:ascii="Times New Roman" w:hAnsi="Times New Roman" w:eastAsia="Calibri" w:cs="Times New Roman"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color w:val="000000"/>
          <w:sz w:val="28"/>
          <w:lang w:eastAsia="ru-RU"/>
        </w:rPr>
        <w:t>учреждение высшего образования</w:t>
      </w:r>
    </w:p>
    <w:p>
      <w:pPr>
        <w:spacing w:after="0" w:line="240" w:lineRule="auto"/>
        <w:ind w:left="10" w:right="252" w:hanging="10"/>
        <w:jc w:val="center"/>
        <w:rPr>
          <w:rFonts w:ascii="Times New Roman" w:hAnsi="Times New Roman" w:eastAsia="Calibri" w:cs="Times New Roman"/>
          <w:b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>
      <w:pPr>
        <w:spacing w:after="0" w:line="240" w:lineRule="auto"/>
        <w:ind w:left="10" w:right="252" w:hanging="10"/>
        <w:jc w:val="center"/>
        <w:rPr>
          <w:rFonts w:ascii="Times New Roman" w:hAnsi="Times New Roman" w:eastAsia="Calibri" w:cs="Times New Roman"/>
          <w:b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b/>
          <w:color w:val="000000"/>
          <w:sz w:val="28"/>
          <w:lang w:eastAsia="ru-RU"/>
        </w:rPr>
        <w:t>(Финансовый университет)</w:t>
      </w:r>
    </w:p>
    <w:p>
      <w:pPr>
        <w:spacing w:after="0" w:line="240" w:lineRule="auto"/>
        <w:ind w:left="10" w:right="252" w:hanging="10"/>
        <w:jc w:val="center"/>
        <w:rPr>
          <w:rFonts w:ascii="Times New Roman" w:hAnsi="Times New Roman" w:eastAsia="Calibri" w:cs="Times New Roman"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color w:val="000000"/>
          <w:sz w:val="28"/>
          <w:lang w:eastAsia="ru-RU"/>
        </w:rPr>
        <w:t>Колледж информатики и программирования</w:t>
      </w:r>
    </w:p>
    <w:p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индивидуальной работе №5</w:t>
      </w:r>
    </w:p>
    <w:p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«Командная оболочка ОС Windows 10»</w:t>
      </w:r>
    </w:p>
    <w:p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>
      <w:pPr>
        <w:pStyle w:val="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>
      <w:pPr>
        <w:pStyle w:val="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>
      <w:pPr>
        <w:pStyle w:val="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>
      <w:pPr>
        <w:spacing w:after="0" w:line="360" w:lineRule="auto"/>
        <w:jc w:val="center"/>
        <w:rPr>
          <w:rFonts w:hint="default"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Тизяков</w:t>
      </w:r>
      <w:r>
        <w:rPr>
          <w:rFonts w:hint="default" w:ascii="Times New Roman" w:hAnsi="Times New Roman"/>
          <w:sz w:val="28"/>
          <w:szCs w:val="28"/>
          <w:shd w:val="clear" w:color="auto" w:fill="FFFFFF"/>
          <w:lang w:val="ru-RU"/>
        </w:rPr>
        <w:t xml:space="preserve"> Елисей Денисович</w:t>
      </w: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  <w:bookmarkStart w:id="0" w:name="_GoBack"/>
      <w:bookmarkEnd w:id="0"/>
    </w:p>
    <w:p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>
      <w:pPr>
        <w:jc w:val="center"/>
        <w:rPr>
          <w:rFonts w:ascii="Times New Roman" w:hAnsi="Times New Roman" w:eastAsia="Calibri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Calibri" w:cs="Times New Roman"/>
          <w:b/>
          <w:color w:val="000000"/>
          <w:sz w:val="28"/>
          <w:szCs w:val="28"/>
          <w:lang w:eastAsia="ru-RU"/>
        </w:rPr>
        <w:t>Москва – 2023г.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Практическая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часть</w:t>
      </w:r>
    </w:p>
    <w:p>
      <w:pPr>
        <w:rPr>
          <w:rFonts w:ascii="Segoe UI" w:hAnsi="Segoe UI" w:cs="Segoe UI"/>
          <w:color w:val="24232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@echo off</w:t>
      </w:r>
      <w:r>
        <w:rPr>
          <w:rFonts w:ascii="Segoe UI" w:hAnsi="Segoe UI" w:cs="Segoe UI"/>
          <w:color w:val="242322"/>
          <w:sz w:val="21"/>
          <w:szCs w:val="21"/>
          <w:lang w:val="en-US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set directory=%1</w:t>
      </w:r>
      <w:r>
        <w:rPr>
          <w:rFonts w:ascii="Segoe UI" w:hAnsi="Segoe UI" w:cs="Segoe UI"/>
          <w:color w:val="242322"/>
          <w:sz w:val="21"/>
          <w:szCs w:val="21"/>
          <w:lang w:val="en-US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set file_types=%2</w:t>
      </w:r>
      <w:r>
        <w:rPr>
          <w:rFonts w:ascii="Segoe UI" w:hAnsi="Segoe UI" w:cs="Segoe UI"/>
          <w:color w:val="242322"/>
          <w:sz w:val="21"/>
          <w:szCs w:val="21"/>
          <w:lang w:val="en-US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lang w:val="en-US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 xml:space="preserve">REM 1. </w:t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Удаление всех файлов с указанными типами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del /s /q %directory%\*.%file_types%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REM 2. Вывод списков файлов из указанных директорий согласно указанному шаблону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dir %directory% /s /b /a:-d | findstr /i "%file_types%"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REM 3. Удаление файлов из указанных директорий, имена которых заданы шаблоном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del /s /q %directory%\%file_types%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REM 4. Копирование всех файлов из заданных директорий в указанную директорию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xcopy /s /i %directory%\*.* %2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REM 5. Создание поддиректорий, имена которых совпадают с типами файлов находящихся в заданной директории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for %%i in (%directory%\*.*) do (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md %2\%%~xi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REM 6. Копирование файлов в поддиректории в зависимости от их типа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for %%i in (%directory%\*.*) do (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if "%%~xi"==".exe" (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xcopy "%%i" %2\EXE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) else (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xcopy "%%i" %2\XXX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REM 7. Переписать указанные шаблоном файлы в заданную директорию (только новые файлы)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xcopy /d %directory%\%file_types% %2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REM 8. Переписать указанные шаблоном файлы в заданную директорию (только старые файлы)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xcopy /u %directory%\%file_types% %2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REM 9. Переписать указанные шаблоном файлы в заданную директорию, присвоить новые имена при совпадении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for %%i in (%directory%\%file_types%) do (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if exist %2\%%~nxi (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set new_name=N_%%~nxi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ren "%%i" !new_name!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move !new_name! %2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) else (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move "%%i" %2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REM 10. Вывести имена файлов из указанных директорий в указанный файл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dir %directory% /b /a:-d &gt; %2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REM 11. Создать систему директорий на заданном диске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md %1\%2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md %1\%2\EXE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md %1\%2\ASM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md %1\%2\LST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REM 12. Запись на дискету указанных шаблоном файлов после форматирования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format a: /q /v:MyDiskette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copy %directory%\%file_types% a: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REM 13. Удалить все файлы из заданной директории, если существует указанный файл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if exist %directory%\%file_types% (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del /s /q %directory%\*.*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REM 14. Удалить все файлы из заданной директории, если не существует указанного файла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if not exist %directory%\%file_types% (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del /s /q %directory%\*.*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REM 15. Удалить заданную директорию (содержащую только файлы)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rmdir /s /q %directory%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REM 16. Удалить все файлы из указанной директории, кроме тех, которые заданы шаблоном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for %%i in (%directory%\*.*) do (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if not "%%~xi"==".%file_types%" (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del "%%i"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REM 17. Присвоить атрибут "только чтение" всем файлам из указанной директории, кроме *.txt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for %%i in (%directory%\*.*) do (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if not "%%~xi"==".txt" (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attrib +r "%%i"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echo Done!</w:t>
      </w:r>
    </w:p>
    <w:p>
      <w:pPr>
        <w:jc w:val="center"/>
        <w:rPr>
          <w:rFonts w:ascii="Segoe UI" w:hAnsi="Segoe UI" w:cs="Segoe UI"/>
          <w:color w:val="24232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Теоретическая  часть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1. Текущая директория - это директория, в которой в данный момент находится пользователь при работе в командной строке операционной системы. Текущий диск - это диск, на котором в данный момент находится пользователь. Команды изменения текущей директории текущего диска: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cd [путь] - изменение текущей директории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cd.. - переход на уровень выше в директории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cd /d [диск:] - изменение текущего диска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2. Строка приглашения командного режима - это текстовая строка, отображаемая перед каждой командой в командной строке операционной системы. Команда смены строки приглашения: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prompt [текст] - изменение строки приглашения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3. Команда создания и удаления директорий: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mkdir [имя] - создание новой директории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rmdir [имя] - удаление директории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4. Команды переименования и копирования файлов: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ren [старое_имя] [новое_имя] - переименование файла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copy [исходный_файл] [целевой_файл] - копирование файла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5. Команды организации "среды выполнения" (set):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set [переменная]=[значение] - установка значения переменной среды выполнения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set без параметров - отображение всех переменных среды выполнения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6. Команды подготовки новых дискет к работе: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format [диск:] - форматирование дискеты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label [диск:] [метка] - назначение метки для дискеты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7. Процедурные файлы - это текстовые файлы, содержащие набор команд, которые могут быть выполнены командной оболочкой операционной системы. Они используются для автоматизации выполнения задач.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8. Основные команды для создания процедурных файлов: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echo [текст] &gt; [файл] - создание процедурного файла с указанным текстом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edit [файл] - редактирование процедурного файла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9. Команда dir, more. Их параметры и варианты применения: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dir [путь] - отображение содержимого указанной директории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more [файл] - постраничный просмотр содержимого файла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10. Атрибуты файлов - это свойства файлов, такие как доступность для чтения, записи, выполнения и т.д. Они используются для управления доступом к файлам и их использованием.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11. Принцип поиска внешней команды (программы) командной оболочкой. Команда set и path: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Когда пользователь вводит команду в командной строке, командная оболочка ищет соответствующую программу в каталогах, указанных в переменной среды выполнения PATH.</w:t>
      </w:r>
      <w:r>
        <w:rPr>
          <w:rFonts w:ascii="Segoe UI" w:hAnsi="Segoe UI" w:cs="Segoe UI"/>
          <w:color w:val="242322"/>
          <w:sz w:val="21"/>
          <w:szCs w:val="21"/>
        </w:rPr>
        <w:br w:type="textWrapping"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Команда set используется для установки или отображения переменных среды выполнения, включая переменную PATH, которая определяет пути поиска для исполняемых файлов.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29"/>
    <w:rsid w:val="003072BC"/>
    <w:rsid w:val="005318E9"/>
    <w:rsid w:val="00730F29"/>
    <w:rsid w:val="00FA2B5E"/>
    <w:rsid w:val="09EC67A0"/>
    <w:rsid w:val="1C38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Calibri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798</Words>
  <Characters>4550</Characters>
  <Lines>37</Lines>
  <Paragraphs>10</Paragraphs>
  <TotalTime>1</TotalTime>
  <ScaleCrop>false</ScaleCrop>
  <LinksUpToDate>false</LinksUpToDate>
  <CharactersWithSpaces>5338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2023-11-07T10:38:00Z</dcterms:created>
  <dc:creator>Даваев Николай Евгеньевич</dc:creator>
  <cp:lastModifiedBy>Елисей Тизяков</cp:lastModifiedBy>
  <dcterms:modified xsi:type="dcterms:W3CDTF">2023-11-07T13:43:22Z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F7F97FD650E04373BCE2069A86001605_13</vt:lpwstr>
  </property>
</Properties>
</file>