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5EAFA2F9" w:rsidR="00FE5865" w:rsidRPr="009D4F04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9D4F04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6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Оробейко Дарья Андреевна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50133D83" w:rsidR="002C4E73" w:rsidRPr="00A72270" w:rsidRDefault="002C4E73" w:rsidP="002C4E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4E7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  <w:r w:rsidRPr="002C4E73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9D4F0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4B5D27A" w14:textId="79847244" w:rsidR="00D851A2" w:rsidRPr="00D851A2" w:rsidRDefault="00D851A2" w:rsidP="00D851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1A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4F04" w:rsidRPr="009D4F04">
        <w:rPr>
          <w:rFonts w:ascii="Times New Roman" w:eastAsia="Times New Roman" w:hAnsi="Times New Roman" w:cs="Times New Roman"/>
          <w:sz w:val="28"/>
          <w:szCs w:val="28"/>
        </w:rPr>
        <w:t>Установка и настройка сервера DNS</w:t>
      </w:r>
      <w:r w:rsidRPr="00D851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2CCA90" w14:textId="23C4E90A" w:rsidR="004E12FB" w:rsidRDefault="009D4F04" w:rsidP="00A72270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9D4F0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9D4F0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RU"/>
        </w:rPr>
        <w:t>работы</w:t>
      </w:r>
      <w:r w:rsidRPr="009D4F04">
        <w:rPr>
          <w:rFonts w:ascii="Times New Roman" w:eastAsia="Times New Roman" w:hAnsi="Times New Roman" w:cs="Times New Roman"/>
          <w:color w:val="1A1A1A"/>
          <w:sz w:val="28"/>
          <w:szCs w:val="28"/>
        </w:rPr>
        <w:t>: научиться устанавливать сервер имён, добавлять зоны расширения имён, включать автоматическое обновление зон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705E10F2" w14:textId="542CDDBA" w:rsidR="009D4F04" w:rsidRDefault="009D4F04" w:rsidP="00A72270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58431225" w14:textId="7AE510A9" w:rsidR="009D4F04" w:rsidRDefault="009D4F04" w:rsidP="009D4F04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ЗАДАНИЕ 1.</w:t>
      </w:r>
    </w:p>
    <w:p w14:paraId="0038E4F6" w14:textId="77777777" w:rsidR="009D4F04" w:rsidRPr="002A1C0B" w:rsidRDefault="009D4F04" w:rsidP="009D4F04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Запустите виртуальную машину ВМ VM-2.</w:t>
      </w:r>
    </w:p>
    <w:p w14:paraId="21B46A8A" w14:textId="77777777" w:rsidR="009D4F04" w:rsidRPr="002A1C0B" w:rsidRDefault="009D4F04" w:rsidP="009D4F04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Подключите к виртуальной машине образ установочного диска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win2003.iso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167FA51" w14:textId="40C08634" w:rsidR="009D4F04" w:rsidRPr="002A1C0B" w:rsidRDefault="009D4F04" w:rsidP="009D4F04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Управление данным сервером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Пуск/Администрирование/Управление Данным 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).</w:t>
      </w:r>
    </w:p>
    <w:p w14:paraId="2CFAB08C" w14:textId="77777777" w:rsidR="009D4F04" w:rsidRPr="002A1C0B" w:rsidRDefault="009D4F04" w:rsidP="009D4F04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Активизируйте установку сервера имен:</w:t>
      </w:r>
    </w:p>
    <w:p w14:paraId="2853AA66" w14:textId="7C29F1E0" w:rsidR="009D4F04" w:rsidRPr="002A1C0B" w:rsidRDefault="009D4F04" w:rsidP="009D4F04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запустите мастер добавления ролей сервера,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Добавить или удалить роль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2CBCE618" w14:textId="77777777" w:rsidR="009D4F04" w:rsidRPr="002A1C0B" w:rsidRDefault="009D4F04" w:rsidP="009D4F04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65D3F4CB" w14:textId="77777777" w:rsidR="009D4F04" w:rsidRPr="002A1C0B" w:rsidRDefault="009D4F04" w:rsidP="009D4F04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тип установки Особая конфигурация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0F62F3EE" w14:textId="77777777" w:rsidR="009D4F04" w:rsidRPr="002A1C0B" w:rsidRDefault="009D4F04" w:rsidP="009D4F04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выберите в списке доступных ролей сервера пункт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-сервер. Нажмите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2349F51" w14:textId="70312B3D" w:rsidR="009D4F04" w:rsidRDefault="009D4F04" w:rsidP="009D4F04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сводкой выбранных параметров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954AF95" w14:textId="77777777" w:rsidR="00671032" w:rsidRPr="002A1C0B" w:rsidRDefault="00671032" w:rsidP="0067103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F5E3783" w14:textId="77777777" w:rsidR="009D4F04" w:rsidRPr="002A1C0B" w:rsidRDefault="009D4F04" w:rsidP="009D4F04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Выполните первоначальную настройку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с помощью мастера:</w:t>
      </w:r>
    </w:p>
    <w:p w14:paraId="1C847515" w14:textId="77777777" w:rsidR="009D4F04" w:rsidRPr="002A1C0B" w:rsidRDefault="009D4F04" w:rsidP="009D4F04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208C6DF6" w14:textId="77777777" w:rsidR="009D4F04" w:rsidRPr="002A1C0B" w:rsidRDefault="009D4F04" w:rsidP="009D4F04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предлагаемыми вариантами настройки сервера;</w:t>
      </w:r>
    </w:p>
    <w:p w14:paraId="46634D36" w14:textId="77777777" w:rsidR="009D4F04" w:rsidRPr="002A1C0B" w:rsidRDefault="009D4F04" w:rsidP="009D4F04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выберите создание зоны прямого просмотра для небольших сетей, соответствующей радиокнопкой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6A95D819" w14:textId="0A26C689" w:rsidR="009D4F04" w:rsidRPr="002A1C0B" w:rsidRDefault="009D4F04" w:rsidP="009D4F04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ваш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 в качестве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-сервера, который будет обслуживать зону прямого просмотра, радиокнопкой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Управление зоной выполняется этим 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 Продолжите установку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11901BDD" w14:textId="40BD143D" w:rsidR="009D4F04" w:rsidRPr="002A1C0B" w:rsidRDefault="009D4F04" w:rsidP="009D4F04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3638C84" wp14:editId="6D126E21">
            <wp:extent cx="4762500" cy="3705225"/>
            <wp:effectExtent l="0" t="0" r="0" b="9525"/>
            <wp:docPr id="10" name="Рисунок 10" descr="https://studfile.net/html/2706/64/html_ZwCgFiwi1U.HyBz/htmlconvd-QFAOvx_html_5a5831041c7d7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64/html_ZwCgFiwi1U.HyBz/htmlconvd-QFAOvx_html_5a5831041c7d78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AC86" w14:textId="213E3367" w:rsidR="009D4F04" w:rsidRDefault="009D4F04" w:rsidP="009D4F04">
      <w:pPr>
        <w:spacing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Рисунок 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. Размещение основного сервера</w:t>
      </w:r>
    </w:p>
    <w:p w14:paraId="3E9B7E6F" w14:textId="77777777" w:rsidR="00671032" w:rsidRPr="002A1C0B" w:rsidRDefault="00671032" w:rsidP="009D4F04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CAC7636" w14:textId="7D02C7B8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задайте имя зоны, например example.edu.ru и продолжите установку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F3FADD1" w14:textId="27E5D26F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Создать новый файл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имя файла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(например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example.edu.ru.dns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 котором будет храниться конфигурация зоны. Продолжите установку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68FBE73E" w14:textId="18D62E6B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запретите динамическое обновление соответствующей радиокнопкой и продолжите настройку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22E317D5" w14:textId="0D7313A0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откажитесь от пересылки запросов на другие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-сервера, выбрав </w:t>
      </w:r>
      <w:r w:rsidR="00671032"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радиокнопку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Нет, не пересылать запросы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» 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7D1605D7" w14:textId="10B03C85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о недоступности корневых сертификатов и щелкните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50EB038A" w14:textId="7D18C237" w:rsidR="009D4F04" w:rsidRPr="002A1C0B" w:rsidRDefault="009D4F04" w:rsidP="009D4F04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первоначальную настройку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Готово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F201002" w14:textId="77777777" w:rsidR="00671032" w:rsidRDefault="0067103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2F3977A" w14:textId="7A62E60A" w:rsidR="009D4F04" w:rsidRPr="009D4F04" w:rsidRDefault="009D4F04" w:rsidP="009D4F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F0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ЗАДАНИЕ 2</w:t>
      </w:r>
    </w:p>
    <w:p w14:paraId="36071510" w14:textId="310D90A5" w:rsidR="009D4F04" w:rsidRPr="002A1C0B" w:rsidRDefault="009D4F04" w:rsidP="009D4F04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Переключитесь в диалоговое окно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Управления данным сервером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8BFD650" w14:textId="7072DE02" w:rsidR="009D4F04" w:rsidRPr="002A1C0B" w:rsidRDefault="009D4F04" w:rsidP="009D4F04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в управление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-сервером,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Управление этим DNS-сервером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Появится окно консоли администрирования, с открытой оснасткой управления DNS-сервером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.</w:t>
      </w:r>
    </w:p>
    <w:p w14:paraId="028D8A31" w14:textId="4C12F8AA" w:rsidR="009D4F04" w:rsidRPr="002A1C0B" w:rsidRDefault="009D4F04" w:rsidP="00671032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7717E172" wp14:editId="6A30BD2F">
            <wp:extent cx="4019550" cy="2381250"/>
            <wp:effectExtent l="0" t="0" r="0" b="0"/>
            <wp:docPr id="4" name="Рисунок 4" descr="https://studfile.net/html/2706/64/html_ZwCgFiwi1U.HyBz/htmlconvd-QFAOvx_html_a703175c38175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4/html_ZwCgFiwi1U.HyBz/htmlconvd-QFAOvx_html_a703175c38175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2616" w14:textId="34AB7676" w:rsidR="009D4F04" w:rsidRDefault="009D4F04" w:rsidP="00671032">
      <w:pPr>
        <w:spacing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Рисунок 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2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. Создание зоны прямого просмотра.</w:t>
      </w:r>
    </w:p>
    <w:p w14:paraId="6BA3C6A8" w14:textId="77777777" w:rsidR="00671032" w:rsidRPr="002A1C0B" w:rsidRDefault="00671032" w:rsidP="0067103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FF0DAE1" w14:textId="77777777" w:rsidR="009D4F04" w:rsidRPr="002A1C0B" w:rsidRDefault="009D4F04" w:rsidP="009D4F04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Настройте зону прямого просмотра:</w:t>
      </w:r>
    </w:p>
    <w:p w14:paraId="3609E61C" w14:textId="77777777" w:rsidR="009D4F04" w:rsidRPr="002A1C0B" w:rsidRDefault="009D4F04" w:rsidP="009D4F04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 свойств созданной ранее зоны example.edu.ru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меню/Свойства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</w:p>
    <w:p w14:paraId="34CD9ECF" w14:textId="77777777" w:rsidR="009D4F04" w:rsidRPr="002A1C0B" w:rsidRDefault="009D4F04" w:rsidP="009D4F04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настройте очистку и обновление содержимого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-сервера:</w:t>
      </w:r>
    </w:p>
    <w:p w14:paraId="4F522E7C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окно очистки,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Очистка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1ECE293C" w14:textId="37944FF5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флажок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Удалять устаревшие записи ресурсов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6610A2A2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интервал блокирования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 день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273C17C4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интервал обновления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7 дней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476877CB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подтвердите изменения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0DC88C6D" w14:textId="77777777" w:rsidR="009D4F04" w:rsidRPr="002A1C0B" w:rsidRDefault="009D4F04" w:rsidP="009D4F04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срок жизни (TTL) записи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2 часа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14:paraId="61BFF7BB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на вкладку Начальная запись зоны (SOA);</w:t>
      </w:r>
    </w:p>
    <w:p w14:paraId="1C8F9B60" w14:textId="77777777" w:rsidR="009D4F04" w:rsidRPr="002A1C0B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Срок жизни (TTL) записи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0: 2: 0: 0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4C486E91" w14:textId="4BBA6B89" w:rsidR="009D4F04" w:rsidRDefault="009D4F04" w:rsidP="009D4F04">
      <w:pPr>
        <w:numPr>
          <w:ilvl w:val="2"/>
          <w:numId w:val="2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желаемые интервалы для обновления и повтора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не менее 1 и не более 15 минут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76D9CEAF" w14:textId="77777777" w:rsidR="00671032" w:rsidRDefault="00671032" w:rsidP="0067103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7A7318" w14:textId="30EC5DDE" w:rsidR="009D4F04" w:rsidRPr="002A1C0B" w:rsidRDefault="009D4F04" w:rsidP="009D4F04">
      <w:pPr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запись в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-сервере соответствующую физическому компьютеру:</w:t>
      </w:r>
    </w:p>
    <w:p w14:paraId="399E0F4D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 добавления новых узлов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example.edu.ru/Создать узел (А)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7FBDBD8F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Имя - &lt;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имя_физического_компьютера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&gt;;</w:t>
      </w:r>
    </w:p>
    <w:p w14:paraId="2D1E06D2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IP-адрес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192.168.1.1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73F8611B" w14:textId="20D3731D" w:rsidR="009D4F04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добавление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Добавить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0C72D356" w14:textId="77777777" w:rsidR="009D4F04" w:rsidRPr="002A1C0B" w:rsidRDefault="009D4F04" w:rsidP="009D4F0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AB23934" w14:textId="77777777" w:rsidR="009D4F04" w:rsidRPr="002A1C0B" w:rsidRDefault="009D4F04" w:rsidP="009D4F04">
      <w:pPr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новую основную зону обратного просмотра:</w:t>
      </w:r>
    </w:p>
    <w:p w14:paraId="4249450D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 мастер создания новых зон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Зоны обратного просмотра/Создать новую зону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0FEAD04D" w14:textId="6695AE0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и щелкните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3E45E5E0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 тип создаваемой зоны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Основная зона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1A909C4B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 код сети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192.168.1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38C89B86" w14:textId="77777777" w:rsidR="009D4F04" w:rsidRPr="002A1C0B" w:rsidRDefault="009D4F04" w:rsidP="009D4F04">
      <w:pPr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lastRenderedPageBreak/>
        <w:t>Поскольку IP-адреса создаваемой сети к сети класса C, то в IP-адресах сети будет меняться только последний разряд адреса.</w:t>
      </w:r>
    </w:p>
    <w:p w14:paraId="030338F4" w14:textId="77777777" w:rsidR="009D4F04" w:rsidRPr="002A1C0B" w:rsidRDefault="009D4F04" w:rsidP="009D4F04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6AD6AE21" wp14:editId="48E32412">
            <wp:extent cx="4791075" cy="3676650"/>
            <wp:effectExtent l="0" t="0" r="9525" b="0"/>
            <wp:docPr id="1" name="Рисунок 1" descr="https://studfile.net/html/2706/64/html_ZwCgFiwi1U.HyBz/htmlconvd-QFAOvx_html_e1cb081c4f86b4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64/html_ZwCgFiwi1U.HyBz/htmlconvd-QFAOvx_html_e1cb081c4f86b4f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90E1" w14:textId="28EFB4DF" w:rsidR="009D4F04" w:rsidRPr="002A1C0B" w:rsidRDefault="009D4F04" w:rsidP="009D4F04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Рисунок 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3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. Задание кода сети</w:t>
      </w:r>
    </w:p>
    <w:p w14:paraId="503ECFF9" w14:textId="02E0F90E" w:rsidR="009D4F04" w:rsidRPr="002A1C0B" w:rsidRDefault="009D4F04" w:rsidP="009D4F04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имя файла для зоны по умолчанию и продолжите установку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4BD51D6" w14:textId="77777777" w:rsidR="009D4F04" w:rsidRPr="002A1C0B" w:rsidRDefault="009D4F04" w:rsidP="009D4F04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запрет динамических обновлений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3DF93212" w14:textId="08CB3BF4" w:rsidR="009D4F04" w:rsidRDefault="009D4F04" w:rsidP="009D4F04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создание зоны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Готово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C215DE6" w14:textId="77777777" w:rsidR="009D4F04" w:rsidRPr="002A1C0B" w:rsidRDefault="009D4F04" w:rsidP="009D4F0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C02A047" w14:textId="1454DFF4" w:rsidR="009D4F04" w:rsidRPr="002A1C0B" w:rsidRDefault="009D4F04" w:rsidP="009D4F0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Протестируйте работу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-сервера:</w:t>
      </w:r>
    </w:p>
    <w:p w14:paraId="2BCB7F10" w14:textId="77777777" w:rsidR="009D4F04" w:rsidRPr="002A1C0B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 свойств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Wind2003/Свойства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38D6564A" w14:textId="563292C6" w:rsidR="009D4F04" w:rsidRPr="002A1C0B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на вкладку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Наблюдение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11B927AF" w14:textId="70E41455" w:rsidR="009D4F04" w:rsidRPr="002A1C0B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флажок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Простой запрос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 к этому DNS-серверу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07340D0A" w14:textId="3F44A63B" w:rsidR="009D4F04" w:rsidRPr="002A1C0B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активируйте тестирование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Тест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Результат отобразиться в поле 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Результаты теста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.</w:t>
      </w:r>
    </w:p>
    <w:p w14:paraId="72E4EF67" w14:textId="77777777" w:rsidR="009D4F04" w:rsidRPr="002A1C0B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и сохраните в своей папке снимок экрана с результатами теста;</w:t>
      </w:r>
    </w:p>
    <w:p w14:paraId="53C13A27" w14:textId="770CE47B" w:rsidR="009D4F04" w:rsidRDefault="009D4F04" w:rsidP="009D4F04">
      <w:pPr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закройте диалоговое окно свойств кнопкой </w:t>
      </w:r>
      <w:r w:rsidR="006710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="006710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»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6E0CE33" w14:textId="77777777" w:rsidR="009D4F04" w:rsidRDefault="009D4F04" w:rsidP="009D4F0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26AF156" w14:textId="5D81C683" w:rsidR="009D4F04" w:rsidRPr="009D4F04" w:rsidRDefault="009D4F04" w:rsidP="009D4F0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научилась</w:t>
      </w:r>
      <w:r w:rsidRPr="002A1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устанавливать сервер имён, добавлять зоны расширения имён, включать автоматическое обновление зон.</w:t>
      </w:r>
    </w:p>
    <w:sectPr w:rsidR="009D4F04" w:rsidRPr="009D4F04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134FD"/>
    <w:multiLevelType w:val="multilevel"/>
    <w:tmpl w:val="0D0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355A6"/>
    <w:multiLevelType w:val="multilevel"/>
    <w:tmpl w:val="102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B4495"/>
    <w:multiLevelType w:val="multilevel"/>
    <w:tmpl w:val="8EA01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00887"/>
    <w:multiLevelType w:val="multilevel"/>
    <w:tmpl w:val="9FDEA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4654C"/>
    <w:multiLevelType w:val="multilevel"/>
    <w:tmpl w:val="B7D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C0F9D"/>
    <w:multiLevelType w:val="multilevel"/>
    <w:tmpl w:val="5988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593B91"/>
    <w:multiLevelType w:val="multilevel"/>
    <w:tmpl w:val="EE4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C7E2F"/>
    <w:multiLevelType w:val="multilevel"/>
    <w:tmpl w:val="321CB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9"/>
  </w:num>
  <w:num w:numId="20">
    <w:abstractNumId w:val="12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5"/>
    <w:rsid w:val="000438BD"/>
    <w:rsid w:val="00136B3F"/>
    <w:rsid w:val="002C4E73"/>
    <w:rsid w:val="004D3502"/>
    <w:rsid w:val="004E12FB"/>
    <w:rsid w:val="00671032"/>
    <w:rsid w:val="00854878"/>
    <w:rsid w:val="0090329E"/>
    <w:rsid w:val="009D4F04"/>
    <w:rsid w:val="00A72270"/>
    <w:rsid w:val="00A94056"/>
    <w:rsid w:val="00D76E37"/>
    <w:rsid w:val="00D851A2"/>
    <w:rsid w:val="00E14B0D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027-E92A-4137-A07B-1521FF65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Оробейко</dc:creator>
  <cp:lastModifiedBy>Дарья Оробейко</cp:lastModifiedBy>
  <cp:revision>10</cp:revision>
  <dcterms:created xsi:type="dcterms:W3CDTF">2024-06-18T20:13:00Z</dcterms:created>
  <dcterms:modified xsi:type="dcterms:W3CDTF">2024-06-21T17:11:00Z</dcterms:modified>
</cp:coreProperties>
</file>