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4BBE979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№6</w:t>
      </w:r>
    </w:p>
    <w:p w14:paraId="247B9994" w14:textId="70F20558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№1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,2,3</w:t>
      </w:r>
    </w:p>
    <w:p w14:paraId="34BF7EA2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СРЕДА ПРОГРАММИРОВАНИЯ VISUAL C++.</w:t>
      </w:r>
    </w:p>
    <w:p w14:paraId="3169EBB6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ПРОГРАММИРОВАНИЕ ЛИНЕЙНЫХ АЛГОРИТМОВ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B" w14:textId="0D24ECB3" w:rsidR="00683800" w:rsidRPr="00EC415A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D47056" w:rsidRPr="00D47056">
        <w:rPr>
          <w:rFonts w:ascii="Times New Roman" w:eastAsia="Times New Roman" w:hAnsi="Times New Roman" w:cs="Times New Roman"/>
          <w:sz w:val="28"/>
          <w:szCs w:val="28"/>
          <w:lang w:val="ru-RU"/>
        </w:rPr>
        <w:t>Дегтярёв</w:t>
      </w:r>
      <w:r w:rsidR="00D47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7056" w:rsidRPr="00D47056">
        <w:rPr>
          <w:rFonts w:ascii="Times New Roman" w:eastAsia="Times New Roman" w:hAnsi="Times New Roman" w:cs="Times New Roman"/>
          <w:sz w:val="28"/>
          <w:szCs w:val="28"/>
          <w:lang w:val="ru-RU"/>
        </w:rPr>
        <w:t>Глеб</w:t>
      </w:r>
      <w:r w:rsidR="00D47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D47056" w:rsidRPr="00D47056">
        <w:rPr>
          <w:rFonts w:ascii="Times New Roman" w:eastAsia="Times New Roman" w:hAnsi="Times New Roman" w:cs="Times New Roman"/>
          <w:sz w:val="28"/>
          <w:szCs w:val="28"/>
          <w:lang w:val="ru-RU"/>
        </w:rPr>
        <w:t>Дмитриевич</w:t>
      </w:r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0000012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0000014" w14:textId="7782074E" w:rsidR="00683800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lastRenderedPageBreak/>
        <w:t>Лаба №1</w:t>
      </w:r>
    </w:p>
    <w:p w14:paraId="3FB005BF" w14:textId="3925E7D5" w:rsidR="003F3022" w:rsidRDefault="001008F2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  <w:lang w:val="ru-RU"/>
        </w:rPr>
        <w:drawing>
          <wp:inline distT="0" distB="0" distL="0" distR="0" wp14:anchorId="7E3BB1B7" wp14:editId="77135B93">
            <wp:extent cx="5733415" cy="37388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155" w14:textId="48DC040D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B944F53" w14:textId="6C253C86" w:rsidR="003F3022" w:rsidRPr="001008F2" w:rsidRDefault="001008F2">
      <w:pPr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noProof/>
          <w:lang w:val="ru-RU"/>
        </w:rPr>
        <w:drawing>
          <wp:inline distT="0" distB="0" distL="0" distR="0" wp14:anchorId="6B8FC994" wp14:editId="72669B56">
            <wp:extent cx="5733415" cy="16313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A65" w14:textId="3CAD1362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6CD6F8A" w14:textId="69CA1DDF" w:rsidR="001008F2" w:rsidRDefault="0010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файл </w:t>
      </w:r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Обменка</w:t>
      </w:r>
      <w:proofErr w:type="spellEnd"/>
      <w:proofErr w:type="gramStart"/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смог написать код используя пример и теперь могу писать математические примеры</w:t>
      </w:r>
    </w:p>
    <w:p w14:paraId="09E8DFB0" w14:textId="559321C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83E06F" w14:textId="4645AF95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6DB5E0" w14:textId="5DE74EE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CAEFED" w14:textId="3D63222D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2F257" w14:textId="1AB7ACDA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6EF858" w14:textId="233A16F2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8F06A1" w14:textId="37FDF14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1D2F3E" w14:textId="0EAA353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C76035" w14:textId="7DC4AD01" w:rsidR="00461524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lastRenderedPageBreak/>
        <w:t>ЛАБА</w:t>
      </w: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2</w:t>
      </w:r>
    </w:p>
    <w:p w14:paraId="5AB49104" w14:textId="5C2C211D" w:rsidR="00461524" w:rsidRPr="007C39C9" w:rsidRDefault="004615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FF4D7F" w14:textId="2A9E9535" w:rsidR="00461524" w:rsidRPr="007C39C9" w:rsidRDefault="006A6692" w:rsidP="006A66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&lt;iostream&gt;</w:t>
      </w:r>
    </w:p>
    <w:p w14:paraId="47121C81" w14:textId="2A9D929D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DC4C2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</w:p>
    <w:p w14:paraId="4A62D62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E696A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f, a, s;</w:t>
      </w:r>
    </w:p>
    <w:p w14:paraId="3FDED9C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355921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x;</w:t>
      </w:r>
    </w:p>
    <w:p w14:paraId="64D169C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y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y;</w:t>
      </w:r>
    </w:p>
    <w:p w14:paraId="50D485DC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Viberite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f: 1 -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sh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(x), 2 - x^2, 3 –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exp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(x)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k;</w:t>
      </w:r>
    </w:p>
    <w:p w14:paraId="04201F1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5F558AD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C8A56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f =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sinh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3E77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f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2);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3EB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f = exp(x);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D68FE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vuibrana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funkciya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1D17F9D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96B5F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x * y);</w:t>
      </w:r>
    </w:p>
    <w:p w14:paraId="3339045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{</w:t>
      </w:r>
    </w:p>
    <w:p w14:paraId="2D684C82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"Net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rezultata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BD4F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935FB5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8433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37BC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s = fabs(f) + log(y);</w:t>
      </w:r>
    </w:p>
    <w:p w14:paraId="1E56793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749BD3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0) s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exp(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 + y);</w:t>
      </w:r>
    </w:p>
    <w:p w14:paraId="728AE8F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sin(x) + tan(y);</w:t>
      </w:r>
    </w:p>
    <w:p w14:paraId="5618E4C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DD9C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5CE74B" w14:textId="09430F9C" w:rsidR="00461524" w:rsidRDefault="007C39C9" w:rsidP="007C39C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CBA8ABE" w14:textId="20CED9D0" w:rsidR="006A6692" w:rsidRDefault="006A6692" w:rsidP="007C39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86C5F2" w14:textId="5D12D03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ЛАБА 3</w:t>
      </w:r>
    </w:p>
    <w:p w14:paraId="35CBDDCC" w14:textId="0F6B906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4D614CDF" w14:textId="09288B1E" w:rsidR="006A6692" w:rsidRPr="006A6692" w:rsidRDefault="004A507E" w:rsidP="006A669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/>
        </w:rPr>
      </w:pPr>
      <w:r>
        <w:rPr>
          <w:noProof/>
          <w:lang w:val="ru-RU"/>
        </w:rPr>
        <w:drawing>
          <wp:inline distT="0" distB="0" distL="0" distR="0" wp14:anchorId="736DB16F" wp14:editId="523CD770">
            <wp:extent cx="33623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A98C" w14:textId="77777777" w:rsidR="006A6692" w:rsidRPr="006A6692" w:rsidRDefault="006A6692" w:rsidP="006A669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6A6692" w:rsidRPr="006A6692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D1C91" w14:textId="77777777" w:rsidR="00C01F22" w:rsidRDefault="00C01F22" w:rsidP="003F3022">
      <w:pPr>
        <w:spacing w:line="240" w:lineRule="auto"/>
      </w:pPr>
      <w:r>
        <w:separator/>
      </w:r>
    </w:p>
  </w:endnote>
  <w:endnote w:type="continuationSeparator" w:id="0">
    <w:p w14:paraId="2AA03D94" w14:textId="77777777" w:rsidR="00C01F22" w:rsidRDefault="00C01F22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32528" w14:textId="7496CFEC" w:rsidR="003F3022" w:rsidRPr="003F3022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 w:rsidR="00F96A94">
      <w:rPr>
        <w:rFonts w:ascii="Times New Roman" w:hAnsi="Times New Roman" w:cs="Times New Roman"/>
        <w:b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D8B3F" w14:textId="77777777" w:rsidR="00C01F22" w:rsidRDefault="00C01F22" w:rsidP="003F3022">
      <w:pPr>
        <w:spacing w:line="240" w:lineRule="auto"/>
      </w:pPr>
      <w:r>
        <w:separator/>
      </w:r>
    </w:p>
  </w:footnote>
  <w:footnote w:type="continuationSeparator" w:id="0">
    <w:p w14:paraId="5F781ED9" w14:textId="77777777" w:rsidR="00C01F22" w:rsidRDefault="00C01F22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00"/>
    <w:rsid w:val="000F68C3"/>
    <w:rsid w:val="001008F2"/>
    <w:rsid w:val="00151E4D"/>
    <w:rsid w:val="001A3109"/>
    <w:rsid w:val="003050DF"/>
    <w:rsid w:val="00386F27"/>
    <w:rsid w:val="003F3022"/>
    <w:rsid w:val="00461524"/>
    <w:rsid w:val="004A507E"/>
    <w:rsid w:val="004F1542"/>
    <w:rsid w:val="005A319B"/>
    <w:rsid w:val="00683800"/>
    <w:rsid w:val="006A6692"/>
    <w:rsid w:val="00761B7D"/>
    <w:rsid w:val="007C39C9"/>
    <w:rsid w:val="00870F10"/>
    <w:rsid w:val="00C01F22"/>
    <w:rsid w:val="00D47056"/>
    <w:rsid w:val="00EC415A"/>
    <w:rsid w:val="00F833FA"/>
    <w:rsid w:val="00F9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Воротилкин Всеволод Платонович</dc:creator>
  <cp:lastModifiedBy>Дегтярев Глеб Дмитриевич</cp:lastModifiedBy>
  <cp:revision>4</cp:revision>
  <dcterms:created xsi:type="dcterms:W3CDTF">2024-04-14T10:03:00Z</dcterms:created>
  <dcterms:modified xsi:type="dcterms:W3CDTF">2024-06-19T10:03:00Z</dcterms:modified>
</cp:coreProperties>
</file>