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844A" w14:textId="77777777" w:rsidR="00ED1FBB" w:rsidRDefault="00ED1FBB" w:rsidP="00ED1FBB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196DC64E" w14:textId="77777777" w:rsidR="00ED1FBB" w:rsidRDefault="00ED1FBB" w:rsidP="00ED1FBB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235D5363" w14:textId="77777777" w:rsidR="00ED1FBB" w:rsidRDefault="00ED1FBB" w:rsidP="00ED1FBB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4E54C785" w14:textId="77777777" w:rsidR="00ED1FBB" w:rsidRDefault="00ED1FBB" w:rsidP="00ED1FBB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257708E4" w14:textId="77777777" w:rsidR="00ED1FBB" w:rsidRDefault="00ED1FBB" w:rsidP="00ED1FBB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11</w:t>
      </w:r>
    </w:p>
    <w:p w14:paraId="629CE8EB" w14:textId="77777777" w:rsidR="00ED1FBB" w:rsidRDefault="00ED1FBB" w:rsidP="00ED1FBB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38A07443" w14:textId="77777777" w:rsidR="00ED1FBB" w:rsidRDefault="00ED1FBB" w:rsidP="00ED1FBB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7E98EF99" w14:textId="77777777" w:rsidR="00ED1FBB" w:rsidRDefault="00ED1FBB" w:rsidP="00ED1FBB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 xml:space="preserve">Царева Константина Романовича </w:t>
      </w:r>
    </w:p>
    <w:p w14:paraId="4C2CC8CD" w14:textId="77777777" w:rsidR="00ED1FBB" w:rsidRDefault="00ED1FBB" w:rsidP="00ED1FBB">
      <w:pPr>
        <w:spacing w:after="0"/>
        <w:rPr>
          <w:rFonts w:eastAsia="Times New Roman" w:cs="Times New Roman"/>
          <w:szCs w:val="24"/>
          <w:lang w:eastAsia="ru-RU"/>
        </w:rPr>
      </w:pPr>
    </w:p>
    <w:p w14:paraId="6D204300" w14:textId="77777777" w:rsidR="00ED1FBB" w:rsidRDefault="00ED1FBB" w:rsidP="00ED1FBB">
      <w:pPr>
        <w:spacing w:after="0"/>
        <w:rPr>
          <w:rFonts w:eastAsia="Times New Roman" w:cs="Times New Roman"/>
          <w:szCs w:val="24"/>
          <w:lang w:eastAsia="ru-RU"/>
        </w:rPr>
      </w:pPr>
    </w:p>
    <w:p w14:paraId="09B751BC" w14:textId="77777777" w:rsidR="00ED1FBB" w:rsidRDefault="00ED1FBB" w:rsidP="00ED1FBB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14:paraId="58C76127" w14:textId="77777777" w:rsidR="00ED1FBB" w:rsidRDefault="00ED1FBB" w:rsidP="00ED1FBB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73E6F66C" w14:textId="77777777" w:rsidR="00ED1FBB" w:rsidRDefault="00ED1FBB" w:rsidP="00ED1FBB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7E888497" w14:textId="77777777" w:rsidR="00ED1FBB" w:rsidRDefault="00ED1FBB" w:rsidP="00ED1FBB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D1FBB" w14:paraId="28274BB0" w14:textId="77777777" w:rsidTr="002672FD">
        <w:tc>
          <w:tcPr>
            <w:tcW w:w="3549" w:type="dxa"/>
          </w:tcPr>
          <w:p w14:paraId="5653A2B2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14:paraId="61955AA8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9C3D0A0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ED1FBB" w14:paraId="0084B8CD" w14:textId="77777777" w:rsidTr="002672FD">
        <w:tc>
          <w:tcPr>
            <w:tcW w:w="3549" w:type="dxa"/>
          </w:tcPr>
          <w:p w14:paraId="068F764F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BA603B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AA5BB" w14:textId="77777777" w:rsidR="00ED1FBB" w:rsidRDefault="00ED1FBB" w:rsidP="002672FD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ED1FBB" w14:paraId="4132C039" w14:textId="77777777" w:rsidTr="002672FD">
        <w:tc>
          <w:tcPr>
            <w:tcW w:w="3549" w:type="dxa"/>
          </w:tcPr>
          <w:p w14:paraId="7EB236FB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5F44954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7ADCA32" w14:textId="77777777" w:rsidR="00ED1FBB" w:rsidRDefault="00ED1FBB" w:rsidP="002672FD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ED1FBB" w14:paraId="425A6424" w14:textId="77777777" w:rsidTr="002672FD">
        <w:tc>
          <w:tcPr>
            <w:tcW w:w="3549" w:type="dxa"/>
          </w:tcPr>
          <w:p w14:paraId="53051F4D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68EA996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A0CA673" w14:textId="77777777" w:rsidR="00ED1FBB" w:rsidRDefault="00ED1FBB" w:rsidP="002672FD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20.05.2023 г.</w:t>
            </w:r>
          </w:p>
        </w:tc>
      </w:tr>
      <w:tr w:rsidR="00ED1FBB" w14:paraId="6B5A1845" w14:textId="77777777" w:rsidTr="002672FD">
        <w:tc>
          <w:tcPr>
            <w:tcW w:w="3549" w:type="dxa"/>
          </w:tcPr>
          <w:p w14:paraId="20C0952B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7274F2A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A14CF1B" w14:textId="77777777" w:rsidR="00ED1FBB" w:rsidRDefault="00ED1FBB" w:rsidP="002672FD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ED1FBB" w14:paraId="55F8CEB0" w14:textId="77777777" w:rsidTr="002672FD">
        <w:tc>
          <w:tcPr>
            <w:tcW w:w="3549" w:type="dxa"/>
          </w:tcPr>
          <w:p w14:paraId="7A620A9F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E3E63D5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A88B5C6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9B24D23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8461A3F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469B742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6A826AF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BE0DAE4" w14:textId="77777777" w:rsidR="00ED1FBB" w:rsidRDefault="00ED1FBB" w:rsidP="002672F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C3A5C6F" w14:textId="77777777" w:rsidR="00ED1FBB" w:rsidRDefault="00ED1FBB" w:rsidP="002672FD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451E10E7" w14:textId="77777777" w:rsidR="00ED1FBB" w:rsidRDefault="00ED1FBB" w:rsidP="00ED1FBB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2D7B3507" w14:textId="77777777" w:rsidR="00ED1FBB" w:rsidRDefault="00ED1FBB" w:rsidP="00ED1FBB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ED1FBB">
          <w:pgSz w:w="11906" w:h="16838"/>
          <w:pgMar w:top="567" w:right="567" w:bottom="1134" w:left="1701" w:header="397" w:footer="397" w:gutter="0"/>
          <w:cols w:space="720"/>
          <w:docGrid w:linePitch="360"/>
        </w:sectPr>
      </w:pPr>
    </w:p>
    <w:p w14:paraId="6AAE0F7A" w14:textId="77777777" w:rsidR="00ED1FBB" w:rsidRDefault="00ED1FBB" w:rsidP="00ED1FBB">
      <w:pPr>
        <w:rPr>
          <w:szCs w:val="28"/>
        </w:rPr>
      </w:pPr>
      <w:r>
        <w:rPr>
          <w:szCs w:val="28"/>
        </w:rPr>
        <w:lastRenderedPageBreak/>
        <w:t>Шаг 1.</w:t>
      </w:r>
    </w:p>
    <w:p w14:paraId="3294B588" w14:textId="77777777" w:rsidR="00ED1FBB" w:rsidRDefault="00ED1FBB" w:rsidP="00ED1FBB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9EB53B9" wp14:editId="43F7BBC5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FB3" w14:textId="77777777" w:rsidR="00ED1FBB" w:rsidRDefault="00ED1FBB" w:rsidP="00ED1FBB">
      <w:pPr>
        <w:rPr>
          <w:szCs w:val="28"/>
        </w:rPr>
      </w:pPr>
      <w:r>
        <w:rPr>
          <w:szCs w:val="28"/>
        </w:rPr>
        <w:t>Шаг 2.</w:t>
      </w:r>
    </w:p>
    <w:p w14:paraId="6C069FD4" w14:textId="77777777" w:rsidR="00ED1FBB" w:rsidRDefault="00ED1FBB" w:rsidP="00ED1FBB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EB4D0F" wp14:editId="0AF7FFC9">
            <wp:extent cx="5940425" cy="4411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4FF" w14:textId="77777777" w:rsidR="00ED1FBB" w:rsidRDefault="00ED1FBB" w:rsidP="00ED1FBB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</w:p>
    <w:p w14:paraId="74B10393" w14:textId="77777777" w:rsidR="00ED1FBB" w:rsidRDefault="00ED1FBB" w:rsidP="00ED1FBB">
      <w:pPr>
        <w:rPr>
          <w:lang w:eastAsia="ru-RU"/>
        </w:rPr>
      </w:pPr>
    </w:p>
    <w:p w14:paraId="45E30F8B" w14:textId="77777777" w:rsidR="00ED1FBB" w:rsidRDefault="00ED1FBB" w:rsidP="00ED1FBB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71C727F" wp14:editId="49615FFB">
            <wp:simplePos x="0" y="0"/>
            <wp:positionH relativeFrom="margin">
              <wp:posOffset>-1033145</wp:posOffset>
            </wp:positionH>
            <wp:positionV relativeFrom="paragraph">
              <wp:posOffset>498475</wp:posOffset>
            </wp:positionV>
            <wp:extent cx="7362190" cy="664845"/>
            <wp:effectExtent l="0" t="0" r="0" b="1905"/>
            <wp:wrapTight wrapText="bothSides">
              <wp:wrapPolygon edited="1">
                <wp:start x="0" y="0"/>
                <wp:lineTo x="0" y="21043"/>
                <wp:lineTo x="21518" y="21043"/>
                <wp:lineTo x="21518" y="0"/>
                <wp:lineTo x="0" y="0"/>
              </wp:wrapPolygon>
            </wp:wrapTight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73621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7AC04F7" wp14:editId="5D4736F8">
            <wp:simplePos x="0" y="0"/>
            <wp:positionH relativeFrom="page">
              <wp:align>left</wp:align>
            </wp:positionH>
            <wp:positionV relativeFrom="paragraph">
              <wp:posOffset>213822</wp:posOffset>
            </wp:positionV>
            <wp:extent cx="7675025" cy="273132"/>
            <wp:effectExtent l="0" t="0" r="2540" b="0"/>
            <wp:wrapTight wrapText="bothSides">
              <wp:wrapPolygon edited="1">
                <wp:start x="0" y="0"/>
                <wp:lineTo x="0" y="19591"/>
                <wp:lineTo x="21554" y="19591"/>
                <wp:lineTo x="21554" y="0"/>
                <wp:lineTo x="0" y="0"/>
              </wp:wrapPolygon>
            </wp:wrapTight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7"/>
                    <a:srcRect r="10893" b="16512"/>
                    <a:stretch/>
                  </pic:blipFill>
                  <pic:spPr bwMode="auto">
                    <a:xfrm>
                      <a:off x="0" y="0"/>
                      <a:ext cx="7675025" cy="2731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Шаг 3.</w:t>
      </w:r>
    </w:p>
    <w:p w14:paraId="32D82C20" w14:textId="77777777" w:rsidR="00ED1FBB" w:rsidRDefault="00ED1FBB" w:rsidP="00ED1FBB">
      <w:pPr>
        <w:rPr>
          <w:b/>
          <w:szCs w:val="28"/>
        </w:rPr>
      </w:pPr>
      <w:r>
        <w:rPr>
          <w:b/>
          <w:szCs w:val="28"/>
        </w:rPr>
        <w:t>Совпадает ли MAC-адрес источника с интерфейсом компьютера?</w:t>
      </w:r>
    </w:p>
    <w:p w14:paraId="2A219F4B" w14:textId="77777777" w:rsidR="00ED1FBB" w:rsidRDefault="00ED1FBB" w:rsidP="00ED1FBB">
      <w:pPr>
        <w:rPr>
          <w:szCs w:val="28"/>
        </w:rPr>
      </w:pPr>
      <w:r>
        <w:rPr>
          <w:szCs w:val="28"/>
        </w:rPr>
        <w:t>Да</w:t>
      </w:r>
    </w:p>
    <w:p w14:paraId="66E8C7A7" w14:textId="77777777" w:rsidR="00ED1FBB" w:rsidRDefault="00ED1FBB" w:rsidP="00ED1FBB">
      <w:pPr>
        <w:rPr>
          <w:b/>
          <w:szCs w:val="28"/>
        </w:rPr>
      </w:pPr>
      <w:r>
        <w:rPr>
          <w:b/>
          <w:szCs w:val="28"/>
        </w:rPr>
        <w:t xml:space="preserve">Совпадает ли MAC-адрес назначения в программе </w:t>
      </w:r>
      <w:proofErr w:type="spellStart"/>
      <w:r>
        <w:rPr>
          <w:b/>
          <w:szCs w:val="28"/>
        </w:rPr>
        <w:t>Wireshark</w:t>
      </w:r>
      <w:proofErr w:type="spellEnd"/>
      <w:r>
        <w:rPr>
          <w:b/>
          <w:szCs w:val="28"/>
        </w:rPr>
        <w:t xml:space="preserve"> с MAC-адресом другого участника рабочей группы?</w:t>
      </w:r>
    </w:p>
    <w:p w14:paraId="0B402F7B" w14:textId="77777777" w:rsidR="00ED1FBB" w:rsidRDefault="00ED1FBB" w:rsidP="00ED1FBB">
      <w:pPr>
        <w:rPr>
          <w:szCs w:val="28"/>
        </w:rPr>
      </w:pPr>
      <w:r>
        <w:rPr>
          <w:szCs w:val="28"/>
        </w:rPr>
        <w:t>Да</w:t>
      </w:r>
    </w:p>
    <w:p w14:paraId="386A450B" w14:textId="77777777" w:rsidR="00ED1FBB" w:rsidRDefault="00ED1FBB" w:rsidP="00ED1FBB">
      <w:pPr>
        <w:rPr>
          <w:b/>
          <w:szCs w:val="28"/>
        </w:rPr>
      </w:pPr>
      <w:r>
        <w:rPr>
          <w:b/>
          <w:szCs w:val="28"/>
        </w:rPr>
        <w:t xml:space="preserve">Как ваш ПК определил MAC-адрес другого ПК, на который был отправлен эхо-запрос с помощью команды </w:t>
      </w:r>
      <w:proofErr w:type="spellStart"/>
      <w:r>
        <w:rPr>
          <w:b/>
          <w:szCs w:val="28"/>
        </w:rPr>
        <w:t>ping</w:t>
      </w:r>
      <w:proofErr w:type="spellEnd"/>
      <w:r>
        <w:rPr>
          <w:b/>
          <w:szCs w:val="28"/>
        </w:rPr>
        <w:t>?</w:t>
      </w:r>
    </w:p>
    <w:p w14:paraId="5FE79C26" w14:textId="77777777" w:rsidR="00ED1FBB" w:rsidRDefault="00ED1FBB" w:rsidP="00ED1FBB">
      <w:pPr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014ADA0" wp14:editId="04558B53">
            <wp:extent cx="5940425" cy="596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3FE3" w14:textId="77777777" w:rsidR="00ED1FBB" w:rsidRDefault="00ED1FBB" w:rsidP="00ED1FBB">
      <w:pPr>
        <w:rPr>
          <w:b/>
          <w:szCs w:val="28"/>
        </w:rPr>
      </w:pPr>
    </w:p>
    <w:p w14:paraId="61C5B863" w14:textId="77777777" w:rsidR="00ED1FBB" w:rsidRDefault="00ED1FBB" w:rsidP="00ED1FBB">
      <w:pPr>
        <w:rPr>
          <w:szCs w:val="28"/>
        </w:rPr>
      </w:pPr>
      <w:r>
        <w:rPr>
          <w:szCs w:val="28"/>
        </w:rPr>
        <w:t>Часть 2.</w:t>
      </w:r>
    </w:p>
    <w:p w14:paraId="793F8E65" w14:textId="77777777" w:rsidR="00ED1FBB" w:rsidRDefault="00ED1FBB" w:rsidP="00ED1FBB">
      <w:pPr>
        <w:rPr>
          <w:szCs w:val="28"/>
        </w:rPr>
      </w:pPr>
      <w:r>
        <w:rPr>
          <w:szCs w:val="28"/>
        </w:rPr>
        <w:t>Шаг 1.</w:t>
      </w:r>
    </w:p>
    <w:p w14:paraId="1646B021" w14:textId="77777777" w:rsidR="00ED1FBB" w:rsidRDefault="00ED1FBB" w:rsidP="00ED1FBB">
      <w:pPr>
        <w:rPr>
          <w:szCs w:val="28"/>
          <w:lang w:val="en-US"/>
        </w:rPr>
      </w:pPr>
      <w:r>
        <w:rPr>
          <w:szCs w:val="28"/>
          <w:lang w:val="en-US"/>
        </w:rPr>
        <w:t>Yahoo.com</w:t>
      </w:r>
    </w:p>
    <w:p w14:paraId="30DFAA25" w14:textId="77777777" w:rsidR="00ED1FBB" w:rsidRDefault="00ED1FBB" w:rsidP="00ED1FBB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CEAB78" wp14:editId="7394FCE6">
            <wp:extent cx="5940425" cy="810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2436" w14:textId="77777777" w:rsidR="00ED1FBB" w:rsidRDefault="00ED1FBB" w:rsidP="00ED1FBB">
      <w:pPr>
        <w:rPr>
          <w:szCs w:val="28"/>
          <w:lang w:val="en-US"/>
        </w:rPr>
      </w:pPr>
    </w:p>
    <w:p w14:paraId="016CEC22" w14:textId="77777777" w:rsidR="00ED1FBB" w:rsidRDefault="00ED1FBB" w:rsidP="00ED1FBB">
      <w:pPr>
        <w:rPr>
          <w:szCs w:val="28"/>
          <w:lang w:val="en-US"/>
        </w:rPr>
      </w:pPr>
      <w:r>
        <w:rPr>
          <w:szCs w:val="28"/>
          <w:lang w:val="en-US"/>
        </w:rPr>
        <w:t>Cisco.com</w:t>
      </w:r>
    </w:p>
    <w:p w14:paraId="4AAB96E3" w14:textId="77777777" w:rsidR="00ED1FBB" w:rsidRDefault="00ED1FBB" w:rsidP="00ED1FBB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B6E962" wp14:editId="452428BF">
            <wp:extent cx="5940425" cy="760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4934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424" cy="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67B2" w14:textId="77777777" w:rsidR="00ED1FBB" w:rsidRDefault="00ED1FBB" w:rsidP="00ED1FBB">
      <w:pPr>
        <w:rPr>
          <w:szCs w:val="28"/>
          <w:lang w:val="en-US"/>
        </w:rPr>
      </w:pPr>
    </w:p>
    <w:p w14:paraId="2A3EE5D1" w14:textId="77777777" w:rsidR="00ED1FBB" w:rsidRDefault="00ED1FBB" w:rsidP="00ED1FBB">
      <w:pPr>
        <w:rPr>
          <w:szCs w:val="28"/>
          <w:lang w:val="en-US"/>
        </w:rPr>
      </w:pPr>
      <w:r>
        <w:rPr>
          <w:szCs w:val="28"/>
          <w:lang w:val="en-US"/>
        </w:rPr>
        <w:t>Google.com</w:t>
      </w:r>
    </w:p>
    <w:p w14:paraId="4A0347B6" w14:textId="77777777" w:rsidR="00ED1FBB" w:rsidRDefault="00ED1FBB" w:rsidP="00ED1FBB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3C008E" wp14:editId="73EE00E7">
            <wp:extent cx="5940425" cy="775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425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E136" w14:textId="77777777" w:rsidR="00ED1FBB" w:rsidRDefault="00ED1FBB" w:rsidP="00ED1FBB">
      <w:pPr>
        <w:rPr>
          <w:szCs w:val="28"/>
          <w:lang w:val="en-US"/>
        </w:rPr>
      </w:pPr>
    </w:p>
    <w:p w14:paraId="6CE6DB7C" w14:textId="77777777" w:rsidR="00ED1FBB" w:rsidRDefault="00ED1FBB" w:rsidP="00ED1FBB">
      <w:pPr>
        <w:rPr>
          <w:b/>
          <w:szCs w:val="28"/>
          <w:lang w:val="en-US"/>
        </w:rPr>
      </w:pPr>
      <w:r>
        <w:rPr>
          <w:b/>
          <w:szCs w:val="28"/>
        </w:rPr>
        <w:br/>
      </w:r>
    </w:p>
    <w:p w14:paraId="6F7F2273" w14:textId="77777777" w:rsidR="00ED1FBB" w:rsidRDefault="00ED1FBB" w:rsidP="00ED1FBB">
      <w:pPr>
        <w:rPr>
          <w:szCs w:val="28"/>
        </w:rPr>
      </w:pPr>
    </w:p>
    <w:p w14:paraId="7B598019" w14:textId="77777777" w:rsidR="00ED1FBB" w:rsidRDefault="00ED1FBB" w:rsidP="00ED1FBB">
      <w:pPr>
        <w:rPr>
          <w:szCs w:val="28"/>
        </w:rPr>
      </w:pPr>
    </w:p>
    <w:p w14:paraId="339435B2" w14:textId="77777777" w:rsidR="00ED1FBB" w:rsidRPr="00AF2903" w:rsidRDefault="00ED1FBB" w:rsidP="00ED1FBB">
      <w:pPr>
        <w:rPr>
          <w:lang w:val="en-US"/>
        </w:rPr>
      </w:pPr>
      <w:r>
        <w:lastRenderedPageBreak/>
        <w:t>Шаг</w:t>
      </w:r>
      <w:r w:rsidRPr="00AF2903">
        <w:rPr>
          <w:lang w:val="en-US"/>
        </w:rPr>
        <w:t xml:space="preserve"> 2.</w:t>
      </w:r>
    </w:p>
    <w:p w14:paraId="57DCB5D2" w14:textId="77777777" w:rsidR="00ED1FBB" w:rsidRPr="00AF2903" w:rsidRDefault="00ED1FBB" w:rsidP="00ED1FBB">
      <w:pPr>
        <w:rPr>
          <w:lang w:val="en-US"/>
        </w:rPr>
      </w:pPr>
    </w:p>
    <w:p w14:paraId="4938100E" w14:textId="77777777" w:rsidR="00ED1FBB" w:rsidRDefault="00ED1FBB" w:rsidP="00ED1FBB">
      <w:pPr>
        <w:rPr>
          <w:lang w:val="en-US"/>
        </w:rPr>
      </w:pPr>
      <w:r>
        <w:rPr>
          <w:lang w:val="en-US"/>
        </w:rPr>
        <w:t>1) IP: 87.248.100.216</w:t>
      </w:r>
    </w:p>
    <w:p w14:paraId="06CCCFF7" w14:textId="77777777" w:rsidR="00ED1FBB" w:rsidRDefault="00ED1FBB" w:rsidP="00ED1FBB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7A52F943" w14:textId="77777777" w:rsidR="00ED1FBB" w:rsidRDefault="00ED1FBB" w:rsidP="00ED1FBB">
      <w:pPr>
        <w:rPr>
          <w:lang w:val="en-US"/>
        </w:rPr>
      </w:pPr>
      <w:r>
        <w:rPr>
          <w:lang w:val="en-US"/>
        </w:rPr>
        <w:t>2) IP: 23.43.131.231</w:t>
      </w:r>
    </w:p>
    <w:p w14:paraId="5C318AEE" w14:textId="77777777" w:rsidR="00ED1FBB" w:rsidRDefault="00ED1FBB" w:rsidP="00ED1FBB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73ABB595" w14:textId="77777777" w:rsidR="00ED1FBB" w:rsidRDefault="00ED1FBB" w:rsidP="00ED1FBB">
      <w:pPr>
        <w:rPr>
          <w:lang w:val="en-US"/>
        </w:rPr>
      </w:pPr>
      <w:r>
        <w:rPr>
          <w:lang w:val="en-US"/>
        </w:rPr>
        <w:t>3) IP: 142.251.1.104</w:t>
      </w:r>
    </w:p>
    <w:p w14:paraId="1D620F44" w14:textId="77777777" w:rsidR="00ED1FBB" w:rsidRDefault="00ED1FBB" w:rsidP="00ED1FBB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55F05A2D" w14:textId="77777777" w:rsidR="00ED1FBB" w:rsidRDefault="00ED1FBB" w:rsidP="00ED1FBB">
      <w:pPr>
        <w:rPr>
          <w:b/>
          <w:lang w:val="en-US"/>
        </w:rPr>
      </w:pPr>
    </w:p>
    <w:p w14:paraId="00C04C37" w14:textId="77777777" w:rsidR="00ED1FBB" w:rsidRPr="00ED1FBB" w:rsidRDefault="00ED1FBB" w:rsidP="00ED1FBB"/>
    <w:sectPr w:rsidR="00ED1FBB" w:rsidRPr="00ED1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B"/>
    <w:rsid w:val="006534AF"/>
    <w:rsid w:val="006E7344"/>
    <w:rsid w:val="00ED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558A"/>
  <w15:chartTrackingRefBased/>
  <w15:docId w15:val="{74169EAB-AD03-4B1E-92F3-9654C15D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FB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FB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Константин Царев</cp:lastModifiedBy>
  <cp:revision>2</cp:revision>
  <dcterms:created xsi:type="dcterms:W3CDTF">2023-06-14T07:22:00Z</dcterms:created>
  <dcterms:modified xsi:type="dcterms:W3CDTF">2023-06-14T07:22:00Z</dcterms:modified>
</cp:coreProperties>
</file>