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5C" w:rsidRPr="001120C9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C35F5C" w:rsidRPr="00912DC7" w:rsidRDefault="00C35F5C" w:rsidP="00C35F5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C35F5C" w:rsidRPr="00266DF2" w:rsidRDefault="00C35F5C" w:rsidP="00C35F5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C35F5C" w:rsidRPr="00C35F5C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0</w:t>
      </w:r>
    </w:p>
    <w:p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8563C5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Сальмяновой Анны</w:t>
      </w:r>
    </w:p>
    <w:p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71583E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:rsidR="00C35F5C" w:rsidRPr="00146E59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C8141B" w:rsidRDefault="00C35F5C" w:rsidP="00C35F5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 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C8141B" w:rsidRDefault="00C35F5C" w:rsidP="00C35F5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C35F5C" w:rsidRDefault="00C35F5C" w:rsidP="00C35F5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35F5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:rsidR="008F02DE" w:rsidRDefault="008F02DE" w:rsidP="008F02DE">
      <w:pPr>
        <w:pStyle w:val="LtSodrzhanie"/>
        <w:ind w:left="720"/>
        <w:jc w:val="both"/>
      </w:pP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:rsidR="008F02DE" w:rsidRPr="0002796F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:rsidR="008F02DE" w:rsidRPr="0002796F" w:rsidRDefault="008F02DE" w:rsidP="008F02DE">
      <w:pPr>
        <w:pStyle w:val="a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:rsidR="008F02DE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:rsidR="008F02D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:rsidR="008F02DE" w:rsidRPr="00EB551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8F02DE" w:rsidTr="00402D89">
        <w:trPr>
          <w:trHeight w:val="1061"/>
        </w:trPr>
        <w:tc>
          <w:tcPr>
            <w:tcW w:w="1798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Pr="00EB551E">
              <w:rPr>
                <w:sz w:val="24"/>
                <w:szCs w:val="24"/>
              </w:rPr>
              <w:t>й (broadcast) адрес</w:t>
            </w:r>
          </w:p>
        </w:tc>
        <w:tc>
          <w:tcPr>
            <w:tcW w:w="1382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:rsidR="008F02DE" w:rsidRPr="003A4333" w:rsidRDefault="008F02DE" w:rsidP="008F02DE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:rsidR="008F02DE" w:rsidRPr="003A4333" w:rsidRDefault="008F02DE" w:rsidP="008F02DE">
      <w:pPr>
        <w:pStyle w:val="a4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:rsidR="008F02DE" w:rsidRDefault="008F02DE" w:rsidP="008F02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:rsidR="008F02DE" w:rsidRPr="003A4333" w:rsidRDefault="008F02DE" w:rsidP="008F02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:rsidR="008F02DE" w:rsidRDefault="008F02DE" w:rsidP="008F02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 xml:space="preserve"> - является </w:t>
      </w:r>
      <w:r>
        <w:rPr>
          <w:sz w:val="24"/>
          <w:szCs w:val="24"/>
        </w:rPr>
        <w:t>не</w:t>
      </w:r>
      <w:r w:rsidRPr="00CE57DE">
        <w:rPr>
          <w:sz w:val="24"/>
          <w:szCs w:val="24"/>
        </w:rPr>
        <w:t>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:rsidR="0040614B" w:rsidRDefault="0040614B">
      <w:bookmarkStart w:id="0" w:name="_GoBack"/>
      <w:bookmarkEnd w:id="0"/>
    </w:p>
    <w:sectPr w:rsidR="0040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B"/>
    <w:rsid w:val="0040614B"/>
    <w:rsid w:val="008F02DE"/>
    <w:rsid w:val="00B52940"/>
    <w:rsid w:val="00C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AD769-6266-4038-925B-0DA77DB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Sodrzhanie">
    <w:name w:val="Lt_Sodrzhanie"/>
    <w:rsid w:val="008F02DE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8F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2023-05-17T10:12:00Z</dcterms:created>
  <dcterms:modified xsi:type="dcterms:W3CDTF">2023-05-17T10:12:00Z</dcterms:modified>
</cp:coreProperties>
</file>