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AA84C" w14:textId="77777777" w:rsidR="00B67F35" w:rsidRDefault="00B67F35" w:rsidP="00B67F3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9E76BBC" w14:textId="77777777" w:rsidR="00B67F35" w:rsidRDefault="00B67F35" w:rsidP="00B67F3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E1CFC84" w14:textId="77777777" w:rsidR="00B67F35" w:rsidRDefault="00B67F35" w:rsidP="00B67F3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910191C" w14:textId="77777777" w:rsidR="00B67F35" w:rsidRDefault="00B67F35" w:rsidP="00B67F3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9A03A1C" w14:textId="77777777" w:rsidR="00B67F35" w:rsidRDefault="00B67F35" w:rsidP="00B67F3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2E23697" w14:textId="77777777" w:rsidR="00B67F35" w:rsidRDefault="00B67F35" w:rsidP="00B67F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B55006C" w14:textId="77777777" w:rsidR="00B67F35" w:rsidRDefault="00B67F35" w:rsidP="00B67F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FDE03D" w14:textId="77777777" w:rsidR="00B67F35" w:rsidRDefault="00B67F35" w:rsidP="00B67F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490560E" w14:textId="77777777" w:rsidR="00B67F35" w:rsidRDefault="00B67F35" w:rsidP="00B67F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424562" w14:textId="77777777" w:rsidR="00B67F35" w:rsidRDefault="00B67F35" w:rsidP="00B67F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96C8276" w14:textId="67366188" w:rsidR="00B67F35" w:rsidRDefault="00B67F35" w:rsidP="00B67F3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BD1F40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32D5DC1C" w14:textId="77777777" w:rsidR="00B67F35" w:rsidRDefault="00B67F35" w:rsidP="00B67F3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69DF95" w14:textId="77777777" w:rsidR="00B67F35" w:rsidRDefault="00B67F35" w:rsidP="00B67F3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5B346EC" w14:textId="77777777" w:rsidR="00B67F35" w:rsidRDefault="00B67F35" w:rsidP="00B67F3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9B4A5E0" w14:textId="77777777" w:rsidR="00B67F35" w:rsidRDefault="00B67F35" w:rsidP="00B67F3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24C498F" w14:textId="2224172F" w:rsidR="00B67F35" w:rsidRDefault="00B67F35" w:rsidP="00B67F35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Носкова Полина Александровна</w:t>
      </w:r>
    </w:p>
    <w:p w14:paraId="13AEBBDC" w14:textId="77777777" w:rsidR="00B67F35" w:rsidRDefault="00B67F35" w:rsidP="00B67F35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Pr="006E4FA8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сети.</w:t>
      </w:r>
    </w:p>
    <w:p w14:paraId="31699049" w14:textId="77777777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9D0FE30" w14:textId="77777777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1B43DB9" w14:textId="77777777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1AB0A439" w14:textId="6411BD53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0598D329" w14:textId="77777777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2E98510" w14:textId="77777777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3A2A75A" w14:textId="77777777" w:rsidR="00B67F35" w:rsidRDefault="00B67F35" w:rsidP="00B67F35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1FB2127" w14:textId="77777777" w:rsidR="00B67F35" w:rsidRDefault="00B67F35" w:rsidP="00B67F3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A33BFDE" w14:textId="77777777" w:rsidR="00B67F35" w:rsidRDefault="00B67F35" w:rsidP="00B67F3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E54744D" w14:textId="77777777" w:rsidR="00B67F35" w:rsidRDefault="00B67F35" w:rsidP="00B67F3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8FE80D8" w14:textId="77777777" w:rsidR="00B67F35" w:rsidRDefault="00B67F35" w:rsidP="00B67F3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6A1B442" w14:textId="77777777" w:rsidR="00B67F35" w:rsidRDefault="00B67F35" w:rsidP="00B67F3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48D475A" w14:textId="77777777" w:rsidR="00B67F35" w:rsidRDefault="00B67F35" w:rsidP="00B67F3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AF73FCF" w14:textId="77777777" w:rsidR="00B67F35" w:rsidRDefault="00B67F35" w:rsidP="00B67F3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0E40335F" w14:textId="1EC78CCC" w:rsidR="00B67F35" w:rsidRDefault="00B67F35" w:rsidP="00B67F3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5F2F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68713B82" w14:textId="7AB745FF" w:rsidR="00DE33F7" w:rsidRPr="00DE33F7" w:rsidRDefault="00DE33F7" w:rsidP="00B67F3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DE33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Исследование интерфейса программы </w:t>
      </w:r>
      <w:proofErr w:type="spellStart"/>
      <w:r w:rsidRPr="00DE33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Cisco</w:t>
      </w:r>
      <w:proofErr w:type="spellEnd"/>
      <w:r w:rsidRPr="00DE33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E33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Packet</w:t>
      </w:r>
      <w:proofErr w:type="spellEnd"/>
      <w:r w:rsidRPr="00DE33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E33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Tracer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4FFF8873" w14:textId="700EB0EB" w:rsidR="00B67F35" w:rsidRPr="005F2F06" w:rsidRDefault="00B67F35" w:rsidP="005F2F0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5F2F06" w:rsidRPr="005F2F0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изучить интерфейс программы </w:t>
      </w:r>
      <w:proofErr w:type="spellStart"/>
      <w:r w:rsidR="005F2F06" w:rsidRPr="005F2F0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Cisco</w:t>
      </w:r>
      <w:proofErr w:type="spellEnd"/>
      <w:r w:rsidR="005F2F06" w:rsidRPr="005F2F0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5F2F06" w:rsidRPr="005F2F0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Packet</w:t>
      </w:r>
      <w:proofErr w:type="spellEnd"/>
      <w:r w:rsidR="005F2F06" w:rsidRPr="005F2F0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5F2F06" w:rsidRPr="005F2F0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Tracer</w:t>
      </w:r>
      <w:proofErr w:type="spellEnd"/>
      <w:r w:rsidR="005F2F06" w:rsidRPr="005F2F0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научиться</w:t>
      </w:r>
      <w:r w:rsidR="005F2F0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5F2F06" w:rsidRPr="005F2F0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назначать статические и динамические IP-адреса в новом интерфейсе, изучить</w:t>
      </w:r>
      <w:r w:rsidR="005F2F0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5F2F06" w:rsidRPr="005F2F0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работу DHCP-сервера.</w:t>
      </w:r>
    </w:p>
    <w:p w14:paraId="598D9B57" w14:textId="35152593" w:rsidR="00B67F35" w:rsidRDefault="005F2F06" w:rsidP="00B67F35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</w:t>
      </w:r>
    </w:p>
    <w:p w14:paraId="074F419C" w14:textId="1D7EFE2F" w:rsidR="005F2F06" w:rsidRDefault="005F2F06" w:rsidP="00B67F35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1:</w:t>
      </w:r>
    </w:p>
    <w:p w14:paraId="2BEA0D8B" w14:textId="38C28B5A" w:rsidR="005F2F06" w:rsidRDefault="005F2F06" w:rsidP="005F2F0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F2F0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920FB50" wp14:editId="7438E565">
            <wp:extent cx="4772025" cy="7508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4085" cy="79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DD7B" w14:textId="42F1E1DD" w:rsidR="005F2F06" w:rsidRDefault="005F2F06" w:rsidP="005F2F0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F2F0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472BDBD" wp14:editId="0FA67FAA">
            <wp:extent cx="3933825" cy="5751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855"/>
                    <a:stretch/>
                  </pic:blipFill>
                  <pic:spPr bwMode="auto">
                    <a:xfrm>
                      <a:off x="0" y="0"/>
                      <a:ext cx="4330339" cy="633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E03EB" w14:textId="4E2B5C10" w:rsidR="005F2F06" w:rsidRDefault="005F2F06" w:rsidP="005F2F0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2: </w:t>
      </w:r>
    </w:p>
    <w:p w14:paraId="7077AB20" w14:textId="3138CCB5" w:rsidR="005F2F06" w:rsidRPr="00B67F35" w:rsidRDefault="005F2F06" w:rsidP="005F2F0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F2F0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B11FE4A" wp14:editId="404890FF">
            <wp:extent cx="4629150" cy="689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607" cy="73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8D3239" w14:textId="19569B1A" w:rsidR="00B67F35" w:rsidRDefault="00B67F35" w:rsidP="00B67F35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2A88EB5F" w14:textId="6F6245F3" w:rsidR="005F2F06" w:rsidRDefault="005F2F06" w:rsidP="00B67F35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1:</w:t>
      </w:r>
    </w:p>
    <w:p w14:paraId="4E7D5213" w14:textId="076E0D00" w:rsidR="005F2F06" w:rsidRDefault="00190A41" w:rsidP="00190A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0A4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834BB43" wp14:editId="183C29D9">
            <wp:extent cx="3434954" cy="2333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299" cy="236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6150" w14:textId="55215012" w:rsidR="0018345E" w:rsidRDefault="0018345E" w:rsidP="00190A4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34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1.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Схема задания</w:t>
      </w:r>
    </w:p>
    <w:p w14:paraId="7A09B09B" w14:textId="7C3FDDB1" w:rsidR="0018345E" w:rsidRPr="0018345E" w:rsidRDefault="0018345E" w:rsidP="0018345E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34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Таблица назначенных адресов: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8345E" w14:paraId="47575C98" w14:textId="77777777" w:rsidTr="0018345E">
        <w:tc>
          <w:tcPr>
            <w:tcW w:w="3115" w:type="dxa"/>
          </w:tcPr>
          <w:p w14:paraId="334C1E7D" w14:textId="046CA40D" w:rsidR="0018345E" w:rsidRPr="0018345E" w:rsidRDefault="0018345E" w:rsidP="00190A4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8345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Устройство</w:t>
            </w:r>
          </w:p>
        </w:tc>
        <w:tc>
          <w:tcPr>
            <w:tcW w:w="3115" w:type="dxa"/>
          </w:tcPr>
          <w:p w14:paraId="0A3A7C4D" w14:textId="7890E690" w:rsidR="0018345E" w:rsidRPr="0018345E" w:rsidRDefault="0018345E" w:rsidP="00190A4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8345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IP - </w:t>
            </w:r>
            <w:r w:rsidRPr="0018345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3115" w:type="dxa"/>
          </w:tcPr>
          <w:p w14:paraId="00BF561E" w14:textId="32BF73B7" w:rsidR="0018345E" w:rsidRPr="0018345E" w:rsidRDefault="0018345E" w:rsidP="00190A4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Маска сети</w:t>
            </w:r>
          </w:p>
        </w:tc>
      </w:tr>
      <w:tr w:rsidR="0018345E" w14:paraId="5B2A9CAB" w14:textId="77777777" w:rsidTr="0018345E">
        <w:tc>
          <w:tcPr>
            <w:tcW w:w="3115" w:type="dxa"/>
          </w:tcPr>
          <w:p w14:paraId="7D8806B0" w14:textId="12C3EE34" w:rsidR="0018345E" w:rsidRPr="0018345E" w:rsidRDefault="0018345E" w:rsidP="001834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PC1</w:t>
            </w:r>
          </w:p>
        </w:tc>
        <w:tc>
          <w:tcPr>
            <w:tcW w:w="3115" w:type="dxa"/>
          </w:tcPr>
          <w:p w14:paraId="66758093" w14:textId="4B82F0E1" w:rsidR="0018345E" w:rsidRPr="0018345E" w:rsidRDefault="0018345E" w:rsidP="001834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192.168.1.1</w:t>
            </w:r>
          </w:p>
        </w:tc>
        <w:tc>
          <w:tcPr>
            <w:tcW w:w="3115" w:type="dxa"/>
          </w:tcPr>
          <w:p w14:paraId="44D2844F" w14:textId="0066D8B5" w:rsidR="0018345E" w:rsidRPr="0018345E" w:rsidRDefault="0018345E" w:rsidP="001834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255.255.255.0</w:t>
            </w:r>
          </w:p>
        </w:tc>
      </w:tr>
      <w:tr w:rsidR="0018345E" w14:paraId="449FD39E" w14:textId="77777777" w:rsidTr="0018345E">
        <w:tc>
          <w:tcPr>
            <w:tcW w:w="3115" w:type="dxa"/>
          </w:tcPr>
          <w:p w14:paraId="0CC94163" w14:textId="799943D3" w:rsidR="0018345E" w:rsidRPr="0018345E" w:rsidRDefault="0018345E" w:rsidP="001834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PC</w:t>
            </w: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115" w:type="dxa"/>
          </w:tcPr>
          <w:p w14:paraId="1FDE30B5" w14:textId="4E36EF40" w:rsidR="0018345E" w:rsidRPr="0018345E" w:rsidRDefault="0018345E" w:rsidP="001834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192.168.1.2</w:t>
            </w:r>
          </w:p>
        </w:tc>
        <w:tc>
          <w:tcPr>
            <w:tcW w:w="3115" w:type="dxa"/>
          </w:tcPr>
          <w:p w14:paraId="29FF5D02" w14:textId="6A724CB2" w:rsidR="0018345E" w:rsidRPr="0018345E" w:rsidRDefault="0018345E" w:rsidP="001834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255.255.255.0</w:t>
            </w:r>
          </w:p>
        </w:tc>
      </w:tr>
      <w:tr w:rsidR="0018345E" w14:paraId="2A906E71" w14:textId="77777777" w:rsidTr="0018345E">
        <w:tc>
          <w:tcPr>
            <w:tcW w:w="3115" w:type="dxa"/>
          </w:tcPr>
          <w:p w14:paraId="42862F96" w14:textId="5C636A81" w:rsidR="0018345E" w:rsidRPr="0018345E" w:rsidRDefault="0018345E" w:rsidP="001834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PC</w:t>
            </w: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3115" w:type="dxa"/>
          </w:tcPr>
          <w:p w14:paraId="30DC6981" w14:textId="132CAE84" w:rsidR="0018345E" w:rsidRPr="0018345E" w:rsidRDefault="0018345E" w:rsidP="001834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192.168.1.3</w:t>
            </w:r>
          </w:p>
        </w:tc>
        <w:tc>
          <w:tcPr>
            <w:tcW w:w="3115" w:type="dxa"/>
          </w:tcPr>
          <w:p w14:paraId="12C855CE" w14:textId="3B772474" w:rsidR="0018345E" w:rsidRPr="0018345E" w:rsidRDefault="0018345E" w:rsidP="001834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255.255.255.0</w:t>
            </w:r>
          </w:p>
        </w:tc>
      </w:tr>
      <w:tr w:rsidR="0018345E" w14:paraId="61D10B07" w14:textId="77777777" w:rsidTr="0018345E">
        <w:tc>
          <w:tcPr>
            <w:tcW w:w="3115" w:type="dxa"/>
          </w:tcPr>
          <w:p w14:paraId="01E9BE25" w14:textId="42337640" w:rsidR="0018345E" w:rsidRPr="0018345E" w:rsidRDefault="0018345E" w:rsidP="001834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PC</w:t>
            </w: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3115" w:type="dxa"/>
          </w:tcPr>
          <w:p w14:paraId="7F3043CA" w14:textId="279F1924" w:rsidR="0018345E" w:rsidRPr="0018345E" w:rsidRDefault="0018345E" w:rsidP="001834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192.168.1.4</w:t>
            </w:r>
          </w:p>
        </w:tc>
        <w:tc>
          <w:tcPr>
            <w:tcW w:w="3115" w:type="dxa"/>
          </w:tcPr>
          <w:p w14:paraId="79A59EFB" w14:textId="5A2E3639" w:rsidR="0018345E" w:rsidRPr="0018345E" w:rsidRDefault="0018345E" w:rsidP="001834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255.255.255.0</w:t>
            </w:r>
          </w:p>
        </w:tc>
      </w:tr>
      <w:tr w:rsidR="0018345E" w14:paraId="2197075D" w14:textId="77777777" w:rsidTr="0018345E">
        <w:tc>
          <w:tcPr>
            <w:tcW w:w="3115" w:type="dxa"/>
          </w:tcPr>
          <w:p w14:paraId="2BA0F186" w14:textId="1D35CC09" w:rsidR="0018345E" w:rsidRPr="0018345E" w:rsidRDefault="0018345E" w:rsidP="001834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PC</w:t>
            </w: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3115" w:type="dxa"/>
          </w:tcPr>
          <w:p w14:paraId="585E5D52" w14:textId="5998C744" w:rsidR="0018345E" w:rsidRPr="0018345E" w:rsidRDefault="0018345E" w:rsidP="001834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192.168.1.5</w:t>
            </w:r>
          </w:p>
        </w:tc>
        <w:tc>
          <w:tcPr>
            <w:tcW w:w="3115" w:type="dxa"/>
          </w:tcPr>
          <w:p w14:paraId="372F031C" w14:textId="0FD8A85A" w:rsidR="0018345E" w:rsidRPr="0018345E" w:rsidRDefault="0018345E" w:rsidP="001834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255.255.255.0</w:t>
            </w:r>
          </w:p>
        </w:tc>
      </w:tr>
    </w:tbl>
    <w:p w14:paraId="08A8116F" w14:textId="6A4FEEE6" w:rsidR="0018345E" w:rsidRDefault="0018345E" w:rsidP="0018345E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78CD901" w14:textId="62EF9446" w:rsidR="0018345E" w:rsidRDefault="0018345E" w:rsidP="0018345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91B5CB7" wp14:editId="3E61C3B9">
            <wp:extent cx="5619518" cy="49149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3969" cy="496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2A1B" w14:textId="479E6C25" w:rsidR="0018345E" w:rsidRDefault="0018345E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2. Конфигурация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PC1</w:t>
      </w:r>
    </w:p>
    <w:p w14:paraId="23A79C6A" w14:textId="59D26C99" w:rsidR="0018345E" w:rsidRDefault="0018345E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18345E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789D1600" wp14:editId="231C6C72">
            <wp:extent cx="3924300" cy="3975058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8544" cy="39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B57F" w14:textId="5965B8BB" w:rsidR="0018345E" w:rsidRDefault="0018345E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Конфигурация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PC2</w:t>
      </w:r>
    </w:p>
    <w:p w14:paraId="2E6CC39D" w14:textId="45F18C35" w:rsidR="0018345E" w:rsidRDefault="0018345E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E9CAAD6" wp14:editId="029EA944">
            <wp:extent cx="3822333" cy="387667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1315" cy="389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E649" w14:textId="324F9BE2" w:rsidR="0018345E" w:rsidRDefault="0018345E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Конфигурация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PC3</w:t>
      </w:r>
    </w:p>
    <w:p w14:paraId="331C0D29" w14:textId="376DFB49" w:rsidR="0018345E" w:rsidRDefault="0018345E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14DFBAF" wp14:editId="3C3BE867">
            <wp:extent cx="3953814" cy="401002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6262" cy="403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605B" w14:textId="75FDB7BD" w:rsidR="0018345E" w:rsidRDefault="0018345E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Конфигурация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PC4</w:t>
      </w:r>
    </w:p>
    <w:p w14:paraId="217EB164" w14:textId="1B717E11" w:rsidR="0018345E" w:rsidRDefault="0018345E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6D02B5A2" wp14:editId="28D9042F">
            <wp:extent cx="3841116" cy="389572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411" cy="392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DC2F" w14:textId="591620DA" w:rsidR="0018345E" w:rsidRPr="00DE33F7" w:rsidRDefault="0018345E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Pr="00DE33F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Конфигурация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PC</w:t>
      </w:r>
      <w:r w:rsidRPr="00DE33F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</w:p>
    <w:p w14:paraId="130F7A4E" w14:textId="77777777" w:rsidR="0018345E" w:rsidRDefault="0018345E" w:rsidP="0018345E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</w:p>
    <w:p w14:paraId="53D3AFD1" w14:textId="62B0F389" w:rsidR="0018345E" w:rsidRDefault="0018345E" w:rsidP="00F04E11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Команды проверки </w:t>
      </w:r>
      <w:r w:rsidR="00F04E11">
        <w:rPr>
          <w:rFonts w:ascii="Times New Roman" w:hAnsi="Times New Roman"/>
          <w:bCs/>
          <w:sz w:val="28"/>
          <w:szCs w:val="28"/>
          <w:shd w:val="clear" w:color="auto" w:fill="FFFFFF"/>
        </w:rPr>
        <w:t>назначенного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IP</w:t>
      </w:r>
      <w:r w:rsidRPr="00C1340F">
        <w:rPr>
          <w:rFonts w:ascii="Times New Roman" w:hAnsi="Times New Roman"/>
          <w:bCs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>адреса</w:t>
      </w:r>
      <w:r w:rsidR="00F04E11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="00F04E11" w:rsidRPr="00F04E11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с помощью </w:t>
      </w:r>
      <w:proofErr w:type="spellStart"/>
      <w:r w:rsidR="00F04E11" w:rsidRPr="00F04E11">
        <w:rPr>
          <w:rFonts w:ascii="Times New Roman" w:hAnsi="Times New Roman"/>
          <w:bCs/>
          <w:sz w:val="28"/>
          <w:szCs w:val="28"/>
          <w:shd w:val="clear" w:color="auto" w:fill="FFFFFF"/>
        </w:rPr>
        <w:t>CommandPrompt</w:t>
      </w:r>
      <w:proofErr w:type="spellEnd"/>
      <w:r w:rsidR="00F04E11">
        <w:rPr>
          <w:rFonts w:ascii="Times New Roman" w:hAnsi="Times New Roman"/>
          <w:bCs/>
          <w:sz w:val="28"/>
          <w:szCs w:val="28"/>
          <w:shd w:val="clear" w:color="auto" w:fill="FFFFFF"/>
        </w:rPr>
        <w:t>:</w:t>
      </w:r>
    </w:p>
    <w:p w14:paraId="397BB7D2" w14:textId="17DD1C19" w:rsidR="00F04E11" w:rsidRDefault="00F04E11" w:rsidP="00F04E11">
      <w:pPr>
        <w:jc w:val="center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F04E11">
        <w:rPr>
          <w:rFonts w:ascii="Times New Roman" w:hAnsi="Times New Roman"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188BA0E2" wp14:editId="25F65EE2">
            <wp:extent cx="5940425" cy="20307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40C1" w14:textId="5C574E34" w:rsidR="00F04E11" w:rsidRDefault="00F04E11" w:rsidP="00F04E1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PC1</w:t>
      </w:r>
    </w:p>
    <w:p w14:paraId="1C600080" w14:textId="65E95A76" w:rsidR="00F04E11" w:rsidRDefault="00F04E11" w:rsidP="00F04E1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04E11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drawing>
          <wp:inline distT="0" distB="0" distL="0" distR="0" wp14:anchorId="44404A97" wp14:editId="261E2CDD">
            <wp:extent cx="5715000" cy="2488209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1357" cy="249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9E6A" w14:textId="02FD652F" w:rsidR="00F04E11" w:rsidRDefault="00F04E11" w:rsidP="00F04E1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PC2</w:t>
      </w:r>
    </w:p>
    <w:p w14:paraId="4E1F7D7C" w14:textId="25A1515F" w:rsidR="00F04E11" w:rsidRDefault="00F04E11" w:rsidP="00F04E1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04E11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drawing>
          <wp:inline distT="0" distB="0" distL="0" distR="0" wp14:anchorId="1FB10103" wp14:editId="1D986BA9">
            <wp:extent cx="5717242" cy="25050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080" cy="250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E1F8" w14:textId="5AD391B9" w:rsidR="00F04E11" w:rsidRDefault="00F04E11" w:rsidP="00F04E1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9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PC3</w:t>
      </w:r>
    </w:p>
    <w:p w14:paraId="018A51BC" w14:textId="1FD7B6CA" w:rsidR="00F04E11" w:rsidRDefault="00F04E11" w:rsidP="00F04E1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04E11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318C30DD" wp14:editId="4FA5905B">
            <wp:extent cx="5940425" cy="26187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C3A0" w14:textId="20A34CE1" w:rsidR="00F04E11" w:rsidRDefault="00F04E11" w:rsidP="00F04E1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PC4</w:t>
      </w:r>
    </w:p>
    <w:p w14:paraId="33C92111" w14:textId="24803DC9" w:rsidR="00F04E11" w:rsidRDefault="00F04E11" w:rsidP="00F04E1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04E11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drawing>
          <wp:inline distT="0" distB="0" distL="0" distR="0" wp14:anchorId="66CF1532" wp14:editId="4F6049F2">
            <wp:extent cx="5940425" cy="24714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B073" w14:textId="23A7F017" w:rsidR="00F04E11" w:rsidRDefault="00F04E11" w:rsidP="00F04E1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PC5</w:t>
      </w:r>
    </w:p>
    <w:p w14:paraId="7CB27958" w14:textId="1670A144" w:rsidR="00F04E11" w:rsidRDefault="00F04E11" w:rsidP="00F04E1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04E11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drawing>
          <wp:inline distT="0" distB="0" distL="0" distR="0" wp14:anchorId="5CAC0643" wp14:editId="21C80B69">
            <wp:extent cx="5495925" cy="2375791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7425" cy="23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2E06" w14:textId="2B1D938C" w:rsidR="00F04E11" w:rsidRDefault="00F04E11" w:rsidP="00F04E1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Pr="00F04E1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Проверка соединения из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PC</w:t>
      </w:r>
      <w:r w:rsidRPr="00F04E1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PC</w:t>
      </w:r>
      <w:r w:rsidRPr="00F04E1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</w:p>
    <w:p w14:paraId="28B22A3E" w14:textId="3CE6CAC2" w:rsidR="00F04E11" w:rsidRPr="00F04E11" w:rsidRDefault="00F04E11" w:rsidP="00F04E1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04E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 2:</w:t>
      </w:r>
    </w:p>
    <w:p w14:paraId="7CFD4672" w14:textId="4FD374EE" w:rsidR="00F04E11" w:rsidRDefault="00C75691" w:rsidP="00F04E1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75691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FA2E893" wp14:editId="30A11E6E">
            <wp:extent cx="5591175" cy="3940418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3329" cy="394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B256" w14:textId="11095A5F" w:rsidR="00C75691" w:rsidRDefault="00C75691" w:rsidP="00F04E1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13. Схема задания</w:t>
      </w:r>
    </w:p>
    <w:p w14:paraId="2EDC9FE4" w14:textId="45D6ADC4" w:rsidR="00C75691" w:rsidRDefault="00C75691" w:rsidP="00F04E1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27F266F" wp14:editId="7EA61DEB">
            <wp:extent cx="3619500" cy="3670958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0293" cy="368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9793" w14:textId="07D85519" w:rsidR="00C75691" w:rsidRDefault="00C75691" w:rsidP="00C7569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14. Настройка сервера</w:t>
      </w:r>
    </w:p>
    <w:p w14:paraId="57D51989" w14:textId="598AE935" w:rsidR="00C75691" w:rsidRDefault="00C75691" w:rsidP="00F04E1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1217E41" wp14:editId="547641C3">
            <wp:extent cx="4654550" cy="4720724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4697" cy="473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B15D" w14:textId="36BAC2C5" w:rsidR="00C75691" w:rsidRDefault="00C75691" w:rsidP="00C7569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15. Настройка </w:t>
      </w:r>
      <w:r w:rsidRPr="00C75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DHCP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сервера</w:t>
      </w:r>
    </w:p>
    <w:p w14:paraId="580D63C4" w14:textId="10C565CF" w:rsidR="006D3BFF" w:rsidRDefault="006D3BFF" w:rsidP="006D3BFF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Начальный адрес сервера 192.168.1.1</w:t>
      </w:r>
    </w:p>
    <w:p w14:paraId="14B948C5" w14:textId="336AC00B" w:rsidR="006D3BFF" w:rsidRDefault="006D3BFF" w:rsidP="006D3BFF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20 компьютеров + 1 сервер = 21 устройство</w:t>
      </w:r>
    </w:p>
    <w:p w14:paraId="23297CFE" w14:textId="2204F654" w:rsidR="006D3BFF" w:rsidRDefault="006D3BFF" w:rsidP="006D3BFF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IP</w:t>
      </w:r>
      <w:r w:rsidRPr="00533A33">
        <w:rPr>
          <w:rFonts w:ascii="Times New Roman" w:hAnsi="Times New Roman"/>
          <w:bCs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адреса будут с </w:t>
      </w:r>
      <w:r w:rsidRPr="00533A3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192.168.1.1 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до </w:t>
      </w:r>
      <w:r w:rsidRPr="00533A33">
        <w:rPr>
          <w:rFonts w:ascii="Times New Roman" w:hAnsi="Times New Roman"/>
          <w:bCs/>
          <w:sz w:val="28"/>
          <w:szCs w:val="28"/>
          <w:shd w:val="clear" w:color="auto" w:fill="FFFFFF"/>
        </w:rPr>
        <w:t>192.168.1.21</w:t>
      </w:r>
    </w:p>
    <w:p w14:paraId="35CEC2A1" w14:textId="77A6E044" w:rsidR="006D3BFF" w:rsidRDefault="006D3BFF" w:rsidP="00C7569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7F6904E" wp14:editId="0FDD4765">
            <wp:extent cx="3572539" cy="3323167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3255" cy="335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285F" w14:textId="48720B23" w:rsidR="006D3BFF" w:rsidRPr="006D3BFF" w:rsidRDefault="006D3BFF" w:rsidP="006D3BFF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16. На всех компьютерах назначаем динамические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адреса</w:t>
      </w:r>
    </w:p>
    <w:p w14:paraId="51858B40" w14:textId="73E0DE0B" w:rsidR="00C75691" w:rsidRDefault="006D3BFF" w:rsidP="00F04E1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4B32F34" wp14:editId="7F2D7EF2">
            <wp:extent cx="4572000" cy="4637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7888" cy="465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4E85" w14:textId="3EF54AAD" w:rsidR="006D3BFF" w:rsidRPr="006D3BFF" w:rsidRDefault="006D3BFF" w:rsidP="006D3BFF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1</w:t>
      </w:r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Проверка соединения из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PC</w:t>
      </w:r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12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PC</w:t>
      </w:r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19</w:t>
      </w:r>
    </w:p>
    <w:p w14:paraId="20FDDB49" w14:textId="77777777" w:rsidR="006D3BFF" w:rsidRPr="006D3BFF" w:rsidRDefault="006D3BFF" w:rsidP="006D3BF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3B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Ответы на контрольные вопросы:</w:t>
      </w:r>
    </w:p>
    <w:p w14:paraId="45D23B2A" w14:textId="77777777" w:rsidR="006D3BFF" w:rsidRPr="006D3BFF" w:rsidRDefault="006D3BFF" w:rsidP="006D3B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 </w:t>
      </w:r>
      <w:proofErr w:type="spellStart"/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Copper</w:t>
      </w:r>
      <w:proofErr w:type="spellEnd"/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Straight-Through</w:t>
      </w:r>
      <w:proofErr w:type="spellEnd"/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Cross-Over</w:t>
      </w:r>
      <w:proofErr w:type="spellEnd"/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proofErr w:type="spellStart"/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кроссоверный</w:t>
      </w:r>
      <w:proofErr w:type="spellEnd"/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кабели различаются в том, что первый используется для соединения различных типов устройств, например, компьютера и коммутатора, а второй используется для соединения устройств одного типа, например, компьютера и компьютера или коммутатора и коммутатора.</w:t>
      </w:r>
    </w:p>
    <w:p w14:paraId="2D348437" w14:textId="77777777" w:rsidR="006D3BFF" w:rsidRPr="006D3BFF" w:rsidRDefault="006D3BFF" w:rsidP="006D3B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2. Для того, чтобы узнать IP-адрес компьютера, можно использовать команду </w:t>
      </w:r>
      <w:proofErr w:type="spellStart"/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ipconfig</w:t>
      </w:r>
      <w:proofErr w:type="spellEnd"/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командной строке.</w:t>
      </w:r>
    </w:p>
    <w:p w14:paraId="52C0F02C" w14:textId="77777777" w:rsidR="006D3BFF" w:rsidRPr="006D3BFF" w:rsidRDefault="006D3BFF" w:rsidP="006D3B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Статический адрес является постоянным адресом, который назначается устройству вручную, а динамический адрес назначается автоматически с помощью DHCP-сервера.</w:t>
      </w:r>
    </w:p>
    <w:p w14:paraId="4ECA98AE" w14:textId="0AC93CF0" w:rsidR="006D3BFF" w:rsidRPr="006D3BFF" w:rsidRDefault="006D3BFF" w:rsidP="006D3B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TTL (</w:t>
      </w:r>
      <w:proofErr w:type="spellStart"/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Time</w:t>
      </w:r>
      <w:proofErr w:type="spellEnd"/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To</w:t>
      </w:r>
      <w:proofErr w:type="spellEnd"/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Live</w:t>
      </w:r>
      <w:proofErr w:type="spellEnd"/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— это количество узлов, которое должно быть пройдено пакетом перед его удалением из сети.</w:t>
      </w:r>
    </w:p>
    <w:p w14:paraId="4D503D1A" w14:textId="77777777" w:rsidR="006D3BFF" w:rsidRPr="006D3BFF" w:rsidRDefault="006D3BFF" w:rsidP="006D3B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5. В результате команды </w:t>
      </w:r>
      <w:proofErr w:type="spellStart"/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ping</w:t>
      </w:r>
      <w:proofErr w:type="spellEnd"/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наблюдается 4 пакета, потому что это количество пакетов по умолчанию.</w:t>
      </w:r>
    </w:p>
    <w:p w14:paraId="1A44EBE2" w14:textId="77777777" w:rsidR="006D3BFF" w:rsidRPr="006D3BFF" w:rsidRDefault="006D3BFF" w:rsidP="006D3B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6. Чтобы изменить количество пакетов, передаваемых командой </w:t>
      </w:r>
      <w:proofErr w:type="spellStart"/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ping</w:t>
      </w:r>
      <w:proofErr w:type="spellEnd"/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можно использовать параметр -n, например, </w:t>
      </w:r>
      <w:proofErr w:type="spellStart"/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ping</w:t>
      </w:r>
      <w:proofErr w:type="spellEnd"/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-n 10.</w:t>
      </w:r>
    </w:p>
    <w:p w14:paraId="611A03FB" w14:textId="77777777" w:rsidR="006D3BFF" w:rsidRPr="006D3BFF" w:rsidRDefault="006D3BFF" w:rsidP="006D3B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7. Для изменения размера пакета команды </w:t>
      </w:r>
      <w:proofErr w:type="spellStart"/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ping</w:t>
      </w:r>
      <w:proofErr w:type="spellEnd"/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можно использовать параметр -l, например, </w:t>
      </w:r>
      <w:proofErr w:type="spellStart"/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ping</w:t>
      </w:r>
      <w:proofErr w:type="spellEnd"/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-l 500.</w:t>
      </w:r>
    </w:p>
    <w:p w14:paraId="3E17ADF1" w14:textId="77777777" w:rsidR="006D3BFF" w:rsidRPr="006D3BFF" w:rsidRDefault="006D3BFF" w:rsidP="006D3B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8. Статистика в выводе команды </w:t>
      </w:r>
      <w:proofErr w:type="spellStart"/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ping</w:t>
      </w:r>
      <w:proofErr w:type="spellEnd"/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показывает количество пакетов, отправленных и полученных, а также среднее время ответа.</w:t>
      </w:r>
    </w:p>
    <w:p w14:paraId="2D78D6C3" w14:textId="77777777" w:rsidR="006D3BFF" w:rsidRPr="006D3BFF" w:rsidRDefault="006D3BFF" w:rsidP="006D3B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9. Время передачи в результатах команды </w:t>
      </w:r>
      <w:proofErr w:type="spellStart"/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ping</w:t>
      </w:r>
      <w:proofErr w:type="spellEnd"/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показывает время, затраченное на отправку и получение пакета, а также узлы, которые прошел пакет.</w:t>
      </w:r>
    </w:p>
    <w:p w14:paraId="0BAEC19D" w14:textId="6C6C3D5F" w:rsidR="005F2F06" w:rsidRPr="006D3BFF" w:rsidRDefault="006D3BFF" w:rsidP="006D3B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D3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10. Пул адресов DHCP-сервера — это диапазон IP-адресов, которые могут быть автоматически назначены клиентам сети, подключенным к DHCP-серверу.</w:t>
      </w:r>
    </w:p>
    <w:sectPr w:rsidR="005F2F06" w:rsidRPr="006D3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DF"/>
    <w:rsid w:val="0018345E"/>
    <w:rsid w:val="00190A41"/>
    <w:rsid w:val="005F2F06"/>
    <w:rsid w:val="006D3BFF"/>
    <w:rsid w:val="00B67F35"/>
    <w:rsid w:val="00BD1F40"/>
    <w:rsid w:val="00C75691"/>
    <w:rsid w:val="00DE33F7"/>
    <w:rsid w:val="00E730DF"/>
    <w:rsid w:val="00F0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7A232"/>
  <w15:chartTrackingRefBased/>
  <w15:docId w15:val="{860C7837-9855-42C5-8F36-614A97A5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7F3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F3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67F35"/>
    <w:rPr>
      <w:color w:val="0000FF"/>
      <w:u w:val="single"/>
    </w:rPr>
  </w:style>
  <w:style w:type="table" w:styleId="a5">
    <w:name w:val="Table Grid"/>
    <w:basedOn w:val="a1"/>
    <w:uiPriority w:val="39"/>
    <w:rsid w:val="00183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Носкова Полина Александровна</dc:creator>
  <cp:keywords/>
  <dc:description/>
  <cp:lastModifiedBy>Носкова Полина Александровна</cp:lastModifiedBy>
  <cp:revision>5</cp:revision>
  <dcterms:created xsi:type="dcterms:W3CDTF">2023-06-09T23:09:00Z</dcterms:created>
  <dcterms:modified xsi:type="dcterms:W3CDTF">2023-06-10T01:48:00Z</dcterms:modified>
</cp:coreProperties>
</file>