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5D1" w:rsidRDefault="003D75D1" w:rsidP="003D75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3D75D1" w:rsidRDefault="003D75D1" w:rsidP="003D75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3D75D1" w:rsidRDefault="003D75D1" w:rsidP="003D75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3D75D1" w:rsidRDefault="003D75D1" w:rsidP="003D75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3D75D1" w:rsidRDefault="003D75D1" w:rsidP="003D75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3D75D1" w:rsidRDefault="003D75D1" w:rsidP="003D75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D75D1" w:rsidRDefault="003D75D1" w:rsidP="003D75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D75D1" w:rsidRDefault="003D75D1" w:rsidP="003D75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D75D1" w:rsidRDefault="003D75D1" w:rsidP="003D75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D75D1" w:rsidRDefault="003D75D1" w:rsidP="003D75D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3D75D1" w:rsidRPr="00185889" w:rsidRDefault="003D75D1" w:rsidP="003D75D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3</w:t>
      </w:r>
    </w:p>
    <w:p w:rsidR="003D75D1" w:rsidRDefault="003D75D1" w:rsidP="003D75D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3D75D1" w:rsidRPr="002A1B04" w:rsidRDefault="003D75D1" w:rsidP="003D75D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2A1B0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Pr="002A0008">
        <w:rPr>
          <w:rFonts w:ascii="Times New Roman" w:hAnsi="Times New Roman"/>
          <w:b/>
          <w:sz w:val="28"/>
          <w:szCs w:val="28"/>
          <w:shd w:val="clear" w:color="auto" w:fill="FFFFFF"/>
        </w:rPr>
        <w:t>Инфокоммуникационные системы и сети</w:t>
      </w:r>
    </w:p>
    <w:p w:rsidR="003D75D1" w:rsidRDefault="003D75D1" w:rsidP="003D75D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D75D1" w:rsidRDefault="003D75D1" w:rsidP="003D75D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D75D1" w:rsidRDefault="003D75D1" w:rsidP="003D75D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D75D1" w:rsidRDefault="003D75D1" w:rsidP="003D75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D75D1" w:rsidRDefault="003D75D1" w:rsidP="003D75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D75D1" w:rsidRPr="00B13B45" w:rsidRDefault="003D75D1" w:rsidP="003D75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Филимонова Алёна</w:t>
      </w:r>
    </w:p>
    <w:p w:rsidR="003D75D1" w:rsidRDefault="003D75D1" w:rsidP="003D75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:rsidR="003D75D1" w:rsidRDefault="003D75D1" w:rsidP="003D75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3D75D1" w:rsidRDefault="003D75D1" w:rsidP="003D75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3D75D1" w:rsidRDefault="003D75D1" w:rsidP="003D75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D75D1" w:rsidRDefault="003D75D1" w:rsidP="003D75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D75D1" w:rsidRDefault="003D75D1" w:rsidP="003D75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3D75D1" w:rsidRDefault="003D75D1" w:rsidP="003D75D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D75D1" w:rsidRDefault="003D75D1" w:rsidP="003D75D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D75D1" w:rsidRDefault="003D75D1" w:rsidP="003D75D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D75D1" w:rsidRDefault="003D75D1" w:rsidP="003D75D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D75D1" w:rsidRDefault="003D75D1" w:rsidP="003D75D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3D75D1" w:rsidRPr="003D75D1" w:rsidRDefault="003D75D1" w:rsidP="003D75D1">
      <w:pPr>
        <w:rPr>
          <w:b/>
        </w:rPr>
      </w:pPr>
      <w:bookmarkStart w:id="0" w:name="_GoBack"/>
      <w:r w:rsidRPr="003D75D1">
        <w:rPr>
          <w:b/>
        </w:rPr>
        <w:lastRenderedPageBreak/>
        <w:t>Цель работы:</w:t>
      </w:r>
      <w:bookmarkEnd w:id="0"/>
    </w:p>
    <w:p w:rsidR="003D75D1" w:rsidRDefault="003D75D1" w:rsidP="003D75D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Установить в браузер расширение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Browsec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VPN -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Free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VPN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for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Chrome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.</w:t>
      </w:r>
    </w:p>
    <w:p w:rsidR="003D75D1" w:rsidRDefault="003D75D1" w:rsidP="003D75D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:rsidR="003D75D1" w:rsidRPr="003D75D1" w:rsidRDefault="003D75D1" w:rsidP="003D75D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3D75D1">
        <w:rPr>
          <w:rFonts w:ascii="Helvetica" w:hAnsi="Helvetica" w:cs="Helvetica"/>
          <w:b/>
          <w:color w:val="1A1A1A"/>
          <w:sz w:val="23"/>
          <w:szCs w:val="23"/>
        </w:rPr>
        <w:t>Задание:</w:t>
      </w:r>
    </w:p>
    <w:p w:rsidR="003D75D1" w:rsidRDefault="003D75D1" w:rsidP="003D75D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1.Установить</w:t>
      </w:r>
    </w:p>
    <w:p w:rsidR="003D75D1" w:rsidRDefault="003D75D1" w:rsidP="003D75D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2.Продемонстрировать работу</w:t>
      </w:r>
    </w:p>
    <w:p w:rsidR="003D75D1" w:rsidRDefault="003D75D1" w:rsidP="003D75D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:rsidR="003D75D1" w:rsidRPr="003D75D1" w:rsidRDefault="003D75D1" w:rsidP="003D75D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3D75D1">
        <w:rPr>
          <w:rFonts w:ascii="Helvetica" w:hAnsi="Helvetica" w:cs="Helvetica"/>
          <w:b/>
          <w:color w:val="1A1A1A"/>
          <w:sz w:val="23"/>
          <w:szCs w:val="23"/>
        </w:rPr>
        <w:t>Ход работы:</w:t>
      </w:r>
    </w:p>
    <w:p w:rsidR="003D75D1" w:rsidRDefault="003D75D1" w:rsidP="003D75D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1.Устанавливаем</w:t>
      </w:r>
    </w:p>
    <w:p w:rsidR="003D75D1" w:rsidRDefault="003D75D1" w:rsidP="003D75D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BB5B2D">
        <w:rPr>
          <w:rFonts w:ascii="Helvetica" w:hAnsi="Helvetica" w:cs="Helvetica"/>
          <w:color w:val="1A1A1A"/>
          <w:sz w:val="23"/>
          <w:szCs w:val="23"/>
        </w:rPr>
        <w:drawing>
          <wp:inline distT="0" distB="0" distL="0" distR="0" wp14:anchorId="54B2220C" wp14:editId="50D10D76">
            <wp:extent cx="5940425" cy="1571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D1" w:rsidRPr="003D75D1" w:rsidRDefault="003D75D1" w:rsidP="003D75D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3D75D1">
        <w:rPr>
          <w:rFonts w:ascii="Helvetica" w:hAnsi="Helvetica" w:cs="Helvetica"/>
          <w:b/>
          <w:color w:val="1A1A1A"/>
          <w:sz w:val="23"/>
          <w:szCs w:val="23"/>
        </w:rPr>
        <w:t>2.Продемонстрировала работу</w:t>
      </w:r>
    </w:p>
    <w:p w:rsidR="003D75D1" w:rsidRDefault="003D75D1" w:rsidP="003D75D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BB5B2D">
        <w:rPr>
          <w:rFonts w:ascii="Helvetica" w:hAnsi="Helvetica" w:cs="Helvetica"/>
          <w:color w:val="1A1A1A"/>
          <w:sz w:val="23"/>
          <w:szCs w:val="23"/>
        </w:rPr>
        <w:drawing>
          <wp:inline distT="0" distB="0" distL="0" distR="0" wp14:anchorId="7EFE3F4E" wp14:editId="7ACF9290">
            <wp:extent cx="4182059" cy="440116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D1" w:rsidRDefault="003D75D1" w:rsidP="003D75D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BB5B2D">
        <w:rPr>
          <w:rFonts w:ascii="Helvetica" w:hAnsi="Helvetica" w:cs="Helvetica"/>
          <w:color w:val="1A1A1A"/>
          <w:sz w:val="23"/>
          <w:szCs w:val="23"/>
        </w:rPr>
        <w:lastRenderedPageBreak/>
        <w:drawing>
          <wp:inline distT="0" distB="0" distL="0" distR="0" wp14:anchorId="083688A4" wp14:editId="2F24A577">
            <wp:extent cx="4134427" cy="43344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D1" w:rsidRDefault="003D75D1" w:rsidP="003D75D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3D75D1">
        <w:rPr>
          <w:rFonts w:ascii="Helvetica" w:hAnsi="Helvetica" w:cs="Helvetica"/>
          <w:b/>
          <w:color w:val="1A1A1A"/>
          <w:sz w:val="23"/>
          <w:szCs w:val="23"/>
        </w:rPr>
        <w:t>Вывод:</w:t>
      </w:r>
      <w:r>
        <w:rPr>
          <w:rFonts w:ascii="Helvetica" w:hAnsi="Helvetica" w:cs="Helvetica"/>
          <w:color w:val="1A1A1A"/>
          <w:sz w:val="23"/>
          <w:szCs w:val="23"/>
        </w:rPr>
        <w:t xml:space="preserve"> Установила в браузер расширение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Browsec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VPN -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Free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VPN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for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Chrome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.</w:t>
      </w:r>
    </w:p>
    <w:p w:rsidR="003D75D1" w:rsidRDefault="003D75D1" w:rsidP="003D75D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:rsidR="003D75D1" w:rsidRDefault="003D75D1" w:rsidP="003D75D1"/>
    <w:p w:rsidR="00EA70E7" w:rsidRDefault="00EA70E7"/>
    <w:sectPr w:rsidR="00EA7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18"/>
    <w:rsid w:val="003D75D1"/>
    <w:rsid w:val="00C71D18"/>
    <w:rsid w:val="00EA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9694E"/>
  <w15:chartTrackingRefBased/>
  <w15:docId w15:val="{0FB33EC9-12DF-4333-B629-494E041B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5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D75D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3D7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2023-03-27T17:48:00Z</dcterms:created>
  <dcterms:modified xsi:type="dcterms:W3CDTF">2023-03-27T17:49:00Z</dcterms:modified>
</cp:coreProperties>
</file>