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208BF" w14:textId="77777777" w:rsidR="004E00FA" w:rsidRPr="00F76280" w:rsidRDefault="004E00FA" w:rsidP="004E00FA">
      <w:pPr>
        <w:spacing w:after="0"/>
        <w:ind w:right="-850" w:hanging="1701"/>
        <w:rPr>
          <w:rFonts w:ascii="Times New Roman" w:eastAsia="Calibri" w:hAnsi="Times New Roman" w:cs="Times New Roman"/>
          <w:color w:val="000000"/>
        </w:rPr>
      </w:pPr>
      <w:r w:rsidRPr="00F76280">
        <w:rPr>
          <w:rFonts w:ascii="Times New Roman" w:eastAsia="Calibri" w:hAnsi="Times New Roman" w:cs="Times New Roman"/>
          <w:noProof/>
          <w:color w:val="000000"/>
          <w:lang w:eastAsia="ru-RU"/>
        </w:rPr>
        <w:drawing>
          <wp:inline distT="0" distB="0" distL="0" distR="0" wp14:anchorId="116E263A" wp14:editId="49BD3C5D">
            <wp:extent cx="7600950" cy="923925"/>
            <wp:effectExtent l="0" t="0" r="0" b="9525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364B" w14:textId="77777777" w:rsidR="004E00FA" w:rsidRPr="00F76280" w:rsidRDefault="004E00FA" w:rsidP="004E00F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</w:pP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НЕГОСУДАРСТВЕННОЕ ОБРАЗОВАТЕЛЬНОЕ ЧАСТНОЕ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УЧРЕЖДЕНИЕ ВЫСШЕГО ОБРАЗОВАНИЯ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«МОСКОВСКИЙ ФИНАНСОВО-ПРОМЫШЛЕННЫЙ УНИВЕРСИТЕТ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«СИНЕРГИЯ»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4E00FA" w:rsidRPr="00F76280" w14:paraId="1F75F69E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3EADA9D9" w14:textId="041CACBB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59B211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0ED8C" w14:textId="62D81C6B" w:rsidR="004E00FA" w:rsidRPr="00F76280" w:rsidRDefault="00AC2E1F" w:rsidP="005129F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И</w:t>
            </w:r>
            <w:r w:rsidR="004E00FA"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нформационных </w:t>
            </w:r>
            <w:r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т</w:t>
            </w:r>
            <w:r w:rsidR="004E00FA"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ехнологий</w:t>
            </w:r>
          </w:p>
        </w:tc>
      </w:tr>
      <w:tr w:rsidR="004E00FA" w:rsidRPr="00F76280" w14:paraId="2EE27FBF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0B82CE5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318E6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310039" w14:textId="3289E6E4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 xml:space="preserve">(наименование факультета/ </w:t>
            </w:r>
            <w:r w:rsidR="00E14C73"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и</w:t>
            </w: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нститута)</w:t>
            </w:r>
          </w:p>
        </w:tc>
      </w:tr>
      <w:tr w:rsidR="004E00FA" w:rsidRPr="00F76280" w14:paraId="61C6BC58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424B91BC" w14:textId="05A0C7C6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822C0D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4D1FB9" w14:textId="43A8F67E" w:rsidR="004E00FA" w:rsidRPr="00F76280" w:rsidRDefault="00AC2E1F" w:rsidP="00512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E00FA" w:rsidRPr="00F76280" w14:paraId="79C752ED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20346864" w14:textId="1469BA26" w:rsidR="004E00FA" w:rsidRPr="00F76280" w:rsidRDefault="004E00FA" w:rsidP="00AA5B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9597CD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26ED544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E00FA" w:rsidRPr="00F76280" w14:paraId="58AEE713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6EC5493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963A8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4F9FB7" w14:textId="7594A703" w:rsidR="004E00FA" w:rsidRPr="00F76280" w:rsidRDefault="00AC2E1F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Cs w:val="24"/>
              </w:rPr>
              <w:t>Очная</w:t>
            </w:r>
          </w:p>
        </w:tc>
      </w:tr>
      <w:tr w:rsidR="004E00FA" w:rsidRPr="00F76280" w14:paraId="221A7104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48E3BB9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39F603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743B4D8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4E00FA" w:rsidRPr="00F76280" w14:paraId="1846F789" w14:textId="77777777" w:rsidTr="004B51EC">
        <w:trPr>
          <w:trHeight w:val="68"/>
        </w:trPr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6B6E5DD3" w14:textId="77777777" w:rsidR="004E00FA" w:rsidRPr="00F76280" w:rsidRDefault="004E00FA" w:rsidP="00CB3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4124A6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4CBD613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14:paraId="75930EF8" w14:textId="3EA63687" w:rsidR="004E00FA" w:rsidRPr="004B51EC" w:rsidRDefault="004A6F76" w:rsidP="004E00F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Лабораторный практикум №9</w:t>
      </w:r>
      <w:bookmarkStart w:id="0" w:name="_GoBack"/>
      <w:bookmarkEnd w:id="0"/>
      <w:r w:rsidR="002921A1" w:rsidRPr="00292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053"/>
        <w:gridCol w:w="262"/>
        <w:gridCol w:w="320"/>
        <w:gridCol w:w="495"/>
        <w:gridCol w:w="6515"/>
      </w:tblGrid>
      <w:tr w:rsidR="004E00FA" w:rsidRPr="00F76280" w14:paraId="191850E7" w14:textId="77777777" w:rsidTr="00D0019D"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14:paraId="25B235E2" w14:textId="65318D80" w:rsidR="004E00FA" w:rsidRPr="00F76280" w:rsidRDefault="00F84302" w:rsidP="00F84302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а тему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40C9E74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B9A5BF" w14:textId="26A5CC5A" w:rsidR="004E00FA" w:rsidRPr="004B51EC" w:rsidRDefault="004A6F76" w:rsidP="004B51EC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</w:pPr>
            <w:r w:rsidRPr="004A6F76">
              <w:rPr>
                <w:rFonts w:ascii="Times New Roman" w:hAnsi="Times New Roman" w:cs="Times New Roman"/>
                <w:sz w:val="24"/>
                <w:szCs w:val="24"/>
              </w:rPr>
              <w:t>Администрирование информационных систем. Администрирование интранет-сервера IIS,</w:t>
            </w:r>
          </w:p>
        </w:tc>
      </w:tr>
      <w:tr w:rsidR="004E00FA" w:rsidRPr="00F76280" w14:paraId="03E40355" w14:textId="77777777" w:rsidTr="00D0019D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4707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bookmarkStart w:id="1" w:name="_heading=h.gjdgxs"/>
            <w:bookmarkEnd w:id="1"/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5ABAF75E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B0BA32" w14:textId="7777777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</w:tr>
      <w:tr w:rsidR="004E00FA" w:rsidRPr="00F76280" w14:paraId="19891B3D" w14:textId="77777777" w:rsidTr="00D0019D">
        <w:tc>
          <w:tcPr>
            <w:tcW w:w="205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608E5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40D3B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067A28" w14:textId="13B050FA" w:rsidR="004E00FA" w:rsidRPr="00F76280" w:rsidRDefault="004A6F76" w:rsidP="00512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A6F76">
              <w:rPr>
                <w:rFonts w:ascii="Times New Roman" w:eastAsia="Times New Roman" w:hAnsi="Times New Roman" w:cs="Times New Roman"/>
                <w:color w:val="000000"/>
                <w:sz w:val="24"/>
              </w:rPr>
              <w:t>корпоративный сайт и виртуальный каталог.</w:t>
            </w:r>
          </w:p>
        </w:tc>
      </w:tr>
      <w:tr w:rsidR="004E00FA" w:rsidRPr="00F76280" w14:paraId="35A0BC53" w14:textId="77777777" w:rsidTr="00D0019D">
        <w:trPr>
          <w:trHeight w:val="721"/>
        </w:trPr>
        <w:tc>
          <w:tcPr>
            <w:tcW w:w="23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E6AA4F" w14:textId="77777777" w:rsidR="004E00FA" w:rsidRPr="00F76280" w:rsidRDefault="004E00FA" w:rsidP="00CB31CA">
            <w:pPr>
              <w:spacing w:after="0" w:line="240" w:lineRule="auto"/>
              <w:ind w:right="-113"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1B20668D" w14:textId="3FB3863C" w:rsidR="004E00FA" w:rsidRPr="00F76280" w:rsidRDefault="00F84302" w:rsidP="00F84302">
            <w:pPr>
              <w:spacing w:after="0" w:line="240" w:lineRule="auto"/>
              <w:ind w:right="-113" w:firstLine="34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дисциплине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0AFE7F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0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75727DB" w14:textId="4A8F4E0F" w:rsidR="00F84302" w:rsidRPr="004B51EC" w:rsidRDefault="004B51EC" w:rsidP="00AA5B6A">
            <w:pPr>
              <w:spacing w:after="0" w:line="240" w:lineRule="auto"/>
              <w:ind w:right="2719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B51EC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Администрирование информационных систем</w:t>
            </w:r>
          </w:p>
        </w:tc>
      </w:tr>
      <w:tr w:rsidR="004E00FA" w:rsidRPr="00F76280" w14:paraId="2C047D6F" w14:textId="77777777" w:rsidTr="00D0019D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585BB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3BC83F0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26151C" w14:textId="2823D8B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  <w:r w:rsidR="00D0019D" w:rsidRPr="00D0019D">
              <w:rPr>
                <w:rFonts w:ascii="Times New Roman" w:eastAsia="Times New Roman" w:hAnsi="Times New Roman" w:cs="Times New Roman"/>
                <w:noProof/>
                <w:color w:val="000000"/>
                <w:szCs w:val="24"/>
              </w:rPr>
              <w:t xml:space="preserve"> </w:t>
            </w:r>
          </w:p>
        </w:tc>
      </w:tr>
    </w:tbl>
    <w:p w14:paraId="434CCFE2" w14:textId="2720669A" w:rsidR="004E00FA" w:rsidRPr="00F76280" w:rsidRDefault="004E00FA" w:rsidP="004E00FA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8"/>
        </w:rPr>
      </w:pPr>
    </w:p>
    <w:tbl>
      <w:tblPr>
        <w:tblW w:w="9222" w:type="dxa"/>
        <w:tblInd w:w="-566" w:type="dxa"/>
        <w:tblLayout w:type="fixed"/>
        <w:tblLook w:val="04A0" w:firstRow="1" w:lastRow="0" w:firstColumn="1" w:lastColumn="0" w:noHBand="0" w:noVBand="1"/>
      </w:tblPr>
      <w:tblGrid>
        <w:gridCol w:w="2546"/>
        <w:gridCol w:w="387"/>
        <w:gridCol w:w="4432"/>
        <w:gridCol w:w="387"/>
        <w:gridCol w:w="1470"/>
      </w:tblGrid>
      <w:tr w:rsidR="00F84302" w:rsidRPr="00F76280" w14:paraId="37A0ADAF" w14:textId="77777777" w:rsidTr="00D0019D">
        <w:trPr>
          <w:trHeight w:val="3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4CFF2A8" w14:textId="00D0BF2C" w:rsidR="004E00FA" w:rsidRPr="00F76280" w:rsidRDefault="004E00FA" w:rsidP="00D0019D">
            <w:pPr>
              <w:spacing w:before="240" w:after="0" w:line="240" w:lineRule="auto"/>
              <w:ind w:right="-396" w:firstLine="59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</w:t>
            </w:r>
            <w:bookmarkStart w:id="2" w:name="_heading=h.30j0zll"/>
            <w:bookmarkEnd w:id="2"/>
            <w:r w:rsidR="00F84302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89D03E6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tbl>
            <w:tblPr>
              <w:tblStyle w:val="a7"/>
              <w:tblpPr w:leftFromText="180" w:rightFromText="180" w:vertAnchor="text" w:horzAnchor="margin" w:tblpY="379"/>
              <w:tblOverlap w:val="never"/>
              <w:tblW w:w="35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55"/>
            </w:tblGrid>
            <w:tr w:rsidR="00D0019D" w14:paraId="16BC0C6D" w14:textId="77777777" w:rsidTr="00D0019D">
              <w:trPr>
                <w:trHeight w:val="276"/>
              </w:trPr>
              <w:tc>
                <w:tcPr>
                  <w:tcW w:w="3555" w:type="dxa"/>
                </w:tcPr>
                <w:p w14:paraId="4927CBA3" w14:textId="77777777" w:rsidR="00D0019D" w:rsidRDefault="00D0019D" w:rsidP="00D0019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</w:pPr>
                  <w:r w:rsidRPr="00F762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Рамазанов Эмиль Рустамович</w:t>
                  </w:r>
                </w:p>
              </w:tc>
            </w:tr>
          </w:tbl>
          <w:p w14:paraId="6AAB8BE8" w14:textId="5637A78C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52233F1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37255A" w14:textId="664CC26C" w:rsidR="004E00FA" w:rsidRPr="00F76280" w:rsidRDefault="00D0019D" w:rsidP="00AC2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0019D">
              <w:rPr>
                <w:rFonts w:ascii="Times New Roman" w:eastAsia="Times New Roman" w:hAnsi="Times New Roman" w:cs="Times New Roman"/>
                <w:noProof/>
                <w:color w:val="000000"/>
                <w:szCs w:val="24"/>
                <w:lang w:eastAsia="ru-RU"/>
              </w:rPr>
              <w:drawing>
                <wp:inline distT="0" distB="0" distL="0" distR="0" wp14:anchorId="29CB8DA4" wp14:editId="01058F58">
                  <wp:extent cx="796290" cy="459105"/>
                  <wp:effectExtent l="0" t="0" r="3810" b="0"/>
                  <wp:docPr id="3489757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9757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290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302" w:rsidRPr="00F76280" w14:paraId="33E19F14" w14:textId="77777777" w:rsidTr="00F84302">
        <w:trPr>
          <w:trHeight w:val="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A33F10F" w14:textId="2B3A20C5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25B3A82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471352" w14:textId="7F48872E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(ФИО)                                                                              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59BD163E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0B2044" w14:textId="77777777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F84302" w:rsidRPr="00F76280" w14:paraId="0EE0EF02" w14:textId="77777777" w:rsidTr="00F84302">
        <w:trPr>
          <w:gridAfter w:val="1"/>
          <w:wAfter w:w="1470" w:type="dxa"/>
          <w:trHeight w:val="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1A09BF4" w14:textId="0BD7D769" w:rsidR="004E00FA" w:rsidRPr="00F76280" w:rsidRDefault="004E00FA" w:rsidP="00F84302">
            <w:pPr>
              <w:spacing w:after="0" w:line="240" w:lineRule="auto"/>
              <w:ind w:firstLine="59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Группа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398BC9BD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C7394B" w14:textId="21E4858A" w:rsidR="004E00FA" w:rsidRPr="00F76280" w:rsidRDefault="00AC2E1F" w:rsidP="00F8430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</w:rPr>
              <w:t>ВБИо-</w:t>
            </w:r>
            <w:r w:rsid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</w:rPr>
              <w:t>01рсоб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FEDBFB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F84302" w:rsidRPr="00F76280" w14:paraId="118FB43A" w14:textId="77777777" w:rsidTr="00F84302">
        <w:trPr>
          <w:gridAfter w:val="1"/>
          <w:wAfter w:w="1470" w:type="dxa"/>
          <w:trHeight w:val="48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63DC843" w14:textId="7777777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B389671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F060A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44B93E16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14:paraId="3E7F3196" w14:textId="77777777" w:rsidR="004E00FA" w:rsidRPr="00F76280" w:rsidRDefault="004E00FA" w:rsidP="00F84302">
      <w:pPr>
        <w:pStyle w:val="a6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625" w:tblpY="101"/>
        <w:tblW w:w="10161" w:type="dxa"/>
        <w:tblLayout w:type="fixed"/>
        <w:tblLook w:val="04A0" w:firstRow="1" w:lastRow="0" w:firstColumn="1" w:lastColumn="0" w:noHBand="0" w:noVBand="1"/>
      </w:tblPr>
      <w:tblGrid>
        <w:gridCol w:w="3238"/>
        <w:gridCol w:w="266"/>
        <w:gridCol w:w="4589"/>
        <w:gridCol w:w="266"/>
        <w:gridCol w:w="1802"/>
      </w:tblGrid>
      <w:tr w:rsidR="00F84302" w:rsidRPr="00F76280" w14:paraId="5D11B5CA" w14:textId="77777777" w:rsidTr="00F84302">
        <w:trPr>
          <w:trHeight w:val="294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CC9DBB6" w14:textId="726F7FD4" w:rsidR="00F84302" w:rsidRPr="00F76280" w:rsidRDefault="00F84302" w:rsidP="00AA5B6A">
            <w:pPr>
              <w:spacing w:after="0" w:line="240" w:lineRule="auto"/>
              <w:ind w:firstLine="116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56FEA49D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5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FE1087" w14:textId="3D9B4C9A" w:rsidR="00F84302" w:rsidRPr="00F76280" w:rsidRDefault="004B51EC" w:rsidP="00F84302">
            <w:pPr>
              <w:spacing w:after="0" w:line="240" w:lineRule="auto"/>
              <w:ind w:firstLine="6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>Сибирев Иван Валерьевич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0ACCB754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A1D267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F84302" w:rsidRPr="00F76280" w14:paraId="7D4F1FC8" w14:textId="77777777" w:rsidTr="00F84302">
        <w:trPr>
          <w:trHeight w:val="304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0B77E505" w14:textId="77777777" w:rsidR="00F84302" w:rsidRPr="00F76280" w:rsidRDefault="00F84302" w:rsidP="00F8430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1199B41B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9F27A1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04C031B2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3F23D9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14:paraId="1522AAAB" w14:textId="6DFA2B79" w:rsidR="004B51EC" w:rsidRDefault="004E00FA" w:rsidP="004B51EC">
      <w:pPr>
        <w:pStyle w:val="1"/>
        <w:keepNext w:val="0"/>
        <w:keepLines w:val="0"/>
        <w:spacing w:before="4200" w:line="720" w:lineRule="auto"/>
        <w:ind w:firstLine="0"/>
        <w:rPr>
          <w:rFonts w:eastAsia="Times New Roman" w:cs="Times New Roman"/>
          <w:b/>
          <w:color w:val="000000"/>
          <w:sz w:val="24"/>
          <w:szCs w:val="22"/>
        </w:rPr>
      </w:pPr>
      <w:r w:rsidRPr="00F76280">
        <w:rPr>
          <w:rFonts w:eastAsia="Times New Roman" w:cs="Times New Roman"/>
          <w:b/>
          <w:color w:val="000000"/>
          <w:sz w:val="24"/>
          <w:szCs w:val="22"/>
        </w:rPr>
        <w:t>Москва 202</w:t>
      </w:r>
      <w:r w:rsidR="0099500B">
        <w:rPr>
          <w:rFonts w:eastAsia="Times New Roman" w:cs="Times New Roman"/>
          <w:b/>
          <w:color w:val="000000"/>
          <w:sz w:val="24"/>
          <w:szCs w:val="22"/>
        </w:rPr>
        <w:t>4</w:t>
      </w:r>
      <w:r w:rsidRPr="00F76280">
        <w:rPr>
          <w:rFonts w:eastAsia="Times New Roman" w:cs="Times New Roman"/>
          <w:b/>
          <w:color w:val="000000"/>
          <w:sz w:val="24"/>
          <w:szCs w:val="22"/>
        </w:rPr>
        <w:t xml:space="preserve"> г.</w:t>
      </w:r>
    </w:p>
    <w:p w14:paraId="60707320" w14:textId="3DE834E4" w:rsidR="004A6F76" w:rsidRPr="004A6F76" w:rsidRDefault="004A6F76" w:rsidP="004A6F7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A6F76">
        <w:rPr>
          <w:rFonts w:ascii="Times New Roman" w:hAnsi="Times New Roman" w:cs="Times New Roman"/>
          <w:sz w:val="28"/>
          <w:szCs w:val="28"/>
        </w:rPr>
        <w:lastRenderedPageBreak/>
        <w:t xml:space="preserve">Вместо создания ролей и пользователей,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4A6F76">
        <w:rPr>
          <w:rFonts w:ascii="Times New Roman" w:hAnsi="Times New Roman" w:cs="Times New Roman"/>
          <w:sz w:val="28"/>
          <w:szCs w:val="28"/>
        </w:rPr>
        <w:t xml:space="preserve"> использовать простую структуру для управления доступом на уровне приложения.</w:t>
      </w:r>
    </w:p>
    <w:p w14:paraId="54FD6F3C" w14:textId="78116014" w:rsidR="004A6F76" w:rsidRDefault="004A6F76" w:rsidP="004A6F7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A6F76">
        <w:rPr>
          <w:rFonts w:ascii="Times New Roman" w:hAnsi="Times New Roman" w:cs="Times New Roman"/>
          <w:sz w:val="28"/>
          <w:szCs w:val="28"/>
        </w:rPr>
        <w:t xml:space="preserve">Тем не менее,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4A6F76">
        <w:rPr>
          <w:rFonts w:ascii="Times New Roman" w:hAnsi="Times New Roman" w:cs="Times New Roman"/>
          <w:sz w:val="28"/>
          <w:szCs w:val="28"/>
        </w:rPr>
        <w:t xml:space="preserve"> создать таблицы для хранения информации о по</w:t>
      </w:r>
      <w:r>
        <w:rPr>
          <w:rFonts w:ascii="Times New Roman" w:hAnsi="Times New Roman" w:cs="Times New Roman"/>
          <w:sz w:val="28"/>
          <w:szCs w:val="28"/>
        </w:rPr>
        <w:t>льзователях и их доступах. Максимально универсальное и доступное решение, которое можно использовать распишу ниже.</w:t>
      </w:r>
    </w:p>
    <w:p w14:paraId="300EA75B" w14:textId="77777777" w:rsidR="004A6F76" w:rsidRPr="004A6F76" w:rsidRDefault="004A6F76" w:rsidP="004A6F7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6F76">
        <w:rPr>
          <w:rFonts w:ascii="Times New Roman" w:hAnsi="Times New Roman" w:cs="Times New Roman"/>
          <w:b/>
          <w:bCs/>
          <w:sz w:val="28"/>
          <w:szCs w:val="28"/>
        </w:rPr>
        <w:t>1. Создание таблиц для хранения пользователей и их прав доступа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6F76" w14:paraId="6D26AFC9" w14:textId="77777777" w:rsidTr="004A6F76">
        <w:tc>
          <w:tcPr>
            <w:tcW w:w="9345" w:type="dxa"/>
          </w:tcPr>
          <w:p w14:paraId="4F4A049D" w14:textId="77777777" w:rsidR="004A6F76" w:rsidRP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F76">
              <w:rPr>
                <w:rFonts w:ascii="Times New Roman" w:hAnsi="Times New Roman" w:cs="Times New Roman"/>
                <w:sz w:val="28"/>
                <w:szCs w:val="28"/>
              </w:rPr>
              <w:t>-- Создание таблицы для пользователей</w:t>
            </w:r>
          </w:p>
          <w:p w14:paraId="659FE2CF" w14:textId="77777777" w:rsidR="004A6F76" w:rsidRP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F76">
              <w:rPr>
                <w:rFonts w:ascii="Times New Roman" w:hAnsi="Times New Roman" w:cs="Times New Roman"/>
                <w:sz w:val="28"/>
                <w:szCs w:val="28"/>
              </w:rPr>
              <w:t>CREATE TABLE Users (</w:t>
            </w:r>
          </w:p>
          <w:p w14:paraId="41CD0EFE" w14:textId="77777777" w:rsidR="004A6F76" w:rsidRP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6F7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4A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 INTEGER PRIMARY KEY AUTOINCREMENT,</w:t>
            </w:r>
          </w:p>
          <w:p w14:paraId="72C50069" w14:textId="77777777" w:rsidR="004A6F76" w:rsidRP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Username TEXT NOT NULL UNIQUE,</w:t>
            </w:r>
          </w:p>
          <w:p w14:paraId="0AADA9B1" w14:textId="77777777" w:rsidR="004A6F76" w:rsidRP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Password TEXT NOT NULL,</w:t>
            </w:r>
          </w:p>
          <w:p w14:paraId="4353B45B" w14:textId="77777777" w:rsidR="004A6F76" w:rsidRP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Role TEXT NOT NULL</w:t>
            </w:r>
          </w:p>
          <w:p w14:paraId="7D3AE4B7" w14:textId="77777777" w:rsidR="004A6F76" w:rsidRP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F7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576542A1" w14:textId="77777777" w:rsidR="004A6F76" w:rsidRP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A07F5" w14:textId="77777777" w:rsidR="004A6F76" w:rsidRP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F76">
              <w:rPr>
                <w:rFonts w:ascii="Times New Roman" w:hAnsi="Times New Roman" w:cs="Times New Roman"/>
                <w:sz w:val="28"/>
                <w:szCs w:val="28"/>
              </w:rPr>
              <w:t>-- Создание таблицы для объектов базы данных и их доступа</w:t>
            </w:r>
          </w:p>
          <w:p w14:paraId="15D02A4F" w14:textId="77777777" w:rsidR="004A6F76" w:rsidRP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AccessControl (</w:t>
            </w:r>
          </w:p>
          <w:p w14:paraId="6DF3C62E" w14:textId="77777777" w:rsidR="004A6F76" w:rsidRP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ObjectName TEXT NOT NULL,</w:t>
            </w:r>
          </w:p>
          <w:p w14:paraId="3C06B65E" w14:textId="77777777" w:rsidR="004A6F76" w:rsidRP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Role TEXT NOT NULL,</w:t>
            </w:r>
          </w:p>
          <w:p w14:paraId="688EFE1A" w14:textId="77777777" w:rsidR="004A6F76" w:rsidRP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AccessType TEXT NOT NULL  -- </w:t>
            </w:r>
            <w:r w:rsidRPr="004A6F76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r w:rsidRPr="004A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'SELECT', 'INSERT', 'UPDATE', 'DELETE'</w:t>
            </w:r>
          </w:p>
          <w:p w14:paraId="53011F9D" w14:textId="50B71000" w:rsid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F7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4DD0C647" w14:textId="3D8D1D4C" w:rsidR="004A6F76" w:rsidRDefault="004A6F76" w:rsidP="004A6F76">
      <w:pPr>
        <w:rPr>
          <w:rFonts w:ascii="Times New Roman" w:hAnsi="Times New Roman" w:cs="Times New Roman"/>
          <w:sz w:val="28"/>
          <w:szCs w:val="28"/>
        </w:rPr>
      </w:pPr>
    </w:p>
    <w:p w14:paraId="47B257FF" w14:textId="7C68BF11" w:rsidR="004A6F76" w:rsidRDefault="004A6F76" w:rsidP="004A6F76">
      <w:pPr>
        <w:ind w:left="-1701"/>
        <w:rPr>
          <w:rFonts w:ascii="Times New Roman" w:hAnsi="Times New Roman" w:cs="Times New Roman"/>
          <w:sz w:val="28"/>
          <w:szCs w:val="28"/>
        </w:rPr>
      </w:pPr>
      <w:r w:rsidRPr="004A6F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C5BBAE" wp14:editId="6092D7AC">
            <wp:extent cx="7374255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6083" cy="27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EA5B" w14:textId="795B45AE" w:rsidR="004A6F76" w:rsidRPr="004A6F76" w:rsidRDefault="004A6F76" w:rsidP="004A6F7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6F76">
        <w:rPr>
          <w:rFonts w:ascii="Times New Roman" w:hAnsi="Times New Roman" w:cs="Times New Roman"/>
          <w:b/>
          <w:bCs/>
          <w:sz w:val="28"/>
          <w:szCs w:val="28"/>
        </w:rPr>
        <w:t>2. Вставка данных о ролях и доступах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6F76" w:rsidRPr="004A6F76" w14:paraId="72EAA1E4" w14:textId="77777777" w:rsidTr="004A6F76">
        <w:tc>
          <w:tcPr>
            <w:tcW w:w="9345" w:type="dxa"/>
          </w:tcPr>
          <w:p w14:paraId="2A4D085A" w14:textId="77777777" w:rsidR="004A6F76" w:rsidRP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F76">
              <w:rPr>
                <w:rFonts w:ascii="Times New Roman" w:hAnsi="Times New Roman" w:cs="Times New Roman"/>
                <w:sz w:val="28"/>
                <w:szCs w:val="28"/>
              </w:rPr>
              <w:t>-- Вставка ролей и их доступов</w:t>
            </w:r>
          </w:p>
          <w:p w14:paraId="68462B47" w14:textId="77777777" w:rsidR="004A6F76" w:rsidRP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 INTO AccessControl (ObjectName, Role, AccessType) VALUES ('MyTable', 'ReadOnlyRole', 'SELECT');</w:t>
            </w:r>
          </w:p>
          <w:p w14:paraId="66F720AD" w14:textId="77777777" w:rsidR="004A6F76" w:rsidRP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 INTO AccessControl (ObjectName, Role, AccessType) VALUES ('MyTable', 'ReadWriteRole', 'SELECT');</w:t>
            </w:r>
          </w:p>
          <w:p w14:paraId="31AD7D8A" w14:textId="77777777" w:rsidR="004A6F76" w:rsidRP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INSERT INTO AccessControl (ObjectName, Role, AccessType) VALUES ('MyTable', 'ReadWriteRole', 'INSERT');</w:t>
            </w:r>
          </w:p>
          <w:p w14:paraId="67B5F82A" w14:textId="77777777" w:rsidR="004A6F76" w:rsidRP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 INTO AccessControl (ObjectName, Role, AccessType) VALUES ('MyTable', 'ReadWriteRole', 'UPDATE');</w:t>
            </w:r>
          </w:p>
          <w:p w14:paraId="18759BE7" w14:textId="4AFE45B7" w:rsidR="004A6F76" w:rsidRPr="004A6F76" w:rsidRDefault="004A6F76" w:rsidP="004A6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 INTO AccessControl (ObjectName, Role, AccessType) VALUES ('MyTable', 'ReadWriteRole', 'DELETE');</w:t>
            </w:r>
          </w:p>
        </w:tc>
      </w:tr>
    </w:tbl>
    <w:p w14:paraId="70128468" w14:textId="77777777" w:rsidR="004A6F76" w:rsidRPr="004A6F76" w:rsidRDefault="004A6F76" w:rsidP="004A6F7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20D8FB1" w14:textId="3C12765C" w:rsidR="004A6F76" w:rsidRDefault="004A6F76" w:rsidP="004A6F76">
      <w:pPr>
        <w:ind w:left="-1701"/>
        <w:rPr>
          <w:rFonts w:ascii="Times New Roman" w:hAnsi="Times New Roman" w:cs="Times New Roman"/>
          <w:sz w:val="28"/>
          <w:szCs w:val="28"/>
          <w:lang w:val="en-US"/>
        </w:rPr>
      </w:pPr>
      <w:r w:rsidRPr="004A6F7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F9D0BA" wp14:editId="7DC650B0">
            <wp:extent cx="747268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81221" cy="26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B4B0" w14:textId="77777777" w:rsidR="004A6F76" w:rsidRPr="004A6F76" w:rsidRDefault="004A6F76" w:rsidP="004A6F7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6F76">
        <w:rPr>
          <w:rFonts w:ascii="Times New Roman" w:hAnsi="Times New Roman" w:cs="Times New Roman"/>
          <w:b/>
          <w:bCs/>
          <w:sz w:val="28"/>
          <w:szCs w:val="28"/>
        </w:rPr>
        <w:t>3. Определение объектов базы данных только для чтения (SELECT)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4E90" w14:paraId="60DF3A5E" w14:textId="77777777" w:rsidTr="00014E90">
        <w:tc>
          <w:tcPr>
            <w:tcW w:w="9345" w:type="dxa"/>
          </w:tcPr>
          <w:p w14:paraId="6178A56F" w14:textId="77777777" w:rsidR="00014E90" w:rsidRPr="00014E90" w:rsidRDefault="00014E90" w:rsidP="00014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E90">
              <w:rPr>
                <w:rFonts w:ascii="Times New Roman" w:hAnsi="Times New Roman" w:cs="Times New Roman"/>
                <w:sz w:val="28"/>
                <w:szCs w:val="28"/>
              </w:rPr>
              <w:t>-- Получение объектов, доступных для чтения</w:t>
            </w:r>
          </w:p>
          <w:p w14:paraId="6C6F9027" w14:textId="77777777" w:rsidR="00014E90" w:rsidRPr="00014E90" w:rsidRDefault="00014E90" w:rsidP="00014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E90">
              <w:rPr>
                <w:rFonts w:ascii="Times New Roman" w:hAnsi="Times New Roman" w:cs="Times New Roman"/>
                <w:sz w:val="28"/>
                <w:szCs w:val="28"/>
              </w:rPr>
              <w:t xml:space="preserve">SELECT ObjectName </w:t>
            </w:r>
          </w:p>
          <w:p w14:paraId="0EFA198A" w14:textId="77777777" w:rsidR="00014E90" w:rsidRPr="00014E90" w:rsidRDefault="00014E90" w:rsidP="00014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E90">
              <w:rPr>
                <w:rFonts w:ascii="Times New Roman" w:hAnsi="Times New Roman" w:cs="Times New Roman"/>
                <w:sz w:val="28"/>
                <w:szCs w:val="28"/>
              </w:rPr>
              <w:t xml:space="preserve">FROM AccessControl </w:t>
            </w:r>
          </w:p>
          <w:p w14:paraId="176D8DA2" w14:textId="2BB26FDE" w:rsidR="00014E90" w:rsidRDefault="00014E90" w:rsidP="00014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E90">
              <w:rPr>
                <w:rFonts w:ascii="Times New Roman" w:hAnsi="Times New Roman" w:cs="Times New Roman"/>
                <w:sz w:val="28"/>
                <w:szCs w:val="28"/>
              </w:rPr>
              <w:t>WHERE AccessType = 'SELECT';</w:t>
            </w:r>
          </w:p>
        </w:tc>
      </w:tr>
    </w:tbl>
    <w:p w14:paraId="2B537C2B" w14:textId="57F65A34" w:rsidR="004A6F76" w:rsidRPr="004A6F76" w:rsidRDefault="004A6F76" w:rsidP="004A6F7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2D70603" w14:textId="71847F4E" w:rsidR="004B51EC" w:rsidRDefault="00014E90" w:rsidP="00014E90">
      <w:pPr>
        <w:ind w:left="-1701"/>
        <w:rPr>
          <w:rFonts w:ascii="Times New Roman" w:hAnsi="Times New Roman" w:cs="Times New Roman"/>
          <w:sz w:val="28"/>
          <w:szCs w:val="28"/>
        </w:rPr>
      </w:pPr>
      <w:r w:rsidRPr="00014E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DEB964" wp14:editId="4A6721B2">
            <wp:extent cx="7472680" cy="294354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0252" cy="29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1245" w14:textId="77777777" w:rsidR="00014E90" w:rsidRPr="00014E90" w:rsidRDefault="00014E90" w:rsidP="00014E9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14E90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Определение изменяемых объектов базы данных (INSERT, UPDATE, DELETE)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4E90" w:rsidRPr="00014E90" w14:paraId="7F0E4A7F" w14:textId="77777777" w:rsidTr="00014E90">
        <w:tc>
          <w:tcPr>
            <w:tcW w:w="9345" w:type="dxa"/>
          </w:tcPr>
          <w:p w14:paraId="6E158A01" w14:textId="77777777" w:rsidR="00014E90" w:rsidRPr="00014E90" w:rsidRDefault="00014E90" w:rsidP="00014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E90">
              <w:rPr>
                <w:rFonts w:ascii="Times New Roman" w:hAnsi="Times New Roman" w:cs="Times New Roman"/>
                <w:sz w:val="28"/>
                <w:szCs w:val="28"/>
              </w:rPr>
              <w:t>-- Получение объектов, доступных для записи</w:t>
            </w:r>
          </w:p>
          <w:p w14:paraId="4B5C2C78" w14:textId="77777777" w:rsidR="00014E90" w:rsidRPr="00014E90" w:rsidRDefault="00014E90" w:rsidP="00014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E90">
              <w:rPr>
                <w:rFonts w:ascii="Times New Roman" w:hAnsi="Times New Roman" w:cs="Times New Roman"/>
                <w:sz w:val="28"/>
                <w:szCs w:val="28"/>
              </w:rPr>
              <w:t xml:space="preserve">SELECT ObjectName </w:t>
            </w:r>
          </w:p>
          <w:p w14:paraId="2A22C4D9" w14:textId="77777777" w:rsidR="00014E90" w:rsidRPr="00014E90" w:rsidRDefault="00014E90" w:rsidP="00014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E90">
              <w:rPr>
                <w:rFonts w:ascii="Times New Roman" w:hAnsi="Times New Roman" w:cs="Times New Roman"/>
                <w:sz w:val="28"/>
                <w:szCs w:val="28"/>
              </w:rPr>
              <w:t xml:space="preserve">FROM AccessControl </w:t>
            </w:r>
          </w:p>
          <w:p w14:paraId="446F5B4C" w14:textId="12E676BA" w:rsidR="00014E90" w:rsidRPr="00014E90" w:rsidRDefault="00014E90" w:rsidP="00014E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AccessType IN ('INSERT', 'UPDATE', 'DELETE');</w:t>
            </w:r>
          </w:p>
        </w:tc>
      </w:tr>
    </w:tbl>
    <w:p w14:paraId="0314C4C8" w14:textId="7D6A3DA0" w:rsidR="00014E90" w:rsidRDefault="00014E90" w:rsidP="00014E90">
      <w:pPr>
        <w:ind w:left="-1701"/>
        <w:rPr>
          <w:rFonts w:ascii="Times New Roman" w:hAnsi="Times New Roman" w:cs="Times New Roman"/>
          <w:sz w:val="28"/>
          <w:szCs w:val="28"/>
          <w:lang w:val="en-US"/>
        </w:rPr>
      </w:pPr>
      <w:r w:rsidRPr="00014E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A58D93" wp14:editId="4021B7B6">
            <wp:extent cx="7507972" cy="4048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77811" cy="408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1C22" w14:textId="7357A1A4" w:rsidR="00014E90" w:rsidRPr="00014E90" w:rsidRDefault="00014E90" w:rsidP="00014E9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14E90">
        <w:rPr>
          <w:rFonts w:ascii="Times New Roman" w:hAnsi="Times New Roman" w:cs="Times New Roman"/>
          <w:b/>
          <w:bCs/>
          <w:sz w:val="28"/>
          <w:szCs w:val="28"/>
        </w:rPr>
        <w:t>5. Создание пользователей и назначение их ролям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4E90" w14:paraId="0E7A8DBB" w14:textId="77777777" w:rsidTr="00014E90">
        <w:tc>
          <w:tcPr>
            <w:tcW w:w="9345" w:type="dxa"/>
          </w:tcPr>
          <w:p w14:paraId="6AC2CCF7" w14:textId="77777777" w:rsidR="00014E90" w:rsidRPr="00014E90" w:rsidRDefault="00014E90" w:rsidP="00014E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Создание пользователей</w:t>
            </w:r>
          </w:p>
          <w:p w14:paraId="4E3E1179" w14:textId="77777777" w:rsidR="00014E90" w:rsidRPr="00014E90" w:rsidRDefault="00014E90" w:rsidP="00014E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 INTO Users (Username, Password, Role) VALUES ('User 1', 'Password1', 'ReadOnlyRole');</w:t>
            </w:r>
          </w:p>
          <w:p w14:paraId="747D8595" w14:textId="3E311E75" w:rsidR="00014E90" w:rsidRDefault="00014E90" w:rsidP="00014E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 INTO Users (Username, Password, Role) VALUES ('User 2', 'Password2', 'ReadWriteRole');</w:t>
            </w:r>
          </w:p>
        </w:tc>
      </w:tr>
    </w:tbl>
    <w:p w14:paraId="3728C133" w14:textId="311E45A8" w:rsidR="00014E90" w:rsidRDefault="00014E90" w:rsidP="00014E9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162FE6E" w14:textId="686A5B13" w:rsidR="00014E90" w:rsidRPr="00014E90" w:rsidRDefault="00014E90" w:rsidP="00014E9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14E90">
        <w:rPr>
          <w:rFonts w:ascii="Times New Roman" w:hAnsi="Times New Roman" w:cs="Times New Roman"/>
          <w:b/>
          <w:sz w:val="28"/>
          <w:szCs w:val="28"/>
        </w:rPr>
        <w:t>:</w:t>
      </w:r>
    </w:p>
    <w:p w14:paraId="44568D31" w14:textId="2D2236A7" w:rsidR="00014E90" w:rsidRPr="00014E90" w:rsidRDefault="00014E90" w:rsidP="00014E90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подходе мы вручную управляем</w:t>
      </w:r>
      <w:r w:rsidRPr="00014E90">
        <w:rPr>
          <w:rFonts w:ascii="Times New Roman" w:hAnsi="Times New Roman" w:cs="Times New Roman"/>
          <w:sz w:val="28"/>
          <w:szCs w:val="28"/>
        </w:rPr>
        <w:t xml:space="preserve"> доступом к данным через таблицы.</w:t>
      </w:r>
    </w:p>
    <w:p w14:paraId="47736FA9" w14:textId="62D87DC5" w:rsidR="00014E90" w:rsidRPr="00014E90" w:rsidRDefault="00014E90" w:rsidP="00014E90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14E90">
        <w:rPr>
          <w:rFonts w:ascii="Times New Roman" w:hAnsi="Times New Roman" w:cs="Times New Roman"/>
          <w:sz w:val="28"/>
          <w:szCs w:val="28"/>
        </w:rPr>
        <w:t xml:space="preserve">В реальном приложении </w:t>
      </w:r>
      <w:r>
        <w:rPr>
          <w:rFonts w:ascii="Times New Roman" w:hAnsi="Times New Roman" w:cs="Times New Roman"/>
          <w:sz w:val="28"/>
          <w:szCs w:val="28"/>
        </w:rPr>
        <w:t xml:space="preserve">важно </w:t>
      </w:r>
      <w:r w:rsidRPr="00014E90">
        <w:rPr>
          <w:rFonts w:ascii="Times New Roman" w:hAnsi="Times New Roman" w:cs="Times New Roman"/>
          <w:sz w:val="28"/>
          <w:szCs w:val="28"/>
        </w:rPr>
        <w:t>реализовать логику проверки прав доступ</w:t>
      </w:r>
      <w:r>
        <w:rPr>
          <w:rFonts w:ascii="Times New Roman" w:hAnsi="Times New Roman" w:cs="Times New Roman"/>
          <w:sz w:val="28"/>
          <w:szCs w:val="28"/>
        </w:rPr>
        <w:t xml:space="preserve">а на уровне приложения. Лучше не использовать </w:t>
      </w:r>
      <w:r w:rsidRPr="00014E90">
        <w:rPr>
          <w:rFonts w:ascii="Times New Roman" w:hAnsi="Times New Roman" w:cs="Times New Roman"/>
          <w:sz w:val="28"/>
          <w:szCs w:val="28"/>
        </w:rPr>
        <w:t>SQLite</w:t>
      </w:r>
      <w:r>
        <w:rPr>
          <w:rFonts w:ascii="Times New Roman" w:hAnsi="Times New Roman" w:cs="Times New Roman"/>
          <w:sz w:val="28"/>
          <w:szCs w:val="28"/>
        </w:rPr>
        <w:t>, потому что он</w:t>
      </w:r>
      <w:r w:rsidRPr="00014E90">
        <w:rPr>
          <w:rFonts w:ascii="Times New Roman" w:hAnsi="Times New Roman" w:cs="Times New Roman"/>
          <w:sz w:val="28"/>
          <w:szCs w:val="28"/>
        </w:rPr>
        <w:t xml:space="preserve"> не поддерживает управление доступом на уровне базы данных.</w:t>
      </w:r>
    </w:p>
    <w:p w14:paraId="328F7E96" w14:textId="6DA0EB40" w:rsidR="00014E90" w:rsidRPr="00014E90" w:rsidRDefault="00014E90" w:rsidP="00014E90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Важно убедиться</w:t>
      </w:r>
      <w:r w:rsidRPr="00014E90">
        <w:rPr>
          <w:rFonts w:ascii="Times New Roman" w:hAnsi="Times New Roman" w:cs="Times New Roman"/>
          <w:sz w:val="28"/>
          <w:szCs w:val="28"/>
        </w:rPr>
        <w:t>, что пароли хранятся безопасно, используя хеширование.</w:t>
      </w:r>
    </w:p>
    <w:p w14:paraId="71418031" w14:textId="77777777" w:rsidR="00014E90" w:rsidRPr="00014E90" w:rsidRDefault="00014E90" w:rsidP="00014E90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014E90" w:rsidRPr="00014E90" w:rsidSect="0022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31CE5"/>
    <w:multiLevelType w:val="multilevel"/>
    <w:tmpl w:val="7AD8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242C3"/>
    <w:multiLevelType w:val="multilevel"/>
    <w:tmpl w:val="FB54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56A9B"/>
    <w:multiLevelType w:val="hybridMultilevel"/>
    <w:tmpl w:val="37EC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8B59D0"/>
    <w:multiLevelType w:val="multilevel"/>
    <w:tmpl w:val="79E0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D014A"/>
    <w:multiLevelType w:val="hybridMultilevel"/>
    <w:tmpl w:val="24E25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AE654B"/>
    <w:multiLevelType w:val="hybridMultilevel"/>
    <w:tmpl w:val="8D22D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E12ED"/>
    <w:multiLevelType w:val="multilevel"/>
    <w:tmpl w:val="66D0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03527E"/>
    <w:multiLevelType w:val="multilevel"/>
    <w:tmpl w:val="056C3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80F91"/>
    <w:multiLevelType w:val="multilevel"/>
    <w:tmpl w:val="D2E4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45899"/>
    <w:multiLevelType w:val="hybridMultilevel"/>
    <w:tmpl w:val="3F48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E7118"/>
    <w:multiLevelType w:val="multilevel"/>
    <w:tmpl w:val="D452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16976"/>
    <w:multiLevelType w:val="hybridMultilevel"/>
    <w:tmpl w:val="3BE29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08703E"/>
    <w:multiLevelType w:val="hybridMultilevel"/>
    <w:tmpl w:val="990E2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6752B0"/>
    <w:multiLevelType w:val="multilevel"/>
    <w:tmpl w:val="CE38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442B5D"/>
    <w:multiLevelType w:val="multilevel"/>
    <w:tmpl w:val="B7C0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413EFE"/>
    <w:multiLevelType w:val="hybridMultilevel"/>
    <w:tmpl w:val="D2187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E65EAC"/>
    <w:multiLevelType w:val="hybridMultilevel"/>
    <w:tmpl w:val="7CAEA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4"/>
  </w:num>
  <w:num w:numId="5">
    <w:abstractNumId w:val="9"/>
  </w:num>
  <w:num w:numId="6">
    <w:abstractNumId w:val="15"/>
  </w:num>
  <w:num w:numId="7">
    <w:abstractNumId w:val="16"/>
  </w:num>
  <w:num w:numId="8">
    <w:abstractNumId w:val="12"/>
  </w:num>
  <w:num w:numId="9">
    <w:abstractNumId w:val="10"/>
  </w:num>
  <w:num w:numId="10">
    <w:abstractNumId w:val="0"/>
  </w:num>
  <w:num w:numId="11">
    <w:abstractNumId w:val="6"/>
  </w:num>
  <w:num w:numId="12">
    <w:abstractNumId w:val="1"/>
  </w:num>
  <w:num w:numId="13">
    <w:abstractNumId w:val="3"/>
  </w:num>
  <w:num w:numId="14">
    <w:abstractNumId w:val="7"/>
  </w:num>
  <w:num w:numId="15">
    <w:abstractNumId w:val="14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0FA"/>
    <w:rsid w:val="00014E90"/>
    <w:rsid w:val="000D5856"/>
    <w:rsid w:val="00114B5C"/>
    <w:rsid w:val="00197C03"/>
    <w:rsid w:val="001C6A88"/>
    <w:rsid w:val="002258A4"/>
    <w:rsid w:val="002707FA"/>
    <w:rsid w:val="002921A1"/>
    <w:rsid w:val="00311523"/>
    <w:rsid w:val="003961D0"/>
    <w:rsid w:val="004A6F76"/>
    <w:rsid w:val="004B51EC"/>
    <w:rsid w:val="004C486F"/>
    <w:rsid w:val="004C61D8"/>
    <w:rsid w:val="004E00FA"/>
    <w:rsid w:val="005129F9"/>
    <w:rsid w:val="0054569B"/>
    <w:rsid w:val="0068368F"/>
    <w:rsid w:val="006E3E6D"/>
    <w:rsid w:val="006E528C"/>
    <w:rsid w:val="00712611"/>
    <w:rsid w:val="007A46B3"/>
    <w:rsid w:val="00860271"/>
    <w:rsid w:val="0088670B"/>
    <w:rsid w:val="00916244"/>
    <w:rsid w:val="00952E88"/>
    <w:rsid w:val="0099500B"/>
    <w:rsid w:val="009F348C"/>
    <w:rsid w:val="00A23E72"/>
    <w:rsid w:val="00AA5B6A"/>
    <w:rsid w:val="00AB26BB"/>
    <w:rsid w:val="00AC2E1F"/>
    <w:rsid w:val="00B431AF"/>
    <w:rsid w:val="00BC705C"/>
    <w:rsid w:val="00C603DE"/>
    <w:rsid w:val="00CB5F7D"/>
    <w:rsid w:val="00CE4D31"/>
    <w:rsid w:val="00D0019D"/>
    <w:rsid w:val="00D44FAA"/>
    <w:rsid w:val="00DB3E67"/>
    <w:rsid w:val="00DD1296"/>
    <w:rsid w:val="00DD706E"/>
    <w:rsid w:val="00E14C73"/>
    <w:rsid w:val="00E4066F"/>
    <w:rsid w:val="00E41BCE"/>
    <w:rsid w:val="00E76895"/>
    <w:rsid w:val="00EE7DA8"/>
    <w:rsid w:val="00F76280"/>
    <w:rsid w:val="00F84302"/>
    <w:rsid w:val="00F85FD7"/>
    <w:rsid w:val="00F8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EC879"/>
  <w15:docId w15:val="{DC88CFC6-60F5-4415-B439-6D30B4C9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0FA"/>
  </w:style>
  <w:style w:type="paragraph" w:styleId="1">
    <w:name w:val="heading 1"/>
    <w:basedOn w:val="a"/>
    <w:next w:val="a"/>
    <w:link w:val="10"/>
    <w:uiPriority w:val="9"/>
    <w:qFormat/>
    <w:rsid w:val="004E00FA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6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0FA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E00F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E00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2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29F9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8430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F762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D00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25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Рамазанов</dc:creator>
  <cp:keywords/>
  <dc:description/>
  <cp:lastModifiedBy>Ауд-Нагатинская-808 Студент</cp:lastModifiedBy>
  <cp:revision>2</cp:revision>
  <dcterms:created xsi:type="dcterms:W3CDTF">2025-01-09T16:46:00Z</dcterms:created>
  <dcterms:modified xsi:type="dcterms:W3CDTF">2025-01-09T16:46:00Z</dcterms:modified>
</cp:coreProperties>
</file>