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4736C3AD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1311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AE7A9E0" w:rsidR="005A1347" w:rsidRPr="0069003A" w:rsidRDefault="00131121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B77493"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t>Рекурсивные функции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34DF406" w:rsidR="00CC2372" w:rsidRPr="008F29C3" w:rsidRDefault="0013112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Кирьяков Александр Игоревич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508F1A8" w:rsidR="00CC2372" w:rsidRPr="00F7297F" w:rsidRDefault="0013112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ДКИП-204 прог</w:t>
            </w:r>
            <w:bookmarkStart w:id="0" w:name="_GoBack"/>
            <w:bookmarkEnd w:id="0"/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3C86ADA" w14:textId="2FEF5D63" w:rsidR="00B77493" w:rsidRPr="00B77493" w:rsidRDefault="00131121" w:rsidP="00B77493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t>Лабораторная работа №3</w:t>
      </w:r>
      <w:r w:rsidR="00B77493"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t>. Рекурсивные функции</w:t>
      </w:r>
    </w:p>
    <w:p w14:paraId="5F27A232" w14:textId="0BE4F5E7" w:rsidR="00F53AE1" w:rsidRDefault="003B47DD" w:rsidP="00B77493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t>1 Вариант</w:t>
      </w:r>
    </w:p>
    <w:p w14:paraId="69BA4A60" w14:textId="75E831D9" w:rsidR="00B77493" w:rsidRDefault="00B77493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B77493">
        <w:rPr>
          <w:rFonts w:ascii="Times New Roman" w:hAnsi="Times New Roman" w:cs="Times New Roman"/>
          <w:noProof/>
          <w:sz w:val="36"/>
          <w:szCs w:val="36"/>
          <w:lang w:eastAsia="ru-RU"/>
        </w:rPr>
        <w:t>Для заданного целого десятичного числа N получить его представление в p-ичной системе счисления (p &lt; 10).</w:t>
      </w:r>
    </w:p>
    <w:p w14:paraId="67CD53C1" w14:textId="05B0BE51" w:rsidR="00B77493" w:rsidRDefault="00D2161E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D2161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FF35F0C" wp14:editId="6B0F70E0">
            <wp:extent cx="6228080" cy="36118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1D2" w14:textId="14DE782C" w:rsidR="00733436" w:rsidRDefault="00733436" w:rsidP="00B77493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B670FD5" wp14:editId="6AC7FA69">
            <wp:extent cx="2959100" cy="9954895"/>
            <wp:effectExtent l="0" t="0" r="0" b="8255"/>
            <wp:docPr id="3" name="Рисунок 3" descr="C:\Users\edu-msk22-817s\Downloads\lPJVQXD15CRlzoaE0M4NR8ozCp6rLRpJfMXVOBNJP60pE-nCgc25_BaGiLVIMy4B7o26XgujoJESUGMVn2-p2HLs2rvvaynkllETttpda7rZazmE1sdW3q7GvgyyvmLVSk4cl23t2OSnt_2AuawG2oqI6n2rO-gILBPvcEH6XCyoPR9KD5-9vFY5L2ACegsOtlLbAYZqlYk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-msk22-817s\Downloads\lPJVQXD15CRlzoaE0M4NR8ozCp6rLRpJfMXVOBNJP60pE-nCgc25_BaGiLVIMy4B7o26XgujoJESUGMVn2-p2HLs2rvvaynkllETttpda7rZazmE1sdW3q7GvgyyvmLVSk4cl23t2OSnt_2AuawG2oqI6n2rO-gILBPvcEH6XCyoPR9KD5-9vFY5L2ACegsOtlLbAYZqlYk-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99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FBAA" w14:textId="77777777" w:rsidR="00553D68" w:rsidRPr="00553D68" w:rsidRDefault="00553D68" w:rsidP="00553D68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t>1.4. Контрольные вопросы</w:t>
      </w:r>
    </w:p>
    <w:p w14:paraId="247C703E" w14:textId="7283E1B8" w:rsid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1. Какая функция называется рекурсивной?</w:t>
      </w:r>
    </w:p>
    <w:p w14:paraId="48774CE6" w14:textId="2E97C42E" w:rsidR="00553D68" w:rsidRP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Рекурсивная функция – функция, которая вызывает саму себя в процессе своего выполнения.</w:t>
      </w:r>
    </w:p>
    <w:p w14:paraId="54EACFF1" w14:textId="77777777" w:rsidR="00553D68" w:rsidRP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2. Может ли в реализации рекурсивной функции существовать несколько</w:t>
      </w:r>
    </w:p>
    <w:p w14:paraId="6A11F152" w14:textId="10583695" w:rsidR="00553D68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операторов передачи управления return?</w:t>
      </w:r>
    </w:p>
    <w:p w14:paraId="2332B5CB" w14:textId="728F73E5" w:rsidR="00553D68" w:rsidRDefault="00553D68" w:rsidP="00553D6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553D68">
        <w:rPr>
          <w:rFonts w:ascii="Times New Roman" w:hAnsi="Times New Roman" w:cs="Times New Roman"/>
          <w:noProof/>
          <w:sz w:val="36"/>
          <w:szCs w:val="36"/>
          <w:lang w:eastAsia="ru-RU"/>
        </w:rPr>
        <w:t>Один базовый случай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.</w:t>
      </w:r>
    </w:p>
    <w:p w14:paraId="465915E5" w14:textId="76108371" w:rsidR="00553D68" w:rsidRPr="00553D68" w:rsidRDefault="00553D68" w:rsidP="00553D6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Остальные – рекурсвивная вызовы.</w:t>
      </w:r>
    </w:p>
    <w:p w14:paraId="3B0BAC28" w14:textId="77777777" w:rsidR="00553D68" w:rsidRPr="00B77493" w:rsidRDefault="00553D68" w:rsidP="00553D68">
      <w:pPr>
        <w:spacing w:line="276" w:lineRule="auto"/>
        <w:jc w:val="both"/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sectPr w:rsidR="00553D68" w:rsidRPr="00B77493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08E"/>
    <w:multiLevelType w:val="hybridMultilevel"/>
    <w:tmpl w:val="622C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31121"/>
    <w:rsid w:val="001B2838"/>
    <w:rsid w:val="001F58C2"/>
    <w:rsid w:val="002342F4"/>
    <w:rsid w:val="00395258"/>
    <w:rsid w:val="003B47DD"/>
    <w:rsid w:val="003B7CF3"/>
    <w:rsid w:val="003D7DFE"/>
    <w:rsid w:val="00407595"/>
    <w:rsid w:val="004B2CA7"/>
    <w:rsid w:val="004F635C"/>
    <w:rsid w:val="0050097F"/>
    <w:rsid w:val="00553D68"/>
    <w:rsid w:val="005A1347"/>
    <w:rsid w:val="005B6EA3"/>
    <w:rsid w:val="0069003A"/>
    <w:rsid w:val="00733436"/>
    <w:rsid w:val="007A5EF1"/>
    <w:rsid w:val="007D3176"/>
    <w:rsid w:val="007D370F"/>
    <w:rsid w:val="00846D11"/>
    <w:rsid w:val="0087450B"/>
    <w:rsid w:val="008C40F9"/>
    <w:rsid w:val="008F29C3"/>
    <w:rsid w:val="009F497A"/>
    <w:rsid w:val="00B76286"/>
    <w:rsid w:val="00B77493"/>
    <w:rsid w:val="00B964E4"/>
    <w:rsid w:val="00C03156"/>
    <w:rsid w:val="00CC2372"/>
    <w:rsid w:val="00CF67C9"/>
    <w:rsid w:val="00D2161E"/>
    <w:rsid w:val="00D66D97"/>
    <w:rsid w:val="00D7259F"/>
    <w:rsid w:val="00DE5FC7"/>
    <w:rsid w:val="00F53AE1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6">
    <w:name w:val="List Paragraph"/>
    <w:basedOn w:val="a"/>
    <w:uiPriority w:val="34"/>
    <w:qFormat/>
    <w:rsid w:val="0055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6</cp:revision>
  <dcterms:created xsi:type="dcterms:W3CDTF">2025-04-17T14:35:00Z</dcterms:created>
  <dcterms:modified xsi:type="dcterms:W3CDTF">2025-05-20T11:13:00Z</dcterms:modified>
</cp:coreProperties>
</file>