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AED" w:rsidRPr="003677EF" w:rsidRDefault="00B80772" w:rsidP="003677EF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Лабораторный практикум 2</w:t>
      </w:r>
    </w:p>
    <w:p w:rsidR="003677EF" w:rsidRPr="00B80772" w:rsidRDefault="00B80772" w:rsidP="003677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0772">
        <w:rPr>
          <w:sz w:val="28"/>
          <w:szCs w:val="28"/>
        </w:rPr>
        <w:t xml:space="preserve">Лабораторная работа 2. Разветвляющиеся вычислительные процессы Теоретический материал: глава 4, раздел «Операторы ветвления». Задание 1. Вычисление значения функции </w:t>
      </w:r>
      <w:proofErr w:type="gramStart"/>
      <w:r w:rsidRPr="00B80772">
        <w:rPr>
          <w:sz w:val="28"/>
          <w:szCs w:val="28"/>
        </w:rPr>
        <w:t>Написать</w:t>
      </w:r>
      <w:proofErr w:type="gramEnd"/>
      <w:r w:rsidRPr="00B80772">
        <w:rPr>
          <w:sz w:val="28"/>
          <w:szCs w:val="28"/>
        </w:rPr>
        <w:t xml:space="preserve"> программу, которая по введенному значению аргумента вычисляет значение функции, заданной в виде графика, Параметр R вводится с клавиатуры.</w:t>
      </w:r>
    </w:p>
    <w:p w:rsidR="003677EF" w:rsidRPr="003677EF" w:rsidRDefault="00B80772" w:rsidP="003677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:rsidR="003677EF" w:rsidRDefault="003677EF" w:rsidP="003677E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677EF" w:rsidRPr="00B80772" w:rsidRDefault="003677EF" w:rsidP="003677E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677EF">
        <w:rPr>
          <w:rFonts w:ascii="Times New Roman" w:hAnsi="Times New Roman" w:cs="Times New Roman"/>
          <w:color w:val="FF0000"/>
          <w:sz w:val="28"/>
          <w:szCs w:val="28"/>
        </w:rPr>
        <w:t>Задание</w:t>
      </w:r>
      <w:r w:rsidR="00B80772" w:rsidRPr="00B80772">
        <w:rPr>
          <w:rFonts w:ascii="Times New Roman" w:hAnsi="Times New Roman" w:cs="Times New Roman"/>
          <w:color w:val="FF0000"/>
          <w:sz w:val="28"/>
          <w:szCs w:val="28"/>
        </w:rPr>
        <w:t xml:space="preserve"> 1</w:t>
      </w:r>
      <w:r w:rsidRPr="00B80772">
        <w:rPr>
          <w:rFonts w:ascii="Times New Roman" w:hAnsi="Times New Roman" w:cs="Times New Roman"/>
          <w:color w:val="FF0000"/>
          <w:sz w:val="28"/>
          <w:szCs w:val="28"/>
        </w:rPr>
        <w:t>: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Text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namespace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z1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f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x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R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x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10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x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6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Math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Sqrt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R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*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R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Math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Pow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((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x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8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),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)));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x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6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x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x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x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/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2.0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*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x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x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x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&lt;=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x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3.0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proofErr w:type="spell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B8077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 xml:space="preserve">"Введите </w:t>
      </w:r>
      <w:proofErr w:type="gramStart"/>
      <w:r w:rsidRPr="00B8077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R(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по чертежу радиус равен 2):"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R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Double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Parse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ReadLine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());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B8077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Введите</w:t>
      </w:r>
      <w:r w:rsidRPr="00B8077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X:"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B80772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x 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Double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Parse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ReadLine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());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"X={0:f2}\</w:t>
      </w:r>
      <w:proofErr w:type="spellStart"/>
      <w:r w:rsidRPr="00B8077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tF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(x)={1:f2}"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proofErr w:type="spell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x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x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R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B80772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ReadLine</w:t>
      </w:r>
      <w:proofErr w:type="spell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:rsidR="00B80772" w:rsidRPr="00B80772" w:rsidRDefault="00B80772" w:rsidP="00B80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B80772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:rsidR="00B80772" w:rsidRDefault="00B80772" w:rsidP="003677E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B80772" w:rsidRDefault="00B80772" w:rsidP="003677E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B80772" w:rsidRPr="00B80772" w:rsidRDefault="00B80772" w:rsidP="003677E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Ответь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:</w:t>
      </w:r>
    </w:p>
    <w:p w:rsidR="00B80772" w:rsidRDefault="00B80772" w:rsidP="003677EF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B80772">
        <w:rPr>
          <w:rFonts w:ascii="Times New Roman" w:hAnsi="Times New Roman" w:cs="Times New Roman"/>
          <w:color w:val="FF0000"/>
          <w:sz w:val="28"/>
          <w:szCs w:val="28"/>
          <w:lang w:val="en-US"/>
        </w:rPr>
        <w:lastRenderedPageBreak/>
        <w:drawing>
          <wp:inline distT="0" distB="0" distL="0" distR="0" wp14:anchorId="0EE5A93D" wp14:editId="74715717">
            <wp:extent cx="5430008" cy="202910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72" w:rsidRPr="00B80772" w:rsidRDefault="00B80772" w:rsidP="00B80772">
      <w:pPr>
        <w:spacing w:line="48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bookmarkStart w:id="0" w:name="_GoBack"/>
      <w:bookmarkEnd w:id="0"/>
    </w:p>
    <w:sectPr w:rsidR="00B80772" w:rsidRPr="00B807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265"/>
    <w:rsid w:val="003677EF"/>
    <w:rsid w:val="004E74EB"/>
    <w:rsid w:val="0058647F"/>
    <w:rsid w:val="00595742"/>
    <w:rsid w:val="007413D9"/>
    <w:rsid w:val="00B72265"/>
    <w:rsid w:val="00B80772"/>
    <w:rsid w:val="00CC2F6E"/>
    <w:rsid w:val="00E1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FC5D8"/>
  <w15:chartTrackingRefBased/>
  <w15:docId w15:val="{AAD6B60F-4200-4CCC-9E08-A95BA9A62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3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Ауд-Нагатинская-813 Студент</cp:lastModifiedBy>
  <cp:revision>3</cp:revision>
  <dcterms:created xsi:type="dcterms:W3CDTF">2025-04-22T08:11:00Z</dcterms:created>
  <dcterms:modified xsi:type="dcterms:W3CDTF">2025-05-21T09:52:00Z</dcterms:modified>
</cp:coreProperties>
</file>