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1513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Default="001513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13D9">
              <w:rPr>
                <w:rFonts w:ascii="Times New Roman" w:hAnsi="Times New Roman" w:cs="Times New Roman"/>
                <w:b/>
                <w:sz w:val="26"/>
                <w:szCs w:val="26"/>
              </w:rPr>
              <w:t>Разработка тестовых пакетов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073610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Хайдуров Николай Николаевич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073610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07361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Сибирев Иван Валерьевич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DF66D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1513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1513D9" w:rsidRPr="001513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тестовых пакетов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150279" w:rsidRDefault="006418B8" w:rsidP="00DF66D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513D9" w:rsidRPr="001513D9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разработки тестовых пакетов.</w:t>
      </w:r>
    </w:p>
    <w:p w:rsidR="00A63806" w:rsidRDefault="00A63806" w:rsidP="00DF66D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1513D9" w:rsidRDefault="001513D9" w:rsidP="00DF66D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1) Была написана программа, которая шифрует и дешифрует текст по алгоритму квадрата Полибия. </w:t>
      </w:r>
    </w:p>
    <w:p w:rsidR="001513D9" w:rsidRPr="00DF66D9" w:rsidRDefault="001513D9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main - это точка входа в программу.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while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True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Меню выбора действия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"1. Шифрование"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"2. Дешифрование"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"3. Выход"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Выберите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действие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"1"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Шифрование текста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"Введите текст для шифрования: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upper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Зашифрованный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073610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DF66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choice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7361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73610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"2"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073610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73610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#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Дешифрование</w:t>
      </w:r>
      <w:r w:rsidRPr="00073610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текста</w:t>
      </w:r>
    </w:p>
    <w:p w:rsidR="001513D9" w:rsidRPr="00073610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73610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"1.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Дешифровать</w:t>
      </w:r>
      <w:r w:rsidRPr="00073610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из</w:t>
      </w:r>
      <w:r w:rsidRPr="00073610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файла</w:t>
      </w:r>
      <w:r w:rsidRPr="00073610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Encrypted</w:t>
      </w:r>
      <w:r w:rsidRPr="00073610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.</w:t>
      </w:r>
      <w:r w:rsidRPr="00DF66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txt</w:t>
      </w:r>
      <w:r w:rsidRPr="00073610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"2. Дешифровать введённый текст"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decryption_choice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"Выберите способ дешифрования: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decryption_choice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"1"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Дешифрование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из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файла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try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with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Шифр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"Decrypted.txt"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except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FileNotFoundError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Файл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Encrypted.txt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не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найден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decryption_choice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Дешифрование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введённого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текста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"Введите зашифрованный текст: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Шифр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"Decrypted.txt"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"Неверный выбор. Пожалуйста, выберите 1 или 2."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"3"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Выход из программы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"Завершение работы программы."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break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Неверный выбор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"Неверный выбор. Пожалуйста, выберите из 1, 2 или 3."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lastRenderedPageBreak/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encrypt_text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шифрования текста.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"99"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"89"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'"'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"79"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"69"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get_coordinates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дешифрования текста.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%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2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!=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"Ошибка: Шифр имеет нечётную длину. Текст должен быть зашифрован парами цифр."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),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'8'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'7'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'"'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'6'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073610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r w:rsidRPr="00073610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_</w:t>
      </w:r>
      <w:r w:rsidRPr="00DF66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coordinates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DF66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07361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получения координат буквы в квадрате Полибия.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"ABCDEFGHIJKLMNOPQRSTUVWXYZ"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//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%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получения буквы из квадрата Полибия по координатаm.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"ABCDEFGHIJKLMNOPQRSTUVWXYZ"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"?"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сохранения текста в файл.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with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__name__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"__main__"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DF66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</w:t>
      </w:r>
    </w:p>
    <w:p w:rsidR="003F1B14" w:rsidRDefault="003F1B14" w:rsidP="001513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513D9" w:rsidRPr="003F1B14" w:rsidRDefault="001513D9" w:rsidP="001513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2) Результаты тестирования: 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2218"/>
        <w:gridCol w:w="3969"/>
        <w:gridCol w:w="3395"/>
      </w:tblGrid>
      <w:tr w:rsidR="00056DB1" w:rsidTr="00056DB1">
        <w:tc>
          <w:tcPr>
            <w:tcW w:w="442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218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Вводные данные</w:t>
            </w:r>
          </w:p>
        </w:tc>
        <w:tc>
          <w:tcPr>
            <w:tcW w:w="3969" w:type="dxa"/>
            <w:vAlign w:val="center"/>
          </w:tcPr>
          <w:p w:rsidR="00606BBA" w:rsidRPr="00056DB1" w:rsidRDefault="00606BBA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Выводные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395" w:type="dxa"/>
            <w:vAlign w:val="center"/>
          </w:tcPr>
          <w:p w:rsidR="00606BBA" w:rsidRDefault="00606BBA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Выводные </w:t>
            </w:r>
            <w:r w:rsid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056DB1" w:rsidTr="00056DB1">
        <w:tc>
          <w:tcPr>
            <w:tcW w:w="442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218" w:type="dxa"/>
            <w:vAlign w:val="center"/>
          </w:tcPr>
          <w:p w:rsidR="00606BBA" w:rsidRPr="00606BBA" w:rsidRDefault="00DF66D9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DF66D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Hello, Vladimir Alexandrovich</w:t>
            </w:r>
          </w:p>
        </w:tc>
        <w:tc>
          <w:tcPr>
            <w:tcW w:w="3969" w:type="dxa"/>
            <w:vAlign w:val="center"/>
          </w:tcPr>
          <w:p w:rsidR="00606BBA" w:rsidRDefault="00DF66D9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F66D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2315323235899952321114243324439911321554113414433552241323</w:t>
            </w:r>
          </w:p>
        </w:tc>
        <w:tc>
          <w:tcPr>
            <w:tcW w:w="3395" w:type="dxa"/>
            <w:vAlign w:val="center"/>
          </w:tcPr>
          <w:p w:rsidR="00606BBA" w:rsidRPr="00606BBA" w:rsidRDefault="00DF66D9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F66D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HELLO, VLADIMIR ALEXANDROVICH</w:t>
            </w:r>
          </w:p>
        </w:tc>
      </w:tr>
      <w:tr w:rsidR="00056DB1" w:rsidTr="00056DB1">
        <w:tc>
          <w:tcPr>
            <w:tcW w:w="442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218" w:type="dxa"/>
            <w:vAlign w:val="center"/>
          </w:tcPr>
          <w:p w:rsidR="00606BBA" w:rsidRP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06B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",".</w:t>
            </w:r>
          </w:p>
        </w:tc>
        <w:tc>
          <w:tcPr>
            <w:tcW w:w="3969" w:type="dxa"/>
            <w:vAlign w:val="center"/>
          </w:tcPr>
          <w:p w:rsid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06B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79897969</w:t>
            </w:r>
          </w:p>
        </w:tc>
        <w:tc>
          <w:tcPr>
            <w:tcW w:w="3395" w:type="dxa"/>
            <w:vAlign w:val="center"/>
          </w:tcPr>
          <w:p w:rsid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06B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",".</w:t>
            </w:r>
          </w:p>
        </w:tc>
      </w:tr>
      <w:tr w:rsidR="00606BBA" w:rsidTr="00056DB1">
        <w:tc>
          <w:tcPr>
            <w:tcW w:w="442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218" w:type="dxa"/>
            <w:vAlign w:val="center"/>
          </w:tcPr>
          <w:p w:rsidR="00606BBA" w:rsidRP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@!?</w:t>
            </w:r>
          </w:p>
        </w:tc>
        <w:tc>
          <w:tcPr>
            <w:tcW w:w="3969" w:type="dxa"/>
            <w:vAlign w:val="center"/>
          </w:tcPr>
          <w:p w:rsidR="00606BBA" w:rsidRP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3395" w:type="dxa"/>
            <w:vAlign w:val="center"/>
          </w:tcPr>
          <w:p w:rsidR="00606BBA" w:rsidRP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Error</w:t>
            </w:r>
          </w:p>
        </w:tc>
      </w:tr>
      <w:tr w:rsidR="00056DB1" w:rsidRPr="00073610" w:rsidTr="00056DB1">
        <w:tc>
          <w:tcPr>
            <w:tcW w:w="442" w:type="dxa"/>
            <w:vAlign w:val="center"/>
          </w:tcPr>
          <w:p w:rsidR="00056DB1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218" w:type="dxa"/>
            <w:vAlign w:val="center"/>
          </w:tcPr>
          <w:p w:rsidR="00056DB1" w:rsidRPr="00056DB1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 program was written that encrypts and decrypts text using the Polybius square algorithm.</w:t>
            </w:r>
          </w:p>
        </w:tc>
        <w:tc>
          <w:tcPr>
            <w:tcW w:w="3969" w:type="dxa"/>
            <w:vAlign w:val="center"/>
          </w:tcPr>
          <w:p w:rsidR="00056DB1" w:rsidRDefault="00056DB1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119941433522431133995311449953432445451534994523114599153413435541454499113414991415134355414544994515544599514424342299452315994135325512245144994442511143159911322235432445233369</w:t>
            </w:r>
          </w:p>
        </w:tc>
        <w:tc>
          <w:tcPr>
            <w:tcW w:w="3395" w:type="dxa"/>
            <w:vAlign w:val="center"/>
          </w:tcPr>
          <w:p w:rsidR="00056DB1" w:rsidRDefault="00056DB1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 PROGRAM WAS WRITTEN THAT ENCRYPTS AND DECRYPTS TEXT USING THE POLYBIUS SQUARE ALGORITHM.</w:t>
            </w:r>
          </w:p>
        </w:tc>
      </w:tr>
      <w:tr w:rsidR="00056DB1" w:rsidRPr="00056DB1" w:rsidTr="00056DB1">
        <w:tc>
          <w:tcPr>
            <w:tcW w:w="442" w:type="dxa"/>
            <w:vAlign w:val="center"/>
          </w:tcPr>
          <w:p w:rsidR="00056DB1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218" w:type="dxa"/>
            <w:vAlign w:val="center"/>
          </w:tcPr>
          <w:p w:rsidR="00056DB1" w:rsidRPr="00056DB1" w:rsidRDefault="00863A75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При ручном вводе шифра: </w:t>
            </w:r>
            <w:r w:rsid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1155778</w:t>
            </w:r>
          </w:p>
        </w:tc>
        <w:tc>
          <w:tcPr>
            <w:tcW w:w="3969" w:type="dxa"/>
            <w:vAlign w:val="center"/>
          </w:tcPr>
          <w:p w:rsidR="00056DB1" w:rsidRPr="00056DB1" w:rsidRDefault="00056DB1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Шифр имеет нечётную длину. Текст должен быть зашифрован парами цифр.</w:t>
            </w:r>
          </w:p>
        </w:tc>
        <w:tc>
          <w:tcPr>
            <w:tcW w:w="3395" w:type="dxa"/>
            <w:vAlign w:val="center"/>
          </w:tcPr>
          <w:p w:rsidR="00056DB1" w:rsidRPr="00056DB1" w:rsidRDefault="00056DB1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—</w:t>
            </w:r>
          </w:p>
        </w:tc>
      </w:tr>
      <w:tr w:rsidR="00056DB1" w:rsidRPr="00056DB1" w:rsidTr="00056DB1">
        <w:tc>
          <w:tcPr>
            <w:tcW w:w="442" w:type="dxa"/>
            <w:vAlign w:val="center"/>
          </w:tcPr>
          <w:p w:rsidR="00056DB1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218" w:type="dxa"/>
            <w:vAlign w:val="center"/>
          </w:tcPr>
          <w:p w:rsidR="00863A75" w:rsidRDefault="00863A75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При выборе действий: </w:t>
            </w:r>
          </w:p>
          <w:p w:rsidR="00056DB1" w:rsidRDefault="00863A75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969" w:type="dxa"/>
            <w:vAlign w:val="center"/>
          </w:tcPr>
          <w:p w:rsidR="00056DB1" w:rsidRPr="00056DB1" w:rsidRDefault="00863A75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63A7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Неверный выбор. Пожалуйста, выберите из 1, 2 или 3.</w:t>
            </w:r>
          </w:p>
        </w:tc>
        <w:tc>
          <w:tcPr>
            <w:tcW w:w="3395" w:type="dxa"/>
            <w:vAlign w:val="center"/>
          </w:tcPr>
          <w:p w:rsidR="00056DB1" w:rsidRDefault="00863A75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—</w:t>
            </w:r>
          </w:p>
        </w:tc>
      </w:tr>
    </w:tbl>
    <w:p w:rsidR="001513D9" w:rsidRPr="00056DB1" w:rsidRDefault="001513D9" w:rsidP="001513D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56DB1" w:rsidRPr="00863A75" w:rsidRDefault="00606BBA" w:rsidP="00863A75">
      <w:pPr>
        <w:pStyle w:val="af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3A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3-ая срока демонстрирует, что этот код не сможет зашифровать (следовательно, и дешифровать) символы, которые отсутствуют в </w:t>
      </w:r>
      <w:r w:rsidR="00056DB1" w:rsidRPr="00863A75">
        <w:rPr>
          <w:rFonts w:ascii="Times New Roman" w:hAnsi="Times New Roman" w:cs="Times New Roman"/>
          <w:bCs/>
          <w:color w:val="000000"/>
          <w:sz w:val="28"/>
          <w:szCs w:val="28"/>
        </w:rPr>
        <w:t>его алфавите [алфавите кода]. Что можно довольно просто исправить.</w:t>
      </w:r>
    </w:p>
    <w:p w:rsidR="00606BBA" w:rsidRDefault="00056DB1" w:rsidP="00863A75">
      <w:pPr>
        <w:pStyle w:val="af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3A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1-ая, 2-ая и 4-ая строка демонстрируют устойчивость системы (как в шифровке, так и дешифровке) к словам, прописанным через пробел и со знаками пунктуации. Разве что, алгоритм переводит нижний регистр в верхний на выводе дешифрованного текста. </w:t>
      </w:r>
    </w:p>
    <w:p w:rsidR="00DF66D9" w:rsidRDefault="00DF66D9" w:rsidP="00863A75">
      <w:pPr>
        <w:pStyle w:val="af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7216A462" wp14:editId="69AD3EEE">
            <wp:simplePos x="0" y="0"/>
            <wp:positionH relativeFrom="column">
              <wp:posOffset>228600</wp:posOffset>
            </wp:positionH>
            <wp:positionV relativeFrom="paragraph">
              <wp:posOffset>576222</wp:posOffset>
            </wp:positionV>
            <wp:extent cx="6115685" cy="39528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Скриншот первого теста:</w:t>
      </w:r>
    </w:p>
    <w:p w:rsidR="00DF66D9" w:rsidRDefault="00DF66D9" w:rsidP="00DF66D9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66D9" w:rsidRPr="00DF66D9" w:rsidRDefault="00DF66D9" w:rsidP="003F1B14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Методом ручного перебора различных сочетаний символом, были выявлены некоторые ошибки (невосприимчивость к спец. </w:t>
      </w:r>
      <w:r w:rsidR="003F1B14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имволам</w:t>
      </w:r>
      <w:r w:rsidR="003F1B14">
        <w:rPr>
          <w:rFonts w:ascii="Times New Roman" w:hAnsi="Times New Roman" w:cs="Times New Roman"/>
          <w:bCs/>
          <w:color w:val="000000"/>
          <w:sz w:val="28"/>
          <w:szCs w:val="28"/>
        </w:rPr>
        <w:t>, как следствие – незапланированное завершение работы программы, хотя добавить новые символы в запас алфавита программы довольно просто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), устойчивость кода к </w:t>
      </w:r>
      <w:r w:rsidR="003F1B1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неверным данным (выбор несуществующего действия, или попытка дешифровать нечётный код) и стабильная работа при остальных вводных. </w:t>
      </w:r>
    </w:p>
    <w:p w:rsidR="00DF66D9" w:rsidRPr="00DF66D9" w:rsidRDefault="00DF66D9" w:rsidP="00DF66D9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DF66D9" w:rsidRPr="00DF66D9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0DF" w:rsidRDefault="00D400DF">
      <w:pPr>
        <w:spacing w:line="240" w:lineRule="auto"/>
      </w:pPr>
      <w:r>
        <w:separator/>
      </w:r>
    </w:p>
  </w:endnote>
  <w:endnote w:type="continuationSeparator" w:id="0">
    <w:p w:rsidR="00D400DF" w:rsidRDefault="00D40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0DF" w:rsidRDefault="00D400DF">
      <w:pPr>
        <w:spacing w:after="0"/>
      </w:pPr>
      <w:r>
        <w:separator/>
      </w:r>
    </w:p>
  </w:footnote>
  <w:footnote w:type="continuationSeparator" w:id="0">
    <w:p w:rsidR="00D400DF" w:rsidRDefault="00D400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73610"/>
    <w:rsid w:val="000943F8"/>
    <w:rsid w:val="000F2501"/>
    <w:rsid w:val="0014241F"/>
    <w:rsid w:val="00150279"/>
    <w:rsid w:val="001513D9"/>
    <w:rsid w:val="00154190"/>
    <w:rsid w:val="00166ED9"/>
    <w:rsid w:val="001E4178"/>
    <w:rsid w:val="001F0198"/>
    <w:rsid w:val="00233A09"/>
    <w:rsid w:val="002C160E"/>
    <w:rsid w:val="002D473A"/>
    <w:rsid w:val="00337424"/>
    <w:rsid w:val="00381D16"/>
    <w:rsid w:val="003F1565"/>
    <w:rsid w:val="003F1B14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B3945"/>
    <w:rsid w:val="007536FA"/>
    <w:rsid w:val="00756CB5"/>
    <w:rsid w:val="007645C7"/>
    <w:rsid w:val="007B2CAF"/>
    <w:rsid w:val="008008B4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D7C2F"/>
    <w:rsid w:val="00B072D3"/>
    <w:rsid w:val="00BE20A5"/>
    <w:rsid w:val="00C178D3"/>
    <w:rsid w:val="00C50CF6"/>
    <w:rsid w:val="00C71AE2"/>
    <w:rsid w:val="00C7769F"/>
    <w:rsid w:val="00C95FED"/>
    <w:rsid w:val="00CA5EE7"/>
    <w:rsid w:val="00CD04CF"/>
    <w:rsid w:val="00CF0828"/>
    <w:rsid w:val="00D400DF"/>
    <w:rsid w:val="00D817E6"/>
    <w:rsid w:val="00DA5B0D"/>
    <w:rsid w:val="00DF66D9"/>
    <w:rsid w:val="00E804E1"/>
    <w:rsid w:val="00EC5CB6"/>
    <w:rsid w:val="00F17087"/>
    <w:rsid w:val="00F20A4D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B418D45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2</cp:revision>
  <dcterms:created xsi:type="dcterms:W3CDTF">2025-03-19T11:08:00Z</dcterms:created>
  <dcterms:modified xsi:type="dcterms:W3CDTF">2025-03-19T11:08:00Z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