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26D2" w:rsidRDefault="00CB26D2" w:rsidP="00CB26D2">
      <w:r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 w:rsidRPr="00CB26D2">
        <w:t xml:space="preserve"> </w:t>
      </w:r>
      <w:r>
        <w:rPr>
          <w:lang w:val="en-US"/>
        </w:rPr>
        <w:t>log</w:t>
      </w:r>
      <w:r>
        <w:t xml:space="preserve"> (рисунок 1).</w:t>
      </w:r>
    </w:p>
    <w:p w:rsidR="000B3F39" w:rsidRDefault="00CB26D2">
      <w:pPr>
        <w:rPr>
          <w:lang w:val="en-US"/>
        </w:rPr>
      </w:pPr>
      <w:r w:rsidRPr="00CB26D2">
        <w:rPr>
          <w:noProof/>
          <w:lang w:val="en-US"/>
        </w:rPr>
        <w:drawing>
          <wp:inline distT="0" distB="0" distL="0" distR="0" wp14:anchorId="578278C9" wp14:editId="46306D74">
            <wp:extent cx="4334480" cy="299126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 w:rsidP="00CB26D2">
      <w:r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CB26D2">
        <w:t xml:space="preserve"> </w:t>
      </w:r>
      <w:r>
        <w:rPr>
          <w:lang w:val="en-US"/>
        </w:rPr>
        <w:t>log</w:t>
      </w:r>
      <w:r w:rsidRPr="00CB26D2">
        <w:t xml:space="preserve"> </w:t>
      </w:r>
      <w:r>
        <w:t>–</w:t>
      </w:r>
      <w:r>
        <w:rPr>
          <w:lang w:val="en-US"/>
        </w:rPr>
        <w:t>pretty</w:t>
      </w:r>
      <w:r>
        <w:t>=</w:t>
      </w:r>
      <w:proofErr w:type="spellStart"/>
      <w:r>
        <w:rPr>
          <w:lang w:val="en-US"/>
        </w:rPr>
        <w:t>oneline</w:t>
      </w:r>
      <w:proofErr w:type="spellEnd"/>
      <w:r w:rsidRPr="00CB26D2">
        <w:t xml:space="preserve"> </w:t>
      </w:r>
      <w:r>
        <w:t>(рисунок 2).</w:t>
      </w:r>
    </w:p>
    <w:p w:rsidR="00CB26D2" w:rsidRDefault="00CB26D2">
      <w:r w:rsidRPr="00CB26D2">
        <w:rPr>
          <w:noProof/>
        </w:rPr>
        <w:drawing>
          <wp:inline distT="0" distB="0" distL="0" distR="0" wp14:anchorId="23CD474D" wp14:editId="31049942">
            <wp:extent cx="5334744" cy="114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 w:rsidP="00CB26D2">
      <w:r>
        <w:t>Далее на рисунках 3-8 показано несколько вариантов вывода истории изменений.</w:t>
      </w:r>
    </w:p>
    <w:p w:rsidR="00CB26D2" w:rsidRDefault="00CB26D2">
      <w:r w:rsidRPr="00CB26D2">
        <w:rPr>
          <w:noProof/>
        </w:rPr>
        <w:drawing>
          <wp:inline distT="0" distB="0" distL="0" distR="0" wp14:anchorId="016AB659" wp14:editId="7F912835">
            <wp:extent cx="5601482" cy="1028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lastRenderedPageBreak/>
        <w:drawing>
          <wp:inline distT="0" distB="0" distL="0" distR="0" wp14:anchorId="4493DE6A" wp14:editId="601DE339">
            <wp:extent cx="5601482" cy="19243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drawing>
          <wp:inline distT="0" distB="0" distL="0" distR="0" wp14:anchorId="2AAE50E0" wp14:editId="019C0906">
            <wp:extent cx="5534797" cy="117173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drawing>
          <wp:inline distT="0" distB="0" distL="0" distR="0" wp14:anchorId="67B9EC64" wp14:editId="4A502227">
            <wp:extent cx="5591955" cy="1133633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drawing>
          <wp:inline distT="0" distB="0" distL="0" distR="0" wp14:anchorId="5BB45E91" wp14:editId="4B0B58D0">
            <wp:extent cx="5553850" cy="110505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drawing>
          <wp:inline distT="0" distB="0" distL="0" distR="0" wp14:anchorId="6A223FB2" wp14:editId="7A8EA8EE">
            <wp:extent cx="5687219" cy="12955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D2" w:rsidRDefault="00CB26D2">
      <w:r w:rsidRPr="00CB26D2">
        <w:rPr>
          <w:noProof/>
        </w:rPr>
        <w:lastRenderedPageBreak/>
        <w:drawing>
          <wp:inline distT="0" distB="0" distL="0" distR="0" wp14:anchorId="45A8F63F" wp14:editId="3C6D6342">
            <wp:extent cx="3791479" cy="274358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>
      <w:r w:rsidRPr="008561E3">
        <w:rPr>
          <w:noProof/>
        </w:rPr>
        <w:drawing>
          <wp:inline distT="0" distB="0" distL="0" distR="0" wp14:anchorId="580F3F97" wp14:editId="23A1F051">
            <wp:extent cx="4096322" cy="14289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  <w:r>
        <w:t xml:space="preserve"> (рисунок 12).</w:t>
      </w:r>
    </w:p>
    <w:p w:rsidR="008561E3" w:rsidRDefault="008561E3">
      <w:r w:rsidRPr="008561E3">
        <w:rPr>
          <w:noProof/>
        </w:rPr>
        <w:drawing>
          <wp:inline distT="0" distB="0" distL="0" distR="0" wp14:anchorId="3AFC91F0" wp14:editId="4FD7909B">
            <wp:extent cx="3991532" cy="126700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 xml:space="preserve">Далее нужно выполнить команду </w:t>
      </w:r>
      <w:r>
        <w:rPr>
          <w:lang w:val="en-US"/>
        </w:rPr>
        <w:t>git</w:t>
      </w:r>
      <w:r w:rsidRPr="008561E3">
        <w:t xml:space="preserve"> </w:t>
      </w:r>
      <w:r>
        <w:rPr>
          <w:lang w:val="en-US"/>
        </w:rPr>
        <w:t>checkout</w:t>
      </w:r>
      <w:r w:rsidRPr="008561E3">
        <w:t xml:space="preserve"> </w:t>
      </w:r>
      <w:r>
        <w:t xml:space="preserve">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 w:rsidRPr="008561E3">
        <w:t xml:space="preserve"> </w:t>
      </w:r>
      <w:r>
        <w:t>(рисунок 13).</w:t>
      </w:r>
    </w:p>
    <w:p w:rsidR="008561E3" w:rsidRDefault="008561E3">
      <w:r w:rsidRPr="008561E3">
        <w:rPr>
          <w:noProof/>
        </w:rPr>
        <w:drawing>
          <wp:inline distT="0" distB="0" distL="0" distR="0" wp14:anchorId="26B3EC5E" wp14:editId="3C27666D">
            <wp:extent cx="4496427" cy="12193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lastRenderedPageBreak/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 w:rsidRPr="008561E3">
        <w:t xml:space="preserve"> </w:t>
      </w:r>
      <w:r>
        <w:rPr>
          <w:lang w:val="en-US"/>
        </w:rPr>
        <w:t>checkout</w:t>
      </w:r>
      <w:r w:rsidRPr="008561E3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:rsidR="008561E3" w:rsidRDefault="008561E3">
      <w:r w:rsidRPr="008561E3">
        <w:rPr>
          <w:noProof/>
        </w:rPr>
        <w:drawing>
          <wp:inline distT="0" distB="0" distL="0" distR="0" wp14:anchorId="487B1F86" wp14:editId="49D9C2E7">
            <wp:extent cx="3962953" cy="120031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 xml:space="preserve">Для создания тега используется команда </w:t>
      </w:r>
      <w:r>
        <w:rPr>
          <w:lang w:val="en-US"/>
        </w:rPr>
        <w:t>git</w:t>
      </w:r>
      <w:r w:rsidRPr="008561E3"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proofErr w:type="spellStart"/>
      <w:r>
        <w:rPr>
          <w:lang w:val="en-US"/>
        </w:rPr>
        <w:t>ver</w:t>
      </w:r>
      <w:proofErr w:type="spellEnd"/>
      <w:r>
        <w:t>1 была названа текущая версия страницы.</w:t>
      </w:r>
    </w:p>
    <w:p w:rsidR="008561E3" w:rsidRDefault="008561E3">
      <w:r w:rsidRPr="008561E3">
        <w:rPr>
          <w:noProof/>
        </w:rPr>
        <w:drawing>
          <wp:inline distT="0" distB="0" distL="0" distR="0" wp14:anchorId="3D7E87E9" wp14:editId="7C3EFC9A">
            <wp:extent cx="3705742" cy="65731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>Чтобы перейти к предыдущей версии, можно использовать символ «^», который означает «родитель».</w:t>
      </w:r>
    </w:p>
    <w:p w:rsidR="008561E3" w:rsidRDefault="008561E3">
      <w:r w:rsidRPr="008561E3">
        <w:rPr>
          <w:noProof/>
        </w:rPr>
        <w:drawing>
          <wp:inline distT="0" distB="0" distL="0" distR="0" wp14:anchorId="5098CDFF" wp14:editId="0C9CCE74">
            <wp:extent cx="5353797" cy="315321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>
      <w:r w:rsidRPr="008561E3">
        <w:rPr>
          <w:noProof/>
        </w:rPr>
        <w:drawing>
          <wp:inline distT="0" distB="0" distL="0" distR="0" wp14:anchorId="221D12FF" wp14:editId="0708B0D9">
            <wp:extent cx="4239217" cy="666843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>Теперь с помощью тегов можно переключаться между версиями (рис</w:t>
      </w:r>
      <w:r w:rsidR="00D6368A">
        <w:t xml:space="preserve">   </w:t>
      </w:r>
      <w:r>
        <w:t xml:space="preserve"> 18).</w:t>
      </w:r>
    </w:p>
    <w:p w:rsidR="008561E3" w:rsidRDefault="008561E3">
      <w:r w:rsidRPr="008561E3">
        <w:rPr>
          <w:noProof/>
        </w:rPr>
        <w:lastRenderedPageBreak/>
        <w:drawing>
          <wp:inline distT="0" distB="0" distL="0" distR="0" wp14:anchorId="037D9518" wp14:editId="17AF7FF9">
            <wp:extent cx="4086795" cy="164805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E3" w:rsidRDefault="008561E3" w:rsidP="008561E3"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8561E3">
        <w:t xml:space="preserve"> </w:t>
      </w:r>
      <w:r>
        <w:rPr>
          <w:lang w:val="en-US"/>
        </w:rPr>
        <w:t>tag</w:t>
      </w:r>
      <w:r>
        <w:t xml:space="preserve"> (ри 19).</w:t>
      </w:r>
    </w:p>
    <w:p w:rsidR="008561E3" w:rsidRDefault="008561E3">
      <w:r w:rsidRPr="008561E3">
        <w:rPr>
          <w:noProof/>
        </w:rPr>
        <w:drawing>
          <wp:inline distT="0" distB="0" distL="0" distR="0" wp14:anchorId="0B96FCB9" wp14:editId="1C65C4C7">
            <wp:extent cx="4410691" cy="100979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r>
        <w:t>Также можно просмотреть теги в логе, как показано на рис 20.</w:t>
      </w:r>
    </w:p>
    <w:p w:rsidR="003A752A" w:rsidRDefault="003A752A">
      <w:r w:rsidRPr="003A752A">
        <w:rPr>
          <w:noProof/>
        </w:rPr>
        <w:drawing>
          <wp:inline distT="0" distB="0" distL="0" distR="0" wp14:anchorId="197588B5" wp14:editId="223B7337">
            <wp:extent cx="4353533" cy="125747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r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 21).</w:t>
      </w:r>
    </w:p>
    <w:p w:rsidR="003A752A" w:rsidRDefault="003A752A">
      <w:r w:rsidRPr="003A752A">
        <w:rPr>
          <w:noProof/>
        </w:rPr>
        <w:drawing>
          <wp:inline distT="0" distB="0" distL="0" distR="0" wp14:anchorId="2C4D779A" wp14:editId="0C64779B">
            <wp:extent cx="4229690" cy="106694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A942EE" w:rsidRDefault="003A752A" w:rsidP="003A752A">
      <w:r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 21)</w:t>
      </w:r>
      <w:r w:rsidRPr="00A942EE">
        <w:t>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775B35" wp14:editId="06F2B29C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A942EE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Переключение на последний коммит</w:t>
      </w:r>
    </w:p>
    <w:p w:rsidR="003A752A" w:rsidRPr="00721901" w:rsidRDefault="003A752A" w:rsidP="003A752A">
      <w:r>
        <w:tab/>
        <w:t>Далее для работы нужно внести изменение в файл (рис 22).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BAC08C" wp14:editId="42798557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 Внесение изменения в файл</w:t>
      </w:r>
    </w:p>
    <w:p w:rsidR="003A752A" w:rsidRPr="00721901" w:rsidRDefault="003A752A" w:rsidP="003A752A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 23).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FD2336" wp14:editId="6C3CA8D4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721901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Не проиндексированное изменение</w:t>
      </w:r>
    </w:p>
    <w:p w:rsidR="003A752A" w:rsidRPr="00A07069" w:rsidRDefault="003A752A" w:rsidP="003A752A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Pr="00A07069">
        <w:t xml:space="preserve"> (</w:t>
      </w:r>
      <w:r>
        <w:t>рис 24)</w:t>
      </w:r>
      <w:r w:rsidRPr="00721901">
        <w:t>.</w:t>
      </w:r>
      <w:r>
        <w:t xml:space="preserve"> Команда </w:t>
      </w:r>
      <w:r>
        <w:rPr>
          <w:lang w:val="en-US"/>
        </w:rPr>
        <w:t>git</w:t>
      </w:r>
      <w:r w:rsidRPr="00A07069">
        <w:t xml:space="preserve"> </w:t>
      </w:r>
      <w:r>
        <w:rPr>
          <w:lang w:val="en-US"/>
        </w:rPr>
        <w:t>status</w:t>
      </w:r>
      <w:r w:rsidRPr="00A07069">
        <w:t xml:space="preserve"> </w:t>
      </w:r>
      <w:r>
        <w:t>покажет, что не было произведено изменений, не зафиксированных в каталоге.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25C187" wp14:editId="397E4344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52A" w:rsidRPr="006F3192" w:rsidRDefault="003A752A" w:rsidP="003A752A">
      <w:pPr>
        <w:pStyle w:val="a4"/>
      </w:pPr>
      <w:r>
        <w:t>Рис</w:t>
      </w:r>
      <w:r w:rsidR="00D6368A"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Возвращение к версии</w:t>
      </w:r>
    </w:p>
    <w:p w:rsidR="003A752A" w:rsidRDefault="003A752A" w:rsidP="003A752A">
      <w:pPr>
        <w:pStyle w:val="2"/>
      </w:pPr>
      <w:r>
        <w:t>Отмена проиндексированных изменений (перед коммитом)</w:t>
      </w:r>
    </w:p>
    <w:p w:rsidR="003A752A" w:rsidRPr="00F819A5" w:rsidRDefault="003A752A" w:rsidP="003A752A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 26).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E75ED8" wp14:editId="362E67D3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52A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Внесение ненужного изменения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D51DDF3" wp14:editId="38BC7404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52A" w:rsidRPr="000E017A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Индексация изменения</w:t>
      </w:r>
    </w:p>
    <w:p w:rsidR="003A752A" w:rsidRPr="006F3192" w:rsidRDefault="003A752A" w:rsidP="003A752A">
      <w:r w:rsidRPr="000E017A">
        <w:lastRenderedPageBreak/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 28).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BB94E5" wp14:editId="274BEE0F">
            <wp:extent cx="5057775" cy="21336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pPr>
        <w:pStyle w:val="a4"/>
        <w:rPr>
          <w:lang w:val="en-US"/>
        </w:rPr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Очистка буферной зоны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F87943" wp14:editId="2550C194">
            <wp:extent cx="4963795" cy="145604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404793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- Удаление ненужных изменений</w:t>
      </w:r>
    </w:p>
    <w:p w:rsidR="003A752A" w:rsidRPr="006F3192" w:rsidRDefault="003A752A" w:rsidP="003A752A">
      <w:pPr>
        <w:pStyle w:val="2"/>
      </w:pPr>
      <w:r>
        <w:t>Отмена коммитов</w:t>
      </w:r>
    </w:p>
    <w:p w:rsidR="003A752A" w:rsidRDefault="003A752A" w:rsidP="003A752A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:rsidR="003A752A" w:rsidRPr="00404793" w:rsidRDefault="003A752A" w:rsidP="003A752A">
      <w:r>
        <w:tab/>
        <w:t>Для начала надо внести изменение, проиндексировать его и записать коммит (рис</w:t>
      </w:r>
      <w:r w:rsidR="00D6368A">
        <w:t xml:space="preserve"> </w:t>
      </w:r>
      <w:r>
        <w:t>29-30).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1F141F" wp14:editId="1153BC6F">
            <wp:extent cx="5010150" cy="2857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- Внесение изменения в файл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70B9A0" wp14:editId="038E1E06">
            <wp:extent cx="5030690" cy="20701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B205AD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- Индексация и коммит</w:t>
      </w:r>
    </w:p>
    <w:p w:rsidR="003A752A" w:rsidRPr="00B205AD" w:rsidRDefault="003A752A" w:rsidP="003A752A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 33).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22790F" wp14:editId="0B8B2D16">
            <wp:extent cx="5940425" cy="20008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1416CC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D698C" wp14:editId="35D727C8">
            <wp:extent cx="5772150" cy="3086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5C3F0E" w:rsidRDefault="003A752A" w:rsidP="003A752A">
      <w:pPr>
        <w:pStyle w:val="a4"/>
      </w:pPr>
      <w:r>
        <w:t xml:space="preserve">Рису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 - Коммит сообщение в редакторе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1DEA51" wp14:editId="08B2E3EB">
            <wp:extent cx="5940425" cy="15030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1416CC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 - Редактор закрыт</w:t>
      </w:r>
    </w:p>
    <w:p w:rsidR="003A752A" w:rsidRPr="001416CC" w:rsidRDefault="003A752A" w:rsidP="003A752A">
      <w:r w:rsidRPr="001416CC">
        <w:tab/>
      </w:r>
      <w:r>
        <w:t>При проверке лога будут показаны все коммиты, в том числе и отмененные (рис 34).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DE7494" wp14:editId="5E2B332C">
            <wp:extent cx="5940425" cy="19685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5C3F0E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 - Все коммиты при просмотре лога</w:t>
      </w:r>
    </w:p>
    <w:p w:rsidR="003A752A" w:rsidRPr="005C3F0E" w:rsidRDefault="003A752A" w:rsidP="003A752A">
      <w:r w:rsidRPr="005C3F0E">
        <w:tab/>
      </w:r>
      <w:r>
        <w:t>Перед удалением коммита последний из них нужно отметить тегом, чтобы не потерять его (рис 35).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56FDEB" wp14:editId="3657FF88">
            <wp:extent cx="5940425" cy="227012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5C3F0E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 - Отметка тегом коммита</w:t>
      </w:r>
    </w:p>
    <w:p w:rsidR="003A752A" w:rsidRPr="00D6368A" w:rsidRDefault="003A752A" w:rsidP="003A752A"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 36)</w:t>
      </w:r>
      <w:r w:rsidRPr="005C3F0E">
        <w:t>.</w:t>
      </w:r>
      <w:r>
        <w:t xml:space="preserve"> Она сбрасывает ветку до версии с тегом </w:t>
      </w:r>
      <w:proofErr w:type="spellStart"/>
      <w:r>
        <w:rPr>
          <w:lang w:val="en-US"/>
        </w:rPr>
        <w:t>ver</w:t>
      </w:r>
      <w:proofErr w:type="spellEnd"/>
      <w:r w:rsidRPr="00D6368A">
        <w:t>1.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F2D21B" wp14:editId="46733D82">
            <wp:extent cx="5940425" cy="21723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905C2B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 w:rsidRPr="00905C2B">
        <w:t xml:space="preserve"> - </w:t>
      </w:r>
      <w:r>
        <w:t>Сброс коммита</w:t>
      </w:r>
    </w:p>
    <w:p w:rsidR="003A752A" w:rsidRPr="00905C2B" w:rsidRDefault="003A752A" w:rsidP="003A752A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 37).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0B8D0D" wp14:editId="2C2F09FC">
            <wp:extent cx="5940425" cy="19113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F143E7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 - Сброшенные коммиты находятся по-прежнему в репозитории</w:t>
      </w:r>
    </w:p>
    <w:p w:rsidR="003A752A" w:rsidRDefault="003A752A" w:rsidP="003A752A">
      <w:pPr>
        <w:pStyle w:val="2"/>
      </w:pPr>
      <w:r>
        <w:lastRenderedPageBreak/>
        <w:t>Удаление тега</w:t>
      </w:r>
    </w:p>
    <w:p w:rsidR="003A752A" w:rsidRPr="00F143E7" w:rsidRDefault="003A752A" w:rsidP="003A752A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 38).</w:t>
      </w:r>
    </w:p>
    <w:p w:rsidR="003A752A" w:rsidRDefault="003A752A" w:rsidP="003A75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ECF5B" wp14:editId="1E85A27D">
            <wp:extent cx="5940425" cy="221488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Default="003A752A" w:rsidP="003A752A">
      <w:pPr>
        <w:pStyle w:val="a4"/>
      </w:pPr>
      <w:r>
        <w:t xml:space="preserve">Рис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- Удаление тега</w:t>
      </w:r>
    </w:p>
    <w:p w:rsidR="00D6368A" w:rsidRPr="00D6368A" w:rsidRDefault="00D6368A" w:rsidP="00D6368A">
      <w:r w:rsidRPr="00D6368A">
        <w:drawing>
          <wp:inline distT="0" distB="0" distL="0" distR="0" wp14:anchorId="4B0D30A9" wp14:editId="6AFC6E95">
            <wp:extent cx="5940425" cy="3372485"/>
            <wp:effectExtent l="0" t="0" r="3175" b="0"/>
            <wp:docPr id="506880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05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2A" w:rsidRPr="00CB26D2" w:rsidRDefault="003A752A"/>
    <w:sectPr w:rsidR="003A752A" w:rsidRPr="00CB26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908"/>
    <w:rsid w:val="000B3F39"/>
    <w:rsid w:val="003A752A"/>
    <w:rsid w:val="003B045C"/>
    <w:rsid w:val="003F7F33"/>
    <w:rsid w:val="00496EC1"/>
    <w:rsid w:val="008561E3"/>
    <w:rsid w:val="00BF2D6A"/>
    <w:rsid w:val="00CB26D2"/>
    <w:rsid w:val="00D05908"/>
    <w:rsid w:val="00D6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6C1F"/>
  <w15:chartTrackingRefBased/>
  <w15:docId w15:val="{A8BD633C-3BC6-4BAD-AA70-F94BC66A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6D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3F3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Рисунок Знак"/>
    <w:basedOn w:val="a0"/>
    <w:link w:val="a4"/>
    <w:locked/>
    <w:rsid w:val="00496EC1"/>
    <w:rPr>
      <w:rFonts w:ascii="Times New Roman" w:hAnsi="Times New Roman" w:cs="Times New Roman"/>
      <w:iCs/>
      <w:color w:val="0D0D0D" w:themeColor="text1" w:themeTint="F2"/>
      <w:sz w:val="24"/>
      <w:szCs w:val="18"/>
    </w:rPr>
  </w:style>
  <w:style w:type="paragraph" w:customStyle="1" w:styleId="a4">
    <w:name w:val="Рисунок"/>
    <w:basedOn w:val="a5"/>
    <w:next w:val="a"/>
    <w:link w:val="a3"/>
    <w:qFormat/>
    <w:rsid w:val="00496EC1"/>
    <w:pPr>
      <w:spacing w:after="0" w:line="360" w:lineRule="auto"/>
      <w:jc w:val="center"/>
    </w:pPr>
    <w:rPr>
      <w:rFonts w:cs="Times New Roman"/>
      <w:i w:val="0"/>
      <w:color w:val="0D0D0D" w:themeColor="text1" w:themeTint="F2"/>
      <w:sz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496E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0B3F3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mixastrela321@mail.com</cp:lastModifiedBy>
  <cp:revision>2</cp:revision>
  <dcterms:created xsi:type="dcterms:W3CDTF">2025-06-10T20:24:00Z</dcterms:created>
  <dcterms:modified xsi:type="dcterms:W3CDTF">2025-06-10T20:24:00Z</dcterms:modified>
</cp:coreProperties>
</file>