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627D" w14:textId="77777777" w:rsidR="007811D9" w:rsidRDefault="00000000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6C57CAD9" wp14:editId="7F0DCF34">
            <wp:simplePos x="0" y="0"/>
            <wp:positionH relativeFrom="margin">
              <wp:posOffset>-1094105</wp:posOffset>
            </wp:positionH>
            <wp:positionV relativeFrom="margin">
              <wp:posOffset>-92710</wp:posOffset>
            </wp:positionV>
            <wp:extent cx="7955280" cy="9601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7DA8019D" w14:textId="77777777" w:rsidR="007811D9" w:rsidRDefault="007811D9">
      <w:pPr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tblLayout w:type="fixed"/>
        <w:tblLook w:val="0400" w:firstRow="0" w:lastRow="0" w:firstColumn="0" w:lastColumn="0" w:noHBand="0" w:noVBand="1"/>
      </w:tblPr>
      <w:tblGrid>
        <w:gridCol w:w="3116"/>
        <w:gridCol w:w="283"/>
        <w:gridCol w:w="6238"/>
      </w:tblGrid>
      <w:tr w:rsidR="007811D9" w14:paraId="134BB420" w14:textId="77777777">
        <w:trPr>
          <w:trHeight w:val="340"/>
        </w:trPr>
        <w:tc>
          <w:tcPr>
            <w:tcW w:w="3116" w:type="dxa"/>
          </w:tcPr>
          <w:p w14:paraId="3152EAAF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5501FEC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bottom"/>
          </w:tcPr>
          <w:p w14:paraId="48983C3C" w14:textId="77777777" w:rsidR="007811D9" w:rsidRDefault="00000000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</w:tr>
      <w:tr w:rsidR="007811D9" w14:paraId="100490F4" w14:textId="77777777">
        <w:trPr>
          <w:trHeight w:val="340"/>
        </w:trPr>
        <w:tc>
          <w:tcPr>
            <w:tcW w:w="3116" w:type="dxa"/>
          </w:tcPr>
          <w:p w14:paraId="5A49D96F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275ECC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276CB265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811D9" w14:paraId="732EB175" w14:textId="77777777">
        <w:trPr>
          <w:trHeight w:val="340"/>
        </w:trPr>
        <w:tc>
          <w:tcPr>
            <w:tcW w:w="3116" w:type="dxa"/>
          </w:tcPr>
          <w:p w14:paraId="1A39A654" w14:textId="77777777" w:rsidR="007811D9" w:rsidRDefault="0000000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0AE9525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center"/>
          </w:tcPr>
          <w:p w14:paraId="349C81DC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Информационные технологии и </w:t>
            </w:r>
            <w:proofErr w:type="spellStart"/>
            <w:r>
              <w:rPr>
                <w:sz w:val="26"/>
                <w:szCs w:val="26"/>
              </w:rPr>
              <w:t>прогаммирование</w:t>
            </w:r>
            <w:proofErr w:type="spellEnd"/>
          </w:p>
        </w:tc>
      </w:tr>
      <w:tr w:rsidR="007811D9" w14:paraId="3ECC8E1D" w14:textId="77777777">
        <w:trPr>
          <w:trHeight w:val="340"/>
        </w:trPr>
        <w:tc>
          <w:tcPr>
            <w:tcW w:w="3116" w:type="dxa"/>
          </w:tcPr>
          <w:p w14:paraId="615ABBDB" w14:textId="77777777" w:rsidR="007811D9" w:rsidRDefault="0000000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0E59F31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34190473" w14:textId="77777777" w:rsidR="007811D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811D9" w14:paraId="1121B4D5" w14:textId="77777777">
        <w:trPr>
          <w:trHeight w:val="340"/>
        </w:trPr>
        <w:tc>
          <w:tcPr>
            <w:tcW w:w="3116" w:type="dxa"/>
          </w:tcPr>
          <w:p w14:paraId="4874BC4F" w14:textId="77777777" w:rsidR="007811D9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4169115E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center"/>
          </w:tcPr>
          <w:p w14:paraId="76CC27D9" w14:textId="77777777" w:rsidR="007811D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7811D9" w14:paraId="33CACCDD" w14:textId="77777777">
        <w:trPr>
          <w:trHeight w:val="340"/>
        </w:trPr>
        <w:tc>
          <w:tcPr>
            <w:tcW w:w="3116" w:type="dxa"/>
          </w:tcPr>
          <w:p w14:paraId="552312BD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D92C1D0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42222AA5" w14:textId="77777777" w:rsidR="007811D9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811D9" w14:paraId="4D2C3211" w14:textId="77777777">
        <w:trPr>
          <w:trHeight w:val="340"/>
        </w:trPr>
        <w:tc>
          <w:tcPr>
            <w:tcW w:w="3116" w:type="dxa"/>
          </w:tcPr>
          <w:p w14:paraId="06221AB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567D5EA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</w:tcPr>
          <w:p w14:paraId="5B866060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3389A54C" w14:textId="77777777" w:rsidR="007811D9" w:rsidRDefault="00000000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работа №4</w:t>
      </w:r>
    </w:p>
    <w:p w14:paraId="42971666" w14:textId="77777777" w:rsidR="007811D9" w:rsidRDefault="007811D9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1415"/>
        <w:gridCol w:w="285"/>
        <w:gridCol w:w="566"/>
        <w:gridCol w:w="285"/>
        <w:gridCol w:w="7087"/>
      </w:tblGrid>
      <w:tr w:rsidR="007811D9" w14:paraId="51A37223" w14:textId="77777777">
        <w:tc>
          <w:tcPr>
            <w:tcW w:w="1415" w:type="dxa"/>
          </w:tcPr>
          <w:p w14:paraId="39430CF7" w14:textId="77777777" w:rsidR="007811D9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5" w:type="dxa"/>
          </w:tcPr>
          <w:p w14:paraId="5C552543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49836AC2" w14:textId="78E23759" w:rsidR="007811D9" w:rsidRDefault="007B1F9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B1F94"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 w:rsidR="007811D9" w14:paraId="3DEB2FCB" w14:textId="77777777">
        <w:tc>
          <w:tcPr>
            <w:tcW w:w="2266" w:type="dxa"/>
            <w:gridSpan w:val="3"/>
          </w:tcPr>
          <w:p w14:paraId="065E8481" w14:textId="77777777" w:rsidR="007811D9" w:rsidRDefault="007811D9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730E0FE4" w14:textId="77777777" w:rsidR="007811D9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</w:tcBorders>
          </w:tcPr>
          <w:p w14:paraId="7D84A585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4CEDDB8" w14:textId="77777777" w:rsidR="007811D9" w:rsidRDefault="007811D9">
            <w:pPr>
              <w:spacing w:line="276" w:lineRule="auto"/>
              <w:jc w:val="center"/>
              <w:rPr>
                <w:color w:val="000000"/>
              </w:rPr>
            </w:pPr>
          </w:p>
          <w:p w14:paraId="6F1CC62A" w14:textId="0ADAE9CD" w:rsidR="007811D9" w:rsidRPr="007B1F94" w:rsidRDefault="007B1F94">
            <w:pPr>
              <w:spacing w:line="276" w:lineRule="auto"/>
              <w:rPr>
                <w:sz w:val="24"/>
                <w:szCs w:val="24"/>
              </w:rPr>
            </w:pPr>
            <w:r w:rsidRPr="007B1F94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7811D9" w14:paraId="7AC8E2D7" w14:textId="77777777">
        <w:tc>
          <w:tcPr>
            <w:tcW w:w="2266" w:type="dxa"/>
            <w:gridSpan w:val="3"/>
          </w:tcPr>
          <w:p w14:paraId="02956660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38852C5E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6803F488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7B33F5B" w14:textId="77777777" w:rsidR="007811D9" w:rsidRDefault="007811D9">
      <w:pPr>
        <w:spacing w:line="276" w:lineRule="auto"/>
        <w:jc w:val="center"/>
        <w:rPr>
          <w:sz w:val="18"/>
          <w:szCs w:val="18"/>
        </w:rPr>
      </w:pPr>
    </w:p>
    <w:p w14:paraId="0292333F" w14:textId="77777777" w:rsidR="007811D9" w:rsidRDefault="007811D9">
      <w:pPr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tblLayout w:type="fixed"/>
        <w:tblLook w:val="0400" w:firstRow="0" w:lastRow="0" w:firstColumn="0" w:lastColumn="0" w:noHBand="0" w:noVBand="1"/>
      </w:tblPr>
      <w:tblGrid>
        <w:gridCol w:w="2059"/>
        <w:gridCol w:w="285"/>
        <w:gridCol w:w="5046"/>
        <w:gridCol w:w="281"/>
        <w:gridCol w:w="1932"/>
      </w:tblGrid>
      <w:tr w:rsidR="007811D9" w14:paraId="5CBC17E6" w14:textId="77777777">
        <w:tc>
          <w:tcPr>
            <w:tcW w:w="2059" w:type="dxa"/>
          </w:tcPr>
          <w:p w14:paraId="3DC4994E" w14:textId="77777777" w:rsidR="007811D9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5" w:type="dxa"/>
          </w:tcPr>
          <w:p w14:paraId="3A3A1FA1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2DC293F" w14:textId="77777777" w:rsidR="007811D9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Новосельцев </w:t>
            </w:r>
            <w:proofErr w:type="gramStart"/>
            <w:r>
              <w:rPr>
                <w:sz w:val="24"/>
                <w:szCs w:val="24"/>
              </w:rPr>
              <w:t>В.А</w:t>
            </w:r>
            <w:proofErr w:type="gramEnd"/>
          </w:p>
        </w:tc>
        <w:tc>
          <w:tcPr>
            <w:tcW w:w="281" w:type="dxa"/>
          </w:tcPr>
          <w:p w14:paraId="332733D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  <w:tcBorders>
              <w:bottom w:val="single" w:sz="4" w:space="0" w:color="000000"/>
            </w:tcBorders>
          </w:tcPr>
          <w:p w14:paraId="01FCDD22" w14:textId="77777777" w:rsidR="007811D9" w:rsidRDefault="007811D9"/>
        </w:tc>
      </w:tr>
      <w:tr w:rsidR="007811D9" w14:paraId="76765D8F" w14:textId="77777777">
        <w:tc>
          <w:tcPr>
            <w:tcW w:w="2059" w:type="dxa"/>
          </w:tcPr>
          <w:p w14:paraId="36EDB563" w14:textId="77777777" w:rsidR="007811D9" w:rsidRDefault="007811D9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585477D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3B86945A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1" w:type="dxa"/>
          </w:tcPr>
          <w:p w14:paraId="34F61657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  <w:tcBorders>
              <w:top w:val="single" w:sz="4" w:space="0" w:color="000000"/>
            </w:tcBorders>
          </w:tcPr>
          <w:p w14:paraId="5FC3D2AF" w14:textId="77777777" w:rsidR="007811D9" w:rsidRDefault="007811D9"/>
        </w:tc>
      </w:tr>
      <w:tr w:rsidR="007811D9" w14:paraId="5F83C7E8" w14:textId="77777777">
        <w:tc>
          <w:tcPr>
            <w:tcW w:w="2059" w:type="dxa"/>
          </w:tcPr>
          <w:p w14:paraId="35F03CEC" w14:textId="77777777" w:rsidR="007811D9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5" w:type="dxa"/>
          </w:tcPr>
          <w:p w14:paraId="5C5DFAE1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C6E7F14" w14:textId="77777777" w:rsidR="007811D9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1" w:type="dxa"/>
          </w:tcPr>
          <w:p w14:paraId="560DE6F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</w:tcPr>
          <w:p w14:paraId="6E62CDF3" w14:textId="77777777" w:rsidR="007811D9" w:rsidRDefault="007811D9"/>
        </w:tc>
      </w:tr>
      <w:tr w:rsidR="007811D9" w14:paraId="36013953" w14:textId="77777777">
        <w:tc>
          <w:tcPr>
            <w:tcW w:w="2059" w:type="dxa"/>
          </w:tcPr>
          <w:p w14:paraId="5D98E705" w14:textId="77777777" w:rsidR="007811D9" w:rsidRDefault="007811D9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4DE39F8E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306CE447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1" w:type="dxa"/>
          </w:tcPr>
          <w:p w14:paraId="5C7E3B87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</w:tcPr>
          <w:p w14:paraId="71BE8BAC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6800F819" w14:textId="77777777" w:rsidR="007811D9" w:rsidRDefault="007811D9">
      <w:pPr>
        <w:spacing w:line="276" w:lineRule="auto"/>
        <w:jc w:val="center"/>
        <w:rPr>
          <w:sz w:val="12"/>
          <w:szCs w:val="12"/>
        </w:rPr>
      </w:pPr>
    </w:p>
    <w:p w14:paraId="083AB3D9" w14:textId="77777777" w:rsidR="007811D9" w:rsidRDefault="007811D9">
      <w:pPr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tblLayout w:type="fixed"/>
        <w:tblLook w:val="0400" w:firstRow="0" w:lastRow="0" w:firstColumn="0" w:lastColumn="0" w:noHBand="0" w:noVBand="1"/>
      </w:tblPr>
      <w:tblGrid>
        <w:gridCol w:w="2155"/>
        <w:gridCol w:w="281"/>
        <w:gridCol w:w="4932"/>
        <w:gridCol w:w="284"/>
        <w:gridCol w:w="1919"/>
      </w:tblGrid>
      <w:tr w:rsidR="007811D9" w14:paraId="64135550" w14:textId="77777777">
        <w:tc>
          <w:tcPr>
            <w:tcW w:w="2155" w:type="dxa"/>
          </w:tcPr>
          <w:p w14:paraId="4F123A5D" w14:textId="77777777" w:rsidR="007811D9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1" w:type="dxa"/>
          </w:tcPr>
          <w:p w14:paraId="0955D3E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3CAF481E" w14:textId="699CD593" w:rsidR="007811D9" w:rsidRPr="007B1F94" w:rsidRDefault="007B1F94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B1F94">
              <w:rPr>
                <w:sz w:val="24"/>
                <w:szCs w:val="24"/>
              </w:rPr>
              <w:t>Сибирев</w:t>
            </w:r>
            <w:proofErr w:type="spellEnd"/>
            <w:r w:rsidRPr="007B1F94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4" w:type="dxa"/>
          </w:tcPr>
          <w:p w14:paraId="2B6E82C3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9" w:type="dxa"/>
            <w:tcBorders>
              <w:bottom w:val="single" w:sz="4" w:space="0" w:color="000000"/>
            </w:tcBorders>
          </w:tcPr>
          <w:p w14:paraId="499B40D7" w14:textId="77777777" w:rsidR="007811D9" w:rsidRDefault="007811D9"/>
        </w:tc>
      </w:tr>
      <w:tr w:rsidR="007811D9" w14:paraId="1FF0D9B9" w14:textId="77777777">
        <w:tc>
          <w:tcPr>
            <w:tcW w:w="2155" w:type="dxa"/>
          </w:tcPr>
          <w:p w14:paraId="54BCDCC4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1" w:type="dxa"/>
          </w:tcPr>
          <w:p w14:paraId="6C6E2AF6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972FE73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4" w:type="dxa"/>
          </w:tcPr>
          <w:p w14:paraId="2B986EF3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9" w:type="dxa"/>
            <w:tcBorders>
              <w:top w:val="single" w:sz="4" w:space="0" w:color="000000"/>
            </w:tcBorders>
          </w:tcPr>
          <w:p w14:paraId="11E52CB5" w14:textId="77777777" w:rsidR="007811D9" w:rsidRDefault="007811D9"/>
        </w:tc>
      </w:tr>
    </w:tbl>
    <w:p w14:paraId="75DD49FF" w14:textId="77777777" w:rsidR="007811D9" w:rsidRDefault="007811D9">
      <w:pPr>
        <w:spacing w:line="276" w:lineRule="auto"/>
        <w:jc w:val="left"/>
        <w:rPr>
          <w:b/>
        </w:rPr>
      </w:pPr>
    </w:p>
    <w:p w14:paraId="456CB9E4" w14:textId="77777777" w:rsidR="007811D9" w:rsidRDefault="00000000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42B86B53" w14:textId="48BDA5EF" w:rsidR="00FF145F" w:rsidRPr="006F103D" w:rsidRDefault="00FF145F" w:rsidP="00FF145F">
      <w:pPr>
        <w:spacing w:line="276" w:lineRule="auto"/>
        <w:rPr>
          <w:b/>
          <w:iCs/>
          <w:color w:val="000000"/>
        </w:rPr>
      </w:pPr>
      <w:r w:rsidRPr="00FF145F">
        <w:rPr>
          <w:b/>
          <w:iCs/>
          <w:color w:val="000000"/>
        </w:rPr>
        <w:t>Логика программы</w:t>
      </w:r>
      <w:r>
        <w:rPr>
          <w:b/>
          <w:iCs/>
          <w:color w:val="000000"/>
        </w:rPr>
        <w:t>:</w:t>
      </w:r>
    </w:p>
    <w:p w14:paraId="293FB3BE" w14:textId="0BDF566B" w:rsidR="007B1F94" w:rsidRDefault="006F103D" w:rsidP="007B1F9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7B1F94">
        <w:t>14 Вариант</w:t>
      </w:r>
    </w:p>
    <w:p w14:paraId="77243C36" w14:textId="12030AE9" w:rsidR="007811D9" w:rsidRDefault="007B1F94" w:rsidP="007B1F9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7B1F94">
        <w:t>Дана вещественная квадратная матрица размерности n. Поменять местами элементы главной и побочной диагоналей матрицы</w:t>
      </w:r>
      <w:r w:rsidRPr="007B1F94">
        <w:rPr>
          <w:b/>
          <w:bCs/>
        </w:rPr>
        <w:t>:</w:t>
      </w:r>
    </w:p>
    <w:p w14:paraId="652F3B96" w14:textId="77777777" w:rsidR="007B1F94" w:rsidRDefault="007B1F94" w:rsidP="007B1F9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E337C33" w14:textId="77777777" w:rsidR="006F103D" w:rsidRDefault="00FF145F" w:rsidP="00FF145F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F145F">
        <w:drawing>
          <wp:inline distT="0" distB="0" distL="0" distR="0" wp14:anchorId="7683DE0E" wp14:editId="4D9F308C">
            <wp:extent cx="6121400" cy="3041015"/>
            <wp:effectExtent l="0" t="0" r="0" b="6985"/>
            <wp:docPr id="90499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92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6CE9" w14:textId="3548AAD8" w:rsidR="007B1F94" w:rsidRDefault="007B1F94" w:rsidP="00FF145F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Логика</w:t>
      </w:r>
    </w:p>
    <w:p w14:paraId="0EDF5196" w14:textId="0A6DBEE6" w:rsidR="006F103D" w:rsidRDefault="006F103D" w:rsidP="00FF145F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F103D">
        <w:lastRenderedPageBreak/>
        <w:drawing>
          <wp:inline distT="0" distB="0" distL="0" distR="0" wp14:anchorId="2F412B1D" wp14:editId="5D2667BB">
            <wp:extent cx="6121400" cy="8039735"/>
            <wp:effectExtent l="0" t="0" r="0" b="0"/>
            <wp:docPr id="199822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8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0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2BA2" w14:textId="7C50F516" w:rsidR="007B1F94" w:rsidRDefault="007B1F94" w:rsidP="00FF145F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Программа</w:t>
      </w:r>
    </w:p>
    <w:p w14:paraId="6462D0A8" w14:textId="77777777" w:rsidR="006F103D" w:rsidRDefault="006F103D" w:rsidP="00FF145F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F103D">
        <w:lastRenderedPageBreak/>
        <w:drawing>
          <wp:inline distT="0" distB="0" distL="0" distR="0" wp14:anchorId="404DE4DC" wp14:editId="07326CA9">
            <wp:extent cx="6121400" cy="3479800"/>
            <wp:effectExtent l="0" t="0" r="0" b="6350"/>
            <wp:docPr id="89365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59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1305" w14:textId="4C555396" w:rsidR="007B1F94" w:rsidRDefault="007B1F94" w:rsidP="00FF145F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Результат</w:t>
      </w:r>
    </w:p>
    <w:p w14:paraId="22C8236C" w14:textId="7D136B92" w:rsidR="007811D9" w:rsidRDefault="00000000" w:rsidP="00FF145F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br w:type="page"/>
      </w:r>
    </w:p>
    <w:p w14:paraId="73039AD5" w14:textId="77777777" w:rsidR="007811D9" w:rsidRDefault="007811D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sectPr w:rsidR="007811D9">
      <w:footerReference w:type="even" r:id="rId10"/>
      <w:footerReference w:type="default" r:id="rId11"/>
      <w:footerReference w:type="first" r:id="rId12"/>
      <w:pgSz w:w="11906" w:h="16838"/>
      <w:pgMar w:top="1133" w:right="1133" w:bottom="1133" w:left="1133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BFA00" w14:textId="77777777" w:rsidR="006C358B" w:rsidRDefault="006C358B">
      <w:pPr>
        <w:spacing w:after="0" w:line="240" w:lineRule="auto"/>
      </w:pPr>
      <w:r>
        <w:separator/>
      </w:r>
    </w:p>
  </w:endnote>
  <w:endnote w:type="continuationSeparator" w:id="0">
    <w:p w14:paraId="046C4B09" w14:textId="77777777" w:rsidR="006C358B" w:rsidRDefault="006C3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  <w:embedRegular r:id="rId1" w:fontKey="{84557D5B-F764-4C8A-B4D0-4DC2DCF8E14D}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A4FD77A-72E5-4774-9FE6-9968D692D61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84CC624-F143-4F51-91F9-044618DA83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F40C" w14:textId="77777777" w:rsidR="007811D9" w:rsidRDefault="007811D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1A12" w14:textId="77777777" w:rsidR="007811D9" w:rsidRDefault="007811D9">
    <w:pPr>
      <w:spacing w:line="276" w:lineRule="auto"/>
    </w:pPr>
  </w:p>
  <w:p w14:paraId="1555D672" w14:textId="77777777" w:rsidR="007811D9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6C50" w14:textId="77777777" w:rsidR="007811D9" w:rsidRDefault="007811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D563" w14:textId="77777777" w:rsidR="006C358B" w:rsidRDefault="006C358B">
      <w:pPr>
        <w:spacing w:after="0" w:line="240" w:lineRule="auto"/>
      </w:pPr>
      <w:r>
        <w:separator/>
      </w:r>
    </w:p>
  </w:footnote>
  <w:footnote w:type="continuationSeparator" w:id="0">
    <w:p w14:paraId="6230457A" w14:textId="77777777" w:rsidR="006C358B" w:rsidRDefault="006C3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1D9"/>
    <w:rsid w:val="000E4AB5"/>
    <w:rsid w:val="00530A77"/>
    <w:rsid w:val="006C358B"/>
    <w:rsid w:val="006F103D"/>
    <w:rsid w:val="007811D9"/>
    <w:rsid w:val="007B1F94"/>
    <w:rsid w:val="00FF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89D77"/>
  <w15:docId w15:val="{AA20C0BF-DC88-4ED5-B716-B8A9D154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0" w:line="360" w:lineRule="auto"/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A40A3"/>
    <w:rPr>
      <w:b/>
      <w:bCs/>
    </w:rPr>
  </w:style>
  <w:style w:type="character" w:styleId="a4">
    <w:name w:val="Emphasis"/>
    <w:basedOn w:val="a0"/>
    <w:uiPriority w:val="20"/>
    <w:qFormat/>
    <w:rsid w:val="00EA40A3"/>
    <w:rPr>
      <w:i/>
      <w:iCs/>
    </w:rPr>
  </w:style>
  <w:style w:type="character" w:customStyle="1" w:styleId="user">
    <w:name w:val="Исходный текст (user)"/>
    <w:qFormat/>
    <w:rPr>
      <w:rFonts w:ascii="Liberation Mono" w:eastAsia="Liberation Mono" w:hAnsi="Liberation Mono" w:cs="Liberation Mono"/>
    </w:rPr>
  </w:style>
  <w:style w:type="paragraph" w:styleId="a5">
    <w:name w:val="Title"/>
    <w:basedOn w:val="a"/>
    <w:next w:val="a6"/>
    <w:uiPriority w:val="10"/>
    <w:qFormat/>
    <w:pPr>
      <w:spacing w:before="300"/>
    </w:pPr>
    <w:rPr>
      <w:b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0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customStyle="1" w:styleId="user1">
    <w:name w:val="Указатель (user)"/>
    <w:basedOn w:val="a"/>
    <w:qFormat/>
    <w:pPr>
      <w:suppressLineNumbers/>
    </w:pPr>
    <w:rPr>
      <w:rFonts w:cs="Noto Sans Devanagari"/>
    </w:rPr>
  </w:style>
  <w:style w:type="paragraph" w:styleId="aa">
    <w:name w:val="Subtitle"/>
    <w:basedOn w:val="a"/>
    <w:next w:val="a"/>
    <w:uiPriority w:val="11"/>
    <w:qFormat/>
    <w:pPr>
      <w:spacing w:before="360"/>
    </w:pPr>
    <w:rPr>
      <w:b/>
    </w:rPr>
  </w:style>
  <w:style w:type="paragraph" w:styleId="ab">
    <w:name w:val="List Paragraph"/>
    <w:basedOn w:val="a"/>
    <w:uiPriority w:val="34"/>
    <w:qFormat/>
    <w:rsid w:val="009C2381"/>
    <w:pPr>
      <w:ind w:left="720"/>
      <w:contextualSpacing/>
    </w:pPr>
  </w:style>
  <w:style w:type="paragraph" w:customStyle="1" w:styleId="user2">
    <w:name w:val="Колонтитулы (user)"/>
    <w:basedOn w:val="a"/>
    <w:qFormat/>
  </w:style>
  <w:style w:type="paragraph" w:customStyle="1" w:styleId="ac">
    <w:name w:val="Колонтитулы"/>
    <w:basedOn w:val="a"/>
    <w:qFormat/>
  </w:style>
  <w:style w:type="paragraph" w:styleId="ad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211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Ауд-Нагатинская-804 Студент</dc:creator>
  <dc:description/>
  <cp:lastModifiedBy>Vadim Novoselcev</cp:lastModifiedBy>
  <cp:revision>2</cp:revision>
  <dcterms:created xsi:type="dcterms:W3CDTF">2026-03-14T16:59:00Z</dcterms:created>
  <dcterms:modified xsi:type="dcterms:W3CDTF">2026-03-14T16:59:00Z</dcterms:modified>
  <dc:language>ru-RU</dc:language>
</cp:coreProperties>
</file>