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F701C" w14:textId="77777777" w:rsidR="008C6C8D" w:rsidRPr="00C54334" w:rsidRDefault="008C6C8D" w:rsidP="008C6C8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43B9D872" wp14:editId="4BB16275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2B9C9A38" w14:textId="77777777" w:rsidR="008C6C8D" w:rsidRDefault="008C6C8D" w:rsidP="008C6C8D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1D52B17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59E2D58A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4"/>
        <w:gridCol w:w="5682"/>
      </w:tblGrid>
      <w:tr w:rsidR="008C6C8D" w:rsidRPr="00F7297F" w14:paraId="02E44EE2" w14:textId="77777777" w:rsidTr="00C67DE0">
        <w:trPr>
          <w:trHeight w:val="340"/>
        </w:trPr>
        <w:tc>
          <w:tcPr>
            <w:tcW w:w="3118" w:type="dxa"/>
          </w:tcPr>
          <w:p w14:paraId="6E26F43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77396BA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586A58FA" w14:textId="77777777" w:rsidR="008C6C8D" w:rsidRPr="001B2838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8C6C8D" w:rsidRPr="00F7297F" w14:paraId="41278F95" w14:textId="77777777" w:rsidTr="00C67DE0">
        <w:trPr>
          <w:trHeight w:val="340"/>
        </w:trPr>
        <w:tc>
          <w:tcPr>
            <w:tcW w:w="3118" w:type="dxa"/>
          </w:tcPr>
          <w:p w14:paraId="0BB2E256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A1B37E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E6FC6BA" w14:textId="77777777" w:rsidR="008C6C8D" w:rsidRPr="001B2838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C6C8D" w:rsidRPr="00F7297F" w14:paraId="03E3B315" w14:textId="77777777" w:rsidTr="00C67DE0">
        <w:trPr>
          <w:trHeight w:val="340"/>
        </w:trPr>
        <w:tc>
          <w:tcPr>
            <w:tcW w:w="3118" w:type="dxa"/>
          </w:tcPr>
          <w:p w14:paraId="25BC21F2" w14:textId="77777777" w:rsidR="008C6C8D" w:rsidRPr="00F7297F" w:rsidRDefault="008C6C8D" w:rsidP="00C67DE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D6EFA16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57CE82B" w14:textId="77777777" w:rsidR="008C6C8D" w:rsidRPr="001B2838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702"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8C6C8D" w:rsidRPr="00F7297F" w14:paraId="045731C2" w14:textId="77777777" w:rsidTr="00C67DE0">
        <w:trPr>
          <w:trHeight w:val="340"/>
        </w:trPr>
        <w:tc>
          <w:tcPr>
            <w:tcW w:w="3118" w:type="dxa"/>
          </w:tcPr>
          <w:p w14:paraId="5159F0F6" w14:textId="77777777" w:rsidR="008C6C8D" w:rsidRPr="00F7297F" w:rsidRDefault="008C6C8D" w:rsidP="00C67DE0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027E0063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6E18279" w14:textId="77777777" w:rsidR="008C6C8D" w:rsidRPr="001B2838" w:rsidRDefault="008C6C8D" w:rsidP="00C67DE0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C6C8D" w:rsidRPr="00F7297F" w14:paraId="10430E93" w14:textId="77777777" w:rsidTr="00C67DE0">
        <w:trPr>
          <w:trHeight w:val="340"/>
        </w:trPr>
        <w:tc>
          <w:tcPr>
            <w:tcW w:w="3118" w:type="dxa"/>
          </w:tcPr>
          <w:p w14:paraId="201C82C5" w14:textId="77777777" w:rsidR="008C6C8D" w:rsidRPr="00F7297F" w:rsidRDefault="008C6C8D" w:rsidP="00C67DE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0D18840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0164BA13" w14:textId="77777777" w:rsidR="008C6C8D" w:rsidRPr="001B2838" w:rsidRDefault="008C6C8D" w:rsidP="00C67D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702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8C6C8D" w:rsidRPr="00F7297F" w14:paraId="023D0A88" w14:textId="77777777" w:rsidTr="00C67DE0">
        <w:trPr>
          <w:trHeight w:val="340"/>
        </w:trPr>
        <w:tc>
          <w:tcPr>
            <w:tcW w:w="3118" w:type="dxa"/>
          </w:tcPr>
          <w:p w14:paraId="7792C7B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503E240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10B86BF" w14:textId="77777777" w:rsidR="008C6C8D" w:rsidRPr="00F7297F" w:rsidRDefault="008C6C8D" w:rsidP="00C67DE0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8C6C8D" w:rsidRPr="00F7297F" w14:paraId="1C1CCCE5" w14:textId="77777777" w:rsidTr="00C67DE0">
        <w:trPr>
          <w:trHeight w:val="340"/>
        </w:trPr>
        <w:tc>
          <w:tcPr>
            <w:tcW w:w="3118" w:type="dxa"/>
          </w:tcPr>
          <w:p w14:paraId="7AC9BF4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8BBBF4B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5A6692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920035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C1EB343" w14:textId="38B36039" w:rsidR="008C6C8D" w:rsidRPr="00A557A0" w:rsidRDefault="008C6C8D" w:rsidP="008C6C8D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A557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C6C8D" w:rsidRPr="00F7297F" w14:paraId="22BEF11D" w14:textId="77777777" w:rsidTr="00C67DE0">
        <w:tc>
          <w:tcPr>
            <w:tcW w:w="1417" w:type="dxa"/>
          </w:tcPr>
          <w:p w14:paraId="40D01285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9633D08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F28FEAC" w14:textId="1AAACAD3" w:rsidR="008C6C8D" w:rsidRPr="001C4527" w:rsidRDefault="00A557A0" w:rsidP="009609C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Разработка и интеграция модулей проекта</w:t>
            </w:r>
          </w:p>
        </w:tc>
      </w:tr>
      <w:tr w:rsidR="008C6C8D" w:rsidRPr="00F7297F" w14:paraId="4332E298" w14:textId="77777777" w:rsidTr="00C67DE0">
        <w:tc>
          <w:tcPr>
            <w:tcW w:w="1417" w:type="dxa"/>
          </w:tcPr>
          <w:p w14:paraId="1234BD3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4B3B4D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3D2EB06C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8C6C8D" w:rsidRPr="00F7297F" w14:paraId="2E8BE983" w14:textId="77777777" w:rsidTr="00C67DE0">
        <w:tc>
          <w:tcPr>
            <w:tcW w:w="1417" w:type="dxa"/>
          </w:tcPr>
          <w:p w14:paraId="122BC660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660C98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49FDF42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57142EC9" w14:textId="77777777" w:rsidTr="00C67DE0">
        <w:tc>
          <w:tcPr>
            <w:tcW w:w="2268" w:type="dxa"/>
            <w:gridSpan w:val="3"/>
          </w:tcPr>
          <w:p w14:paraId="488A17A9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74BA9CC3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61CD409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FF260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9629C54" w14:textId="08A0FCE5" w:rsidR="008C6C8D" w:rsidRPr="004B2CA7" w:rsidRDefault="00E81B82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8C6C8D" w:rsidRPr="00F7297F" w14:paraId="71E3570A" w14:textId="77777777" w:rsidTr="00C67DE0">
        <w:tc>
          <w:tcPr>
            <w:tcW w:w="2268" w:type="dxa"/>
            <w:gridSpan w:val="3"/>
          </w:tcPr>
          <w:p w14:paraId="3C53C0FE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1FA04B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7C555D2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398F0B8D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FBAEFDF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8C6C8D" w:rsidRPr="00F7297F" w14:paraId="3F5D76C1" w14:textId="77777777" w:rsidTr="00C67DE0">
        <w:tc>
          <w:tcPr>
            <w:tcW w:w="2061" w:type="dxa"/>
          </w:tcPr>
          <w:p w14:paraId="01911B14" w14:textId="77777777" w:rsidR="008C6C8D" w:rsidRPr="00F7297F" w:rsidRDefault="008C6C8D" w:rsidP="00C67DE0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6C8724F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42D60256" w14:textId="56838C45" w:rsidR="008C6C8D" w:rsidRPr="00F7297F" w:rsidRDefault="009D0E79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Бянкин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Илья Михайлович</w:t>
            </w:r>
          </w:p>
        </w:tc>
        <w:tc>
          <w:tcPr>
            <w:tcW w:w="283" w:type="dxa"/>
          </w:tcPr>
          <w:p w14:paraId="2724870B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0F99E3F6" w14:textId="77777777" w:rsidTr="00C67DE0">
        <w:tc>
          <w:tcPr>
            <w:tcW w:w="2061" w:type="dxa"/>
          </w:tcPr>
          <w:p w14:paraId="7FA1A812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B9B23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9F62B8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3F02A76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4A3D9E0B" w14:textId="77777777" w:rsidTr="00C67DE0">
        <w:tc>
          <w:tcPr>
            <w:tcW w:w="2061" w:type="dxa"/>
          </w:tcPr>
          <w:p w14:paraId="1DCB07D8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0F8BB25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1302D78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702"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204D22D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17316939" w14:textId="77777777" w:rsidTr="00C67DE0">
        <w:tc>
          <w:tcPr>
            <w:tcW w:w="2061" w:type="dxa"/>
          </w:tcPr>
          <w:p w14:paraId="38E4D7F9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3E4C5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77037A1F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B70F34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60E776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8C6C8D" w:rsidRPr="00F7297F" w14:paraId="28FF3683" w14:textId="77777777" w:rsidTr="00C67DE0">
        <w:tc>
          <w:tcPr>
            <w:tcW w:w="2155" w:type="dxa"/>
          </w:tcPr>
          <w:p w14:paraId="1D9C6B64" w14:textId="77777777" w:rsidR="008C6C8D" w:rsidRPr="00F7297F" w:rsidRDefault="008C6C8D" w:rsidP="00C67DE0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D0A6C9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239B1D20" w14:textId="6DA92791" w:rsidR="008C6C8D" w:rsidRPr="00F7297F" w:rsidRDefault="00E81B82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И. В,</w:t>
            </w:r>
          </w:p>
        </w:tc>
        <w:tc>
          <w:tcPr>
            <w:tcW w:w="283" w:type="dxa"/>
          </w:tcPr>
          <w:p w14:paraId="10B91FA2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6C8D" w:rsidRPr="00F7297F" w14:paraId="096FA34A" w14:textId="77777777" w:rsidTr="00C67DE0">
        <w:tc>
          <w:tcPr>
            <w:tcW w:w="2155" w:type="dxa"/>
          </w:tcPr>
          <w:p w14:paraId="61DAFCF4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92713C7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5B2E8BCA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3B59DB3" w14:textId="77777777" w:rsidR="008C6C8D" w:rsidRPr="00F7297F" w:rsidRDefault="008C6C8D" w:rsidP="00C67DE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D7F765" w14:textId="77777777" w:rsidR="008C6C8D" w:rsidRPr="00F7297F" w:rsidRDefault="008C6C8D" w:rsidP="008C6C8D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CFF53B2" w14:textId="2C397F46" w:rsidR="00D66A23" w:rsidRDefault="008C6C8D" w:rsidP="00E81B8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86B556A" w14:textId="00EB81BB" w:rsidR="00C808EF" w:rsidRPr="00E65C5B" w:rsidRDefault="00C808EF" w:rsidP="006F41AE">
      <w:pPr>
        <w:spacing w:line="278" w:lineRule="auto"/>
        <w:jc w:val="center"/>
        <w:rPr>
          <w:rFonts w:ascii="Times New Roman" w:hAnsi="Times New Roman" w:cs="Times New Roman"/>
          <w:bCs/>
          <w:color w:val="000000"/>
          <w:sz w:val="32"/>
          <w:szCs w:val="32"/>
        </w:rPr>
      </w:pPr>
    </w:p>
    <w:p w14:paraId="5BFF529B" w14:textId="3E0BF5C6" w:rsidR="00A629DB" w:rsidRPr="00D53017" w:rsidRDefault="009609CE" w:rsidP="00E65C5B">
      <w:pPr>
        <w:pStyle w:val="aff3"/>
        <w:rPr>
          <w:bCs/>
          <w:color w:val="000000"/>
        </w:rPr>
      </w:pPr>
      <w:r>
        <w:rPr>
          <w:bCs/>
          <w:color w:val="000000"/>
        </w:rPr>
        <w:t>Лабораторная работа №</w:t>
      </w:r>
      <w:r w:rsidR="00A557A0">
        <w:rPr>
          <w:bCs/>
          <w:color w:val="000000"/>
        </w:rPr>
        <w:t>3</w:t>
      </w:r>
      <w:r w:rsidR="00A629DB" w:rsidRPr="0002010A">
        <w:rPr>
          <w:bCs/>
          <w:color w:val="000000"/>
        </w:rPr>
        <w:t>. «</w:t>
      </w:r>
      <w:r w:rsidR="00A557A0">
        <w:rPr>
          <w:rFonts w:cs="Times New Roman"/>
          <w:sz w:val="26"/>
          <w:szCs w:val="26"/>
        </w:rPr>
        <w:t>Разработка и интеграция модулей проекта</w:t>
      </w:r>
      <w:r w:rsidR="00A629DB" w:rsidRPr="0002010A">
        <w:rPr>
          <w:bCs/>
          <w:color w:val="000000"/>
        </w:rPr>
        <w:t>»</w:t>
      </w:r>
      <w:r w:rsidR="00E65C5B">
        <w:rPr>
          <w:bCs/>
          <w:color w:val="000000"/>
        </w:rPr>
        <w:t>.</w:t>
      </w:r>
    </w:p>
    <w:p w14:paraId="54AD3793" w14:textId="1B5627E5" w:rsidR="00323A0D" w:rsidRDefault="00C808EF" w:rsidP="00323A0D">
      <w:pPr>
        <w:pStyle w:val="aff3"/>
        <w:rPr>
          <w:rFonts w:cs="Times New Roman"/>
        </w:rPr>
      </w:pPr>
      <w:r w:rsidRPr="0002010A">
        <w:t>Вариант №9</w:t>
      </w:r>
      <w:r w:rsidR="00323A0D">
        <w:t xml:space="preserve">. </w:t>
      </w:r>
      <w:r w:rsidR="00323A0D" w:rsidRPr="00323A0D">
        <w:rPr>
          <w:rFonts w:cs="Times New Roman"/>
        </w:rPr>
        <w:t xml:space="preserve">Дана вещественная матрица размерности n * m. Вывести номера столбцов, содержащих только отрицательные элементы. </w:t>
      </w:r>
    </w:p>
    <w:p w14:paraId="534546F8" w14:textId="2A7FC571" w:rsidR="00C90FC5" w:rsidRDefault="00C90FC5" w:rsidP="00C90FC5">
      <w:pPr>
        <w:pStyle w:val="aff3"/>
        <w:ind w:left="0"/>
      </w:pPr>
      <w:r>
        <w:rPr>
          <w:rFonts w:cs="Times New Roman"/>
        </w:rPr>
        <w:t>Ход работы:</w:t>
      </w:r>
    </w:p>
    <w:p w14:paraId="1C960F2A" w14:textId="1E34B97B" w:rsidR="00CE3D0E" w:rsidRDefault="00A557A0" w:rsidP="00D63016">
      <w:pPr>
        <w:pStyle w:val="a0"/>
        <w:numPr>
          <w:ilvl w:val="0"/>
          <w:numId w:val="0"/>
        </w:numPr>
      </w:pPr>
      <w:r w:rsidRPr="00A557A0">
        <w:drawing>
          <wp:inline distT="0" distB="0" distL="0" distR="0" wp14:anchorId="782B8997" wp14:editId="0498671B">
            <wp:extent cx="5760085" cy="3073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5F2D" w14:textId="0E0A47F5" w:rsidR="00A557A0" w:rsidRDefault="00A557A0" w:rsidP="00D63016">
      <w:pPr>
        <w:pStyle w:val="a0"/>
        <w:numPr>
          <w:ilvl w:val="0"/>
          <w:numId w:val="0"/>
        </w:numPr>
        <w:rPr>
          <w:lang w:val="en-US"/>
        </w:rPr>
      </w:pPr>
      <w:r>
        <w:t xml:space="preserve">Нажал </w:t>
      </w:r>
      <w:r>
        <w:rPr>
          <w:lang w:val="en-US"/>
        </w:rPr>
        <w:t>f10</w:t>
      </w:r>
    </w:p>
    <w:p w14:paraId="3B773375" w14:textId="738F3DE9" w:rsidR="00A94685" w:rsidRDefault="00A94685" w:rsidP="00D63016">
      <w:pPr>
        <w:pStyle w:val="a0"/>
        <w:numPr>
          <w:ilvl w:val="0"/>
          <w:numId w:val="0"/>
        </w:numPr>
      </w:pPr>
      <w:r w:rsidRPr="00A94685">
        <w:drawing>
          <wp:inline distT="0" distB="0" distL="0" distR="0" wp14:anchorId="7835A1CC" wp14:editId="2B29EA23">
            <wp:extent cx="5760085" cy="30587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1A11" w14:textId="3B218672" w:rsidR="00A94685" w:rsidRDefault="00A94685" w:rsidP="00D63016">
      <w:pPr>
        <w:pStyle w:val="a0"/>
        <w:numPr>
          <w:ilvl w:val="0"/>
          <w:numId w:val="0"/>
        </w:numPr>
      </w:pPr>
      <w:r>
        <w:t xml:space="preserve">Выполняем шаг с заходом при помощи </w:t>
      </w:r>
      <w:r>
        <w:rPr>
          <w:lang w:val="en-US"/>
        </w:rPr>
        <w:t>f</w:t>
      </w:r>
      <w:r>
        <w:t>11</w:t>
      </w:r>
    </w:p>
    <w:p w14:paraId="102F9983" w14:textId="5C3A6AF2" w:rsidR="00A94685" w:rsidRDefault="00A94685" w:rsidP="00D63016">
      <w:pPr>
        <w:pStyle w:val="a0"/>
        <w:numPr>
          <w:ilvl w:val="0"/>
          <w:numId w:val="0"/>
        </w:numPr>
      </w:pPr>
      <w:r w:rsidRPr="00A94685">
        <w:drawing>
          <wp:inline distT="0" distB="0" distL="0" distR="0" wp14:anchorId="301A2AE5" wp14:editId="14F8FC5B">
            <wp:extent cx="5760085" cy="30708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AAC4" w14:textId="3A65E9D3" w:rsidR="00A94685" w:rsidRDefault="00A94685" w:rsidP="00D63016">
      <w:pPr>
        <w:pStyle w:val="a0"/>
        <w:numPr>
          <w:ilvl w:val="0"/>
          <w:numId w:val="0"/>
        </w:numPr>
      </w:pPr>
      <w:r>
        <w:t xml:space="preserve">Нажал </w:t>
      </w:r>
      <w:r>
        <w:rPr>
          <w:lang w:val="en-US"/>
        </w:rPr>
        <w:t>f</w:t>
      </w:r>
      <w:r>
        <w:t>11</w:t>
      </w:r>
    </w:p>
    <w:p w14:paraId="72C804C3" w14:textId="22B0BE2F" w:rsidR="00A94685" w:rsidRDefault="004B6F2F" w:rsidP="00D63016">
      <w:pPr>
        <w:pStyle w:val="a0"/>
        <w:numPr>
          <w:ilvl w:val="0"/>
          <w:numId w:val="0"/>
        </w:numPr>
      </w:pPr>
      <w:r w:rsidRPr="004B6F2F">
        <w:drawing>
          <wp:inline distT="0" distB="0" distL="0" distR="0" wp14:anchorId="133689FD" wp14:editId="25ECF916">
            <wp:extent cx="5760085" cy="36703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D661" w14:textId="4DF921A5" w:rsidR="004B6F2F" w:rsidRDefault="004B6F2F" w:rsidP="00D63016">
      <w:pPr>
        <w:pStyle w:val="a0"/>
        <w:numPr>
          <w:ilvl w:val="0"/>
          <w:numId w:val="0"/>
        </w:numPr>
      </w:pPr>
      <w:r>
        <w:t>Расстановка точек останова</w:t>
      </w:r>
    </w:p>
    <w:p w14:paraId="698C8DC8" w14:textId="77777777" w:rsidR="005F1B09" w:rsidRDefault="005F1B09" w:rsidP="00D63016">
      <w:pPr>
        <w:pStyle w:val="a0"/>
        <w:numPr>
          <w:ilvl w:val="0"/>
          <w:numId w:val="0"/>
        </w:numPr>
      </w:pPr>
    </w:p>
    <w:p w14:paraId="4D1C5226" w14:textId="3FBF14F6" w:rsidR="004B6F2F" w:rsidRDefault="000E0A7A" w:rsidP="00D63016">
      <w:pPr>
        <w:pStyle w:val="a0"/>
        <w:numPr>
          <w:ilvl w:val="0"/>
          <w:numId w:val="0"/>
        </w:numPr>
      </w:pPr>
      <w:r w:rsidRPr="000E0A7A">
        <w:drawing>
          <wp:inline distT="0" distB="0" distL="0" distR="0" wp14:anchorId="68776944" wp14:editId="27957A99">
            <wp:extent cx="5760085" cy="3143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0A58" w14:textId="7B41241A" w:rsidR="000E0A7A" w:rsidRDefault="000E0A7A" w:rsidP="00D63016">
      <w:pPr>
        <w:pStyle w:val="a0"/>
        <w:numPr>
          <w:ilvl w:val="0"/>
          <w:numId w:val="0"/>
        </w:numPr>
      </w:pPr>
      <w:r>
        <w:t>Просмотр значений локальных переменных</w:t>
      </w:r>
    </w:p>
    <w:p w14:paraId="0D12FB99" w14:textId="77777777" w:rsidR="005F1B09" w:rsidRDefault="005F1B09" w:rsidP="00D63016">
      <w:pPr>
        <w:pStyle w:val="a0"/>
        <w:numPr>
          <w:ilvl w:val="0"/>
          <w:numId w:val="0"/>
        </w:numPr>
      </w:pPr>
    </w:p>
    <w:p w14:paraId="7B30D78B" w14:textId="7D3D76CB" w:rsidR="000E0A7A" w:rsidRDefault="005F1B09" w:rsidP="00D63016">
      <w:pPr>
        <w:pStyle w:val="a0"/>
        <w:numPr>
          <w:ilvl w:val="0"/>
          <w:numId w:val="0"/>
        </w:numPr>
      </w:pPr>
      <w:r w:rsidRPr="005F1B09">
        <w:drawing>
          <wp:inline distT="0" distB="0" distL="0" distR="0" wp14:anchorId="63E93319" wp14:editId="6CEA8DE6">
            <wp:extent cx="5760085" cy="305879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4ED2" w14:textId="05E2ED09" w:rsidR="005F1B09" w:rsidRDefault="005F1B09" w:rsidP="00D63016">
      <w:pPr>
        <w:pStyle w:val="a0"/>
        <w:numPr>
          <w:ilvl w:val="0"/>
          <w:numId w:val="0"/>
        </w:numPr>
      </w:pPr>
      <w:r>
        <w:t>Просмотр стека вызовов</w:t>
      </w:r>
    </w:p>
    <w:p w14:paraId="6DAC2A8A" w14:textId="083A8336" w:rsidR="005F1B09" w:rsidRDefault="005F1B09" w:rsidP="00D63016">
      <w:pPr>
        <w:pStyle w:val="a0"/>
        <w:numPr>
          <w:ilvl w:val="0"/>
          <w:numId w:val="0"/>
        </w:numPr>
      </w:pPr>
    </w:p>
    <w:p w14:paraId="47C865B0" w14:textId="42ECB9F8" w:rsidR="005F1B09" w:rsidRDefault="005F1B09" w:rsidP="00D63016">
      <w:pPr>
        <w:pStyle w:val="a0"/>
        <w:numPr>
          <w:ilvl w:val="0"/>
          <w:numId w:val="0"/>
        </w:numPr>
      </w:pPr>
      <w:r w:rsidRPr="005F1B09">
        <w:drawing>
          <wp:inline distT="0" distB="0" distL="0" distR="0" wp14:anchorId="32AA363C" wp14:editId="344CA159">
            <wp:extent cx="5760085" cy="308292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392A" w14:textId="0D0244E3" w:rsidR="005F1B09" w:rsidRDefault="005F1B09" w:rsidP="00D63016">
      <w:pPr>
        <w:pStyle w:val="a0"/>
        <w:numPr>
          <w:ilvl w:val="0"/>
          <w:numId w:val="0"/>
        </w:numPr>
      </w:pPr>
      <w:r>
        <w:t>Открытие окна метрик кода</w:t>
      </w:r>
    </w:p>
    <w:p w14:paraId="2B1963B3" w14:textId="349F103D" w:rsidR="005F1B09" w:rsidRDefault="005F1B09" w:rsidP="00D63016">
      <w:pPr>
        <w:pStyle w:val="a0"/>
        <w:numPr>
          <w:ilvl w:val="0"/>
          <w:numId w:val="0"/>
        </w:numPr>
      </w:pPr>
    </w:p>
    <w:p w14:paraId="553ED26B" w14:textId="0E08EED5" w:rsidR="005F1B09" w:rsidRDefault="00512EAF" w:rsidP="00D63016">
      <w:pPr>
        <w:pStyle w:val="a0"/>
        <w:numPr>
          <w:ilvl w:val="0"/>
          <w:numId w:val="0"/>
        </w:numPr>
      </w:pPr>
      <w:r w:rsidRPr="00512EAF">
        <w:drawing>
          <wp:inline distT="0" distB="0" distL="0" distR="0" wp14:anchorId="07BF1E26" wp14:editId="1B80C440">
            <wp:extent cx="5760085" cy="110172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69F1" w14:textId="39CD8858" w:rsidR="00512EAF" w:rsidRDefault="00512EAF" w:rsidP="00D63016">
      <w:pPr>
        <w:pStyle w:val="a0"/>
        <w:numPr>
          <w:ilvl w:val="0"/>
          <w:numId w:val="0"/>
        </w:numPr>
      </w:pPr>
      <w:r>
        <w:t>Расчет метрик кода моей программы</w:t>
      </w:r>
    </w:p>
    <w:p w14:paraId="1CF4799A" w14:textId="0CF42D11" w:rsidR="00512EAF" w:rsidRDefault="00512EAF" w:rsidP="00D63016">
      <w:pPr>
        <w:pStyle w:val="a0"/>
        <w:numPr>
          <w:ilvl w:val="0"/>
          <w:numId w:val="0"/>
        </w:numPr>
      </w:pPr>
      <w:r>
        <w:t>Анализ таблицы метрик кода:</w:t>
      </w:r>
    </w:p>
    <w:p w14:paraId="512C6064" w14:textId="3A39F34E" w:rsidR="00512EAF" w:rsidRDefault="00512EAF" w:rsidP="00BE1CD1">
      <w:pPr>
        <w:pStyle w:val="a0"/>
        <w:numPr>
          <w:ilvl w:val="0"/>
          <w:numId w:val="0"/>
        </w:numPr>
      </w:pPr>
      <w:r>
        <w:t>WpfApp1 (</w:t>
      </w:r>
      <w:proofErr w:type="spellStart"/>
      <w:r>
        <w:t>Debug</w:t>
      </w:r>
      <w:proofErr w:type="spellEnd"/>
      <w:r>
        <w:t>) (общий показатель):</w:t>
      </w:r>
    </w:p>
    <w:p w14:paraId="2E7AADDA" w14:textId="77777777" w:rsidR="00512EAF" w:rsidRPr="00BE1CD1" w:rsidRDefault="00512EAF" w:rsidP="00BE1CD1">
      <w:pPr>
        <w:pStyle w:val="a0"/>
      </w:pPr>
      <w:r w:rsidRPr="00BE1CD1">
        <w:t>Индекс удобства поддержки: 73 — высокий уровень, код легко поддерживать и изменять.</w:t>
      </w:r>
    </w:p>
    <w:p w14:paraId="336C4FA6" w14:textId="77777777" w:rsidR="00512EAF" w:rsidRPr="00BE1CD1" w:rsidRDefault="00512EAF" w:rsidP="00BE1CD1">
      <w:pPr>
        <w:pStyle w:val="a0"/>
      </w:pPr>
      <w:r w:rsidRPr="00BE1CD1">
        <w:t>Сложность организации: 28 — выше рекомендуемого порога (≤ 10)</w:t>
      </w:r>
    </w:p>
    <w:p w14:paraId="5D3869C5" w14:textId="77777777" w:rsidR="00512EAF" w:rsidRPr="00BE1CD1" w:rsidRDefault="00512EAF" w:rsidP="00BE1CD1">
      <w:pPr>
        <w:pStyle w:val="a0"/>
      </w:pPr>
      <w:r w:rsidRPr="00BE1CD1">
        <w:t>Глубина наследования: 9 — относительно высокая, может усложнять понимание иерархии классов.</w:t>
      </w:r>
    </w:p>
    <w:p w14:paraId="583E9BEF" w14:textId="77777777" w:rsidR="00512EAF" w:rsidRPr="00BE1CD1" w:rsidRDefault="00512EAF" w:rsidP="00BE1CD1">
      <w:pPr>
        <w:pStyle w:val="a0"/>
      </w:pPr>
      <w:r w:rsidRPr="00BE1CD1">
        <w:t>Взаимозависимость классов: 36 — средняя, приемлемая.</w:t>
      </w:r>
    </w:p>
    <w:p w14:paraId="74F0F2D8" w14:textId="77777777" w:rsidR="00512EAF" w:rsidRPr="00BE1CD1" w:rsidRDefault="00512EAF" w:rsidP="00BE1CD1">
      <w:pPr>
        <w:pStyle w:val="a0"/>
      </w:pPr>
      <w:r w:rsidRPr="00BE1CD1">
        <w:t>Строки исходного кода: 326 — умеренный объём кода.</w:t>
      </w:r>
    </w:p>
    <w:p w14:paraId="0E719475" w14:textId="5348C4BF" w:rsidR="00512EAF" w:rsidRDefault="00512EAF" w:rsidP="00BE1CD1">
      <w:pPr>
        <w:pStyle w:val="a0"/>
      </w:pPr>
      <w:r w:rsidRPr="00BE1CD1">
        <w:t>Строки исполняемого кода: 78 — относительно небольшой объём «активного» кода</w:t>
      </w:r>
    </w:p>
    <w:p w14:paraId="5F49351E" w14:textId="77777777" w:rsidR="00BE1CD1" w:rsidRDefault="00BE1CD1" w:rsidP="00BE1CD1">
      <w:pPr>
        <w:pStyle w:val="a0"/>
        <w:numPr>
          <w:ilvl w:val="0"/>
          <w:numId w:val="0"/>
        </w:numPr>
      </w:pPr>
      <w:r>
        <w:t>WpfApp1.Properties:</w:t>
      </w:r>
    </w:p>
    <w:p w14:paraId="1687B7B6" w14:textId="7C7EF0ED" w:rsidR="00BE1CD1" w:rsidRDefault="00BE1CD1" w:rsidP="00BE1CD1">
      <w:pPr>
        <w:pStyle w:val="a0"/>
      </w:pPr>
      <w:r>
        <w:t>Индекс</w:t>
      </w:r>
      <w:r>
        <w:t xml:space="preserve"> удобства поддержки: 76 — </w:t>
      </w:r>
      <w:r>
        <w:t>высокий, модуль легко поддерживать.</w:t>
      </w:r>
    </w:p>
    <w:p w14:paraId="6F9F8599" w14:textId="77777777" w:rsidR="00BE1CD1" w:rsidRDefault="00BE1CD1" w:rsidP="00BE1CD1">
      <w:pPr>
        <w:pStyle w:val="a0"/>
      </w:pPr>
      <w:r>
        <w:t>Сложность организации: 6 — низкая, простая логика.</w:t>
      </w:r>
    </w:p>
    <w:p w14:paraId="55D53F88" w14:textId="77777777" w:rsidR="00BE1CD1" w:rsidRDefault="00BE1CD1" w:rsidP="00BE1CD1">
      <w:pPr>
        <w:pStyle w:val="a0"/>
      </w:pPr>
      <w:r>
        <w:t>Глубина наследования: 1 — минимальна, нет сложной иерархии.</w:t>
      </w:r>
    </w:p>
    <w:p w14:paraId="70F33578" w14:textId="77777777" w:rsidR="00BE1CD1" w:rsidRDefault="00BE1CD1" w:rsidP="00BE1CD1">
      <w:pPr>
        <w:pStyle w:val="a0"/>
      </w:pPr>
      <w:r>
        <w:t>Взаимозависимость классов: 12 — низкая, модуль слабо связан с другими частями системы.</w:t>
      </w:r>
    </w:p>
    <w:p w14:paraId="3D574078" w14:textId="77777777" w:rsidR="00BE1CD1" w:rsidRDefault="00BE1CD1" w:rsidP="00BE1CD1">
      <w:pPr>
        <w:pStyle w:val="a0"/>
      </w:pPr>
      <w:r>
        <w:t>Строки исходного кода: 101 — небольшой объём.</w:t>
      </w:r>
    </w:p>
    <w:p w14:paraId="29B0B23F" w14:textId="0DCCB7A0" w:rsidR="00BE1CD1" w:rsidRDefault="00BE1CD1" w:rsidP="00BE1CD1">
      <w:pPr>
        <w:pStyle w:val="a0"/>
      </w:pPr>
      <w:r w:rsidRPr="00BE1CD1">
        <w:t>Строки исполняемого кода: 23 — низкий объём активного кода</w:t>
      </w:r>
    </w:p>
    <w:p w14:paraId="6B8A87B2" w14:textId="625A8EC3" w:rsidR="00BE1CD1" w:rsidRDefault="00BE1CD1" w:rsidP="00BE1CD1">
      <w:pPr>
        <w:pStyle w:val="a0"/>
        <w:numPr>
          <w:ilvl w:val="0"/>
          <w:numId w:val="0"/>
        </w:numPr>
      </w:pPr>
      <w:r>
        <w:t>WpfApp1</w:t>
      </w:r>
      <w:r>
        <w:t>:</w:t>
      </w:r>
    </w:p>
    <w:p w14:paraId="3C84B8EA" w14:textId="3A3155E9" w:rsidR="00BE1CD1" w:rsidRDefault="00BE1CD1" w:rsidP="00BE1CD1">
      <w:pPr>
        <w:pStyle w:val="a0"/>
      </w:pPr>
      <w:r>
        <w:t>Индекс удобства поддержки: 75 — высокий</w:t>
      </w:r>
      <w:r>
        <w:t>.</w:t>
      </w:r>
    </w:p>
    <w:p w14:paraId="4AB6CF96" w14:textId="77777777" w:rsidR="00BE1CD1" w:rsidRDefault="00BE1CD1" w:rsidP="00BE1CD1">
      <w:pPr>
        <w:pStyle w:val="a0"/>
      </w:pPr>
      <w:r>
        <w:t>Сложность организации: 2 — крайне низкая, простая логика.</w:t>
      </w:r>
    </w:p>
    <w:p w14:paraId="62467A84" w14:textId="77777777" w:rsidR="00BE1CD1" w:rsidRDefault="00BE1CD1" w:rsidP="00BE1CD1">
      <w:pPr>
        <w:pStyle w:val="a0"/>
      </w:pPr>
      <w:r>
        <w:t>Глубина наследования: 3 — умеренная, приемлемая.</w:t>
      </w:r>
    </w:p>
    <w:p w14:paraId="44D70FAA" w14:textId="77777777" w:rsidR="00BE1CD1" w:rsidRDefault="00BE1CD1" w:rsidP="00BE1CD1">
      <w:pPr>
        <w:pStyle w:val="a0"/>
      </w:pPr>
      <w:r>
        <w:t>Взаимозависимость классов: 6 — низкая, модуль слабо связан с другими.</w:t>
      </w:r>
    </w:p>
    <w:p w14:paraId="0980D450" w14:textId="77777777" w:rsidR="00BE1CD1" w:rsidRDefault="00BE1CD1" w:rsidP="00BE1CD1">
      <w:pPr>
        <w:pStyle w:val="a0"/>
      </w:pPr>
      <w:r>
        <w:t>Строки исходного кода: 44 — небольшой объём.</w:t>
      </w:r>
    </w:p>
    <w:p w14:paraId="01AD38A4" w14:textId="59AD6A9F" w:rsidR="00BE1CD1" w:rsidRDefault="00BE1CD1" w:rsidP="00BE1CD1">
      <w:pPr>
        <w:pStyle w:val="a0"/>
      </w:pPr>
      <w:r>
        <w:t>Строки исполняемого кода: 9 — низкий объём активного кода.</w:t>
      </w:r>
    </w:p>
    <w:p w14:paraId="3BC304BB" w14:textId="77777777" w:rsidR="00BE1CD1" w:rsidRDefault="00BE1CD1" w:rsidP="00BE1CD1">
      <w:pPr>
        <w:pStyle w:val="a0"/>
        <w:numPr>
          <w:ilvl w:val="0"/>
          <w:numId w:val="0"/>
        </w:numPr>
      </w:pPr>
      <w:proofErr w:type="spellStart"/>
      <w:r>
        <w:t>NegativeColumnApp</w:t>
      </w:r>
      <w:proofErr w:type="spellEnd"/>
      <w:r>
        <w:t>:</w:t>
      </w:r>
    </w:p>
    <w:p w14:paraId="43994C34" w14:textId="0E9D46BF" w:rsidR="00BE1CD1" w:rsidRDefault="00BE1CD1" w:rsidP="00BE1CD1">
      <w:pPr>
        <w:pStyle w:val="a0"/>
      </w:pPr>
      <w:r>
        <w:t xml:space="preserve">Индекс удобства поддержки: 65 — </w:t>
      </w:r>
      <w:r>
        <w:t>высокий.</w:t>
      </w:r>
    </w:p>
    <w:p w14:paraId="6B0D51A9" w14:textId="206562DC" w:rsidR="00BE1CD1" w:rsidRDefault="00BE1CD1" w:rsidP="00BE1CD1">
      <w:pPr>
        <w:pStyle w:val="a0"/>
      </w:pPr>
      <w:r>
        <w:t>Сложность организации: 20 — высокая</w:t>
      </w:r>
      <w:r>
        <w:t>.</w:t>
      </w:r>
    </w:p>
    <w:p w14:paraId="7902BA60" w14:textId="64F9AF1C" w:rsidR="00BE1CD1" w:rsidRDefault="00BE1CD1" w:rsidP="00BE1CD1">
      <w:pPr>
        <w:pStyle w:val="a0"/>
      </w:pPr>
      <w:r>
        <w:t>Глубина наследования: 9 — высокая</w:t>
      </w:r>
      <w:r>
        <w:t>.</w:t>
      </w:r>
    </w:p>
    <w:p w14:paraId="78B4E9FC" w14:textId="77777777" w:rsidR="00BE1CD1" w:rsidRDefault="00BE1CD1" w:rsidP="00BE1CD1">
      <w:pPr>
        <w:pStyle w:val="a0"/>
      </w:pPr>
      <w:r>
        <w:t>Взаимозависимость классов: 20 — средняя, приемлемая.</w:t>
      </w:r>
    </w:p>
    <w:p w14:paraId="4F816527" w14:textId="77777777" w:rsidR="00BE1CD1" w:rsidRDefault="00BE1CD1" w:rsidP="00BE1CD1">
      <w:pPr>
        <w:pStyle w:val="a0"/>
      </w:pPr>
      <w:r>
        <w:t>Строки исходного кода: 181 — средний объём.</w:t>
      </w:r>
    </w:p>
    <w:p w14:paraId="6CE03E6F" w14:textId="321265B5" w:rsidR="00BE1CD1" w:rsidRPr="00BE1CD1" w:rsidRDefault="00BE1CD1" w:rsidP="00BE1CD1">
      <w:pPr>
        <w:pStyle w:val="a0"/>
      </w:pPr>
      <w:r>
        <w:t>Строки исполняемого кода: 46 — умеренный объём активного кода.</w:t>
      </w:r>
      <w:bookmarkStart w:id="0" w:name="_GoBack"/>
      <w:bookmarkEnd w:id="0"/>
    </w:p>
    <w:sectPr w:rsidR="00BE1CD1" w:rsidRPr="00BE1CD1" w:rsidSect="008908F4">
      <w:footerReference w:type="default" r:id="rId17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7B917" w14:textId="77777777" w:rsidR="00164D77" w:rsidRDefault="00164D77" w:rsidP="00D55FF9">
      <w:pPr>
        <w:spacing w:after="0" w:line="240" w:lineRule="auto"/>
      </w:pPr>
      <w:r>
        <w:separator/>
      </w:r>
    </w:p>
  </w:endnote>
  <w:endnote w:type="continuationSeparator" w:id="0">
    <w:p w14:paraId="307C0892" w14:textId="77777777" w:rsidR="00164D77" w:rsidRDefault="00164D77" w:rsidP="00D55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scadia Code SemiBold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Code SemiLight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4490597"/>
      <w:docPartObj>
        <w:docPartGallery w:val="Page Numbers (Bottom of Page)"/>
        <w:docPartUnique/>
      </w:docPartObj>
    </w:sdtPr>
    <w:sdtEndPr/>
    <w:sdtContent>
      <w:p w14:paraId="1DB94C10" w14:textId="0DE70266" w:rsidR="00101F24" w:rsidRDefault="00101F24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1CD1">
          <w:rPr>
            <w:noProof/>
          </w:rPr>
          <w:t>4</w:t>
        </w:r>
        <w:r>
          <w:fldChar w:fldCharType="end"/>
        </w:r>
      </w:p>
    </w:sdtContent>
  </w:sdt>
  <w:p w14:paraId="50A838BE" w14:textId="77777777" w:rsidR="00101F24" w:rsidRDefault="00101F24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4B6AB6" w14:textId="77777777" w:rsidR="00164D77" w:rsidRDefault="00164D77" w:rsidP="00D55FF9">
      <w:pPr>
        <w:spacing w:after="0" w:line="240" w:lineRule="auto"/>
      </w:pPr>
      <w:r>
        <w:separator/>
      </w:r>
    </w:p>
  </w:footnote>
  <w:footnote w:type="continuationSeparator" w:id="0">
    <w:p w14:paraId="53D47CD3" w14:textId="77777777" w:rsidR="00164D77" w:rsidRDefault="00164D77" w:rsidP="00D55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8DA52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D3D8C"/>
    <w:multiLevelType w:val="hybridMultilevel"/>
    <w:tmpl w:val="A6CEB9FA"/>
    <w:lvl w:ilvl="0" w:tplc="832EF1BA">
      <w:start w:val="1"/>
      <w:numFmt w:val="bullet"/>
      <w:pStyle w:val="a0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C4A03C4"/>
    <w:multiLevelType w:val="multilevel"/>
    <w:tmpl w:val="299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E3A5C"/>
    <w:multiLevelType w:val="hybridMultilevel"/>
    <w:tmpl w:val="95126F9E"/>
    <w:lvl w:ilvl="0" w:tplc="A0DEE6BC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97323E"/>
    <w:multiLevelType w:val="multilevel"/>
    <w:tmpl w:val="8E6E9FC2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pStyle w:val="a2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1F34AF3"/>
    <w:multiLevelType w:val="multilevel"/>
    <w:tmpl w:val="479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94BD7"/>
    <w:multiLevelType w:val="hybridMultilevel"/>
    <w:tmpl w:val="6AA8358C"/>
    <w:lvl w:ilvl="0" w:tplc="F6641106">
      <w:start w:val="1"/>
      <w:numFmt w:val="bullet"/>
      <w:pStyle w:val="20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43140AF"/>
    <w:multiLevelType w:val="hybridMultilevel"/>
    <w:tmpl w:val="6E0429F6"/>
    <w:lvl w:ilvl="0" w:tplc="46988736">
      <w:start w:val="3"/>
      <w:numFmt w:val="decimal"/>
      <w:lvlText w:val="%1."/>
      <w:lvlJc w:val="left"/>
      <w:pPr>
        <w:ind w:left="3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B223AC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B1CD20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32EC4C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07E63B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4E6E23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C7C90C2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EC0B3E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66420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55056355"/>
    <w:multiLevelType w:val="multilevel"/>
    <w:tmpl w:val="18EE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D2707C"/>
    <w:multiLevelType w:val="multilevel"/>
    <w:tmpl w:val="11C05B7A"/>
    <w:lvl w:ilvl="0">
      <w:start w:val="1"/>
      <w:numFmt w:val="decimal"/>
      <w:pStyle w:val="30"/>
      <w:lvlText w:val="%1."/>
      <w:lvlJc w:val="left"/>
      <w:pPr>
        <w:tabs>
          <w:tab w:val="num" w:pos="2136"/>
        </w:tabs>
        <w:ind w:left="2136" w:hanging="720"/>
      </w:pPr>
    </w:lvl>
    <w:lvl w:ilvl="1">
      <w:start w:val="1"/>
      <w:numFmt w:val="decimal"/>
      <w:lvlText w:val="%2."/>
      <w:lvlJc w:val="left"/>
      <w:pPr>
        <w:tabs>
          <w:tab w:val="num" w:pos="2856"/>
        </w:tabs>
        <w:ind w:left="2856" w:hanging="720"/>
      </w:pPr>
    </w:lvl>
    <w:lvl w:ilvl="2">
      <w:start w:val="1"/>
      <w:numFmt w:val="decimal"/>
      <w:lvlText w:val="%3."/>
      <w:lvlJc w:val="left"/>
      <w:pPr>
        <w:tabs>
          <w:tab w:val="num" w:pos="3576"/>
        </w:tabs>
        <w:ind w:left="3576" w:hanging="720"/>
      </w:pPr>
    </w:lvl>
    <w:lvl w:ilvl="3">
      <w:start w:val="1"/>
      <w:numFmt w:val="decimal"/>
      <w:lvlText w:val="%4."/>
      <w:lvlJc w:val="left"/>
      <w:pPr>
        <w:tabs>
          <w:tab w:val="num" w:pos="4296"/>
        </w:tabs>
        <w:ind w:left="4296" w:hanging="720"/>
      </w:pPr>
    </w:lvl>
    <w:lvl w:ilvl="4">
      <w:start w:val="1"/>
      <w:numFmt w:val="decimal"/>
      <w:lvlText w:val="%5."/>
      <w:lvlJc w:val="left"/>
      <w:pPr>
        <w:tabs>
          <w:tab w:val="num" w:pos="5016"/>
        </w:tabs>
        <w:ind w:left="5016" w:hanging="720"/>
      </w:pPr>
    </w:lvl>
    <w:lvl w:ilvl="5">
      <w:start w:val="1"/>
      <w:numFmt w:val="decimal"/>
      <w:lvlText w:val="%6."/>
      <w:lvlJc w:val="left"/>
      <w:pPr>
        <w:tabs>
          <w:tab w:val="num" w:pos="5736"/>
        </w:tabs>
        <w:ind w:left="5736" w:hanging="720"/>
      </w:pPr>
    </w:lvl>
    <w:lvl w:ilvl="6">
      <w:start w:val="1"/>
      <w:numFmt w:val="decimal"/>
      <w:lvlText w:val="%7."/>
      <w:lvlJc w:val="left"/>
      <w:pPr>
        <w:tabs>
          <w:tab w:val="num" w:pos="6456"/>
        </w:tabs>
        <w:ind w:left="6456" w:hanging="720"/>
      </w:pPr>
    </w:lvl>
    <w:lvl w:ilvl="7">
      <w:start w:val="1"/>
      <w:numFmt w:val="decimal"/>
      <w:lvlText w:val="%8."/>
      <w:lvlJc w:val="left"/>
      <w:pPr>
        <w:tabs>
          <w:tab w:val="num" w:pos="7176"/>
        </w:tabs>
        <w:ind w:left="7176" w:hanging="720"/>
      </w:pPr>
    </w:lvl>
    <w:lvl w:ilvl="8">
      <w:start w:val="1"/>
      <w:numFmt w:val="decimal"/>
      <w:lvlText w:val="%9."/>
      <w:lvlJc w:val="left"/>
      <w:pPr>
        <w:tabs>
          <w:tab w:val="num" w:pos="7896"/>
        </w:tabs>
        <w:ind w:left="7896" w:hanging="72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8"/>
  </w:num>
  <w:num w:numId="10">
    <w:abstractNumId w:val="2"/>
  </w:num>
  <w:num w:numId="11">
    <w:abstractNumId w:val="1"/>
  </w:num>
  <w:num w:numId="12">
    <w:abstractNumId w:val="1"/>
  </w:num>
  <w:num w:numId="1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CD5"/>
    <w:rsid w:val="00001593"/>
    <w:rsid w:val="00002B34"/>
    <w:rsid w:val="00003528"/>
    <w:rsid w:val="00011218"/>
    <w:rsid w:val="000122F3"/>
    <w:rsid w:val="0002010A"/>
    <w:rsid w:val="000253E0"/>
    <w:rsid w:val="00027B2D"/>
    <w:rsid w:val="0003394C"/>
    <w:rsid w:val="000452DD"/>
    <w:rsid w:val="00061A03"/>
    <w:rsid w:val="000651F3"/>
    <w:rsid w:val="00067865"/>
    <w:rsid w:val="000751E5"/>
    <w:rsid w:val="000854A9"/>
    <w:rsid w:val="000858F6"/>
    <w:rsid w:val="000A65C6"/>
    <w:rsid w:val="000B0CE4"/>
    <w:rsid w:val="000B4E8E"/>
    <w:rsid w:val="000C086D"/>
    <w:rsid w:val="000C3411"/>
    <w:rsid w:val="000D0E4C"/>
    <w:rsid w:val="000D51C2"/>
    <w:rsid w:val="000D62F8"/>
    <w:rsid w:val="000E0A7A"/>
    <w:rsid w:val="000F4E04"/>
    <w:rsid w:val="000F5044"/>
    <w:rsid w:val="00101F24"/>
    <w:rsid w:val="00111A89"/>
    <w:rsid w:val="00113B99"/>
    <w:rsid w:val="001159DA"/>
    <w:rsid w:val="00116EBC"/>
    <w:rsid w:val="00133FA4"/>
    <w:rsid w:val="00164D77"/>
    <w:rsid w:val="00175F92"/>
    <w:rsid w:val="00182A26"/>
    <w:rsid w:val="00186AAD"/>
    <w:rsid w:val="00197A3A"/>
    <w:rsid w:val="001B0251"/>
    <w:rsid w:val="001C034B"/>
    <w:rsid w:val="001C4527"/>
    <w:rsid w:val="001D041B"/>
    <w:rsid w:val="001D487F"/>
    <w:rsid w:val="001E5891"/>
    <w:rsid w:val="001F2922"/>
    <w:rsid w:val="001F3704"/>
    <w:rsid w:val="0021400E"/>
    <w:rsid w:val="00224E5E"/>
    <w:rsid w:val="00226E49"/>
    <w:rsid w:val="00255B7A"/>
    <w:rsid w:val="00283072"/>
    <w:rsid w:val="00290E15"/>
    <w:rsid w:val="00293318"/>
    <w:rsid w:val="002C4A0B"/>
    <w:rsid w:val="002D6717"/>
    <w:rsid w:val="002D7C9C"/>
    <w:rsid w:val="002F5EB8"/>
    <w:rsid w:val="00301B6F"/>
    <w:rsid w:val="003136BD"/>
    <w:rsid w:val="003142CE"/>
    <w:rsid w:val="00323A0D"/>
    <w:rsid w:val="00323C4E"/>
    <w:rsid w:val="003360C2"/>
    <w:rsid w:val="00347C97"/>
    <w:rsid w:val="003673A9"/>
    <w:rsid w:val="003700DA"/>
    <w:rsid w:val="00375CA8"/>
    <w:rsid w:val="00384FC6"/>
    <w:rsid w:val="00390E3E"/>
    <w:rsid w:val="003C4567"/>
    <w:rsid w:val="003C72EF"/>
    <w:rsid w:val="003D208A"/>
    <w:rsid w:val="003D53B9"/>
    <w:rsid w:val="003D76E9"/>
    <w:rsid w:val="003D783C"/>
    <w:rsid w:val="003E22AB"/>
    <w:rsid w:val="003E68D7"/>
    <w:rsid w:val="003E7F85"/>
    <w:rsid w:val="003F11B2"/>
    <w:rsid w:val="003F20A5"/>
    <w:rsid w:val="0040113C"/>
    <w:rsid w:val="00413DEA"/>
    <w:rsid w:val="0041563A"/>
    <w:rsid w:val="0042071C"/>
    <w:rsid w:val="00427788"/>
    <w:rsid w:val="00461A1E"/>
    <w:rsid w:val="0046736E"/>
    <w:rsid w:val="004703F0"/>
    <w:rsid w:val="004730BB"/>
    <w:rsid w:val="004827EE"/>
    <w:rsid w:val="0049449E"/>
    <w:rsid w:val="00496FF0"/>
    <w:rsid w:val="004B6F2F"/>
    <w:rsid w:val="004C3C1D"/>
    <w:rsid w:val="004E1FA8"/>
    <w:rsid w:val="004E2402"/>
    <w:rsid w:val="004E5BEE"/>
    <w:rsid w:val="00505260"/>
    <w:rsid w:val="00512D4E"/>
    <w:rsid w:val="00512EAF"/>
    <w:rsid w:val="0052734A"/>
    <w:rsid w:val="00531F4A"/>
    <w:rsid w:val="0055655A"/>
    <w:rsid w:val="0056328C"/>
    <w:rsid w:val="00565C67"/>
    <w:rsid w:val="00583124"/>
    <w:rsid w:val="00586A4B"/>
    <w:rsid w:val="005A49D3"/>
    <w:rsid w:val="005B2346"/>
    <w:rsid w:val="005C127B"/>
    <w:rsid w:val="005C423D"/>
    <w:rsid w:val="005C75F8"/>
    <w:rsid w:val="005D44F5"/>
    <w:rsid w:val="005D4591"/>
    <w:rsid w:val="005F1B09"/>
    <w:rsid w:val="006065DB"/>
    <w:rsid w:val="00623C6A"/>
    <w:rsid w:val="00663DE0"/>
    <w:rsid w:val="006644E5"/>
    <w:rsid w:val="006666F7"/>
    <w:rsid w:val="00697D21"/>
    <w:rsid w:val="006B023A"/>
    <w:rsid w:val="006C4203"/>
    <w:rsid w:val="006C6053"/>
    <w:rsid w:val="006C7C67"/>
    <w:rsid w:val="006E2DB8"/>
    <w:rsid w:val="006F0880"/>
    <w:rsid w:val="006F41AE"/>
    <w:rsid w:val="006F4BBF"/>
    <w:rsid w:val="00701737"/>
    <w:rsid w:val="00704BF3"/>
    <w:rsid w:val="00722C4D"/>
    <w:rsid w:val="00740465"/>
    <w:rsid w:val="00743023"/>
    <w:rsid w:val="00746589"/>
    <w:rsid w:val="00752410"/>
    <w:rsid w:val="00756CA5"/>
    <w:rsid w:val="00773312"/>
    <w:rsid w:val="00773824"/>
    <w:rsid w:val="0078798B"/>
    <w:rsid w:val="00792C9A"/>
    <w:rsid w:val="007B5845"/>
    <w:rsid w:val="007B7184"/>
    <w:rsid w:val="007B7940"/>
    <w:rsid w:val="007C0647"/>
    <w:rsid w:val="007C23F3"/>
    <w:rsid w:val="007C2FBF"/>
    <w:rsid w:val="007C6B38"/>
    <w:rsid w:val="007D0754"/>
    <w:rsid w:val="007D2A5D"/>
    <w:rsid w:val="007D578F"/>
    <w:rsid w:val="007E6A91"/>
    <w:rsid w:val="007E6FA4"/>
    <w:rsid w:val="00834EEE"/>
    <w:rsid w:val="0083648A"/>
    <w:rsid w:val="0083775E"/>
    <w:rsid w:val="00860C41"/>
    <w:rsid w:val="00875F1E"/>
    <w:rsid w:val="008770CA"/>
    <w:rsid w:val="00880F27"/>
    <w:rsid w:val="008908F4"/>
    <w:rsid w:val="00890FCD"/>
    <w:rsid w:val="00895342"/>
    <w:rsid w:val="00895DEB"/>
    <w:rsid w:val="00897628"/>
    <w:rsid w:val="008B1F83"/>
    <w:rsid w:val="008C6C8D"/>
    <w:rsid w:val="008D2018"/>
    <w:rsid w:val="008D2DFB"/>
    <w:rsid w:val="008D61CB"/>
    <w:rsid w:val="008E1799"/>
    <w:rsid w:val="008E4F1F"/>
    <w:rsid w:val="008E7096"/>
    <w:rsid w:val="008F4D56"/>
    <w:rsid w:val="009609CE"/>
    <w:rsid w:val="00980A8C"/>
    <w:rsid w:val="009844B1"/>
    <w:rsid w:val="00985B97"/>
    <w:rsid w:val="009B1559"/>
    <w:rsid w:val="009B7068"/>
    <w:rsid w:val="009C0187"/>
    <w:rsid w:val="009C3AEB"/>
    <w:rsid w:val="009D0E79"/>
    <w:rsid w:val="009D3B6B"/>
    <w:rsid w:val="009E1DBB"/>
    <w:rsid w:val="009E6457"/>
    <w:rsid w:val="009E6F33"/>
    <w:rsid w:val="009E7B81"/>
    <w:rsid w:val="009F1685"/>
    <w:rsid w:val="009F5E1E"/>
    <w:rsid w:val="00A01BF1"/>
    <w:rsid w:val="00A312AC"/>
    <w:rsid w:val="00A41639"/>
    <w:rsid w:val="00A557A0"/>
    <w:rsid w:val="00A5700C"/>
    <w:rsid w:val="00A629DB"/>
    <w:rsid w:val="00A62FDA"/>
    <w:rsid w:val="00A66395"/>
    <w:rsid w:val="00A74834"/>
    <w:rsid w:val="00A76D02"/>
    <w:rsid w:val="00A77A5C"/>
    <w:rsid w:val="00A83F40"/>
    <w:rsid w:val="00A84C33"/>
    <w:rsid w:val="00A9192E"/>
    <w:rsid w:val="00A94685"/>
    <w:rsid w:val="00AB20DF"/>
    <w:rsid w:val="00AB24D4"/>
    <w:rsid w:val="00AB73E8"/>
    <w:rsid w:val="00AE4CD5"/>
    <w:rsid w:val="00AE7E10"/>
    <w:rsid w:val="00B1471E"/>
    <w:rsid w:val="00B14A5E"/>
    <w:rsid w:val="00B158BD"/>
    <w:rsid w:val="00B41515"/>
    <w:rsid w:val="00B41993"/>
    <w:rsid w:val="00B42D32"/>
    <w:rsid w:val="00B54AB3"/>
    <w:rsid w:val="00B62698"/>
    <w:rsid w:val="00B64F60"/>
    <w:rsid w:val="00B67182"/>
    <w:rsid w:val="00B7128A"/>
    <w:rsid w:val="00B73043"/>
    <w:rsid w:val="00B734DF"/>
    <w:rsid w:val="00B82088"/>
    <w:rsid w:val="00B820A2"/>
    <w:rsid w:val="00B93E87"/>
    <w:rsid w:val="00BD195F"/>
    <w:rsid w:val="00BE1CD1"/>
    <w:rsid w:val="00BF56F8"/>
    <w:rsid w:val="00C0023A"/>
    <w:rsid w:val="00C212E5"/>
    <w:rsid w:val="00C2239A"/>
    <w:rsid w:val="00C31A68"/>
    <w:rsid w:val="00C340DC"/>
    <w:rsid w:val="00C43CF4"/>
    <w:rsid w:val="00C5308F"/>
    <w:rsid w:val="00C67DE0"/>
    <w:rsid w:val="00C70A41"/>
    <w:rsid w:val="00C75AED"/>
    <w:rsid w:val="00C77271"/>
    <w:rsid w:val="00C808EF"/>
    <w:rsid w:val="00C80C5D"/>
    <w:rsid w:val="00C90D08"/>
    <w:rsid w:val="00C90E42"/>
    <w:rsid w:val="00C90FC5"/>
    <w:rsid w:val="00C94CC4"/>
    <w:rsid w:val="00CC7978"/>
    <w:rsid w:val="00CD1A5C"/>
    <w:rsid w:val="00CD31A3"/>
    <w:rsid w:val="00CE3D0E"/>
    <w:rsid w:val="00CF3432"/>
    <w:rsid w:val="00CF685B"/>
    <w:rsid w:val="00D00A50"/>
    <w:rsid w:val="00D03EBA"/>
    <w:rsid w:val="00D3706E"/>
    <w:rsid w:val="00D42BB0"/>
    <w:rsid w:val="00D44D6B"/>
    <w:rsid w:val="00D53017"/>
    <w:rsid w:val="00D55FF9"/>
    <w:rsid w:val="00D60209"/>
    <w:rsid w:val="00D63016"/>
    <w:rsid w:val="00D66A23"/>
    <w:rsid w:val="00D75E2C"/>
    <w:rsid w:val="00D7608F"/>
    <w:rsid w:val="00D76624"/>
    <w:rsid w:val="00D83B9C"/>
    <w:rsid w:val="00D936DE"/>
    <w:rsid w:val="00DA3D57"/>
    <w:rsid w:val="00DD4E83"/>
    <w:rsid w:val="00DE480C"/>
    <w:rsid w:val="00DE78C1"/>
    <w:rsid w:val="00E016A1"/>
    <w:rsid w:val="00E05F17"/>
    <w:rsid w:val="00E10E1E"/>
    <w:rsid w:val="00E24826"/>
    <w:rsid w:val="00E36BC3"/>
    <w:rsid w:val="00E56A14"/>
    <w:rsid w:val="00E65C5B"/>
    <w:rsid w:val="00E704F3"/>
    <w:rsid w:val="00E73E91"/>
    <w:rsid w:val="00E75BDB"/>
    <w:rsid w:val="00E77465"/>
    <w:rsid w:val="00E81B82"/>
    <w:rsid w:val="00E90DC1"/>
    <w:rsid w:val="00EA1CF8"/>
    <w:rsid w:val="00EA7B03"/>
    <w:rsid w:val="00EC1B10"/>
    <w:rsid w:val="00EC23CF"/>
    <w:rsid w:val="00EE10CF"/>
    <w:rsid w:val="00EE127D"/>
    <w:rsid w:val="00EF04FC"/>
    <w:rsid w:val="00F000FE"/>
    <w:rsid w:val="00F54145"/>
    <w:rsid w:val="00F647FB"/>
    <w:rsid w:val="00F7351C"/>
    <w:rsid w:val="00F73EE6"/>
    <w:rsid w:val="00F7760D"/>
    <w:rsid w:val="00F80B07"/>
    <w:rsid w:val="00F86F1F"/>
    <w:rsid w:val="00F96CC1"/>
    <w:rsid w:val="00FA0C22"/>
    <w:rsid w:val="00FA1180"/>
    <w:rsid w:val="00FA5DD2"/>
    <w:rsid w:val="00FB15BF"/>
    <w:rsid w:val="00FB584A"/>
    <w:rsid w:val="00FE70E6"/>
    <w:rsid w:val="00FF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EFFE98"/>
  <w15:chartTrackingRefBased/>
  <w15:docId w15:val="{C7EAA0C8-0273-4AC3-B165-DA46A71E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8C6C8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3"/>
    <w:next w:val="a3"/>
    <w:link w:val="10"/>
    <w:uiPriority w:val="9"/>
    <w:qFormat/>
    <w:rsid w:val="000D62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1">
    <w:name w:val="heading 2"/>
    <w:basedOn w:val="a3"/>
    <w:next w:val="a3"/>
    <w:link w:val="22"/>
    <w:uiPriority w:val="9"/>
    <w:semiHidden/>
    <w:unhideWhenUsed/>
    <w:qFormat/>
    <w:rsid w:val="00F735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1">
    <w:name w:val="heading 3"/>
    <w:basedOn w:val="a3"/>
    <w:next w:val="a3"/>
    <w:link w:val="32"/>
    <w:uiPriority w:val="9"/>
    <w:semiHidden/>
    <w:unhideWhenUsed/>
    <w:qFormat/>
    <w:rsid w:val="000651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027B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AE4CD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AE4CD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AE4CD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AE4CD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AE4CD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Роман"/>
    <w:basedOn w:val="a3"/>
    <w:link w:val="a8"/>
    <w:qFormat/>
    <w:rsid w:val="00224E5E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customStyle="1" w:styleId="2">
    <w:name w:val="Заголовок 2 ур"/>
    <w:basedOn w:val="21"/>
    <w:next w:val="a7"/>
    <w:link w:val="23"/>
    <w:rsid w:val="008770CA"/>
    <w:pPr>
      <w:numPr>
        <w:numId w:val="4"/>
      </w:numPr>
      <w:spacing w:line="360" w:lineRule="auto"/>
      <w:jc w:val="both"/>
    </w:pPr>
    <w:rPr>
      <w:rFonts w:ascii="Times New Roman" w:hAnsi="Times New Roman"/>
      <w:b/>
      <w:color w:val="000000" w:themeColor="text1"/>
      <w:sz w:val="28"/>
    </w:rPr>
  </w:style>
  <w:style w:type="character" w:customStyle="1" w:styleId="23">
    <w:name w:val="Заголовок 2 ур Знак"/>
    <w:basedOn w:val="a4"/>
    <w:link w:val="2"/>
    <w:rsid w:val="008770C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2">
    <w:name w:val="Заголовок 2 Знак"/>
    <w:basedOn w:val="a4"/>
    <w:link w:val="21"/>
    <w:uiPriority w:val="9"/>
    <w:semiHidden/>
    <w:rsid w:val="00F73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2">
    <w:name w:val="Роман Нумерация"/>
    <w:basedOn w:val="3"/>
    <w:link w:val="a9"/>
    <w:qFormat/>
    <w:rsid w:val="00C5308F"/>
    <w:pPr>
      <w:numPr>
        <w:ilvl w:val="2"/>
      </w:numPr>
      <w:ind w:left="1276" w:hanging="850"/>
    </w:pPr>
  </w:style>
  <w:style w:type="character" w:customStyle="1" w:styleId="a9">
    <w:name w:val="Роман Нумерация Знак"/>
    <w:basedOn w:val="a4"/>
    <w:link w:val="a2"/>
    <w:rsid w:val="00C5308F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customStyle="1" w:styleId="a1">
    <w:name w:val="Роман Маркированный список"/>
    <w:basedOn w:val="a7"/>
    <w:link w:val="aa"/>
    <w:qFormat/>
    <w:rsid w:val="00E77465"/>
    <w:pPr>
      <w:numPr>
        <w:numId w:val="3"/>
      </w:numPr>
      <w:ind w:left="1134"/>
    </w:pPr>
  </w:style>
  <w:style w:type="character" w:customStyle="1" w:styleId="aa">
    <w:name w:val="Роман Маркированный список Знак"/>
    <w:basedOn w:val="a4"/>
    <w:link w:val="a1"/>
    <w:rsid w:val="00E77465"/>
    <w:rPr>
      <w:rFonts w:ascii="Times New Roman" w:hAnsi="Times New Roman"/>
      <w:sz w:val="28"/>
      <w:szCs w:val="22"/>
    </w:rPr>
  </w:style>
  <w:style w:type="paragraph" w:styleId="a">
    <w:name w:val="List Bullet"/>
    <w:basedOn w:val="a3"/>
    <w:uiPriority w:val="99"/>
    <w:semiHidden/>
    <w:unhideWhenUsed/>
    <w:rsid w:val="000D62F8"/>
    <w:pPr>
      <w:numPr>
        <w:numId w:val="1"/>
      </w:numPr>
      <w:spacing w:line="278" w:lineRule="auto"/>
      <w:contextualSpacing/>
    </w:pPr>
    <w:rPr>
      <w:kern w:val="2"/>
      <w:sz w:val="24"/>
      <w:szCs w:val="24"/>
      <w14:ligatures w14:val="standardContextual"/>
    </w:rPr>
  </w:style>
  <w:style w:type="paragraph" w:customStyle="1" w:styleId="11">
    <w:name w:val="ЗАГОЛОВОК 1 УР"/>
    <w:basedOn w:val="1"/>
    <w:next w:val="a7"/>
    <w:link w:val="12"/>
    <w:rsid w:val="00C5308F"/>
    <w:pPr>
      <w:spacing w:line="360" w:lineRule="auto"/>
      <w:jc w:val="center"/>
    </w:pPr>
    <w:rPr>
      <w:rFonts w:ascii="Times New Roman" w:hAnsi="Times New Roman"/>
      <w:color w:val="000000" w:themeColor="text1"/>
      <w:sz w:val="32"/>
    </w:rPr>
  </w:style>
  <w:style w:type="character" w:customStyle="1" w:styleId="12">
    <w:name w:val="ЗАГОЛОВОК 1 УР Знак"/>
    <w:basedOn w:val="a4"/>
    <w:link w:val="11"/>
    <w:rsid w:val="00C5308F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10">
    <w:name w:val="Заголовок 1 Знак"/>
    <w:basedOn w:val="a4"/>
    <w:link w:val="1"/>
    <w:uiPriority w:val="9"/>
    <w:rsid w:val="000D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8">
    <w:name w:val="Роман Знак"/>
    <w:basedOn w:val="a4"/>
    <w:link w:val="a7"/>
    <w:rsid w:val="00224E5E"/>
    <w:rPr>
      <w:rFonts w:ascii="Times New Roman" w:hAnsi="Times New Roman"/>
      <w:sz w:val="28"/>
      <w:szCs w:val="22"/>
    </w:rPr>
  </w:style>
  <w:style w:type="paragraph" w:customStyle="1" w:styleId="30">
    <w:name w:val="Роман Заголовок 3"/>
    <w:basedOn w:val="a7"/>
    <w:link w:val="33"/>
    <w:rsid w:val="00F54145"/>
    <w:pPr>
      <w:numPr>
        <w:numId w:val="2"/>
      </w:numPr>
      <w:tabs>
        <w:tab w:val="num" w:pos="3272"/>
      </w:tabs>
      <w:ind w:left="425" w:hanging="425"/>
    </w:pPr>
    <w:rPr>
      <w:b/>
      <w:bCs/>
    </w:rPr>
  </w:style>
  <w:style w:type="character" w:customStyle="1" w:styleId="33">
    <w:name w:val="Роман Заголовок 3 Знак"/>
    <w:basedOn w:val="a8"/>
    <w:link w:val="30"/>
    <w:rsid w:val="00F54145"/>
    <w:rPr>
      <w:rFonts w:ascii="Times New Roman" w:hAnsi="Times New Roman"/>
      <w:b/>
      <w:bCs/>
      <w:sz w:val="28"/>
      <w:szCs w:val="22"/>
    </w:rPr>
  </w:style>
  <w:style w:type="paragraph" w:customStyle="1" w:styleId="3">
    <w:name w:val="Заголовок 3 ур"/>
    <w:basedOn w:val="2"/>
    <w:next w:val="a7"/>
    <w:link w:val="34"/>
    <w:rsid w:val="008770CA"/>
    <w:pPr>
      <w:numPr>
        <w:ilvl w:val="1"/>
      </w:numPr>
      <w:ind w:left="0" w:firstLine="0"/>
    </w:pPr>
    <w:rPr>
      <w:b w:val="0"/>
      <w:bCs/>
    </w:rPr>
  </w:style>
  <w:style w:type="character" w:customStyle="1" w:styleId="34">
    <w:name w:val="Заголовок 3 ур Знак"/>
    <w:basedOn w:val="12"/>
    <w:link w:val="3"/>
    <w:rsid w:val="008770CA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character" w:customStyle="1" w:styleId="32">
    <w:name w:val="Заголовок 3 Знак"/>
    <w:basedOn w:val="a4"/>
    <w:link w:val="31"/>
    <w:uiPriority w:val="9"/>
    <w:semiHidden/>
    <w:rsid w:val="000651F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b">
    <w:name w:val="ж код"/>
    <w:basedOn w:val="ac"/>
    <w:link w:val="ad"/>
    <w:rsid w:val="0078798B"/>
    <w:pPr>
      <w:ind w:left="709"/>
    </w:pPr>
    <w:rPr>
      <w:rFonts w:ascii="Cascadia Code SemiBold" w:hAnsi="Cascadia Code SemiBold" w:cs="Cascadia Code SemiBold"/>
      <w:sz w:val="22"/>
      <w:szCs w:val="22"/>
      <w:lang w:val="en-US"/>
    </w:rPr>
  </w:style>
  <w:style w:type="character" w:customStyle="1" w:styleId="ad">
    <w:name w:val="ж код Знак"/>
    <w:basedOn w:val="a4"/>
    <w:link w:val="ab"/>
    <w:rsid w:val="0078798B"/>
    <w:rPr>
      <w:rFonts w:ascii="Cascadia Code SemiBold" w:hAnsi="Cascadia Code SemiBold" w:cs="Cascadia Code SemiBold"/>
      <w:sz w:val="22"/>
      <w:szCs w:val="22"/>
      <w:lang w:val="en-US"/>
    </w:rPr>
  </w:style>
  <w:style w:type="paragraph" w:styleId="ac">
    <w:name w:val="No Spacing"/>
    <w:uiPriority w:val="1"/>
    <w:qFormat/>
    <w:rsid w:val="0078798B"/>
    <w:pPr>
      <w:spacing w:after="0" w:line="240" w:lineRule="auto"/>
    </w:pPr>
  </w:style>
  <w:style w:type="paragraph" w:customStyle="1" w:styleId="ae">
    <w:name w:val="Код"/>
    <w:basedOn w:val="ac"/>
    <w:link w:val="af"/>
    <w:rsid w:val="0078798B"/>
    <w:pPr>
      <w:ind w:left="709"/>
    </w:pPr>
    <w:rPr>
      <w:rFonts w:ascii="Cascadia Code SemiLight" w:hAnsi="Cascadia Code SemiLight" w:cs="Cascadia Code SemiLight"/>
      <w:sz w:val="22"/>
      <w:szCs w:val="22"/>
      <w:lang w:val="en-US"/>
    </w:rPr>
  </w:style>
  <w:style w:type="character" w:customStyle="1" w:styleId="af">
    <w:name w:val="Код Знак"/>
    <w:basedOn w:val="a4"/>
    <w:link w:val="ae"/>
    <w:rsid w:val="0078798B"/>
    <w:rPr>
      <w:rFonts w:ascii="Cascadia Code SemiLight" w:hAnsi="Cascadia Code SemiLight" w:cs="Cascadia Code SemiLight"/>
      <w:sz w:val="22"/>
      <w:szCs w:val="22"/>
      <w:lang w:val="en-US"/>
    </w:rPr>
  </w:style>
  <w:style w:type="character" w:customStyle="1" w:styleId="40">
    <w:name w:val="Заголовок 4 Знак"/>
    <w:basedOn w:val="a4"/>
    <w:link w:val="4"/>
    <w:uiPriority w:val="9"/>
    <w:semiHidden/>
    <w:rsid w:val="00027B2D"/>
    <w:rPr>
      <w:rFonts w:eastAsiaTheme="majorEastAsia" w:cstheme="majorBidi"/>
      <w:i/>
      <w:iCs/>
      <w:color w:val="0F4761" w:themeColor="accent1" w:themeShade="BF"/>
    </w:rPr>
  </w:style>
  <w:style w:type="paragraph" w:customStyle="1" w:styleId="41">
    <w:name w:val="Роман Заголовок 4"/>
    <w:basedOn w:val="4"/>
    <w:next w:val="a7"/>
    <w:link w:val="42"/>
    <w:rsid w:val="00027B2D"/>
    <w:pPr>
      <w:ind w:firstLine="709"/>
    </w:pPr>
    <w:rPr>
      <w:rFonts w:ascii="Times New Roman" w:hAnsi="Times New Roman"/>
      <w:b/>
      <w:bCs/>
      <w:i w:val="0"/>
      <w:color w:val="000000" w:themeColor="text1"/>
      <w:sz w:val="28"/>
      <w:szCs w:val="22"/>
    </w:rPr>
  </w:style>
  <w:style w:type="character" w:customStyle="1" w:styleId="42">
    <w:name w:val="Роман Заголовок 4 Знак"/>
    <w:basedOn w:val="a8"/>
    <w:link w:val="41"/>
    <w:rsid w:val="00027B2D"/>
    <w:rPr>
      <w:rFonts w:ascii="Times New Roman" w:eastAsiaTheme="majorEastAsia" w:hAnsi="Times New Roman" w:cstheme="majorBidi"/>
      <w:b/>
      <w:bCs/>
      <w:iCs/>
      <w:color w:val="000000" w:themeColor="text1"/>
      <w:sz w:val="28"/>
      <w:szCs w:val="22"/>
    </w:rPr>
  </w:style>
  <w:style w:type="character" w:customStyle="1" w:styleId="50">
    <w:name w:val="Заголовок 5 Знак"/>
    <w:basedOn w:val="a4"/>
    <w:link w:val="5"/>
    <w:uiPriority w:val="9"/>
    <w:semiHidden/>
    <w:rsid w:val="00AE4C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AE4C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AE4C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AE4C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AE4CD5"/>
    <w:rPr>
      <w:rFonts w:eastAsiaTheme="majorEastAsia" w:cstheme="majorBidi"/>
      <w:color w:val="272727" w:themeColor="text1" w:themeTint="D8"/>
    </w:rPr>
  </w:style>
  <w:style w:type="paragraph" w:styleId="af0">
    <w:name w:val="Title"/>
    <w:basedOn w:val="a3"/>
    <w:next w:val="a3"/>
    <w:link w:val="af1"/>
    <w:uiPriority w:val="10"/>
    <w:qFormat/>
    <w:rsid w:val="00AE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f1">
    <w:name w:val="Заголовок Знак"/>
    <w:basedOn w:val="a4"/>
    <w:link w:val="af0"/>
    <w:uiPriority w:val="10"/>
    <w:rsid w:val="00AE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3"/>
    <w:next w:val="a3"/>
    <w:link w:val="af3"/>
    <w:uiPriority w:val="11"/>
    <w:qFormat/>
    <w:rsid w:val="00AE4CD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3">
    <w:name w:val="Подзаголовок Знак"/>
    <w:basedOn w:val="a4"/>
    <w:link w:val="af2"/>
    <w:uiPriority w:val="11"/>
    <w:rsid w:val="00AE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3"/>
    <w:next w:val="a3"/>
    <w:link w:val="25"/>
    <w:uiPriority w:val="29"/>
    <w:qFormat/>
    <w:rsid w:val="00AE4CD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5">
    <w:name w:val="Цитата 2 Знак"/>
    <w:basedOn w:val="a4"/>
    <w:link w:val="24"/>
    <w:uiPriority w:val="29"/>
    <w:rsid w:val="00AE4CD5"/>
    <w:rPr>
      <w:i/>
      <w:iCs/>
      <w:color w:val="404040" w:themeColor="text1" w:themeTint="BF"/>
    </w:rPr>
  </w:style>
  <w:style w:type="paragraph" w:styleId="af4">
    <w:name w:val="List Paragraph"/>
    <w:basedOn w:val="a3"/>
    <w:uiPriority w:val="34"/>
    <w:qFormat/>
    <w:rsid w:val="00AE4CD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f5">
    <w:name w:val="Intense Emphasis"/>
    <w:basedOn w:val="a4"/>
    <w:uiPriority w:val="21"/>
    <w:qFormat/>
    <w:rsid w:val="00AE4CD5"/>
    <w:rPr>
      <w:i/>
      <w:iCs/>
      <w:color w:val="0F4761" w:themeColor="accent1" w:themeShade="BF"/>
    </w:rPr>
  </w:style>
  <w:style w:type="paragraph" w:styleId="af6">
    <w:name w:val="Intense Quote"/>
    <w:basedOn w:val="a3"/>
    <w:next w:val="a3"/>
    <w:link w:val="af7"/>
    <w:uiPriority w:val="30"/>
    <w:qFormat/>
    <w:rsid w:val="00AE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f7">
    <w:name w:val="Выделенная цитата Знак"/>
    <w:basedOn w:val="a4"/>
    <w:link w:val="af6"/>
    <w:uiPriority w:val="30"/>
    <w:rsid w:val="00AE4CD5"/>
    <w:rPr>
      <w:i/>
      <w:iCs/>
      <w:color w:val="0F4761" w:themeColor="accent1" w:themeShade="BF"/>
    </w:rPr>
  </w:style>
  <w:style w:type="character" w:styleId="af8">
    <w:name w:val="Intense Reference"/>
    <w:basedOn w:val="a4"/>
    <w:uiPriority w:val="32"/>
    <w:qFormat/>
    <w:rsid w:val="00AE4CD5"/>
    <w:rPr>
      <w:b/>
      <w:bCs/>
      <w:smallCaps/>
      <w:color w:val="0F4761" w:themeColor="accent1" w:themeShade="BF"/>
      <w:spacing w:val="5"/>
    </w:rPr>
  </w:style>
  <w:style w:type="table" w:styleId="af9">
    <w:name w:val="Table Grid"/>
    <w:basedOn w:val="a5"/>
    <w:uiPriority w:val="39"/>
    <w:rsid w:val="008C6C8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TOC Heading"/>
    <w:basedOn w:val="1"/>
    <w:next w:val="a3"/>
    <w:link w:val="afb"/>
    <w:uiPriority w:val="39"/>
    <w:unhideWhenUsed/>
    <w:qFormat/>
    <w:rsid w:val="00B8208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c">
    <w:name w:val="header"/>
    <w:basedOn w:val="a3"/>
    <w:link w:val="afd"/>
    <w:uiPriority w:val="99"/>
    <w:unhideWhenUsed/>
    <w:rsid w:val="00D55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4"/>
    <w:link w:val="afc"/>
    <w:uiPriority w:val="99"/>
    <w:rsid w:val="00D55FF9"/>
    <w:rPr>
      <w:kern w:val="0"/>
      <w:sz w:val="22"/>
      <w:szCs w:val="22"/>
      <w14:ligatures w14:val="none"/>
    </w:rPr>
  </w:style>
  <w:style w:type="paragraph" w:styleId="afe">
    <w:name w:val="footer"/>
    <w:basedOn w:val="a3"/>
    <w:link w:val="aff"/>
    <w:uiPriority w:val="99"/>
    <w:unhideWhenUsed/>
    <w:rsid w:val="00D55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4"/>
    <w:link w:val="afe"/>
    <w:uiPriority w:val="99"/>
    <w:rsid w:val="00D55FF9"/>
    <w:rPr>
      <w:kern w:val="0"/>
      <w:sz w:val="22"/>
      <w:szCs w:val="22"/>
      <w14:ligatures w14:val="none"/>
    </w:rPr>
  </w:style>
  <w:style w:type="paragraph" w:styleId="13">
    <w:name w:val="toc 1"/>
    <w:basedOn w:val="a3"/>
    <w:next w:val="a3"/>
    <w:autoRedefine/>
    <w:uiPriority w:val="39"/>
    <w:unhideWhenUsed/>
    <w:rsid w:val="008E1799"/>
    <w:pPr>
      <w:spacing w:after="100"/>
    </w:pPr>
  </w:style>
  <w:style w:type="paragraph" w:styleId="26">
    <w:name w:val="toc 2"/>
    <w:basedOn w:val="a3"/>
    <w:next w:val="a3"/>
    <w:autoRedefine/>
    <w:uiPriority w:val="39"/>
    <w:unhideWhenUsed/>
    <w:rsid w:val="008E1799"/>
    <w:pPr>
      <w:spacing w:after="100"/>
      <w:ind w:left="220"/>
    </w:pPr>
  </w:style>
  <w:style w:type="character" w:styleId="aff0">
    <w:name w:val="Hyperlink"/>
    <w:basedOn w:val="a4"/>
    <w:uiPriority w:val="99"/>
    <w:unhideWhenUsed/>
    <w:rsid w:val="008E1799"/>
    <w:rPr>
      <w:color w:val="467886" w:themeColor="hyperlink"/>
      <w:u w:val="single"/>
    </w:rPr>
  </w:style>
  <w:style w:type="character" w:styleId="aff1">
    <w:name w:val="Strong"/>
    <w:basedOn w:val="a4"/>
    <w:uiPriority w:val="22"/>
    <w:qFormat/>
    <w:rsid w:val="00C67DE0"/>
    <w:rPr>
      <w:b/>
      <w:bCs/>
    </w:rPr>
  </w:style>
  <w:style w:type="paragraph" w:styleId="aff2">
    <w:name w:val="Normal (Web)"/>
    <w:basedOn w:val="a3"/>
    <w:uiPriority w:val="99"/>
    <w:semiHidden/>
    <w:unhideWhenUsed/>
    <w:rsid w:val="00003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4"/>
    <w:rsid w:val="000452DD"/>
  </w:style>
  <w:style w:type="paragraph" w:customStyle="1" w:styleId="14">
    <w:name w:val="Мой Заголовок 1"/>
    <w:basedOn w:val="1"/>
    <w:link w:val="15"/>
    <w:qFormat/>
    <w:rsid w:val="00B54AB3"/>
    <w:pPr>
      <w:spacing w:line="360" w:lineRule="auto"/>
      <w:jc w:val="center"/>
    </w:pPr>
    <w:rPr>
      <w:rFonts w:ascii="Times New Roman" w:eastAsiaTheme="minorHAnsi" w:hAnsi="Times New Roman" w:cs="Times New Roman"/>
      <w:color w:val="auto"/>
      <w:sz w:val="32"/>
    </w:rPr>
  </w:style>
  <w:style w:type="paragraph" w:customStyle="1" w:styleId="27">
    <w:name w:val="Мой заголовок 2"/>
    <w:basedOn w:val="2"/>
    <w:link w:val="28"/>
    <w:qFormat/>
    <w:rsid w:val="00E10E1E"/>
    <w:pPr>
      <w:numPr>
        <w:numId w:val="0"/>
      </w:numPr>
      <w:jc w:val="left"/>
    </w:pPr>
    <w:rPr>
      <w:rFonts w:cs="Times New Roman"/>
      <w:b w:val="0"/>
      <w:bCs/>
      <w:color w:val="000000"/>
      <w:szCs w:val="28"/>
    </w:rPr>
  </w:style>
  <w:style w:type="character" w:customStyle="1" w:styleId="afb">
    <w:name w:val="Заголовок оглавления Знак"/>
    <w:basedOn w:val="10"/>
    <w:link w:val="afa"/>
    <w:uiPriority w:val="39"/>
    <w:rsid w:val="004703F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15">
    <w:name w:val="Мой Заголовок 1 Знак"/>
    <w:basedOn w:val="afb"/>
    <w:link w:val="14"/>
    <w:rsid w:val="00B54AB3"/>
    <w:rPr>
      <w:rFonts w:ascii="Times New Roman" w:eastAsiaTheme="majorEastAsia" w:hAnsi="Times New Roman" w:cs="Times New Roman"/>
      <w:color w:val="0F4761" w:themeColor="accent1" w:themeShade="BF"/>
      <w:kern w:val="0"/>
      <w:sz w:val="32"/>
      <w:szCs w:val="40"/>
      <w:lang w:eastAsia="ru-RU"/>
      <w14:ligatures w14:val="none"/>
    </w:rPr>
  </w:style>
  <w:style w:type="paragraph" w:customStyle="1" w:styleId="35">
    <w:name w:val="Мой заголовок 3"/>
    <w:basedOn w:val="3"/>
    <w:link w:val="36"/>
    <w:qFormat/>
    <w:rsid w:val="0002010A"/>
  </w:style>
  <w:style w:type="character" w:customStyle="1" w:styleId="28">
    <w:name w:val="Мой заголовок 2 Знак"/>
    <w:basedOn w:val="a4"/>
    <w:link w:val="27"/>
    <w:rsid w:val="00E10E1E"/>
    <w:rPr>
      <w:rFonts w:ascii="Times New Roman" w:eastAsiaTheme="majorEastAsia" w:hAnsi="Times New Roman" w:cs="Times New Roman"/>
      <w:bCs/>
      <w:color w:val="000000"/>
      <w:sz w:val="28"/>
      <w:szCs w:val="28"/>
    </w:rPr>
  </w:style>
  <w:style w:type="paragraph" w:customStyle="1" w:styleId="aff3">
    <w:name w:val="Мой текст"/>
    <w:basedOn w:val="a3"/>
    <w:link w:val="aff4"/>
    <w:qFormat/>
    <w:rsid w:val="004703F0"/>
    <w:pPr>
      <w:spacing w:line="360" w:lineRule="auto"/>
      <w:ind w:left="708"/>
      <w:jc w:val="both"/>
    </w:pPr>
    <w:rPr>
      <w:rFonts w:ascii="Times New Roman" w:hAnsi="Times New Roman"/>
      <w:sz w:val="28"/>
    </w:rPr>
  </w:style>
  <w:style w:type="character" w:customStyle="1" w:styleId="36">
    <w:name w:val="Мой заголовок 3 Знак"/>
    <w:basedOn w:val="a4"/>
    <w:link w:val="35"/>
    <w:rsid w:val="0002010A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customStyle="1" w:styleId="a0">
    <w:name w:val="Мой список"/>
    <w:basedOn w:val="a1"/>
    <w:link w:val="aff5"/>
    <w:qFormat/>
    <w:rsid w:val="00583124"/>
    <w:pPr>
      <w:numPr>
        <w:numId w:val="5"/>
      </w:numPr>
    </w:pPr>
  </w:style>
  <w:style w:type="character" w:customStyle="1" w:styleId="aff4">
    <w:name w:val="Мой текст Знак"/>
    <w:basedOn w:val="a4"/>
    <w:link w:val="aff3"/>
    <w:rsid w:val="004703F0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20">
    <w:name w:val="Мой список 2"/>
    <w:basedOn w:val="a0"/>
    <w:link w:val="29"/>
    <w:qFormat/>
    <w:rsid w:val="00773824"/>
    <w:pPr>
      <w:numPr>
        <w:numId w:val="6"/>
      </w:numPr>
    </w:pPr>
  </w:style>
  <w:style w:type="character" w:customStyle="1" w:styleId="aff5">
    <w:name w:val="Мой список Знак"/>
    <w:basedOn w:val="aa"/>
    <w:link w:val="a0"/>
    <w:rsid w:val="00583124"/>
    <w:rPr>
      <w:rFonts w:ascii="Times New Roman" w:hAnsi="Times New Roman"/>
      <w:sz w:val="28"/>
      <w:szCs w:val="22"/>
    </w:rPr>
  </w:style>
  <w:style w:type="character" w:customStyle="1" w:styleId="29">
    <w:name w:val="Мой список 2 Знак"/>
    <w:basedOn w:val="aff5"/>
    <w:link w:val="20"/>
    <w:rsid w:val="00773824"/>
    <w:rPr>
      <w:rFonts w:ascii="Times New Roman" w:hAnsi="Times New Roman"/>
      <w:sz w:val="28"/>
      <w:szCs w:val="22"/>
    </w:rPr>
  </w:style>
  <w:style w:type="character" w:customStyle="1" w:styleId="mord">
    <w:name w:val="mord"/>
    <w:basedOn w:val="a4"/>
    <w:rsid w:val="00E05F17"/>
  </w:style>
  <w:style w:type="character" w:customStyle="1" w:styleId="mbin">
    <w:name w:val="mbin"/>
    <w:basedOn w:val="a4"/>
    <w:rsid w:val="00E05F17"/>
  </w:style>
  <w:style w:type="character" w:customStyle="1" w:styleId="mrel">
    <w:name w:val="mrel"/>
    <w:basedOn w:val="a4"/>
    <w:rsid w:val="00E05F17"/>
  </w:style>
  <w:style w:type="character" w:styleId="HTML">
    <w:name w:val="HTML Code"/>
    <w:basedOn w:val="a4"/>
    <w:uiPriority w:val="99"/>
    <w:semiHidden/>
    <w:unhideWhenUsed/>
    <w:rsid w:val="00E05F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68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77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4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7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70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34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6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44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40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77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674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6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99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23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4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6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4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70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29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18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86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36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2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08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90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5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09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12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09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89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788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7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7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80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2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35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2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2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79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5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13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26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03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8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27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88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1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0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20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16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392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5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36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2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11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917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8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06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42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15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87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85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6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86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22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4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7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4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8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60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47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3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9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8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77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001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42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7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57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2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71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48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8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8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318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1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12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63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881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9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65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76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82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1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0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44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21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81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04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80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60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25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36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14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7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32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7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65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80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84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24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6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48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47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98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15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50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40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66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38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60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4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43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31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96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59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38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80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75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23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9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7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4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4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8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73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47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6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17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9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71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69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48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1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93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61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59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7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8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8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2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63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27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9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12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34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87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72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905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3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83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2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92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10590-A263-4503-BC68-974B6EAF9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6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Kairkenova</dc:creator>
  <cp:keywords/>
  <dc:description/>
  <cp:lastModifiedBy>MSI_</cp:lastModifiedBy>
  <cp:revision>184</cp:revision>
  <dcterms:created xsi:type="dcterms:W3CDTF">2026-02-13T09:17:00Z</dcterms:created>
  <dcterms:modified xsi:type="dcterms:W3CDTF">2026-04-28T18:41:00Z</dcterms:modified>
</cp:coreProperties>
</file>