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pPr w:leftFromText="141" w:rightFromText="141" w:vertAnchor="page" w:horzAnchor="margin" w:tblpXSpec="center" w:tblpY="451"/>
        <w:tblW w:w="0" w:type="auto"/>
        <w:tblLook w:val="04A0" w:firstRow="1" w:lastRow="0" w:firstColumn="1" w:lastColumn="0" w:noHBand="0" w:noVBand="1"/>
      </w:tblPr>
      <w:tblGrid>
        <w:gridCol w:w="4528"/>
      </w:tblGrid>
      <w:tr w:rsidR="004E7FF9" w:rsidRPr="00CE18D4" w14:paraId="6C41A77E" w14:textId="77777777" w:rsidTr="00E64EA5">
        <w:trPr>
          <w:trHeight w:val="414"/>
        </w:trPr>
        <w:tc>
          <w:tcPr>
            <w:tcW w:w="4528" w:type="dxa"/>
            <w:shd w:val="clear" w:color="auto" w:fill="FFFF00"/>
          </w:tcPr>
          <w:p w14:paraId="72A98434" w14:textId="77777777" w:rsidR="004E7FF9" w:rsidRPr="004E7FF9" w:rsidRDefault="004E7FF9" w:rsidP="00E64EA5">
            <w:pPr>
              <w:jc w:val="right"/>
              <w:rPr>
                <w:rFonts w:ascii="Arial Black" w:hAnsi="Arial Black"/>
                <w:b/>
                <w:bCs/>
                <w:sz w:val="28"/>
                <w:szCs w:val="28"/>
                <w:lang w:val="en-US"/>
              </w:rPr>
            </w:pPr>
            <w:r w:rsidRPr="00E11A99">
              <w:rPr>
                <w:rFonts w:ascii="Arial Black" w:hAnsi="Arial Black"/>
                <w:b/>
                <w:bCs/>
                <w:color w:val="E36C0A" w:themeColor="accent6" w:themeShade="BF"/>
                <w:sz w:val="28"/>
                <w:szCs w:val="28"/>
                <w:lang w:val="en-US"/>
              </w:rPr>
              <w:t>AUTO PIECE ADAROCH</w:t>
            </w:r>
            <w:r w:rsidRPr="00E11A99">
              <w:rPr>
                <w:color w:val="E36C0A" w:themeColor="accent6" w:themeShade="BF"/>
                <w:lang w:val="en-US"/>
              </w:rPr>
              <w:t xml:space="preserve">    </w:t>
            </w:r>
            <w:r w:rsidRPr="004E7FF9">
              <w:rPr>
                <w:sz w:val="18"/>
                <w:szCs w:val="18"/>
                <w:lang w:val="en-US"/>
              </w:rPr>
              <w:t>S.A.</w:t>
            </w:r>
            <w:proofErr w:type="gramStart"/>
            <w:r w:rsidRPr="004E7FF9">
              <w:rPr>
                <w:sz w:val="18"/>
                <w:szCs w:val="18"/>
                <w:lang w:val="en-US"/>
              </w:rPr>
              <w:t>R.L</w:t>
            </w:r>
            <w:proofErr w:type="gramEnd"/>
          </w:p>
        </w:tc>
      </w:tr>
    </w:tbl>
    <w:p w14:paraId="2DC36D35" w14:textId="77777777" w:rsidR="004E7FF9" w:rsidRPr="00CB4E1C" w:rsidRDefault="004E7FF9">
      <w:pPr>
        <w:rPr>
          <w:lang w:val="en-US"/>
        </w:rPr>
      </w:pPr>
    </w:p>
    <w:p w14:paraId="3D415B67" w14:textId="77777777" w:rsidR="00F16C4A" w:rsidRDefault="00F16C4A"/>
    <w:tbl>
      <w:tblPr>
        <w:tblpPr w:leftFromText="141" w:rightFromText="141" w:vertAnchor="page" w:horzAnchor="margin" w:tblpY="28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1"/>
        <w:gridCol w:w="1523"/>
        <w:gridCol w:w="1987"/>
      </w:tblGrid>
      <w:tr w:rsidR="00385815" w14:paraId="401B177D" w14:textId="77777777" w:rsidTr="007F5E85">
        <w:trPr>
          <w:trHeight w:val="239"/>
        </w:trPr>
        <w:tc>
          <w:tcPr>
            <w:tcW w:w="1841" w:type="dxa"/>
            <w:tcBorders>
              <w:bottom w:val="single" w:sz="4" w:space="0" w:color="auto"/>
            </w:tcBorders>
          </w:tcPr>
          <w:p w14:paraId="0F5C4D65" w14:textId="77777777" w:rsidR="00385815" w:rsidRPr="00385815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Facture</w:t>
            </w:r>
          </w:p>
        </w:tc>
        <w:tc>
          <w:tcPr>
            <w:tcW w:w="1523" w:type="dxa"/>
          </w:tcPr>
          <w:p w14:paraId="6311E066" w14:textId="77777777" w:rsidR="00385815" w:rsidRPr="00A60E0D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Date</w:t>
            </w:r>
          </w:p>
        </w:tc>
        <w:tc>
          <w:tcPr>
            <w:tcW w:w="1987" w:type="dxa"/>
            <w:shd w:val="clear" w:color="auto" w:fill="auto"/>
          </w:tcPr>
          <w:p w14:paraId="3FDA988C" w14:textId="77777777" w:rsidR="00385815" w:rsidRPr="00863774" w:rsidRDefault="00385815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 xml:space="preserve">Mode </w:t>
            </w:r>
            <w:proofErr w:type="spellStart"/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>Réglement</w:t>
            </w:r>
            <w:proofErr w:type="spellEnd"/>
          </w:p>
        </w:tc>
      </w:tr>
      <w:tr w:rsidR="00385815" w14:paraId="4ADED6F8" w14:textId="77777777" w:rsidTr="007F5E85">
        <w:trPr>
          <w:trHeight w:val="552"/>
        </w:trPr>
        <w:tc>
          <w:tcPr>
            <w:tcW w:w="184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0EE13" w14:textId="595BE074" w:rsidR="00881E79" w:rsidRPr="000B3D46" w:rsidRDefault="008D7028" w:rsidP="0086377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_number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523" w:type="dxa"/>
            <w:tcBorders>
              <w:left w:val="single" w:sz="4" w:space="0" w:color="auto"/>
            </w:tcBorders>
          </w:tcPr>
          <w:p w14:paraId="239A3CAD" w14:textId="5337D748" w:rsidR="00385815" w:rsidRPr="000B3D46" w:rsidRDefault="008D7028" w:rsidP="00CE18D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_date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987" w:type="dxa"/>
            <w:shd w:val="clear" w:color="auto" w:fill="auto"/>
          </w:tcPr>
          <w:p w14:paraId="6F16704B" w14:textId="146846D5" w:rsidR="00385815" w:rsidRPr="00B37D79" w:rsidRDefault="008D7028" w:rsidP="000B3D46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payment</w:t>
            </w:r>
            <w:proofErr w:type="gramEnd"/>
            <w:r>
              <w:rPr>
                <w:rFonts w:ascii="Arial" w:eastAsia="Arial" w:hAnsi="Arial" w:cs="Arial"/>
              </w:rPr>
              <w:t>_method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608D5C16" w14:textId="77777777" w:rsidR="00053D26" w:rsidRDefault="00053D26"/>
    <w:tbl>
      <w:tblPr>
        <w:tblpPr w:leftFromText="141" w:rightFromText="141" w:vertAnchor="text" w:horzAnchor="margin" w:tblpXSpec="right" w:tblpY="-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</w:tblGrid>
      <w:tr w:rsidR="007F5E85" w14:paraId="13020A12" w14:textId="77777777" w:rsidTr="007F5E85">
        <w:trPr>
          <w:trHeight w:val="1096"/>
        </w:trPr>
        <w:tc>
          <w:tcPr>
            <w:tcW w:w="2622" w:type="dxa"/>
          </w:tcPr>
          <w:p w14:paraId="4A53A317" w14:textId="77777777" w:rsidR="007F5E85" w:rsidRPr="00A976AB" w:rsidRDefault="007F5E85" w:rsidP="007F5E85">
            <w:pPr>
              <w:jc w:val="center"/>
              <w:rPr>
                <w:rFonts w:ascii="Arial Black" w:hAnsi="Arial Black"/>
                <w:b/>
                <w:bCs/>
                <w:color w:val="E36C0A" w:themeColor="accent6" w:themeShade="BF"/>
              </w:rPr>
            </w:pPr>
            <w:r w:rsidRPr="00A976AB">
              <w:rPr>
                <w:rFonts w:ascii="Arial Black" w:hAnsi="Arial Black"/>
                <w:b/>
                <w:bCs/>
                <w:color w:val="E36C0A" w:themeColor="accent6" w:themeShade="BF"/>
              </w:rPr>
              <w:t>CLIENT</w:t>
            </w:r>
          </w:p>
          <w:p w14:paraId="05A48153" w14:textId="77777777" w:rsidR="007F5E85" w:rsidRPr="00995AA0" w:rsidRDefault="007F5E85" w:rsidP="007F5E85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gramStart"/>
            <w:r>
              <w:rPr>
                <w:rFonts w:ascii="Arial" w:eastAsia="Arial" w:hAnsi="Arial" w:cs="Arial"/>
              </w:rPr>
              <w:t>client</w:t>
            </w:r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2A12ABE8" w14:textId="77777777" w:rsidR="00053D26" w:rsidRDefault="00053D26"/>
    <w:p w14:paraId="2959BD0C" w14:textId="77777777" w:rsidR="00053D26" w:rsidRDefault="00053D26" w:rsidP="009308F4">
      <w:pPr>
        <w:jc w:val="center"/>
      </w:pPr>
    </w:p>
    <w:tbl>
      <w:tblPr>
        <w:tblpPr w:leftFromText="141" w:rightFromText="141" w:vertAnchor="text" w:horzAnchor="page" w:tblpX="1065" w:tblpY="10935"/>
        <w:tblW w:w="10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35"/>
      </w:tblGrid>
      <w:tr w:rsidR="00765407" w:rsidRPr="0090282C" w14:paraId="126E56A4" w14:textId="77777777" w:rsidTr="00FB6FD6">
        <w:trPr>
          <w:trHeight w:val="849"/>
        </w:trPr>
        <w:tc>
          <w:tcPr>
            <w:tcW w:w="10135" w:type="dxa"/>
          </w:tcPr>
          <w:p w14:paraId="72B6400F" w14:textId="77777777" w:rsidR="00CF2910" w:rsidRPr="00FB6FD6" w:rsidRDefault="00765407" w:rsidP="00FB6FD6">
            <w:pPr>
              <w:jc w:val="center"/>
              <w:rPr>
                <w:b/>
                <w:bCs/>
                <w:sz w:val="18"/>
                <w:szCs w:val="18"/>
              </w:rPr>
            </w:pPr>
            <w:r w:rsidRPr="00FB6FD6">
              <w:rPr>
                <w:b/>
                <w:bCs/>
                <w:sz w:val="18"/>
                <w:szCs w:val="18"/>
              </w:rPr>
              <w:t xml:space="preserve">Hay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bir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aharchoune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av royaume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arabie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saoudite n° 15-TANGER </w:t>
            </w:r>
            <w:r w:rsidR="00E332EC" w:rsidRPr="00FB6FD6">
              <w:rPr>
                <w:b/>
                <w:bCs/>
                <w:sz w:val="18"/>
                <w:szCs w:val="18"/>
              </w:rPr>
              <w:t>/</w:t>
            </w:r>
            <w:r w:rsidR="00037FDB" w:rsidRPr="00FB6FD6">
              <w:rPr>
                <w:b/>
                <w:bCs/>
                <w:sz w:val="18"/>
                <w:szCs w:val="18"/>
              </w:rPr>
              <w:t xml:space="preserve"> GMAIL</w:t>
            </w:r>
            <w:proofErr w:type="gramStart"/>
            <w:r w:rsidR="00037FDB" w:rsidRPr="00FB6FD6">
              <w:rPr>
                <w:b/>
                <w:bCs/>
                <w:sz w:val="18"/>
                <w:szCs w:val="18"/>
              </w:rPr>
              <w:t> :adaroch14@gmail.com</w:t>
            </w:r>
            <w:proofErr w:type="gramEnd"/>
            <w:r w:rsidR="00037FDB" w:rsidRPr="00FB6FD6">
              <w:rPr>
                <w:b/>
                <w:bCs/>
                <w:sz w:val="18"/>
                <w:szCs w:val="18"/>
              </w:rPr>
              <w:t xml:space="preserve"> </w:t>
            </w:r>
            <w:r w:rsidR="00E332EC" w:rsidRPr="00FB6FD6">
              <w:rPr>
                <w:b/>
                <w:bCs/>
                <w:sz w:val="18"/>
                <w:szCs w:val="18"/>
              </w:rPr>
              <w:t>TEL :0539438394</w:t>
            </w:r>
          </w:p>
          <w:p w14:paraId="54C48352" w14:textId="77777777" w:rsidR="00765407" w:rsidRPr="00863774" w:rsidRDefault="00FB6FD6" w:rsidP="00FB6FD6">
            <w:pPr>
              <w:jc w:val="center"/>
              <w:rPr>
                <w:b/>
                <w:bCs/>
                <w:sz w:val="18"/>
                <w:szCs w:val="18"/>
                <w:lang w:val="en-US" w:bidi="ar-MA"/>
              </w:rPr>
            </w:pPr>
            <w:r w:rsidRPr="00863774">
              <w:rPr>
                <w:b/>
                <w:bCs/>
                <w:sz w:val="18"/>
                <w:szCs w:val="18"/>
                <w:lang w:val="en-US"/>
              </w:rPr>
              <w:t>CNSS :</w:t>
            </w:r>
            <w:r w:rsidR="00CF2910" w:rsidRPr="00863774">
              <w:rPr>
                <w:b/>
                <w:bCs/>
                <w:sz w:val="18"/>
                <w:szCs w:val="18"/>
                <w:lang w:val="en-US"/>
              </w:rPr>
              <w:t>5712306</w:t>
            </w:r>
            <w:r w:rsidR="00E332EC" w:rsidRPr="00863774">
              <w:rPr>
                <w:b/>
                <w:bCs/>
                <w:sz w:val="18"/>
                <w:szCs w:val="18"/>
                <w:lang w:val="en-US"/>
              </w:rPr>
              <w:t>/ICE :003158745000068/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RC :1</w:t>
            </w:r>
            <w:r w:rsidR="00037FDB" w:rsidRPr="00FB6FD6">
              <w:rPr>
                <w:rFonts w:hint="cs"/>
                <w:b/>
                <w:bCs/>
                <w:sz w:val="18"/>
                <w:szCs w:val="18"/>
                <w:rtl/>
              </w:rPr>
              <w:t>31105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/PATENTE:57126180/IF:53205566/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compte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bancaire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N° 022640000215002996059421</w:t>
            </w:r>
            <w:r w:rsidRPr="00863774">
              <w:rPr>
                <w:b/>
                <w:bCs/>
                <w:sz w:val="18"/>
                <w:szCs w:val="18"/>
                <w:lang w:val="en-US"/>
              </w:rPr>
              <w:t xml:space="preserve"> SAHAM BANK</w:t>
            </w:r>
          </w:p>
          <w:p w14:paraId="11EED502" w14:textId="77777777" w:rsidR="00C42644" w:rsidRPr="00863774" w:rsidRDefault="00C42644" w:rsidP="00FB6FD6">
            <w:pPr>
              <w:rPr>
                <w:b/>
                <w:bCs/>
                <w:sz w:val="12"/>
                <w:szCs w:val="12"/>
                <w:lang w:val="en-US"/>
              </w:rPr>
            </w:pPr>
          </w:p>
        </w:tc>
      </w:tr>
    </w:tbl>
    <w:tbl>
      <w:tblPr>
        <w:tblStyle w:val="Grilledutableau"/>
        <w:tblpPr w:leftFromText="141" w:rightFromText="141" w:vertAnchor="text" w:horzAnchor="margin" w:tblpXSpec="center" w:tblpY="1230"/>
        <w:tblW w:w="9223" w:type="dxa"/>
        <w:tblLook w:val="04A0" w:firstRow="1" w:lastRow="0" w:firstColumn="1" w:lastColumn="0" w:noHBand="0" w:noVBand="1"/>
      </w:tblPr>
      <w:tblGrid>
        <w:gridCol w:w="4492"/>
        <w:gridCol w:w="1256"/>
        <w:gridCol w:w="1417"/>
        <w:gridCol w:w="2058"/>
      </w:tblGrid>
      <w:tr w:rsidR="00FB6FD6" w14:paraId="61F34856" w14:textId="77777777" w:rsidTr="0090282C">
        <w:trPr>
          <w:trHeight w:val="554"/>
        </w:trPr>
        <w:tc>
          <w:tcPr>
            <w:tcW w:w="4492" w:type="dxa"/>
            <w:shd w:val="clear" w:color="auto" w:fill="D9D9D9" w:themeFill="background1" w:themeFillShade="D9"/>
          </w:tcPr>
          <w:p w14:paraId="2DFE8BCD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Description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 w14:paraId="1945F01F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Quantité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B199507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P.U.TTC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 w14:paraId="0F76F720" w14:textId="77777777" w:rsidR="00FB6FD6" w:rsidRPr="00053D26" w:rsidRDefault="00FB6FD6" w:rsidP="00FB6FD6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Montant TTC</w:t>
            </w:r>
          </w:p>
        </w:tc>
      </w:tr>
      <w:tr w:rsidR="00FB6FD6" w:rsidRPr="00D92CAB" w14:paraId="7DC57F4C" w14:textId="77777777" w:rsidTr="0090282C">
        <w:trPr>
          <w:trHeight w:val="222"/>
        </w:trPr>
        <w:tc>
          <w:tcPr>
            <w:tcW w:w="4492" w:type="dxa"/>
          </w:tcPr>
          <w:p w14:paraId="4D2AF08B" w14:textId="61268108" w:rsidR="00995AA0" w:rsidRPr="007F5E85" w:rsidRDefault="008D7028" w:rsidP="007F5E85">
            <w:pPr>
              <w:spacing w:line="360" w:lineRule="auto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7F5E85">
              <w:rPr>
                <w:rFonts w:ascii="Arial" w:eastAsia="Arial" w:hAnsi="Arial" w:cs="Arial"/>
                <w:sz w:val="24"/>
                <w:szCs w:val="24"/>
              </w:rPr>
              <w:t>{#</w:t>
            </w:r>
            <w:proofErr w:type="spellStart"/>
            <w:proofErr w:type="gramStart"/>
            <w:r w:rsidRPr="007F5E85">
              <w:rPr>
                <w:rFonts w:ascii="Arial" w:eastAsia="Arial" w:hAnsi="Arial" w:cs="Arial"/>
                <w:sz w:val="24"/>
                <w:szCs w:val="24"/>
              </w:rPr>
              <w:t>lines</w:t>
            </w:r>
            <w:proofErr w:type="spellEnd"/>
            <w:r w:rsidRPr="007F5E85">
              <w:rPr>
                <w:rFonts w:ascii="Arial" w:eastAsia="Arial" w:hAnsi="Arial" w:cs="Arial"/>
                <w:sz w:val="24"/>
                <w:szCs w:val="24"/>
              </w:rPr>
              <w:t>}{</w:t>
            </w:r>
            <w:proofErr w:type="gramEnd"/>
            <w:r w:rsidRPr="007F5E85">
              <w:rPr>
                <w:rFonts w:ascii="Arial" w:eastAsia="Arial" w:hAnsi="Arial" w:cs="Arial"/>
                <w:sz w:val="24"/>
                <w:szCs w:val="24"/>
              </w:rPr>
              <w:t>description}</w:t>
            </w:r>
          </w:p>
        </w:tc>
        <w:tc>
          <w:tcPr>
            <w:tcW w:w="1256" w:type="dxa"/>
          </w:tcPr>
          <w:p w14:paraId="035AF485" w14:textId="1248A373" w:rsidR="00CE18D4" w:rsidRPr="007F5E85" w:rsidRDefault="008D7028" w:rsidP="007F5E85">
            <w:pPr>
              <w:spacing w:line="360" w:lineRule="auto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7F5E85">
              <w:rPr>
                <w:rFonts w:ascii="Arial" w:eastAsia="Arial" w:hAnsi="Arial" w:cs="Arial"/>
                <w:sz w:val="24"/>
                <w:szCs w:val="24"/>
              </w:rPr>
              <w:t>{</w:t>
            </w:r>
            <w:proofErr w:type="spellStart"/>
            <w:proofErr w:type="gramStart"/>
            <w:r w:rsidRPr="007F5E85">
              <w:rPr>
                <w:rFonts w:ascii="Arial" w:eastAsia="Arial" w:hAnsi="Arial" w:cs="Arial"/>
                <w:sz w:val="24"/>
                <w:szCs w:val="24"/>
              </w:rPr>
              <w:t>quantity</w:t>
            </w:r>
            <w:proofErr w:type="spellEnd"/>
            <w:proofErr w:type="gramEnd"/>
            <w:r w:rsidRPr="007F5E85">
              <w:rPr>
                <w:rFonts w:ascii="Arial" w:eastAsia="Arial" w:hAnsi="Arial" w:cs="Arial"/>
                <w:sz w:val="24"/>
                <w:szCs w:val="24"/>
              </w:rPr>
              <w:t>}</w:t>
            </w:r>
          </w:p>
        </w:tc>
        <w:tc>
          <w:tcPr>
            <w:tcW w:w="1417" w:type="dxa"/>
          </w:tcPr>
          <w:p w14:paraId="536334A2" w14:textId="19FFDC92" w:rsidR="00995AA0" w:rsidRPr="007F5E85" w:rsidRDefault="008D7028" w:rsidP="007F5E85">
            <w:pPr>
              <w:spacing w:line="360" w:lineRule="auto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7F5E85">
              <w:rPr>
                <w:rFonts w:ascii="Arial" w:eastAsia="Arial" w:hAnsi="Arial" w:cs="Arial"/>
                <w:sz w:val="24"/>
                <w:szCs w:val="24"/>
              </w:rPr>
              <w:t>{</w:t>
            </w:r>
            <w:proofErr w:type="spellStart"/>
            <w:proofErr w:type="gramStart"/>
            <w:r w:rsidRPr="007F5E85">
              <w:rPr>
                <w:rFonts w:ascii="Arial" w:eastAsia="Arial" w:hAnsi="Arial" w:cs="Arial"/>
                <w:sz w:val="24"/>
                <w:szCs w:val="24"/>
              </w:rPr>
              <w:t>unit</w:t>
            </w:r>
            <w:proofErr w:type="gramEnd"/>
            <w:r w:rsidRPr="007F5E85">
              <w:rPr>
                <w:rFonts w:ascii="Arial" w:eastAsia="Arial" w:hAnsi="Arial" w:cs="Arial"/>
                <w:sz w:val="24"/>
                <w:szCs w:val="24"/>
              </w:rPr>
              <w:t>_price</w:t>
            </w:r>
            <w:proofErr w:type="spellEnd"/>
            <w:r w:rsidRPr="007F5E85">
              <w:rPr>
                <w:rFonts w:ascii="Arial" w:eastAsia="Arial" w:hAnsi="Arial" w:cs="Arial"/>
                <w:sz w:val="24"/>
                <w:szCs w:val="24"/>
              </w:rPr>
              <w:t>}</w:t>
            </w:r>
          </w:p>
        </w:tc>
        <w:tc>
          <w:tcPr>
            <w:tcW w:w="2058" w:type="dxa"/>
          </w:tcPr>
          <w:p w14:paraId="1FE70C09" w14:textId="7DD9809F" w:rsidR="00FB6FD6" w:rsidRPr="007F5E85" w:rsidRDefault="008D7028" w:rsidP="007F5E85">
            <w:pPr>
              <w:spacing w:line="360" w:lineRule="auto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7F5E85">
              <w:rPr>
                <w:rFonts w:ascii="Arial" w:eastAsia="Arial" w:hAnsi="Arial" w:cs="Arial"/>
                <w:sz w:val="24"/>
                <w:szCs w:val="24"/>
              </w:rPr>
              <w:t>{</w:t>
            </w:r>
            <w:proofErr w:type="spellStart"/>
            <w:proofErr w:type="gramStart"/>
            <w:r w:rsidRPr="007F5E85">
              <w:rPr>
                <w:rFonts w:ascii="Arial" w:eastAsia="Arial" w:hAnsi="Arial" w:cs="Arial"/>
                <w:sz w:val="24"/>
                <w:szCs w:val="24"/>
              </w:rPr>
              <w:t>line</w:t>
            </w:r>
            <w:proofErr w:type="gramEnd"/>
            <w:r w:rsidRPr="007F5E85">
              <w:rPr>
                <w:rFonts w:ascii="Arial" w:eastAsia="Arial" w:hAnsi="Arial" w:cs="Arial"/>
                <w:sz w:val="24"/>
                <w:szCs w:val="24"/>
              </w:rPr>
              <w:t>_total</w:t>
            </w:r>
            <w:proofErr w:type="spellEnd"/>
            <w:r w:rsidRPr="007F5E85">
              <w:rPr>
                <w:rFonts w:ascii="Arial" w:eastAsia="Arial" w:hAnsi="Arial" w:cs="Arial"/>
                <w:sz w:val="24"/>
                <w:szCs w:val="24"/>
              </w:rPr>
              <w:t>}{/</w:t>
            </w:r>
            <w:proofErr w:type="spellStart"/>
            <w:r w:rsidRPr="007F5E85">
              <w:rPr>
                <w:rFonts w:ascii="Arial" w:eastAsia="Arial" w:hAnsi="Arial" w:cs="Arial"/>
                <w:sz w:val="24"/>
                <w:szCs w:val="24"/>
              </w:rPr>
              <w:t>lines</w:t>
            </w:r>
            <w:proofErr w:type="spellEnd"/>
            <w:r w:rsidRPr="007F5E85">
              <w:rPr>
                <w:rFonts w:ascii="Arial" w:eastAsia="Arial" w:hAnsi="Arial" w:cs="Arial"/>
                <w:sz w:val="24"/>
                <w:szCs w:val="24"/>
              </w:rPr>
              <w:t>}</w:t>
            </w:r>
          </w:p>
        </w:tc>
      </w:tr>
    </w:tbl>
    <w:tbl>
      <w:tblPr>
        <w:tblpPr w:leftFromText="141" w:rightFromText="141" w:vertAnchor="text" w:horzAnchor="margin" w:tblpX="70" w:tblpY="7020"/>
        <w:tblW w:w="90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87"/>
      </w:tblGrid>
      <w:tr w:rsidR="00FB6FD6" w14:paraId="3F2D1AD3" w14:textId="77777777" w:rsidTr="008D7028">
        <w:trPr>
          <w:trHeight w:val="388"/>
        </w:trPr>
        <w:tc>
          <w:tcPr>
            <w:tcW w:w="9087" w:type="dxa"/>
          </w:tcPr>
          <w:p w14:paraId="58A7F9F5" w14:textId="6307D14F" w:rsidR="00FB6FD6" w:rsidRPr="008D7028" w:rsidRDefault="00FB6FD6" w:rsidP="008D7028">
            <w:pPr>
              <w:spacing w:before="100"/>
              <w:rPr>
                <w:rFonts w:cstheme="minorHAnsi"/>
                <w:sz w:val="20"/>
                <w:szCs w:val="20"/>
                <w:rtl/>
              </w:rPr>
            </w:pP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Arretée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la présente facture à la somme de : </w:t>
            </w:r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amount_words</w:t>
            </w:r>
            <w:proofErr w:type="spellEnd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}</w:t>
            </w:r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DHs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>.</w:t>
            </w:r>
          </w:p>
        </w:tc>
      </w:tr>
    </w:tbl>
    <w:tbl>
      <w:tblPr>
        <w:tblStyle w:val="Grilledutableau"/>
        <w:tblpPr w:leftFromText="141" w:rightFromText="141" w:vertAnchor="text" w:horzAnchor="margin" w:tblpY="5175"/>
        <w:tblOverlap w:val="never"/>
        <w:tblW w:w="9322" w:type="dxa"/>
        <w:tblLook w:val="04A0" w:firstRow="1" w:lastRow="0" w:firstColumn="1" w:lastColumn="0" w:noHBand="0" w:noVBand="1"/>
      </w:tblPr>
      <w:tblGrid>
        <w:gridCol w:w="2734"/>
        <w:gridCol w:w="2976"/>
        <w:gridCol w:w="3612"/>
      </w:tblGrid>
      <w:tr w:rsidR="007F5E85" w14:paraId="38F6BBA8" w14:textId="77777777" w:rsidTr="0090282C">
        <w:trPr>
          <w:trHeight w:val="563"/>
        </w:trPr>
        <w:tc>
          <w:tcPr>
            <w:tcW w:w="2734" w:type="dxa"/>
            <w:shd w:val="clear" w:color="auto" w:fill="D9D9D9" w:themeFill="background1" w:themeFillShade="D9"/>
          </w:tcPr>
          <w:p w14:paraId="29683AD6" w14:textId="77777777" w:rsidR="007F5E85" w:rsidRPr="00C152F9" w:rsidRDefault="007F5E85" w:rsidP="007F5E85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gramStart"/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 H</w:t>
            </w:r>
            <w:proofErr w:type="gramEnd"/>
            <w:r>
              <w:rPr>
                <w:rFonts w:ascii="Arial Black" w:hAnsi="Arial Black"/>
                <w:b/>
                <w:bCs/>
                <w:sz w:val="24"/>
                <w:szCs w:val="24"/>
              </w:rPr>
              <w:t>.</w:t>
            </w: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T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EA5F99D" w14:textId="77777777" w:rsidR="007F5E85" w:rsidRPr="00C152F9" w:rsidRDefault="007F5E85" w:rsidP="007F5E85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TVA</w:t>
            </w:r>
          </w:p>
        </w:tc>
        <w:tc>
          <w:tcPr>
            <w:tcW w:w="3612" w:type="dxa"/>
            <w:shd w:val="clear" w:color="auto" w:fill="D9D9D9" w:themeFill="background1" w:themeFillShade="D9"/>
          </w:tcPr>
          <w:p w14:paraId="6065B5A7" w14:textId="77777777" w:rsidR="007F5E85" w:rsidRPr="00C152F9" w:rsidRDefault="007F5E85" w:rsidP="007F5E85">
            <w:pPr>
              <w:jc w:val="center"/>
              <w:rPr>
                <w:rFonts w:ascii="Arial Black" w:hAnsi="Arial Black"/>
                <w:b/>
                <w:bCs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</w:t>
            </w:r>
            <w:r>
              <w:rPr>
                <w:rFonts w:ascii="Arial Black" w:hAnsi="Arial Black"/>
                <w:b/>
                <w:bCs/>
                <w:sz w:val="24"/>
                <w:szCs w:val="24"/>
              </w:rPr>
              <w:t>NTANT T.T.C</w:t>
            </w:r>
          </w:p>
        </w:tc>
      </w:tr>
      <w:tr w:rsidR="007F5E85" w:rsidRPr="004A3A32" w14:paraId="0734D35B" w14:textId="77777777" w:rsidTr="0090282C">
        <w:trPr>
          <w:trHeight w:val="178"/>
        </w:trPr>
        <w:tc>
          <w:tcPr>
            <w:tcW w:w="2734" w:type="dxa"/>
          </w:tcPr>
          <w:p w14:paraId="6C89FCC3" w14:textId="77777777" w:rsidR="007F5E85" w:rsidRPr="000B3D46" w:rsidRDefault="007F5E85" w:rsidP="007F5E85">
            <w:pPr>
              <w:tabs>
                <w:tab w:val="left" w:pos="1230"/>
                <w:tab w:val="center" w:pos="1588"/>
              </w:tabs>
              <w:rPr>
                <w:rFonts w:ascii="Arial Black" w:hAnsi="Arial Black"/>
                <w:b/>
                <w:bCs/>
              </w:rPr>
            </w:pPr>
            <w:r w:rsidRPr="003105AF">
              <w:rPr>
                <w:rFonts w:ascii="Arial Black" w:hAnsi="Arial Black"/>
                <w:b/>
                <w:bCs/>
                <w:sz w:val="24"/>
                <w:szCs w:val="24"/>
              </w:rPr>
              <w:tab/>
            </w:r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Start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ht</w:t>
            </w:r>
            <w:proofErr w:type="spellEnd"/>
            <w:proofErr w:type="gramEnd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4B2B1CA" w14:textId="77777777" w:rsidR="007F5E85" w:rsidRPr="000B3D46" w:rsidRDefault="007F5E85" w:rsidP="007F5E85">
            <w:pPr>
              <w:jc w:val="center"/>
              <w:rPr>
                <w:rFonts w:ascii="Arial Black" w:hAnsi="Arial Black"/>
                <w:b/>
                <w:bCs/>
              </w:rPr>
            </w:pPr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{</w:t>
            </w:r>
            <w:proofErr w:type="gramStart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tva</w:t>
            </w:r>
            <w:proofErr w:type="gramEnd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612" w:type="dxa"/>
          </w:tcPr>
          <w:p w14:paraId="565B4A0E" w14:textId="77777777" w:rsidR="007F5E85" w:rsidRPr="000B3D46" w:rsidRDefault="007F5E85" w:rsidP="007F5E85">
            <w:pPr>
              <w:jc w:val="center"/>
              <w:rPr>
                <w:rFonts w:ascii="Arial Black" w:hAnsi="Arial Black"/>
                <w:b/>
                <w:bCs/>
              </w:rPr>
            </w:pPr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{</w:t>
            </w:r>
            <w:proofErr w:type="gramStart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ttc</w:t>
            </w:r>
            <w:proofErr w:type="gramEnd"/>
            <w:r w:rsidRPr="003105A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</w:tbl>
    <w:p w14:paraId="406ADCEE" w14:textId="77777777" w:rsidR="00053D26" w:rsidRDefault="00053D26" w:rsidP="00037FDB">
      <w:pPr>
        <w:tabs>
          <w:tab w:val="left" w:pos="567"/>
        </w:tabs>
      </w:pPr>
      <w:bookmarkStart w:id="0" w:name="_GoBack"/>
      <w:bookmarkEnd w:id="0"/>
    </w:p>
    <w:sectPr w:rsidR="00053D26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133DB6" w14:textId="77777777" w:rsidR="003C7132" w:rsidRDefault="003C7132" w:rsidP="004E7FF9">
      <w:pPr>
        <w:spacing w:after="0" w:line="240" w:lineRule="auto"/>
      </w:pPr>
      <w:r>
        <w:separator/>
      </w:r>
    </w:p>
  </w:endnote>
  <w:endnote w:type="continuationSeparator" w:id="0">
    <w:p w14:paraId="3C7AEA9D" w14:textId="77777777" w:rsidR="003C7132" w:rsidRDefault="003C7132" w:rsidP="004E7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2F7E5E" w14:textId="77777777" w:rsidR="003C7132" w:rsidRDefault="003C7132" w:rsidP="004E7FF9">
      <w:pPr>
        <w:spacing w:after="0" w:line="240" w:lineRule="auto"/>
      </w:pPr>
      <w:r>
        <w:separator/>
      </w:r>
    </w:p>
  </w:footnote>
  <w:footnote w:type="continuationSeparator" w:id="0">
    <w:p w14:paraId="5671F4D2" w14:textId="77777777" w:rsidR="003C7132" w:rsidRDefault="003C7132" w:rsidP="004E7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9E1117" w14:textId="77777777" w:rsidR="004E7FF9" w:rsidRDefault="004E7FF9">
    <w:pPr>
      <w:pStyle w:val="En-tte"/>
      <w:rPr>
        <w:rtl/>
        <w:lang w:bidi="ar-MA"/>
      </w:rPr>
    </w:pPr>
  </w:p>
  <w:p w14:paraId="72028195" w14:textId="77777777" w:rsidR="004E7FF9" w:rsidRDefault="004E7FF9">
    <w:pPr>
      <w:pStyle w:val="En-tte"/>
      <w:rPr>
        <w:lang w:bidi="ar-M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7FF9"/>
    <w:rsid w:val="00004304"/>
    <w:rsid w:val="00035BDB"/>
    <w:rsid w:val="00037FDB"/>
    <w:rsid w:val="00053D26"/>
    <w:rsid w:val="0006361E"/>
    <w:rsid w:val="000646ED"/>
    <w:rsid w:val="000648DC"/>
    <w:rsid w:val="000757BE"/>
    <w:rsid w:val="000946CA"/>
    <w:rsid w:val="000B3D46"/>
    <w:rsid w:val="000D7524"/>
    <w:rsid w:val="000F3859"/>
    <w:rsid w:val="000F67FE"/>
    <w:rsid w:val="00101BF4"/>
    <w:rsid w:val="001261DF"/>
    <w:rsid w:val="00156F8B"/>
    <w:rsid w:val="001644DD"/>
    <w:rsid w:val="001A4264"/>
    <w:rsid w:val="001C78AD"/>
    <w:rsid w:val="00222C8A"/>
    <w:rsid w:val="002B0605"/>
    <w:rsid w:val="002D1450"/>
    <w:rsid w:val="002E797A"/>
    <w:rsid w:val="0030691A"/>
    <w:rsid w:val="003105AF"/>
    <w:rsid w:val="00313ABB"/>
    <w:rsid w:val="0035010E"/>
    <w:rsid w:val="00383A5E"/>
    <w:rsid w:val="00385815"/>
    <w:rsid w:val="00394C66"/>
    <w:rsid w:val="003A6568"/>
    <w:rsid w:val="003B5EE1"/>
    <w:rsid w:val="003C7132"/>
    <w:rsid w:val="003E3180"/>
    <w:rsid w:val="003E33C4"/>
    <w:rsid w:val="003E5615"/>
    <w:rsid w:val="00411F08"/>
    <w:rsid w:val="0042406B"/>
    <w:rsid w:val="004A3A32"/>
    <w:rsid w:val="004C7D36"/>
    <w:rsid w:val="004D5EB2"/>
    <w:rsid w:val="004E7FF9"/>
    <w:rsid w:val="004F61F2"/>
    <w:rsid w:val="00506291"/>
    <w:rsid w:val="005155E5"/>
    <w:rsid w:val="00523843"/>
    <w:rsid w:val="00525B3F"/>
    <w:rsid w:val="00535532"/>
    <w:rsid w:val="00543B5C"/>
    <w:rsid w:val="00576385"/>
    <w:rsid w:val="00582805"/>
    <w:rsid w:val="0059607F"/>
    <w:rsid w:val="005A3F45"/>
    <w:rsid w:val="005B73A9"/>
    <w:rsid w:val="005C1A3B"/>
    <w:rsid w:val="005D3218"/>
    <w:rsid w:val="005E4191"/>
    <w:rsid w:val="005F747F"/>
    <w:rsid w:val="006062E8"/>
    <w:rsid w:val="0064091B"/>
    <w:rsid w:val="006445B5"/>
    <w:rsid w:val="006461C3"/>
    <w:rsid w:val="006502D5"/>
    <w:rsid w:val="00653CDE"/>
    <w:rsid w:val="0067087A"/>
    <w:rsid w:val="00684C9A"/>
    <w:rsid w:val="00687A69"/>
    <w:rsid w:val="006D34B3"/>
    <w:rsid w:val="00707D66"/>
    <w:rsid w:val="007108F6"/>
    <w:rsid w:val="00710B18"/>
    <w:rsid w:val="0072636D"/>
    <w:rsid w:val="00765407"/>
    <w:rsid w:val="007836D9"/>
    <w:rsid w:val="00785785"/>
    <w:rsid w:val="007938EB"/>
    <w:rsid w:val="00797BCA"/>
    <w:rsid w:val="007A4158"/>
    <w:rsid w:val="007E2CD8"/>
    <w:rsid w:val="007F5E85"/>
    <w:rsid w:val="0085261D"/>
    <w:rsid w:val="00863774"/>
    <w:rsid w:val="00870694"/>
    <w:rsid w:val="0087405F"/>
    <w:rsid w:val="00881E79"/>
    <w:rsid w:val="008854F4"/>
    <w:rsid w:val="00890492"/>
    <w:rsid w:val="008A5432"/>
    <w:rsid w:val="008A799F"/>
    <w:rsid w:val="008C0476"/>
    <w:rsid w:val="008C217E"/>
    <w:rsid w:val="008D2151"/>
    <w:rsid w:val="008D7028"/>
    <w:rsid w:val="0090282C"/>
    <w:rsid w:val="00906BB5"/>
    <w:rsid w:val="00920688"/>
    <w:rsid w:val="0092768A"/>
    <w:rsid w:val="00927770"/>
    <w:rsid w:val="00930684"/>
    <w:rsid w:val="009308F4"/>
    <w:rsid w:val="00937071"/>
    <w:rsid w:val="009927A7"/>
    <w:rsid w:val="00995AA0"/>
    <w:rsid w:val="009A0C4F"/>
    <w:rsid w:val="009D667B"/>
    <w:rsid w:val="00A25217"/>
    <w:rsid w:val="00A60E0D"/>
    <w:rsid w:val="00A826B9"/>
    <w:rsid w:val="00A90A24"/>
    <w:rsid w:val="00A965F1"/>
    <w:rsid w:val="00A976AB"/>
    <w:rsid w:val="00AA0201"/>
    <w:rsid w:val="00AC4774"/>
    <w:rsid w:val="00AD4F94"/>
    <w:rsid w:val="00AD5B66"/>
    <w:rsid w:val="00AE497F"/>
    <w:rsid w:val="00AF2998"/>
    <w:rsid w:val="00B1359D"/>
    <w:rsid w:val="00B24D1C"/>
    <w:rsid w:val="00B37C1F"/>
    <w:rsid w:val="00B37D79"/>
    <w:rsid w:val="00B52F4D"/>
    <w:rsid w:val="00B62811"/>
    <w:rsid w:val="00B8432D"/>
    <w:rsid w:val="00B947CE"/>
    <w:rsid w:val="00BB1E13"/>
    <w:rsid w:val="00BB7DAD"/>
    <w:rsid w:val="00BC6517"/>
    <w:rsid w:val="00BD25B6"/>
    <w:rsid w:val="00BE0262"/>
    <w:rsid w:val="00BE52ED"/>
    <w:rsid w:val="00BF3D78"/>
    <w:rsid w:val="00BF6459"/>
    <w:rsid w:val="00C06439"/>
    <w:rsid w:val="00C11636"/>
    <w:rsid w:val="00C12F02"/>
    <w:rsid w:val="00C152F9"/>
    <w:rsid w:val="00C214E9"/>
    <w:rsid w:val="00C42644"/>
    <w:rsid w:val="00C5003A"/>
    <w:rsid w:val="00C50C26"/>
    <w:rsid w:val="00C62BC7"/>
    <w:rsid w:val="00C95179"/>
    <w:rsid w:val="00CB0D34"/>
    <w:rsid w:val="00CB1EBF"/>
    <w:rsid w:val="00CB2D6E"/>
    <w:rsid w:val="00CB4E1C"/>
    <w:rsid w:val="00CC15F7"/>
    <w:rsid w:val="00CD18AA"/>
    <w:rsid w:val="00CE18D4"/>
    <w:rsid w:val="00CF2910"/>
    <w:rsid w:val="00CF3288"/>
    <w:rsid w:val="00CF75E0"/>
    <w:rsid w:val="00D317B3"/>
    <w:rsid w:val="00D36851"/>
    <w:rsid w:val="00D37917"/>
    <w:rsid w:val="00D5002B"/>
    <w:rsid w:val="00D644CA"/>
    <w:rsid w:val="00D73630"/>
    <w:rsid w:val="00D84D5A"/>
    <w:rsid w:val="00D92CAB"/>
    <w:rsid w:val="00DD5400"/>
    <w:rsid w:val="00DD6B90"/>
    <w:rsid w:val="00DF1B91"/>
    <w:rsid w:val="00E11A99"/>
    <w:rsid w:val="00E332EC"/>
    <w:rsid w:val="00E33AF4"/>
    <w:rsid w:val="00E360C4"/>
    <w:rsid w:val="00E56315"/>
    <w:rsid w:val="00E64EA5"/>
    <w:rsid w:val="00E71F37"/>
    <w:rsid w:val="00E73984"/>
    <w:rsid w:val="00E957F0"/>
    <w:rsid w:val="00EA728E"/>
    <w:rsid w:val="00EC2139"/>
    <w:rsid w:val="00EE3B76"/>
    <w:rsid w:val="00F00CD2"/>
    <w:rsid w:val="00F16C4A"/>
    <w:rsid w:val="00F21456"/>
    <w:rsid w:val="00F32F8F"/>
    <w:rsid w:val="00F403B9"/>
    <w:rsid w:val="00F454D1"/>
    <w:rsid w:val="00F6234C"/>
    <w:rsid w:val="00F705D9"/>
    <w:rsid w:val="00F77888"/>
    <w:rsid w:val="00F87096"/>
    <w:rsid w:val="00F9055A"/>
    <w:rsid w:val="00FB6FD6"/>
    <w:rsid w:val="00FC0E92"/>
    <w:rsid w:val="00FF1997"/>
    <w:rsid w:val="00FF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76BA0"/>
  <w15:docId w15:val="{FD074671-7E00-4EDA-9475-80EA834CA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0E9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4E7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E7FF9"/>
  </w:style>
  <w:style w:type="paragraph" w:styleId="Pieddepage">
    <w:name w:val="footer"/>
    <w:basedOn w:val="Normal"/>
    <w:link w:val="Pieddepag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E7F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6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7BB7AB-EF2E-4F3C-8E99-C7CF2F542B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1542</TotalTime>
  <Pages>1</Pages>
  <Words>92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dell</cp:lastModifiedBy>
  <cp:revision>56</cp:revision>
  <cp:lastPrinted>2026-07-07T16:33:00Z</cp:lastPrinted>
  <dcterms:created xsi:type="dcterms:W3CDTF">2024-02-19T19:55:00Z</dcterms:created>
  <dcterms:modified xsi:type="dcterms:W3CDTF">2026-07-07T19:42:00Z</dcterms:modified>
</cp:coreProperties>
</file>