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 xml:space="preserve">Inner Cup </w:t>
      </w:r>
      <w:proofErr w:type="spellStart"/>
      <w:r w:rsidRPr="004E4D88">
        <w:rPr>
          <w:sz w:val="22"/>
        </w:rPr>
        <w:t>Param</w:t>
      </w:r>
      <w:proofErr w:type="spellEnd"/>
      <w:r w:rsidRPr="004E4D88">
        <w:rPr>
          <w:sz w:val="22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D027E0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D027E0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</w:t>
            </w:r>
            <w:r w:rsidR="00D027E0">
              <w:rPr>
                <w:rFonts w:cstheme="minorHAnsi"/>
                <w:szCs w:val="20"/>
              </w:rPr>
              <w:t>03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proofErr w:type="spellStart"/>
            <w:r w:rsidRPr="0017554C">
              <w:rPr>
                <w:rFonts w:cstheme="minorHAnsi"/>
                <w:szCs w:val="24"/>
              </w:rPr>
              <w:t>Dinout</w:t>
            </w:r>
            <w:proofErr w:type="spellEnd"/>
            <w:r w:rsidRPr="0017554C">
              <w:rPr>
                <w:rFonts w:cstheme="minorHAnsi"/>
                <w:szCs w:val="24"/>
              </w:rPr>
              <w:t xml:space="preserve">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D027E0" w:rsidP="001318B4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58</w:t>
            </w:r>
            <w:r w:rsidR="00427CB6" w:rsidRPr="0017554C">
              <w:rPr>
                <w:rFonts w:cstheme="minorHAnsi"/>
                <w:szCs w:val="20"/>
              </w:rPr>
              <w:t>.</w:t>
            </w:r>
            <w:r w:rsidR="001318B4">
              <w:rPr>
                <w:rFonts w:cstheme="minorHAnsi"/>
                <w:szCs w:val="20"/>
              </w:rPr>
              <w:t>7</w:t>
            </w:r>
            <w:r w:rsidR="00427CB6" w:rsidRPr="0017554C">
              <w:rPr>
                <w:rFonts w:cstheme="minorHAnsi"/>
                <w:szCs w:val="20"/>
              </w:rPr>
              <w:t>2</w:t>
            </w:r>
            <w:r w:rsidR="00A47AC9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E3054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E3054B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E3054B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0 -83 0</w:t>
            </w:r>
          </w:p>
        </w:tc>
        <w:tc>
          <w:tcPr>
            <w:tcW w:w="3438" w:type="dxa"/>
            <w:vAlign w:val="center"/>
          </w:tcPr>
          <w:p w:rsidR="00E3054B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 Unit: mm</w:t>
            </w:r>
          </w:p>
        </w:tc>
      </w:tr>
      <w:tr w:rsidR="00E3054B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E3054B" w:rsidRPr="00FC2DC7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E3054B" w:rsidRPr="00FC2DC7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E3054B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  <w:r>
              <w:rPr>
                <w:rFonts w:cstheme="minorHAnsi"/>
              </w:rPr>
              <w:t xml:space="preserve"> System used for the flowing </w:t>
            </w:r>
            <w:proofErr w:type="spellStart"/>
            <w:r>
              <w:rPr>
                <w:rFonts w:cstheme="minorHAnsi"/>
              </w:rPr>
              <w:t>entires</w:t>
            </w:r>
            <w:proofErr w:type="spellEnd"/>
          </w:p>
          <w:p w:rsidR="00E3054B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</w:p>
          <w:p w:rsidR="00E3054B" w:rsidRPr="00FC2DC7" w:rsidRDefault="00E3054B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2: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E3054B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E3054B" w:rsidRPr="0017554C" w:rsidRDefault="00E3054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newpath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proofErr w:type="spellStart"/>
            <w:r>
              <w:rPr>
                <w:rFonts w:cstheme="minorHAnsi"/>
                <w:szCs w:val="20"/>
              </w:rPr>
              <w:t>0.000</w:t>
            </w:r>
            <w:proofErr w:type="spellEnd"/>
          </w:p>
          <w:p w:rsidR="00E3054B" w:rsidRPr="0017554C" w:rsidRDefault="00A45ABC" w:rsidP="00427CB6">
            <w:pPr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arcto</w:t>
            </w:r>
            <w:proofErr w:type="spellEnd"/>
            <w:r>
              <w:rPr>
                <w:rFonts w:cstheme="minorHAnsi"/>
                <w:szCs w:val="20"/>
              </w:rPr>
              <w:t xml:space="preserve"> </w:t>
            </w:r>
            <w:r w:rsidR="00E3054B">
              <w:rPr>
                <w:rFonts w:cstheme="minorHAnsi"/>
                <w:szCs w:val="20"/>
              </w:rPr>
              <w:t>47.616</w:t>
            </w:r>
            <w:r w:rsidR="00E3054B" w:rsidRPr="0017554C">
              <w:rPr>
                <w:rFonts w:cstheme="minorHAnsi"/>
                <w:szCs w:val="20"/>
              </w:rPr>
              <w:t xml:space="preserve"> </w:t>
            </w:r>
            <w:r w:rsidR="00E3054B">
              <w:rPr>
                <w:rFonts w:cstheme="minorHAnsi"/>
                <w:szCs w:val="20"/>
              </w:rPr>
              <w:t>17.331</w:t>
            </w:r>
          </w:p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</w:t>
            </w:r>
            <w:r>
              <w:rPr>
                <w:rFonts w:cstheme="minorHAnsi"/>
                <w:szCs w:val="20"/>
              </w:rPr>
              <w:t>2.952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61.214</w:t>
            </w:r>
          </w:p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76.</w:t>
            </w:r>
            <w:r>
              <w:rPr>
                <w:rFonts w:cstheme="minorHAnsi"/>
                <w:szCs w:val="20"/>
              </w:rPr>
              <w:t>669 82.293</w:t>
            </w:r>
          </w:p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E3054B" w:rsidRPr="0017554C" w:rsidRDefault="00E3054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E3054B" w:rsidRPr="0017554C" w:rsidRDefault="00E305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E3054B" w:rsidRPr="0017554C" w:rsidRDefault="00E305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E3054B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E3054B" w:rsidRPr="0017554C" w:rsidRDefault="00E3054B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newpath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r w:rsidR="00DB665C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arcto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4</w:t>
            </w:r>
            <w:r>
              <w:rPr>
                <w:rFonts w:cstheme="minorHAnsi"/>
                <w:szCs w:val="20"/>
              </w:rPr>
              <w:t>7.937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16.948</w:t>
            </w:r>
          </w:p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73.444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61.127</w:t>
            </w:r>
          </w:p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7</w:t>
            </w:r>
            <w:r>
              <w:rPr>
                <w:rFonts w:cstheme="minorHAnsi"/>
                <w:szCs w:val="20"/>
              </w:rPr>
              <w:t>7.000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81.293</w:t>
            </w:r>
          </w:p>
          <w:p w:rsidR="00E3054B" w:rsidRPr="0017554C" w:rsidRDefault="00E3054B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E3054B" w:rsidRPr="0017554C" w:rsidRDefault="00E3054B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E3054B" w:rsidRPr="0017554C" w:rsidRDefault="00E305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E3054B" w:rsidRPr="0017554C" w:rsidRDefault="00E3054B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DB665C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D88"/>
    <w:rsid w:val="000338E8"/>
    <w:rsid w:val="000467F7"/>
    <w:rsid w:val="00070405"/>
    <w:rsid w:val="000E3852"/>
    <w:rsid w:val="001318B4"/>
    <w:rsid w:val="00166F4C"/>
    <w:rsid w:val="0017554C"/>
    <w:rsid w:val="001C2680"/>
    <w:rsid w:val="00281C00"/>
    <w:rsid w:val="002D3144"/>
    <w:rsid w:val="002F2515"/>
    <w:rsid w:val="00347CBB"/>
    <w:rsid w:val="003E29F2"/>
    <w:rsid w:val="00427CB6"/>
    <w:rsid w:val="004726E9"/>
    <w:rsid w:val="004867A5"/>
    <w:rsid w:val="004E4D88"/>
    <w:rsid w:val="00520AA4"/>
    <w:rsid w:val="006A6818"/>
    <w:rsid w:val="00941E29"/>
    <w:rsid w:val="00A45ABC"/>
    <w:rsid w:val="00A47AC9"/>
    <w:rsid w:val="00AE6EB3"/>
    <w:rsid w:val="00B038A2"/>
    <w:rsid w:val="00B46216"/>
    <w:rsid w:val="00BC562B"/>
    <w:rsid w:val="00BE300C"/>
    <w:rsid w:val="00C87342"/>
    <w:rsid w:val="00D027E0"/>
    <w:rsid w:val="00DB665C"/>
    <w:rsid w:val="00E108AD"/>
    <w:rsid w:val="00E3054B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23</cp:revision>
  <dcterms:created xsi:type="dcterms:W3CDTF">2011-06-28T20:54:00Z</dcterms:created>
  <dcterms:modified xsi:type="dcterms:W3CDTF">2012-08-02T20:19:00Z</dcterms:modified>
</cp:coreProperties>
</file>