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77A35" w14:textId="25818479" w:rsidR="001A1414" w:rsidRDefault="00EA08D0">
      <w:pPr>
        <w:spacing w:after="120" w:line="216" w:lineRule="auto"/>
        <w:ind w:right="560"/>
        <w:jc w:val="center"/>
        <w:rPr>
          <w:b/>
          <w:bCs/>
          <w:sz w:val="68"/>
          <w:szCs w:val="68"/>
          <w:u w:val="single"/>
        </w:rPr>
      </w:pPr>
      <w:r>
        <w:rPr>
          <w:b/>
          <w:bCs/>
          <w:sz w:val="68"/>
          <w:szCs w:val="68"/>
          <w:u w:val="single"/>
        </w:rPr>
        <w:t>Angry Balls</w:t>
      </w:r>
    </w:p>
    <w:p w14:paraId="42182509" w14:textId="77777777" w:rsidR="001A1414" w:rsidRDefault="007905ED">
      <w:pPr>
        <w:spacing w:after="120" w:line="216" w:lineRule="auto"/>
        <w:ind w:right="560"/>
        <w:jc w:val="center"/>
        <w:rPr>
          <w:sz w:val="58"/>
          <w:szCs w:val="58"/>
          <w:u w:val="single"/>
        </w:rPr>
      </w:pPr>
      <w:r>
        <w:rPr>
          <w:sz w:val="58"/>
          <w:szCs w:val="58"/>
          <w:u w:val="single"/>
        </w:rPr>
        <w:t>Game Design Document</w:t>
      </w:r>
    </w:p>
    <w:p w14:paraId="3351A5AF" w14:textId="77777777" w:rsidR="001A1414" w:rsidRDefault="007905ED">
      <w:pPr>
        <w:spacing w:before="240" w:after="240"/>
        <w:jc w:val="center"/>
      </w:pPr>
      <w:r>
        <w:t xml:space="preserve"> </w:t>
      </w:r>
    </w:p>
    <w:p w14:paraId="3806E846" w14:textId="77777777" w:rsidR="007905ED" w:rsidRDefault="007905ED" w:rsidP="007905ED">
      <w:pPr>
        <w:spacing w:before="240" w:after="240"/>
      </w:pPr>
    </w:p>
    <w:p w14:paraId="7C09A45C" w14:textId="77777777" w:rsidR="007905ED" w:rsidRDefault="007905ED" w:rsidP="007905ED">
      <w:pPr>
        <w:spacing w:before="240" w:after="240"/>
        <w:sectPr w:rsidR="007905ED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b/>
          <w:bCs/>
        </w:rPr>
        <w:t xml:space="preserve">Equipo de desarrollo: </w:t>
      </w:r>
    </w:p>
    <w:p w14:paraId="18F362F2" w14:textId="77777777" w:rsidR="007905ED" w:rsidRDefault="007905ED" w:rsidP="007905ED">
      <w:pPr>
        <w:spacing w:before="240" w:after="240"/>
      </w:pPr>
      <w:r>
        <w:t>Integrante 1:</w:t>
      </w:r>
      <w:r>
        <w:tab/>
        <w:t>Paula Alemany Rodríguez</w:t>
      </w:r>
    </w:p>
    <w:p w14:paraId="4C27ABC4" w14:textId="77777777" w:rsidR="007905ED" w:rsidRDefault="007905ED" w:rsidP="007905ED">
      <w:pPr>
        <w:spacing w:before="240" w:after="240"/>
      </w:pPr>
      <w:r>
        <w:t>Integrante 2:</w:t>
      </w:r>
      <w:r>
        <w:tab/>
        <w:t>Óscar Melquíades Durán Narganes</w:t>
      </w:r>
    </w:p>
    <w:p w14:paraId="28F54D7B" w14:textId="77777777" w:rsidR="007905ED" w:rsidRDefault="007905ED" w:rsidP="007905ED">
      <w:pPr>
        <w:spacing w:before="240" w:after="240"/>
      </w:pPr>
      <w:r>
        <w:t xml:space="preserve">Integrante 3: </w:t>
      </w:r>
      <w:r>
        <w:tab/>
        <w:t>Denisa Juarranz Berindea</w:t>
      </w:r>
    </w:p>
    <w:p w14:paraId="65AA21E7" w14:textId="77777777" w:rsidR="007905ED" w:rsidRDefault="007905ED" w:rsidP="007905ED">
      <w:pPr>
        <w:spacing w:before="240" w:after="240"/>
      </w:pPr>
      <w:r>
        <w:t xml:space="preserve">Integrante 4: </w:t>
      </w:r>
      <w:r>
        <w:tab/>
        <w:t>Izan de Vega López</w:t>
      </w:r>
    </w:p>
    <w:p w14:paraId="4AE379ED" w14:textId="77777777" w:rsidR="007905ED" w:rsidRDefault="007905ED" w:rsidP="007905ED">
      <w:pPr>
        <w:spacing w:before="240" w:after="240"/>
      </w:pPr>
      <w:r>
        <w:t xml:space="preserve">Integrante 5: </w:t>
      </w:r>
      <w:r>
        <w:tab/>
        <w:t>David Palacios Daza</w:t>
      </w:r>
      <w:r>
        <w:tab/>
        <w:t xml:space="preserve">        </w:t>
      </w:r>
    </w:p>
    <w:p w14:paraId="13C95F3A" w14:textId="77777777" w:rsidR="007905ED" w:rsidRDefault="007905ED" w:rsidP="007905ED">
      <w:pPr>
        <w:spacing w:before="240" w:after="240"/>
      </w:pPr>
      <w:r>
        <w:t xml:space="preserve">Integrante 6: </w:t>
      </w:r>
      <w:r>
        <w:tab/>
        <w:t>Amiel Ramos Juez</w:t>
      </w:r>
    </w:p>
    <w:p w14:paraId="2F56FDA7" w14:textId="77777777" w:rsidR="007905ED" w:rsidRDefault="007905ED" w:rsidP="007905ED">
      <w:pPr>
        <w:spacing w:before="240" w:after="240"/>
      </w:pPr>
      <w:r>
        <w:t xml:space="preserve">Integrante 7: </w:t>
      </w:r>
      <w:r>
        <w:tab/>
        <w:t>Hugo de Brito Rocha</w:t>
      </w:r>
    </w:p>
    <w:p w14:paraId="374DB162" w14:textId="77777777" w:rsidR="007905ED" w:rsidRDefault="007905ED" w:rsidP="007905ED">
      <w:pPr>
        <w:spacing w:before="240" w:after="240"/>
      </w:pPr>
      <w:r>
        <w:t xml:space="preserve">Integrante 8: </w:t>
      </w:r>
      <w:r>
        <w:tab/>
        <w:t>Álvaro Piña Sánchez-Sierra</w:t>
      </w:r>
    </w:p>
    <w:p w14:paraId="3A9ABB8B" w14:textId="77777777" w:rsidR="007905ED" w:rsidRDefault="007905ED" w:rsidP="007905ED">
      <w:pPr>
        <w:spacing w:before="240" w:after="240"/>
        <w:sectPr w:rsidR="007905ED">
          <w:type w:val="continuous"/>
          <w:pgSz w:w="11909" w:h="16834"/>
          <w:pgMar w:top="1440" w:right="1440" w:bottom="1440" w:left="1440" w:header="720" w:footer="720" w:gutter="0"/>
          <w:cols w:num="2" w:space="720" w:equalWidth="0">
            <w:col w:w="4152" w:space="720"/>
            <w:col w:w="4152" w:space="0"/>
          </w:cols>
        </w:sectPr>
      </w:pPr>
      <w:r>
        <w:t xml:space="preserve">Integrante 9: </w:t>
      </w:r>
      <w:r>
        <w:tab/>
        <w:t>José Narciso Robles Durán</w:t>
      </w:r>
    </w:p>
    <w:p w14:paraId="3B5F7AAB" w14:textId="77777777" w:rsidR="001A1414" w:rsidRDefault="001A1414">
      <w:pPr>
        <w:spacing w:before="240" w:after="240"/>
      </w:pPr>
    </w:p>
    <w:p w14:paraId="58F1D7CC" w14:textId="77777777" w:rsidR="001A1414" w:rsidRDefault="007905ED">
      <w:pPr>
        <w:spacing w:before="240" w:after="240"/>
      </w:pPr>
      <w:r>
        <w:br w:type="page"/>
      </w:r>
    </w:p>
    <w:p w14:paraId="50F0999B" w14:textId="77777777" w:rsidR="001A1414" w:rsidRDefault="001A1414">
      <w:pPr>
        <w:spacing w:before="240" w:after="240"/>
      </w:pPr>
    </w:p>
    <w:p w14:paraId="3941A9BF" w14:textId="77777777" w:rsidR="001A1414" w:rsidRDefault="007905ED">
      <w:pPr>
        <w:spacing w:before="240" w:after="240"/>
        <w:jc w:val="center"/>
      </w:pPr>
      <w:r>
        <w:t>ÍNDICE</w:t>
      </w:r>
    </w:p>
    <w:sdt>
      <w:sdtPr>
        <w:id w:val="262734090"/>
        <w:docPartObj>
          <w:docPartGallery w:val="Table of Contents"/>
          <w:docPartUnique/>
        </w:docPartObj>
      </w:sdtPr>
      <w:sdtEndPr/>
      <w:sdtContent>
        <w:p w14:paraId="2719E772" w14:textId="77777777" w:rsidR="001A1414" w:rsidRDefault="007905ED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gjdgxs">
            <w:r>
              <w:rPr>
                <w:b/>
                <w:bCs/>
                <w:color w:val="000000"/>
              </w:rPr>
              <w:t>1. Resumen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27D0B8D6" w14:textId="77777777" w:rsidR="001A1414" w:rsidRDefault="00EA08D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0j0zll">
            <w:r w:rsidR="007905ED">
              <w:rPr>
                <w:color w:val="000000"/>
              </w:rPr>
              <w:t>1.1. Descripción</w:t>
            </w:r>
            <w:r w:rsidR="007905ED">
              <w:rPr>
                <w:color w:val="000000"/>
              </w:rPr>
              <w:tab/>
              <w:t>3</w:t>
            </w:r>
          </w:hyperlink>
        </w:p>
        <w:p w14:paraId="0D4FBAF8" w14:textId="77777777" w:rsidR="001A1414" w:rsidRDefault="00EA08D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>
            <w:r w:rsidR="007905ED">
              <w:rPr>
                <w:b/>
                <w:bCs/>
                <w:color w:val="000000"/>
              </w:rPr>
              <w:t>1.2. Género</w:t>
            </w:r>
            <w:r w:rsidR="007905ED">
              <w:rPr>
                <w:b/>
                <w:bCs/>
                <w:color w:val="000000"/>
              </w:rPr>
              <w:tab/>
              <w:t>3</w:t>
            </w:r>
          </w:hyperlink>
        </w:p>
        <w:p w14:paraId="46C46BAC" w14:textId="77777777" w:rsidR="001A1414" w:rsidRDefault="00EA08D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1fob9te">
            <w:r w:rsidR="007905ED">
              <w:rPr>
                <w:color w:val="000000"/>
              </w:rPr>
              <w:t>1.3. Setting</w:t>
            </w:r>
            <w:r w:rsidR="007905ED">
              <w:rPr>
                <w:color w:val="000000"/>
              </w:rPr>
              <w:tab/>
              <w:t>3</w:t>
            </w:r>
          </w:hyperlink>
        </w:p>
        <w:p w14:paraId="78638C6F" w14:textId="77777777" w:rsidR="001A1414" w:rsidRDefault="00EA08D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>
            <w:r w:rsidR="007905ED">
              <w:rPr>
                <w:b/>
                <w:bCs/>
                <w:color w:val="000000"/>
              </w:rPr>
              <w:t>1.4. Características principales</w:t>
            </w:r>
            <w:r w:rsidR="007905ED">
              <w:rPr>
                <w:b/>
                <w:bCs/>
                <w:color w:val="000000"/>
              </w:rPr>
              <w:tab/>
              <w:t>3</w:t>
            </w:r>
          </w:hyperlink>
        </w:p>
        <w:p w14:paraId="1E0F6E32" w14:textId="77777777" w:rsidR="001A1414" w:rsidRDefault="00EA08D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>
            <w:r w:rsidR="007905ED">
              <w:rPr>
                <w:b/>
                <w:bCs/>
                <w:color w:val="000000"/>
              </w:rPr>
              <w:t>2. Gameplay</w:t>
            </w:r>
            <w:r w:rsidR="007905ED">
              <w:rPr>
                <w:b/>
                <w:bCs/>
                <w:color w:val="000000"/>
              </w:rPr>
              <w:tab/>
              <w:t>3</w:t>
            </w:r>
          </w:hyperlink>
        </w:p>
        <w:p w14:paraId="51032EFB" w14:textId="77777777" w:rsidR="001A1414" w:rsidRDefault="00EA08D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znysh7">
            <w:r w:rsidR="007905ED">
              <w:rPr>
                <w:color w:val="000000"/>
              </w:rPr>
              <w:t>2.1. Objetivo del juego</w:t>
            </w:r>
            <w:r w:rsidR="007905ED">
              <w:rPr>
                <w:color w:val="000000"/>
              </w:rPr>
              <w:tab/>
              <w:t>3</w:t>
            </w:r>
          </w:hyperlink>
        </w:p>
        <w:p w14:paraId="022E4395" w14:textId="77777777" w:rsidR="001A1414" w:rsidRDefault="00EA08D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et92p0">
            <w:r w:rsidR="007905ED">
              <w:rPr>
                <w:color w:val="000000"/>
              </w:rPr>
              <w:t>2.2. Core loops</w:t>
            </w:r>
            <w:r w:rsidR="007905ED">
              <w:rPr>
                <w:color w:val="000000"/>
              </w:rPr>
              <w:tab/>
              <w:t>3</w:t>
            </w:r>
          </w:hyperlink>
        </w:p>
        <w:p w14:paraId="43E349ED" w14:textId="77777777" w:rsidR="001A1414" w:rsidRDefault="00EA08D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tyjcwt">
            <w:r w:rsidR="007905ED">
              <w:rPr>
                <w:b/>
                <w:bCs/>
                <w:color w:val="000000"/>
              </w:rPr>
              <w:t>3. Mecánicas</w:t>
            </w:r>
            <w:r w:rsidR="007905ED">
              <w:rPr>
                <w:b/>
                <w:bCs/>
                <w:color w:val="000000"/>
              </w:rPr>
              <w:tab/>
              <w:t>3</w:t>
            </w:r>
          </w:hyperlink>
        </w:p>
        <w:p w14:paraId="0197D5AE" w14:textId="77777777" w:rsidR="001A1414" w:rsidRDefault="00EA08D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dy6vkm">
            <w:r w:rsidR="007905ED">
              <w:rPr>
                <w:color w:val="000000"/>
              </w:rPr>
              <w:t>3.1. Mec 1</w:t>
            </w:r>
            <w:r w:rsidR="007905ED">
              <w:rPr>
                <w:color w:val="000000"/>
              </w:rPr>
              <w:tab/>
              <w:t>3</w:t>
            </w:r>
          </w:hyperlink>
        </w:p>
        <w:p w14:paraId="38ED30C1" w14:textId="77777777" w:rsidR="001A1414" w:rsidRDefault="00EA08D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4d34og8">
            <w:r w:rsidR="007905ED">
              <w:rPr>
                <w:b/>
                <w:bCs/>
                <w:color w:val="000000"/>
              </w:rPr>
              <w:t>4. Interfaz</w:t>
            </w:r>
            <w:r w:rsidR="007905ED">
              <w:rPr>
                <w:b/>
                <w:bCs/>
                <w:color w:val="000000"/>
              </w:rPr>
              <w:tab/>
              <w:t>4</w:t>
            </w:r>
          </w:hyperlink>
        </w:p>
        <w:p w14:paraId="7E742CF5" w14:textId="77777777" w:rsidR="001A1414" w:rsidRDefault="00EA08D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s8eyo1">
            <w:r w:rsidR="007905ED">
              <w:rPr>
                <w:color w:val="000000"/>
              </w:rPr>
              <w:t>4.1. Controles</w:t>
            </w:r>
            <w:r w:rsidR="007905ED">
              <w:rPr>
                <w:color w:val="000000"/>
              </w:rPr>
              <w:tab/>
              <w:t>4</w:t>
            </w:r>
          </w:hyperlink>
        </w:p>
        <w:p w14:paraId="49EDBE4C" w14:textId="77777777" w:rsidR="001A1414" w:rsidRDefault="00EA08D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17dp8vu">
            <w:r w:rsidR="007905ED">
              <w:rPr>
                <w:color w:val="000000"/>
              </w:rPr>
              <w:t>4.2. Cámara</w:t>
            </w:r>
            <w:r w:rsidR="007905ED">
              <w:rPr>
                <w:color w:val="000000"/>
              </w:rPr>
              <w:tab/>
              <w:t>4</w:t>
            </w:r>
          </w:hyperlink>
        </w:p>
        <w:p w14:paraId="40AA36DC" w14:textId="77777777" w:rsidR="001A1414" w:rsidRDefault="00EA08D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rdcrjn">
            <w:r w:rsidR="007905ED">
              <w:rPr>
                <w:color w:val="000000"/>
              </w:rPr>
              <w:t>4.3. HUD</w:t>
            </w:r>
            <w:r w:rsidR="007905ED">
              <w:rPr>
                <w:color w:val="000000"/>
              </w:rPr>
              <w:tab/>
              <w:t>4</w:t>
            </w:r>
          </w:hyperlink>
        </w:p>
        <w:p w14:paraId="5D077A2D" w14:textId="77777777" w:rsidR="001A1414" w:rsidRDefault="00EA08D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6in1rg">
            <w:r w:rsidR="007905ED">
              <w:rPr>
                <w:color w:val="000000"/>
              </w:rPr>
              <w:t>4.4. Menús</w:t>
            </w:r>
            <w:r w:rsidR="007905ED">
              <w:rPr>
                <w:color w:val="000000"/>
              </w:rPr>
              <w:tab/>
              <w:t>5</w:t>
            </w:r>
          </w:hyperlink>
        </w:p>
        <w:p w14:paraId="02E6EB8A" w14:textId="77777777" w:rsidR="001A1414" w:rsidRDefault="00EA08D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lnxbz9">
            <w:r w:rsidR="007905ED">
              <w:rPr>
                <w:b/>
                <w:bCs/>
                <w:color w:val="000000"/>
              </w:rPr>
              <w:t>5. Mundo del juego</w:t>
            </w:r>
            <w:r w:rsidR="007905ED">
              <w:rPr>
                <w:b/>
                <w:bCs/>
                <w:color w:val="000000"/>
              </w:rPr>
              <w:tab/>
              <w:t>5</w:t>
            </w:r>
          </w:hyperlink>
        </w:p>
        <w:p w14:paraId="6FE6C2C7" w14:textId="77777777" w:rsidR="001A1414" w:rsidRDefault="00EA08D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5nkun2">
            <w:r w:rsidR="007905ED">
              <w:rPr>
                <w:color w:val="000000"/>
              </w:rPr>
              <w:t>5.1. Personajes</w:t>
            </w:r>
            <w:r w:rsidR="007905ED">
              <w:rPr>
                <w:color w:val="000000"/>
              </w:rPr>
              <w:tab/>
              <w:t>5</w:t>
            </w:r>
          </w:hyperlink>
        </w:p>
        <w:p w14:paraId="02CB4E9A" w14:textId="77777777" w:rsidR="001A1414" w:rsidRDefault="00EA08D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feizlg8frec">
            <w:r w:rsidR="007905ED">
              <w:rPr>
                <w:color w:val="000000"/>
              </w:rPr>
              <w:t>5.2. Enemigos</w:t>
            </w:r>
            <w:r w:rsidR="007905ED">
              <w:rPr>
                <w:color w:val="000000"/>
              </w:rPr>
              <w:tab/>
              <w:t>5</w:t>
            </w:r>
          </w:hyperlink>
        </w:p>
        <w:p w14:paraId="4C930931" w14:textId="77777777" w:rsidR="001A1414" w:rsidRDefault="00EA08D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1ksv4uv">
            <w:r w:rsidR="007905ED">
              <w:rPr>
                <w:color w:val="000000"/>
              </w:rPr>
              <w:t>5.3. Niveles</w:t>
            </w:r>
            <w:r w:rsidR="007905ED">
              <w:rPr>
                <w:color w:val="000000"/>
              </w:rPr>
              <w:tab/>
              <w:t>5</w:t>
            </w:r>
          </w:hyperlink>
        </w:p>
        <w:p w14:paraId="3FD46CD4" w14:textId="77777777" w:rsidR="001A1414" w:rsidRDefault="00EA08D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44sinio">
            <w:r w:rsidR="007905ED">
              <w:rPr>
                <w:b/>
                <w:bCs/>
                <w:color w:val="000000"/>
              </w:rPr>
              <w:t>6. Experiencia de juego</w:t>
            </w:r>
            <w:r w:rsidR="007905ED">
              <w:rPr>
                <w:b/>
                <w:bCs/>
                <w:color w:val="000000"/>
              </w:rPr>
              <w:tab/>
              <w:t>5</w:t>
            </w:r>
          </w:hyperlink>
        </w:p>
        <w:p w14:paraId="535FCB32" w14:textId="77777777" w:rsidR="001A1414" w:rsidRDefault="00EA08D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2jxsxqh">
            <w:r w:rsidR="007905ED">
              <w:rPr>
                <w:b/>
                <w:bCs/>
                <w:color w:val="000000"/>
              </w:rPr>
              <w:t>7. Estética y contenido</w:t>
            </w:r>
            <w:r w:rsidR="007905ED">
              <w:rPr>
                <w:b/>
                <w:bCs/>
                <w:color w:val="000000"/>
              </w:rPr>
              <w:tab/>
              <w:t>5</w:t>
            </w:r>
          </w:hyperlink>
        </w:p>
        <w:p w14:paraId="1D031043" w14:textId="77777777" w:rsidR="001A1414" w:rsidRDefault="00EA08D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7o0imqca38g">
            <w:r w:rsidR="007905ED">
              <w:rPr>
                <w:color w:val="000000"/>
              </w:rPr>
              <w:t>7.1. Estética</w:t>
            </w:r>
            <w:r w:rsidR="007905ED">
              <w:rPr>
                <w:color w:val="000000"/>
              </w:rPr>
              <w:tab/>
              <w:t>5</w:t>
            </w:r>
          </w:hyperlink>
        </w:p>
        <w:p w14:paraId="19939EAD" w14:textId="77777777" w:rsidR="001A1414" w:rsidRDefault="00EA08D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paew4m5mfxkb">
            <w:r w:rsidR="007905ED">
              <w:rPr>
                <w:color w:val="000000"/>
              </w:rPr>
              <w:t>7.2. Contenido</w:t>
            </w:r>
            <w:r w:rsidR="007905ED">
              <w:rPr>
                <w:color w:val="000000"/>
              </w:rPr>
              <w:tab/>
              <w:t>6</w:t>
            </w:r>
          </w:hyperlink>
        </w:p>
        <w:p w14:paraId="4F3B1F80" w14:textId="77777777" w:rsidR="001A1414" w:rsidRDefault="00EA08D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z337ya">
            <w:r w:rsidR="007905ED">
              <w:rPr>
                <w:b/>
                <w:bCs/>
                <w:color w:val="000000"/>
              </w:rPr>
              <w:t>8. Producción</w:t>
            </w:r>
            <w:r w:rsidR="007905ED">
              <w:rPr>
                <w:b/>
                <w:bCs/>
                <w:color w:val="000000"/>
              </w:rPr>
              <w:tab/>
              <w:t>6</w:t>
            </w:r>
          </w:hyperlink>
        </w:p>
        <w:p w14:paraId="2A34445F" w14:textId="77777777" w:rsidR="001A1414" w:rsidRDefault="00EA08D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j2qqm3">
            <w:r w:rsidR="007905ED">
              <w:rPr>
                <w:color w:val="000000"/>
              </w:rPr>
              <w:t>8.1. Planificación (roadmap)</w:t>
            </w:r>
            <w:r w:rsidR="007905ED">
              <w:rPr>
                <w:color w:val="000000"/>
              </w:rPr>
              <w:tab/>
              <w:t>6</w:t>
            </w:r>
          </w:hyperlink>
        </w:p>
        <w:p w14:paraId="322FC64E" w14:textId="77777777" w:rsidR="001A1414" w:rsidRDefault="00EA08D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1y810tw">
            <w:r w:rsidR="007905ED">
              <w:rPr>
                <w:b/>
                <w:bCs/>
                <w:color w:val="000000"/>
              </w:rPr>
              <w:t>9. Referencias</w:t>
            </w:r>
            <w:r w:rsidR="007905ED">
              <w:rPr>
                <w:b/>
                <w:bCs/>
                <w:color w:val="000000"/>
              </w:rPr>
              <w:tab/>
              <w:t>6</w:t>
            </w:r>
          </w:hyperlink>
          <w:r w:rsidR="007905ED">
            <w:fldChar w:fldCharType="end"/>
          </w:r>
        </w:p>
      </w:sdtContent>
    </w:sdt>
    <w:p w14:paraId="6DD77759" w14:textId="77777777" w:rsidR="001A1414" w:rsidRDefault="007905ED">
      <w:pPr>
        <w:pStyle w:val="Ttulo1"/>
        <w:spacing w:after="0"/>
        <w:rPr>
          <w:b/>
          <w:bCs/>
        </w:rPr>
      </w:pPr>
      <w:bookmarkStart w:id="0" w:name="_krb44udhgfgg" w:colFirst="0" w:colLast="0"/>
      <w:bookmarkEnd w:id="0"/>
      <w:r>
        <w:br w:type="page"/>
      </w:r>
    </w:p>
    <w:p w14:paraId="7E0A8970" w14:textId="77777777" w:rsidR="001A1414" w:rsidRDefault="007905ED">
      <w:pPr>
        <w:pStyle w:val="Ttulo1"/>
        <w:numPr>
          <w:ilvl w:val="0"/>
          <w:numId w:val="2"/>
        </w:numPr>
        <w:spacing w:after="0"/>
        <w:jc w:val="both"/>
        <w:rPr>
          <w:b/>
          <w:bCs/>
        </w:rPr>
      </w:pPr>
      <w:bookmarkStart w:id="1" w:name="_gjdgxs" w:colFirst="0" w:colLast="0"/>
      <w:bookmarkEnd w:id="1"/>
      <w:r>
        <w:rPr>
          <w:b/>
          <w:bCs/>
        </w:rPr>
        <w:lastRenderedPageBreak/>
        <w:t>Resumen</w:t>
      </w:r>
    </w:p>
    <w:p w14:paraId="7547947B" w14:textId="77777777" w:rsidR="001A1414" w:rsidRDefault="007905ED">
      <w:pPr>
        <w:pStyle w:val="Ttulo2"/>
        <w:numPr>
          <w:ilvl w:val="1"/>
          <w:numId w:val="2"/>
        </w:numPr>
        <w:spacing w:before="0"/>
        <w:jc w:val="both"/>
        <w:rPr>
          <w:b/>
          <w:bCs/>
        </w:rPr>
      </w:pPr>
      <w:bookmarkStart w:id="2" w:name="_30j0zll" w:colFirst="0" w:colLast="0"/>
      <w:bookmarkEnd w:id="2"/>
      <w:r>
        <w:rPr>
          <w:b/>
          <w:bCs/>
        </w:rPr>
        <w:t>Descripción</w:t>
      </w:r>
    </w:p>
    <w:p w14:paraId="56182A31" w14:textId="77777777" w:rsidR="001A1414" w:rsidRDefault="001A1414">
      <w:pPr>
        <w:spacing w:after="160" w:line="259" w:lineRule="auto"/>
        <w:jc w:val="both"/>
      </w:pPr>
    </w:p>
    <w:p w14:paraId="78178F36" w14:textId="77777777" w:rsidR="001A1414" w:rsidRDefault="007905ED">
      <w:pPr>
        <w:pStyle w:val="Ttulo2"/>
        <w:numPr>
          <w:ilvl w:val="1"/>
          <w:numId w:val="2"/>
        </w:numPr>
        <w:spacing w:before="0"/>
        <w:jc w:val="both"/>
        <w:rPr>
          <w:b/>
          <w:bCs/>
        </w:rPr>
      </w:pPr>
      <w:r>
        <w:rPr>
          <w:b/>
          <w:bCs/>
        </w:rPr>
        <w:t>Género</w:t>
      </w:r>
    </w:p>
    <w:p w14:paraId="3ADDFCA9" w14:textId="77777777" w:rsidR="001A1414" w:rsidRDefault="001A1414">
      <w:pPr>
        <w:spacing w:before="240" w:after="240"/>
        <w:jc w:val="both"/>
      </w:pPr>
    </w:p>
    <w:p w14:paraId="7132A48D" w14:textId="77777777" w:rsidR="001A1414" w:rsidRDefault="007905ED">
      <w:pPr>
        <w:pStyle w:val="Ttulo2"/>
        <w:numPr>
          <w:ilvl w:val="1"/>
          <w:numId w:val="2"/>
        </w:numPr>
        <w:spacing w:before="0"/>
        <w:jc w:val="both"/>
        <w:rPr>
          <w:b/>
          <w:bCs/>
        </w:rPr>
      </w:pPr>
      <w:bookmarkStart w:id="3" w:name="_1fob9te" w:colFirst="0" w:colLast="0"/>
      <w:bookmarkEnd w:id="3"/>
      <w:r>
        <w:rPr>
          <w:b/>
          <w:bCs/>
        </w:rPr>
        <w:t>Setting</w:t>
      </w:r>
    </w:p>
    <w:p w14:paraId="3EDFA82A" w14:textId="77777777" w:rsidR="001A1414" w:rsidRDefault="001A1414">
      <w:pPr>
        <w:spacing w:before="240" w:after="240"/>
        <w:jc w:val="both"/>
      </w:pPr>
    </w:p>
    <w:p w14:paraId="25431F50" w14:textId="77777777" w:rsidR="001A1414" w:rsidRDefault="007905ED">
      <w:pPr>
        <w:pStyle w:val="Ttulo2"/>
        <w:numPr>
          <w:ilvl w:val="1"/>
          <w:numId w:val="2"/>
        </w:numPr>
        <w:spacing w:before="0"/>
        <w:jc w:val="both"/>
        <w:rPr>
          <w:b/>
          <w:bCs/>
        </w:rPr>
      </w:pPr>
      <w:r>
        <w:rPr>
          <w:b/>
          <w:bCs/>
        </w:rPr>
        <w:t>Características principales</w:t>
      </w:r>
    </w:p>
    <w:p w14:paraId="1B15018D" w14:textId="77777777" w:rsidR="001A1414" w:rsidRDefault="001A1414">
      <w:pPr>
        <w:numPr>
          <w:ilvl w:val="0"/>
          <w:numId w:val="3"/>
        </w:numPr>
        <w:jc w:val="both"/>
      </w:pPr>
    </w:p>
    <w:p w14:paraId="0FE94EA0" w14:textId="77777777" w:rsidR="001A1414" w:rsidRDefault="007905ED">
      <w:pPr>
        <w:pStyle w:val="Ttulo1"/>
        <w:numPr>
          <w:ilvl w:val="0"/>
          <w:numId w:val="2"/>
        </w:numPr>
        <w:spacing w:after="0"/>
        <w:jc w:val="both"/>
        <w:rPr>
          <w:b/>
          <w:bCs/>
        </w:rPr>
      </w:pPr>
      <w:r>
        <w:rPr>
          <w:b/>
          <w:bCs/>
        </w:rPr>
        <w:t>Gameplay</w:t>
      </w:r>
    </w:p>
    <w:p w14:paraId="0479FFC9" w14:textId="77777777" w:rsidR="001A1414" w:rsidRDefault="007905ED">
      <w:pPr>
        <w:pStyle w:val="Ttulo2"/>
        <w:numPr>
          <w:ilvl w:val="1"/>
          <w:numId w:val="2"/>
        </w:numPr>
        <w:spacing w:before="0"/>
        <w:jc w:val="both"/>
        <w:rPr>
          <w:b/>
          <w:bCs/>
        </w:rPr>
      </w:pPr>
      <w:bookmarkStart w:id="4" w:name="_3znysh7" w:colFirst="0" w:colLast="0"/>
      <w:bookmarkEnd w:id="4"/>
      <w:r>
        <w:rPr>
          <w:b/>
          <w:bCs/>
        </w:rPr>
        <w:t>Objetivo del juego</w:t>
      </w:r>
    </w:p>
    <w:p w14:paraId="57566336" w14:textId="77777777" w:rsidR="001A1414" w:rsidRDefault="001A1414">
      <w:pPr>
        <w:jc w:val="both"/>
      </w:pPr>
    </w:p>
    <w:p w14:paraId="2828FA5E" w14:textId="77777777" w:rsidR="001A1414" w:rsidRDefault="007905ED">
      <w:pPr>
        <w:pStyle w:val="Ttulo2"/>
        <w:numPr>
          <w:ilvl w:val="1"/>
          <w:numId w:val="2"/>
        </w:numPr>
        <w:spacing w:before="0"/>
        <w:jc w:val="both"/>
        <w:rPr>
          <w:b/>
          <w:bCs/>
        </w:rPr>
      </w:pPr>
      <w:bookmarkStart w:id="5" w:name="_2et92p0" w:colFirst="0" w:colLast="0"/>
      <w:bookmarkEnd w:id="5"/>
      <w:r>
        <w:rPr>
          <w:b/>
          <w:bCs/>
        </w:rPr>
        <w:t>Core loops</w:t>
      </w:r>
    </w:p>
    <w:p w14:paraId="4719A344" w14:textId="77777777" w:rsidR="001A1414" w:rsidRDefault="007905ED">
      <w:pPr>
        <w:ind w:left="1440"/>
      </w:pPr>
      <w:r>
        <w:t>(Modificar)</w:t>
      </w:r>
    </w:p>
    <w:p w14:paraId="3D994D9B" w14:textId="77777777" w:rsidR="001A1414" w:rsidRDefault="007905ED">
      <w:pPr>
        <w:jc w:val="both"/>
      </w:pPr>
      <w:r>
        <w:rPr>
          <w:noProof/>
        </w:rPr>
        <w:drawing>
          <wp:inline distT="114300" distB="114300" distL="114300" distR="114300" wp14:anchorId="60AA773E" wp14:editId="06AD63CA">
            <wp:extent cx="4948238" cy="2375483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23754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430E59" w14:textId="77777777" w:rsidR="001A1414" w:rsidRDefault="007905ED">
      <w:pPr>
        <w:pStyle w:val="Ttulo1"/>
        <w:numPr>
          <w:ilvl w:val="0"/>
          <w:numId w:val="2"/>
        </w:numPr>
        <w:spacing w:after="0"/>
        <w:jc w:val="both"/>
        <w:rPr>
          <w:b/>
          <w:bCs/>
        </w:rPr>
      </w:pPr>
      <w:bookmarkStart w:id="6" w:name="_tyjcwt" w:colFirst="0" w:colLast="0"/>
      <w:bookmarkEnd w:id="6"/>
      <w:r>
        <w:rPr>
          <w:b/>
          <w:bCs/>
        </w:rPr>
        <w:t>Mecánicas</w:t>
      </w:r>
    </w:p>
    <w:p w14:paraId="508A3A68" w14:textId="77777777" w:rsidR="001A1414" w:rsidRDefault="001A1414">
      <w:pPr>
        <w:jc w:val="both"/>
        <w:rPr>
          <w:u w:val="single"/>
        </w:rPr>
      </w:pPr>
    </w:p>
    <w:p w14:paraId="61EF8BF5" w14:textId="77777777" w:rsidR="001A1414" w:rsidRDefault="007905ED">
      <w:pPr>
        <w:pStyle w:val="Ttulo2"/>
        <w:numPr>
          <w:ilvl w:val="1"/>
          <w:numId w:val="2"/>
        </w:numPr>
        <w:spacing w:before="0"/>
        <w:jc w:val="both"/>
        <w:rPr>
          <w:b/>
          <w:bCs/>
        </w:rPr>
      </w:pPr>
      <w:bookmarkStart w:id="7" w:name="_3dy6vkm" w:colFirst="0" w:colLast="0"/>
      <w:bookmarkEnd w:id="7"/>
      <w:r>
        <w:rPr>
          <w:b/>
          <w:bCs/>
        </w:rPr>
        <w:t>Mec 1</w:t>
      </w:r>
    </w:p>
    <w:p w14:paraId="3DD93096" w14:textId="77777777" w:rsidR="001A1414" w:rsidRDefault="007905ED">
      <w:pPr>
        <w:jc w:val="both"/>
      </w:pPr>
      <w:r>
        <w:rPr>
          <w:b/>
          <w:bCs/>
        </w:rPr>
        <w:t>Representación interna</w:t>
      </w:r>
    </w:p>
    <w:p w14:paraId="5029CAA0" w14:textId="77777777" w:rsidR="001A1414" w:rsidRDefault="007905ED">
      <w:pPr>
        <w:spacing w:before="240" w:after="240"/>
        <w:jc w:val="both"/>
        <w:sectPr w:rsidR="001A1414">
          <w:type w:val="continuous"/>
          <w:pgSz w:w="11909" w:h="16834"/>
          <w:pgMar w:top="1440" w:right="1440" w:bottom="1440" w:left="1440" w:header="720" w:footer="720" w:gutter="0"/>
          <w:cols w:space="720"/>
        </w:sectPr>
      </w:pPr>
      <w:r>
        <w:rPr>
          <w:b/>
          <w:bCs/>
        </w:rPr>
        <w:t>Parámetros</w:t>
      </w:r>
    </w:p>
    <w:p w14:paraId="6E4F37AF" w14:textId="77777777" w:rsidR="001A1414" w:rsidRDefault="007905ED">
      <w:pPr>
        <w:pStyle w:val="Ttulo1"/>
        <w:numPr>
          <w:ilvl w:val="0"/>
          <w:numId w:val="2"/>
        </w:numPr>
        <w:spacing w:after="0"/>
        <w:jc w:val="both"/>
        <w:rPr>
          <w:b/>
          <w:bCs/>
        </w:rPr>
      </w:pPr>
      <w:bookmarkStart w:id="8" w:name="_4d34og8" w:colFirst="0" w:colLast="0"/>
      <w:bookmarkEnd w:id="8"/>
      <w:r>
        <w:rPr>
          <w:b/>
          <w:bCs/>
        </w:rPr>
        <w:lastRenderedPageBreak/>
        <w:t>Interfaz</w:t>
      </w:r>
    </w:p>
    <w:p w14:paraId="7018336D" w14:textId="77777777" w:rsidR="001A1414" w:rsidRDefault="001A1414"/>
    <w:p w14:paraId="6B79CA5E" w14:textId="77777777" w:rsidR="001A1414" w:rsidRDefault="007905ED">
      <w:pPr>
        <w:pStyle w:val="Ttulo2"/>
        <w:numPr>
          <w:ilvl w:val="1"/>
          <w:numId w:val="2"/>
        </w:numPr>
        <w:spacing w:before="0"/>
        <w:jc w:val="both"/>
        <w:rPr>
          <w:b/>
          <w:bCs/>
        </w:rPr>
      </w:pPr>
      <w:bookmarkStart w:id="9" w:name="_2s8eyo1" w:colFirst="0" w:colLast="0"/>
      <w:bookmarkEnd w:id="9"/>
      <w:r>
        <w:rPr>
          <w:b/>
          <w:bCs/>
        </w:rPr>
        <w:t>Controles</w:t>
      </w:r>
    </w:p>
    <w:p w14:paraId="3A555609" w14:textId="77777777" w:rsidR="001A1414" w:rsidRDefault="007905ED">
      <w:r>
        <w:t>(Modificar)</w:t>
      </w:r>
    </w:p>
    <w:p w14:paraId="76D261AC" w14:textId="77777777" w:rsidR="001A1414" w:rsidRDefault="001A1414">
      <w:pPr>
        <w:ind w:left="1440"/>
        <w:jc w:val="both"/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1A1414" w14:paraId="7352C773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9EB7B" w14:textId="77777777" w:rsidR="001A1414" w:rsidRDefault="007905ED">
            <w:pPr>
              <w:jc w:val="both"/>
            </w:pPr>
            <w:r>
              <w:t>Movimiento del jugador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BD262" w14:textId="77777777" w:rsidR="001A1414" w:rsidRDefault="007905ED">
            <w:pPr>
              <w:jc w:val="both"/>
            </w:pPr>
            <w:r>
              <w:t>WASD / LS</w:t>
            </w:r>
          </w:p>
        </w:tc>
      </w:tr>
      <w:tr w:rsidR="001A1414" w14:paraId="4E72441B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A7C6A" w14:textId="77777777" w:rsidR="001A1414" w:rsidRDefault="007905ED">
            <w:pPr>
              <w:jc w:val="both"/>
            </w:pPr>
            <w:r>
              <w:t>Ataque de arma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3CF3E" w14:textId="77777777" w:rsidR="001A1414" w:rsidRDefault="007905ED">
            <w:pPr>
              <w:jc w:val="both"/>
            </w:pPr>
            <w:r>
              <w:t xml:space="preserve">M1 / RT / R2 </w:t>
            </w:r>
          </w:p>
        </w:tc>
      </w:tr>
      <w:tr w:rsidR="001A1414" w14:paraId="40B4144E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B9DB2" w14:textId="77777777" w:rsidR="001A1414" w:rsidRDefault="007905ED">
            <w:pPr>
              <w:jc w:val="both"/>
            </w:pPr>
            <w:r>
              <w:t>Usar carta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D7FFF" w14:textId="77777777" w:rsidR="001A1414" w:rsidRDefault="007905ED">
            <w:pPr>
              <w:jc w:val="both"/>
            </w:pPr>
            <w:r>
              <w:t>M2 / LT / L2</w:t>
            </w:r>
          </w:p>
        </w:tc>
      </w:tr>
      <w:tr w:rsidR="001A1414" w14:paraId="2B7538A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BD6CA" w14:textId="77777777" w:rsidR="001A1414" w:rsidRDefault="007905ED">
            <w:pPr>
              <w:jc w:val="both"/>
            </w:pPr>
            <w:r>
              <w:t>Movimiento Retícula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BF726" w14:textId="77777777" w:rsidR="001A1414" w:rsidRDefault="007905ED">
            <w:pPr>
              <w:jc w:val="both"/>
            </w:pPr>
            <w:r>
              <w:t>Ratón / RS</w:t>
            </w:r>
          </w:p>
        </w:tc>
      </w:tr>
      <w:tr w:rsidR="001A1414" w14:paraId="5BE8EEE7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A71CC" w14:textId="77777777" w:rsidR="001A1414" w:rsidRDefault="007905ED">
            <w:pPr>
              <w:jc w:val="both"/>
            </w:pPr>
            <w:r>
              <w:t>Recarga Manual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C7BDE" w14:textId="77777777" w:rsidR="001A1414" w:rsidRDefault="007905ED">
            <w:pPr>
              <w:jc w:val="both"/>
            </w:pPr>
            <w:r>
              <w:t>Space / B / X</w:t>
            </w:r>
          </w:p>
        </w:tc>
      </w:tr>
      <w:tr w:rsidR="001A1414" w14:paraId="7B3DA179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20C68" w14:textId="77777777" w:rsidR="001A1414" w:rsidRDefault="007905ED">
            <w:pPr>
              <w:jc w:val="both"/>
            </w:pPr>
            <w:r>
              <w:t>Elegir recompensa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2A841" w14:textId="77777777" w:rsidR="001A1414" w:rsidRDefault="007905ED">
            <w:pPr>
              <w:jc w:val="both"/>
            </w:pPr>
            <w:r>
              <w:t>F / Y / square</w:t>
            </w:r>
          </w:p>
        </w:tc>
      </w:tr>
    </w:tbl>
    <w:p w14:paraId="06689353" w14:textId="77777777" w:rsidR="001A1414" w:rsidRDefault="001A1414">
      <w:pPr>
        <w:spacing w:before="240" w:after="240"/>
        <w:jc w:val="both"/>
      </w:pPr>
    </w:p>
    <w:p w14:paraId="74E88E12" w14:textId="77777777" w:rsidR="001A1414" w:rsidRDefault="007905ED">
      <w:pPr>
        <w:pStyle w:val="Ttulo2"/>
        <w:numPr>
          <w:ilvl w:val="1"/>
          <w:numId w:val="2"/>
        </w:numPr>
        <w:spacing w:before="0"/>
        <w:jc w:val="both"/>
        <w:rPr>
          <w:b/>
          <w:bCs/>
        </w:rPr>
      </w:pPr>
      <w:bookmarkStart w:id="10" w:name="_17dp8vu" w:colFirst="0" w:colLast="0"/>
      <w:bookmarkEnd w:id="10"/>
      <w:r>
        <w:rPr>
          <w:b/>
          <w:bCs/>
        </w:rPr>
        <w:t>Cámara</w:t>
      </w:r>
    </w:p>
    <w:p w14:paraId="189F4E37" w14:textId="77777777" w:rsidR="001A1414" w:rsidRDefault="001A1414">
      <w:pPr>
        <w:ind w:left="1440"/>
      </w:pPr>
    </w:p>
    <w:p w14:paraId="32884941" w14:textId="77777777" w:rsidR="001A1414" w:rsidRDefault="007905ED">
      <w:pPr>
        <w:pStyle w:val="Ttulo2"/>
        <w:numPr>
          <w:ilvl w:val="1"/>
          <w:numId w:val="2"/>
        </w:numPr>
        <w:spacing w:before="0"/>
        <w:jc w:val="both"/>
        <w:rPr>
          <w:b/>
          <w:bCs/>
        </w:rPr>
      </w:pPr>
      <w:bookmarkStart w:id="11" w:name="_3rdcrjn" w:colFirst="0" w:colLast="0"/>
      <w:bookmarkEnd w:id="11"/>
      <w:r>
        <w:rPr>
          <w:b/>
          <w:bCs/>
        </w:rPr>
        <w:t>HUD</w:t>
      </w:r>
    </w:p>
    <w:p w14:paraId="316F2213" w14:textId="77777777" w:rsidR="001A1414" w:rsidRDefault="007905ED">
      <w:pPr>
        <w:ind w:left="1440"/>
      </w:pPr>
      <w:r>
        <w:t>(Modificar)</w:t>
      </w:r>
    </w:p>
    <w:p w14:paraId="0F7AF61E" w14:textId="77777777" w:rsidR="001A1414" w:rsidRDefault="007905ED">
      <w:pPr>
        <w:spacing w:before="240" w:after="240"/>
        <w:jc w:val="both"/>
        <w:rPr>
          <w:u w:val="single"/>
        </w:rPr>
      </w:pPr>
      <w:r>
        <w:rPr>
          <w:noProof/>
          <w:u w:val="single"/>
        </w:rPr>
        <w:drawing>
          <wp:inline distT="114300" distB="114300" distL="114300" distR="114300" wp14:anchorId="44D9E84A" wp14:editId="76B149A7">
            <wp:extent cx="5731200" cy="3314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408DC0" w14:textId="77777777" w:rsidR="001A1414" w:rsidRDefault="007905ED">
      <w:pPr>
        <w:pStyle w:val="Ttulo2"/>
        <w:numPr>
          <w:ilvl w:val="1"/>
          <w:numId w:val="2"/>
        </w:numPr>
        <w:spacing w:before="0"/>
        <w:jc w:val="both"/>
        <w:rPr>
          <w:b/>
          <w:bCs/>
        </w:rPr>
      </w:pPr>
      <w:bookmarkStart w:id="12" w:name="_26in1rg" w:colFirst="0" w:colLast="0"/>
      <w:bookmarkEnd w:id="12"/>
      <w:r>
        <w:rPr>
          <w:b/>
          <w:bCs/>
        </w:rPr>
        <w:lastRenderedPageBreak/>
        <w:t>Menús</w:t>
      </w:r>
    </w:p>
    <w:p w14:paraId="768AE912" w14:textId="77777777" w:rsidR="001A1414" w:rsidRDefault="007905ED">
      <w:pPr>
        <w:numPr>
          <w:ilvl w:val="0"/>
          <w:numId w:val="1"/>
        </w:numPr>
        <w:spacing w:before="120"/>
        <w:jc w:val="both"/>
        <w:rPr>
          <w:b/>
          <w:bCs/>
        </w:rPr>
      </w:pPr>
      <w:r>
        <w:rPr>
          <w:b/>
          <w:bCs/>
        </w:rPr>
        <w:t>Menú principal</w:t>
      </w:r>
    </w:p>
    <w:p w14:paraId="4A1C4E26" w14:textId="77777777" w:rsidR="001A1414" w:rsidRDefault="007905ED">
      <w:pPr>
        <w:numPr>
          <w:ilvl w:val="1"/>
          <w:numId w:val="1"/>
        </w:numPr>
        <w:jc w:val="both"/>
      </w:pPr>
      <w:r>
        <w:t>Jugar (dentro de este menú pulsar arriba o abajo alterna la opción modificada)</w:t>
      </w:r>
    </w:p>
    <w:p w14:paraId="3AEEF653" w14:textId="77777777" w:rsidR="001A1414" w:rsidRDefault="007905ED">
      <w:pPr>
        <w:numPr>
          <w:ilvl w:val="2"/>
          <w:numId w:val="1"/>
        </w:numPr>
        <w:jc w:val="both"/>
      </w:pPr>
      <w:r>
        <w:t>Escoger arma (pulsando izquierda o derecha)</w:t>
      </w:r>
    </w:p>
    <w:p w14:paraId="7C6CA4EA" w14:textId="77777777" w:rsidR="001A1414" w:rsidRDefault="007905ED">
      <w:pPr>
        <w:numPr>
          <w:ilvl w:val="2"/>
          <w:numId w:val="1"/>
        </w:numPr>
        <w:jc w:val="both"/>
      </w:pPr>
      <w:r>
        <w:t>Escoger mazo inicial (pulsando izquierda o derecha)</w:t>
      </w:r>
    </w:p>
    <w:p w14:paraId="6EFFB23F" w14:textId="77777777" w:rsidR="001A1414" w:rsidRDefault="007905ED">
      <w:pPr>
        <w:numPr>
          <w:ilvl w:val="2"/>
          <w:numId w:val="1"/>
        </w:numPr>
        <w:jc w:val="both"/>
      </w:pPr>
      <w:r>
        <w:t>Comenzar</w:t>
      </w:r>
    </w:p>
    <w:p w14:paraId="626603DC" w14:textId="77777777" w:rsidR="001A1414" w:rsidRDefault="007905ED">
      <w:pPr>
        <w:numPr>
          <w:ilvl w:val="1"/>
          <w:numId w:val="1"/>
        </w:numPr>
        <w:jc w:val="both"/>
      </w:pPr>
      <w:r>
        <w:t>Salir</w:t>
      </w:r>
    </w:p>
    <w:p w14:paraId="7EAEFB31" w14:textId="77777777" w:rsidR="001A1414" w:rsidRDefault="007905ED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Menú de pausa</w:t>
      </w:r>
    </w:p>
    <w:p w14:paraId="19E772B3" w14:textId="77777777" w:rsidR="001A1414" w:rsidRDefault="007905ED">
      <w:pPr>
        <w:numPr>
          <w:ilvl w:val="1"/>
          <w:numId w:val="1"/>
        </w:numPr>
        <w:jc w:val="both"/>
      </w:pPr>
      <w:r>
        <w:t>Restaurar</w:t>
      </w:r>
    </w:p>
    <w:p w14:paraId="5F280615" w14:textId="77777777" w:rsidR="001A1414" w:rsidRDefault="007905ED">
      <w:pPr>
        <w:numPr>
          <w:ilvl w:val="1"/>
          <w:numId w:val="1"/>
        </w:numPr>
        <w:jc w:val="both"/>
      </w:pPr>
      <w:r>
        <w:t>Salir</w:t>
      </w:r>
    </w:p>
    <w:p w14:paraId="1D7E314B" w14:textId="77777777" w:rsidR="001A1414" w:rsidRDefault="007905ED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Menú de Fin de Juego</w:t>
      </w:r>
    </w:p>
    <w:p w14:paraId="0D35BFAC" w14:textId="77777777" w:rsidR="001A1414" w:rsidRDefault="007905ED">
      <w:pPr>
        <w:numPr>
          <w:ilvl w:val="1"/>
          <w:numId w:val="1"/>
        </w:numPr>
        <w:jc w:val="both"/>
      </w:pPr>
      <w:r>
        <w:t>Volver a jugar (reinicia la partida)</w:t>
      </w:r>
    </w:p>
    <w:p w14:paraId="6206F084" w14:textId="77777777" w:rsidR="001A1414" w:rsidRDefault="007905ED">
      <w:pPr>
        <w:numPr>
          <w:ilvl w:val="1"/>
          <w:numId w:val="1"/>
        </w:numPr>
        <w:jc w:val="both"/>
      </w:pPr>
      <w:r>
        <w:t>Seleccionar Loadout (Lleva al menú de jugar)</w:t>
      </w:r>
    </w:p>
    <w:p w14:paraId="3F45D949" w14:textId="77777777" w:rsidR="001A1414" w:rsidRDefault="007905ED">
      <w:pPr>
        <w:numPr>
          <w:ilvl w:val="1"/>
          <w:numId w:val="1"/>
        </w:numPr>
        <w:spacing w:after="240"/>
        <w:jc w:val="both"/>
      </w:pPr>
      <w:r>
        <w:t>Salir del Juego</w:t>
      </w:r>
    </w:p>
    <w:p w14:paraId="75AD9D7B" w14:textId="77777777" w:rsidR="001A1414" w:rsidRDefault="007905ED">
      <w:pPr>
        <w:pStyle w:val="Ttulo1"/>
        <w:numPr>
          <w:ilvl w:val="0"/>
          <w:numId w:val="2"/>
        </w:numPr>
        <w:spacing w:after="0"/>
        <w:jc w:val="both"/>
        <w:rPr>
          <w:b/>
          <w:bCs/>
        </w:rPr>
      </w:pPr>
      <w:bookmarkStart w:id="13" w:name="_lnxbz9" w:colFirst="0" w:colLast="0"/>
      <w:bookmarkEnd w:id="13"/>
      <w:r>
        <w:rPr>
          <w:b/>
          <w:bCs/>
        </w:rPr>
        <w:t>Mundo del juego</w:t>
      </w:r>
    </w:p>
    <w:p w14:paraId="207F8154" w14:textId="77777777" w:rsidR="001A1414" w:rsidRDefault="007905ED">
      <w:pPr>
        <w:pStyle w:val="Ttulo2"/>
        <w:numPr>
          <w:ilvl w:val="1"/>
          <w:numId w:val="2"/>
        </w:numPr>
        <w:spacing w:before="0"/>
        <w:jc w:val="both"/>
        <w:rPr>
          <w:b/>
          <w:bCs/>
        </w:rPr>
      </w:pPr>
      <w:bookmarkStart w:id="14" w:name="_35nkun2" w:colFirst="0" w:colLast="0"/>
      <w:bookmarkEnd w:id="14"/>
      <w:r>
        <w:rPr>
          <w:b/>
          <w:bCs/>
        </w:rPr>
        <w:t>Personajes</w:t>
      </w:r>
    </w:p>
    <w:p w14:paraId="569140EA" w14:textId="77777777" w:rsidR="001A1414" w:rsidRDefault="007905ED">
      <w:pPr>
        <w:pStyle w:val="Ttulo2"/>
        <w:numPr>
          <w:ilvl w:val="1"/>
          <w:numId w:val="2"/>
        </w:numPr>
        <w:spacing w:before="120" w:after="0"/>
        <w:rPr>
          <w:b/>
          <w:bCs/>
        </w:rPr>
      </w:pPr>
      <w:bookmarkStart w:id="15" w:name="_5feizlg8frec" w:colFirst="0" w:colLast="0"/>
      <w:bookmarkEnd w:id="15"/>
      <w:r>
        <w:rPr>
          <w:b/>
          <w:bCs/>
        </w:rPr>
        <w:t>Enemigos</w:t>
      </w:r>
    </w:p>
    <w:p w14:paraId="1D744333" w14:textId="77777777" w:rsidR="001A1414" w:rsidRDefault="007905ED">
      <w:pPr>
        <w:pStyle w:val="Ttulo2"/>
        <w:numPr>
          <w:ilvl w:val="1"/>
          <w:numId w:val="2"/>
        </w:numPr>
        <w:spacing w:before="0"/>
        <w:jc w:val="both"/>
        <w:rPr>
          <w:b/>
          <w:bCs/>
        </w:rPr>
      </w:pPr>
      <w:bookmarkStart w:id="16" w:name="_1ksv4uv" w:colFirst="0" w:colLast="0"/>
      <w:bookmarkEnd w:id="16"/>
      <w:r>
        <w:rPr>
          <w:b/>
          <w:bCs/>
        </w:rPr>
        <w:t>Niveles</w:t>
      </w:r>
    </w:p>
    <w:p w14:paraId="1042CE7A" w14:textId="77777777" w:rsidR="001A1414" w:rsidRDefault="007905ED">
      <w:pPr>
        <w:pStyle w:val="Ttulo1"/>
        <w:numPr>
          <w:ilvl w:val="0"/>
          <w:numId w:val="2"/>
        </w:numPr>
        <w:jc w:val="both"/>
        <w:rPr>
          <w:b/>
          <w:bCs/>
        </w:rPr>
      </w:pPr>
      <w:bookmarkStart w:id="17" w:name="_44sinio" w:colFirst="0" w:colLast="0"/>
      <w:bookmarkEnd w:id="17"/>
      <w:r>
        <w:rPr>
          <w:b/>
          <w:bCs/>
        </w:rPr>
        <w:t>Experiencia de juego</w:t>
      </w:r>
    </w:p>
    <w:p w14:paraId="6DF7D4B7" w14:textId="77777777" w:rsidR="001A1414" w:rsidRDefault="007905ED">
      <w:pPr>
        <w:jc w:val="both"/>
        <w:rPr>
          <w:b/>
          <w:bCs/>
        </w:rPr>
      </w:pPr>
      <w:r>
        <w:rPr>
          <w:b/>
          <w:bCs/>
        </w:rPr>
        <w:t>Dinámicas Buscadas</w:t>
      </w:r>
    </w:p>
    <w:p w14:paraId="57A86BBD" w14:textId="77777777" w:rsidR="001A1414" w:rsidRDefault="001A1414">
      <w:pPr>
        <w:jc w:val="both"/>
      </w:pPr>
    </w:p>
    <w:p w14:paraId="733A03DB" w14:textId="77777777" w:rsidR="001A1414" w:rsidRDefault="001A1414">
      <w:pPr>
        <w:jc w:val="both"/>
      </w:pPr>
    </w:p>
    <w:p w14:paraId="13B2CC5E" w14:textId="77777777" w:rsidR="001A1414" w:rsidRDefault="007905ED">
      <w:pPr>
        <w:jc w:val="both"/>
        <w:rPr>
          <w:b/>
          <w:bCs/>
        </w:rPr>
      </w:pPr>
      <w:r>
        <w:rPr>
          <w:b/>
          <w:bCs/>
        </w:rPr>
        <w:t>Descripción de Partida</w:t>
      </w:r>
    </w:p>
    <w:p w14:paraId="4D56E387" w14:textId="77777777" w:rsidR="001A1414" w:rsidRDefault="007905ED">
      <w:pPr>
        <w:pStyle w:val="Ttulo1"/>
        <w:numPr>
          <w:ilvl w:val="0"/>
          <w:numId w:val="2"/>
        </w:numPr>
        <w:jc w:val="both"/>
        <w:rPr>
          <w:b/>
          <w:bCs/>
        </w:rPr>
      </w:pPr>
      <w:bookmarkStart w:id="18" w:name="_2jxsxqh" w:colFirst="0" w:colLast="0"/>
      <w:bookmarkEnd w:id="18"/>
      <w:r>
        <w:rPr>
          <w:b/>
          <w:bCs/>
        </w:rPr>
        <w:t>Estética y contenido</w:t>
      </w:r>
    </w:p>
    <w:p w14:paraId="1963806C" w14:textId="77777777" w:rsidR="001A1414" w:rsidRDefault="007905ED">
      <w:pPr>
        <w:pStyle w:val="Ttulo2"/>
      </w:pPr>
      <w:bookmarkStart w:id="19" w:name="_7o0imqca38g" w:colFirst="0" w:colLast="0"/>
      <w:bookmarkEnd w:id="19"/>
      <w:r>
        <w:rPr>
          <w:b/>
          <w:bCs/>
        </w:rPr>
        <w:t>7.1. Estética</w:t>
      </w:r>
    </w:p>
    <w:p w14:paraId="19426290" w14:textId="77777777" w:rsidR="001A1414" w:rsidRDefault="007905ED">
      <w:pPr>
        <w:spacing w:before="240" w:after="240"/>
        <w:jc w:val="both"/>
      </w:pPr>
      <w:r>
        <w:t xml:space="preserve">Música para </w:t>
      </w:r>
    </w:p>
    <w:p w14:paraId="22CBF20D" w14:textId="77777777" w:rsidR="001A1414" w:rsidRDefault="007905ED">
      <w:pPr>
        <w:spacing w:before="240" w:after="240"/>
        <w:jc w:val="both"/>
      </w:pPr>
      <w:r>
        <w:t>SFX</w:t>
      </w:r>
    </w:p>
    <w:p w14:paraId="051197FF" w14:textId="77777777" w:rsidR="001A1414" w:rsidRDefault="007905ED">
      <w:pPr>
        <w:spacing w:before="240" w:after="240"/>
        <w:jc w:val="both"/>
      </w:pPr>
      <w:r>
        <w:t>Paleta colores…</w:t>
      </w:r>
    </w:p>
    <w:p w14:paraId="0F00B8C1" w14:textId="77777777" w:rsidR="001A1414" w:rsidRDefault="007905ED">
      <w:pPr>
        <w:pStyle w:val="Ttulo2"/>
        <w:spacing w:before="240" w:after="240"/>
        <w:jc w:val="both"/>
        <w:rPr>
          <w:b/>
          <w:bCs/>
        </w:rPr>
      </w:pPr>
      <w:bookmarkStart w:id="20" w:name="_paew4m5mfxkb" w:colFirst="0" w:colLast="0"/>
      <w:bookmarkEnd w:id="20"/>
      <w:r>
        <w:rPr>
          <w:b/>
          <w:bCs/>
        </w:rPr>
        <w:lastRenderedPageBreak/>
        <w:t>7.2. Contenido</w:t>
      </w:r>
    </w:p>
    <w:p w14:paraId="29BC708C" w14:textId="77777777" w:rsidR="001A1414" w:rsidRDefault="007905ED">
      <w:pPr>
        <w:pStyle w:val="Ttulo1"/>
        <w:numPr>
          <w:ilvl w:val="0"/>
          <w:numId w:val="2"/>
        </w:numPr>
        <w:spacing w:after="0"/>
        <w:jc w:val="both"/>
        <w:rPr>
          <w:b/>
          <w:bCs/>
        </w:rPr>
      </w:pPr>
      <w:bookmarkStart w:id="21" w:name="_z337ya" w:colFirst="0" w:colLast="0"/>
      <w:bookmarkEnd w:id="21"/>
      <w:r>
        <w:rPr>
          <w:b/>
          <w:bCs/>
        </w:rPr>
        <w:t>Producción</w:t>
      </w:r>
    </w:p>
    <w:p w14:paraId="3D3679AF" w14:textId="77777777" w:rsidR="001A1414" w:rsidRDefault="007905ED">
      <w:pPr>
        <w:pStyle w:val="Ttulo2"/>
        <w:numPr>
          <w:ilvl w:val="1"/>
          <w:numId w:val="2"/>
        </w:numPr>
        <w:spacing w:before="0"/>
        <w:jc w:val="both"/>
        <w:rPr>
          <w:b/>
          <w:bCs/>
        </w:rPr>
      </w:pPr>
      <w:bookmarkStart w:id="22" w:name="_3j2qqm3" w:colFirst="0" w:colLast="0"/>
      <w:bookmarkEnd w:id="22"/>
      <w:r>
        <w:rPr>
          <w:b/>
          <w:bCs/>
        </w:rPr>
        <w:t>Planificación (roadmap)</w:t>
      </w:r>
    </w:p>
    <w:p w14:paraId="6DE70BB5" w14:textId="77777777" w:rsidR="001A1414" w:rsidRDefault="007905ED">
      <w:pPr>
        <w:spacing w:before="240" w:after="240"/>
        <w:jc w:val="both"/>
        <w:rPr>
          <w:u w:val="single"/>
        </w:rPr>
      </w:pPr>
      <w:r>
        <w:rPr>
          <w:u w:val="single"/>
        </w:rPr>
        <w:t>Crear un roadmap inicial sobre cómo pretendéis desarrollar el juego (qué funcionalidades/historias de usuario) se van a implementar cada semana hasta el hito.</w:t>
      </w:r>
    </w:p>
    <w:p w14:paraId="53B9167D" w14:textId="77777777" w:rsidR="001A1414" w:rsidRDefault="007905ED">
      <w:pPr>
        <w:spacing w:before="240" w:after="240"/>
        <w:jc w:val="both"/>
        <w:rPr>
          <w:u w:val="single"/>
        </w:rPr>
      </w:pPr>
      <w:r>
        <w:rPr>
          <w:u w:val="single"/>
        </w:rPr>
        <w:t>Se puede hacer en una hoja Excel aparte y poner aquí el enlace o se puede añadir directamente una tabla.</w:t>
      </w:r>
    </w:p>
    <w:p w14:paraId="7EA09D70" w14:textId="77777777" w:rsidR="001A1414" w:rsidRDefault="001A1414">
      <w:pPr>
        <w:spacing w:before="240" w:after="240"/>
        <w:jc w:val="both"/>
        <w:rPr>
          <w:u w:val="single"/>
        </w:rPr>
      </w:pPr>
    </w:p>
    <w:p w14:paraId="72C4BE55" w14:textId="77777777" w:rsidR="001A1414" w:rsidRDefault="007905ED">
      <w:pPr>
        <w:pStyle w:val="Ttulo1"/>
        <w:numPr>
          <w:ilvl w:val="0"/>
          <w:numId w:val="2"/>
        </w:numPr>
        <w:jc w:val="both"/>
        <w:rPr>
          <w:b/>
          <w:bCs/>
        </w:rPr>
      </w:pPr>
      <w:bookmarkStart w:id="23" w:name="_1y810tw" w:colFirst="0" w:colLast="0"/>
      <w:bookmarkEnd w:id="23"/>
      <w:r>
        <w:rPr>
          <w:b/>
          <w:bCs/>
        </w:rPr>
        <w:t>Referencias</w:t>
      </w:r>
    </w:p>
    <w:p w14:paraId="00C6AB68" w14:textId="77777777" w:rsidR="001A1414" w:rsidRDefault="001A1414"/>
    <w:sectPr w:rsidR="001A1414">
      <w:type w:val="continuous"/>
      <w:pgSz w:w="11909" w:h="16834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2EBF6C2-7938-43E8-92C9-228B959C17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D8DC8C2-103A-4D17-A290-1E4AE02144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35DC7"/>
    <w:multiLevelType w:val="multilevel"/>
    <w:tmpl w:val="CBB45BB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CB677C4"/>
    <w:multiLevelType w:val="multilevel"/>
    <w:tmpl w:val="D6B2ED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1733A9"/>
    <w:multiLevelType w:val="multilevel"/>
    <w:tmpl w:val="3D2C4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414"/>
    <w:rsid w:val="001A1414"/>
    <w:rsid w:val="007905ED"/>
    <w:rsid w:val="00EA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B266B"/>
  <w15:docId w15:val="{0DF8CB46-DA51-4503-9A1B-C49DC45C6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468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Denisa Juarranz Berindea</cp:lastModifiedBy>
  <cp:revision>3</cp:revision>
  <dcterms:created xsi:type="dcterms:W3CDTF">2026-02-03T18:08:00Z</dcterms:created>
  <dcterms:modified xsi:type="dcterms:W3CDTF">2026-02-03T18:12:00Z</dcterms:modified>
</cp:coreProperties>
</file>