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F120F" w14:textId="05705738" w:rsidR="009E6D85" w:rsidRDefault="007B6DE8" w:rsidP="007B6DE8">
      <w:pPr>
        <w:ind w:left="2880" w:firstLine="720"/>
        <w:rPr>
          <w:b/>
          <w:bCs/>
        </w:rPr>
      </w:pPr>
      <w:r w:rsidRPr="007B6DE8">
        <w:rPr>
          <w:b/>
          <w:bCs/>
        </w:rPr>
        <w:t>Online Retail Store</w:t>
      </w:r>
    </w:p>
    <w:p w14:paraId="2F47CFA3" w14:textId="1AA310E8" w:rsidR="007B6DE8" w:rsidRDefault="007B6DE8" w:rsidP="007B6DE8">
      <w:pPr>
        <w:rPr>
          <w:b/>
          <w:bCs/>
        </w:rPr>
      </w:pPr>
      <w:r>
        <w:rPr>
          <w:b/>
          <w:bCs/>
        </w:rPr>
        <w:t>Customer:</w:t>
      </w:r>
    </w:p>
    <w:p w14:paraId="475F0751" w14:textId="183DA0D8" w:rsidR="007B6DE8" w:rsidRDefault="007B6DE8" w:rsidP="007B6DE8">
      <w:pPr>
        <w:rPr>
          <w:b/>
          <w:bCs/>
        </w:rPr>
      </w:pPr>
      <w:r>
        <w:rPr>
          <w:noProof/>
        </w:rPr>
        <w:drawing>
          <wp:inline distT="0" distB="0" distL="0" distR="0" wp14:anchorId="0F5030D3" wp14:editId="68B8D4BB">
            <wp:extent cx="5943600" cy="4104640"/>
            <wp:effectExtent l="0" t="0" r="0" b="0"/>
            <wp:docPr id="210658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587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F468F" w14:textId="3C9C787C" w:rsidR="007B6DE8" w:rsidRDefault="00EC0570" w:rsidP="007B6DE8">
      <w:pPr>
        <w:rPr>
          <w:b/>
          <w:bCs/>
        </w:rPr>
      </w:pPr>
      <w:r>
        <w:rPr>
          <w:noProof/>
        </w:rPr>
        <w:drawing>
          <wp:inline distT="0" distB="0" distL="0" distR="0" wp14:anchorId="59C70B88" wp14:editId="306A6BE7">
            <wp:extent cx="5943600" cy="2329815"/>
            <wp:effectExtent l="0" t="0" r="0" b="0"/>
            <wp:docPr id="61840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407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ADFD" w14:textId="1E7E5CEE" w:rsidR="00EC0570" w:rsidRDefault="006E5A44" w:rsidP="007B6DE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BFCB6F" wp14:editId="6E4562F2">
            <wp:extent cx="5943600" cy="1807845"/>
            <wp:effectExtent l="0" t="0" r="0" b="1905"/>
            <wp:docPr id="10889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15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4671" w14:textId="6E8F129F" w:rsidR="006E5A44" w:rsidRDefault="006E5A44" w:rsidP="007B6DE8">
      <w:pPr>
        <w:rPr>
          <w:b/>
          <w:bCs/>
        </w:rPr>
      </w:pPr>
      <w:r>
        <w:rPr>
          <w:noProof/>
        </w:rPr>
        <w:drawing>
          <wp:inline distT="0" distB="0" distL="0" distR="0" wp14:anchorId="01CA502E" wp14:editId="27DD62F5">
            <wp:extent cx="5943600" cy="5574030"/>
            <wp:effectExtent l="0" t="0" r="0" b="7620"/>
            <wp:docPr id="118110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07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23A1B" w14:textId="0DD0358A" w:rsidR="006E5A44" w:rsidRDefault="006E5A44" w:rsidP="007B6DE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7A29F3E" wp14:editId="62C1F873">
            <wp:extent cx="5943600" cy="1774825"/>
            <wp:effectExtent l="0" t="0" r="0" b="0"/>
            <wp:docPr id="96025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543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9E288" w14:textId="3349EB2F" w:rsidR="006E5A44" w:rsidRDefault="006E5A44" w:rsidP="007B6DE8">
      <w:pPr>
        <w:rPr>
          <w:b/>
          <w:bCs/>
        </w:rPr>
      </w:pPr>
      <w:r>
        <w:rPr>
          <w:noProof/>
        </w:rPr>
        <w:drawing>
          <wp:inline distT="0" distB="0" distL="0" distR="0" wp14:anchorId="35D0469D" wp14:editId="2B8D3006">
            <wp:extent cx="5943600" cy="1743075"/>
            <wp:effectExtent l="0" t="0" r="0" b="9525"/>
            <wp:docPr id="1948114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114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DB29" w14:textId="39CDBC7E" w:rsidR="006E5A44" w:rsidRDefault="006E5A44" w:rsidP="007B6DE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4C51088" wp14:editId="3717F451">
            <wp:extent cx="4229100" cy="5133975"/>
            <wp:effectExtent l="0" t="0" r="0" b="9525"/>
            <wp:docPr id="80093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329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51CC" w14:textId="0A632B2E" w:rsidR="006E5A44" w:rsidRDefault="00453236" w:rsidP="007B6DE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97C45CD" wp14:editId="7375B9D6">
            <wp:extent cx="5943600" cy="3159125"/>
            <wp:effectExtent l="0" t="0" r="0" b="3175"/>
            <wp:docPr id="142121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12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CA21" w14:textId="5C009EDE" w:rsidR="00453236" w:rsidRDefault="00453236" w:rsidP="007B6DE8">
      <w:pPr>
        <w:rPr>
          <w:b/>
          <w:bCs/>
        </w:rPr>
      </w:pPr>
      <w:r>
        <w:rPr>
          <w:noProof/>
        </w:rPr>
        <w:drawing>
          <wp:inline distT="0" distB="0" distL="0" distR="0" wp14:anchorId="1EDB8444" wp14:editId="16173DA5">
            <wp:extent cx="5943600" cy="2518410"/>
            <wp:effectExtent l="0" t="0" r="0" b="0"/>
            <wp:docPr id="917279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9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47FE" w14:textId="1940F128" w:rsidR="00453236" w:rsidRDefault="00E171FC" w:rsidP="007B6DE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B7047B2" wp14:editId="6EFFF7EA">
            <wp:extent cx="5943600" cy="2722245"/>
            <wp:effectExtent l="0" t="0" r="0" b="1905"/>
            <wp:docPr id="172599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97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901A" w14:textId="3EF0669B" w:rsidR="00E171FC" w:rsidRDefault="00E171FC" w:rsidP="007B6DE8">
      <w:pPr>
        <w:rPr>
          <w:b/>
          <w:bCs/>
        </w:rPr>
      </w:pPr>
      <w:r>
        <w:rPr>
          <w:noProof/>
        </w:rPr>
        <w:drawing>
          <wp:inline distT="0" distB="0" distL="0" distR="0" wp14:anchorId="279D1FC0" wp14:editId="43FF8DEA">
            <wp:extent cx="5943600" cy="1761490"/>
            <wp:effectExtent l="0" t="0" r="0" b="0"/>
            <wp:docPr id="144963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37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3A1C0" w14:textId="5AF5D98A" w:rsidR="00EC10BF" w:rsidRDefault="00EC10BF" w:rsidP="007B6DE8">
      <w:pPr>
        <w:rPr>
          <w:b/>
          <w:bCs/>
        </w:rPr>
      </w:pPr>
      <w:proofErr w:type="spellStart"/>
      <w:r>
        <w:rPr>
          <w:b/>
          <w:bCs/>
        </w:rPr>
        <w:t>GetAllCustomers</w:t>
      </w:r>
      <w:proofErr w:type="spellEnd"/>
      <w:r>
        <w:rPr>
          <w:b/>
          <w:bCs/>
        </w:rPr>
        <w:t>:</w:t>
      </w:r>
    </w:p>
    <w:p w14:paraId="1B091FEE" w14:textId="2362840D" w:rsidR="00EC10BF" w:rsidRDefault="00EC10BF" w:rsidP="007B6DE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570AD88" wp14:editId="4545C4AF">
            <wp:extent cx="5943600" cy="4728210"/>
            <wp:effectExtent l="0" t="0" r="0" b="0"/>
            <wp:docPr id="2107033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339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02DB" w14:textId="27E8354A" w:rsidR="00EC10BF" w:rsidRDefault="00EC10BF" w:rsidP="007B6DE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2510E6F" wp14:editId="79531702">
            <wp:extent cx="5943600" cy="4799965"/>
            <wp:effectExtent l="0" t="0" r="0" b="635"/>
            <wp:docPr id="5143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86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1474" w14:textId="339CD7D4" w:rsidR="00EC10BF" w:rsidRDefault="009750D6" w:rsidP="007B6DE8">
      <w:pPr>
        <w:rPr>
          <w:b/>
          <w:bCs/>
        </w:rPr>
      </w:pPr>
      <w:proofErr w:type="spellStart"/>
      <w:r>
        <w:rPr>
          <w:b/>
          <w:bCs/>
        </w:rPr>
        <w:t>getCustomerById</w:t>
      </w:r>
      <w:proofErr w:type="spellEnd"/>
      <w:r>
        <w:rPr>
          <w:b/>
          <w:bCs/>
        </w:rPr>
        <w:t>:</w:t>
      </w:r>
    </w:p>
    <w:p w14:paraId="504756CE" w14:textId="1688FAB9" w:rsidR="009750D6" w:rsidRDefault="009750D6" w:rsidP="007B6DE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0074308" wp14:editId="4647AFF9">
            <wp:extent cx="5943600" cy="5057140"/>
            <wp:effectExtent l="0" t="0" r="0" b="0"/>
            <wp:docPr id="54416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674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C777" w14:textId="77777777" w:rsidR="009750D6" w:rsidRPr="007B6DE8" w:rsidRDefault="009750D6" w:rsidP="007B6DE8">
      <w:pPr>
        <w:rPr>
          <w:b/>
          <w:bCs/>
        </w:rPr>
      </w:pPr>
    </w:p>
    <w:sectPr w:rsidR="009750D6" w:rsidRPr="007B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E8"/>
    <w:rsid w:val="00395519"/>
    <w:rsid w:val="00453236"/>
    <w:rsid w:val="006D73FB"/>
    <w:rsid w:val="006E5A44"/>
    <w:rsid w:val="007B6DE8"/>
    <w:rsid w:val="008E16A4"/>
    <w:rsid w:val="009750D6"/>
    <w:rsid w:val="009E6D85"/>
    <w:rsid w:val="00E171FC"/>
    <w:rsid w:val="00EC0570"/>
    <w:rsid w:val="00EC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CF26"/>
  <w15:chartTrackingRefBased/>
  <w15:docId w15:val="{B26FD773-6BF8-46CE-AFA1-7375ACC7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Izaz Ahmed</dc:creator>
  <cp:keywords/>
  <dc:description/>
  <cp:lastModifiedBy>Izaz Ahmed</cp:lastModifiedBy>
  <cp:revision>7</cp:revision>
  <dcterms:created xsi:type="dcterms:W3CDTF">2024-05-30T17:31:00Z</dcterms:created>
  <dcterms:modified xsi:type="dcterms:W3CDTF">2024-05-31T12:21:00Z</dcterms:modified>
</cp:coreProperties>
</file>