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p w:rsidR="008A64C2" w:rsidRPr="00C73D1D" w:rsidRDefault="002035B5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田隈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広紀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 w:rsidR="008A64C2"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343868" w:rsidP="008A64C2">
      <w:pPr>
        <w:rPr>
          <w:sz w:val="22"/>
        </w:rPr>
      </w:pPr>
      <w:r>
        <w:rPr>
          <w:rFonts w:hint="eastAsia"/>
          <w:sz w:val="22"/>
        </w:rPr>
        <w:t>尚，コンティジェンシ予備費</w:t>
      </w:r>
      <w:r w:rsidR="008A64C2">
        <w:rPr>
          <w:rFonts w:hint="eastAsia"/>
          <w:sz w:val="22"/>
        </w:rPr>
        <w:t>は返金致します．</w:t>
      </w:r>
    </w:p>
    <w:p w:rsidR="00395787" w:rsidRDefault="00395787" w:rsidP="008A64C2">
      <w:pPr>
        <w:rPr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08"/>
        <w:gridCol w:w="3669"/>
      </w:tblGrid>
      <w:tr w:rsidR="00395787" w:rsidRPr="00CA798C" w:rsidTr="00984DAA">
        <w:trPr>
          <w:trHeight w:hRule="exact" w:val="686"/>
        </w:trPr>
        <w:tc>
          <w:tcPr>
            <w:tcW w:w="1408" w:type="dxa"/>
            <w:shd w:val="clear" w:color="auto" w:fill="EAEAEA"/>
            <w:vAlign w:val="center"/>
          </w:tcPr>
          <w:p w:rsidR="00395787" w:rsidRPr="00395787" w:rsidRDefault="00395787" w:rsidP="0037416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395787">
              <w:rPr>
                <w:rFonts w:ascii="ＭＳ ゴシック" w:eastAsia="ＭＳ ゴシック" w:hAnsi="ＭＳ ゴシック" w:hint="eastAsia"/>
                <w:sz w:val="16"/>
                <w:szCs w:val="16"/>
              </w:rPr>
              <w:t>コンティンジェンシー予備費</w:t>
            </w:r>
          </w:p>
        </w:tc>
        <w:tc>
          <w:tcPr>
            <w:tcW w:w="3669" w:type="dxa"/>
            <w:shd w:val="clear" w:color="auto" w:fill="auto"/>
            <w:vAlign w:val="center"/>
          </w:tcPr>
          <w:p w:rsidR="00395787" w:rsidRPr="00CA798C" w:rsidRDefault="00395787" w:rsidP="00374161">
            <w:pPr>
              <w:jc w:val="right"/>
              <w:rPr>
                <w:sz w:val="24"/>
              </w:rPr>
            </w:pPr>
            <w:r w:rsidRPr="00395787">
              <w:rPr>
                <w:sz w:val="24"/>
              </w:rPr>
              <w:t>62,500</w:t>
            </w:r>
            <w:r w:rsidRPr="00CA798C">
              <w:rPr>
                <w:rFonts w:hint="eastAsia"/>
                <w:sz w:val="24"/>
              </w:rPr>
              <w:t>円</w:t>
            </w:r>
          </w:p>
        </w:tc>
      </w:tr>
      <w:tr w:rsidR="008A64C2" w:rsidRPr="00CA798C" w:rsidTr="00984DAA">
        <w:trPr>
          <w:trHeight w:hRule="exact" w:val="686"/>
        </w:trPr>
        <w:tc>
          <w:tcPr>
            <w:tcW w:w="1408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669" w:type="dxa"/>
            <w:shd w:val="clear" w:color="auto" w:fill="auto"/>
            <w:vAlign w:val="center"/>
          </w:tcPr>
          <w:p w:rsidR="008A64C2" w:rsidRPr="00CA798C" w:rsidRDefault="002035B5" w:rsidP="001F4705">
            <w:pPr>
              <w:jc w:val="right"/>
              <w:rPr>
                <w:sz w:val="24"/>
              </w:rPr>
            </w:pPr>
            <w:r>
              <w:rPr>
                <w:sz w:val="24"/>
              </w:rPr>
              <w:t>742</w:t>
            </w:r>
            <w:r w:rsidR="008A64C2" w:rsidRPr="00CA798C"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50</w:t>
            </w:r>
            <w:r w:rsidR="008A64C2">
              <w:rPr>
                <w:sz w:val="24"/>
              </w:rPr>
              <w:t>0</w:t>
            </w:r>
            <w:r w:rsidR="008A64C2"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2035B5">
              <w:rPr>
                <w:rFonts w:ascii="ＭＳ ゴシック" w:eastAsia="ＭＳ ゴシック" w:hAnsi="ＭＳ ゴシック" w:hint="eastAsia"/>
                <w:sz w:val="28"/>
                <w:szCs w:val="28"/>
              </w:rPr>
              <w:t>Ｃ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泉　雄太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2035B5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080-1293-4864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="002035B5">
              <w:rPr>
                <w:rFonts w:hint="eastAsia"/>
                <w:szCs w:val="21"/>
              </w:rPr>
              <w:t>17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2035B5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田隈研究室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p w:rsidR="008A64C2" w:rsidRPr="00C73D1D" w:rsidRDefault="008A64C2" w:rsidP="008A64C2">
      <w:pPr>
        <w:rPr>
          <w:sz w:val="22"/>
        </w:rPr>
      </w:pPr>
    </w:p>
    <w:tbl>
      <w:tblPr>
        <w:tblW w:w="10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12"/>
        <w:gridCol w:w="6091"/>
        <w:gridCol w:w="2835"/>
      </w:tblGrid>
      <w:tr w:rsidR="002035B5" w:rsidRPr="00CA798C" w:rsidTr="002035B5">
        <w:trPr>
          <w:trHeight w:hRule="exact" w:val="415"/>
        </w:trPr>
        <w:tc>
          <w:tcPr>
            <w:tcW w:w="1412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商品コード</w:t>
            </w:r>
          </w:p>
        </w:tc>
        <w:tc>
          <w:tcPr>
            <w:tcW w:w="6091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商品名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C0C0C0" w:fill="EAEAEA"/>
            <w:vAlign w:val="center"/>
          </w:tcPr>
          <w:p w:rsidR="002035B5" w:rsidRPr="00CA798C" w:rsidRDefault="002035B5" w:rsidP="001F4705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数量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プログラム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マニュアル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要件定義書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外部設計書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Pr="00CA798C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テスト計画書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内部設計書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035B5" w:rsidRPr="00CA798C" w:rsidTr="002035B5">
        <w:trPr>
          <w:trHeight w:hRule="exact" w:val="533"/>
        </w:trPr>
        <w:tc>
          <w:tcPr>
            <w:tcW w:w="1412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2035B5" w:rsidRDefault="002035B5" w:rsidP="001F47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テスト報告書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035B5" w:rsidRPr="00CA798C" w:rsidRDefault="002035B5" w:rsidP="001F4705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2035B5">
        <w:rPr>
          <w:rFonts w:cstheme="minorHAnsi" w:hint="eastAsia"/>
          <w:szCs w:val="21"/>
          <w:u w:val="single"/>
        </w:rPr>
        <w:t>ユーザー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F00E89" w:rsidRPr="00343868" w:rsidRDefault="008A64C2" w:rsidP="008A64C2">
      <w:pPr>
        <w:rPr>
          <w:rFonts w:cs="Century" w:hint="eastAsia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2035B5">
        <w:rPr>
          <w:rFonts w:cs="Century" w:hint="eastAsia"/>
          <w:szCs w:val="21"/>
          <w:u w:val="single"/>
        </w:rPr>
        <w:t>担当者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  <w:bookmarkStart w:id="0" w:name="_GoBack"/>
      <w:bookmarkEnd w:id="0"/>
    </w:p>
    <w:sectPr w:rsidR="00F00E89" w:rsidRPr="00343868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22" w:rsidRDefault="00456822" w:rsidP="00F00E89">
      <w:r>
        <w:separator/>
      </w:r>
    </w:p>
  </w:endnote>
  <w:endnote w:type="continuationSeparator" w:id="0">
    <w:p w:rsidR="00456822" w:rsidRDefault="00456822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22" w:rsidRDefault="00456822" w:rsidP="00F00E89">
      <w:r>
        <w:separator/>
      </w:r>
    </w:p>
  </w:footnote>
  <w:footnote w:type="continuationSeparator" w:id="0">
    <w:p w:rsidR="00456822" w:rsidRDefault="00456822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F7824"/>
    <w:rsid w:val="00187592"/>
    <w:rsid w:val="002035B5"/>
    <w:rsid w:val="002B7145"/>
    <w:rsid w:val="00343868"/>
    <w:rsid w:val="00395787"/>
    <w:rsid w:val="004061EF"/>
    <w:rsid w:val="00456822"/>
    <w:rsid w:val="004C22FF"/>
    <w:rsid w:val="005010A2"/>
    <w:rsid w:val="005A75B0"/>
    <w:rsid w:val="005C5C2E"/>
    <w:rsid w:val="00660418"/>
    <w:rsid w:val="006D6E93"/>
    <w:rsid w:val="0077294A"/>
    <w:rsid w:val="00817C69"/>
    <w:rsid w:val="008448D1"/>
    <w:rsid w:val="008A64C2"/>
    <w:rsid w:val="00973CBC"/>
    <w:rsid w:val="0097418A"/>
    <w:rsid w:val="00984DAA"/>
    <w:rsid w:val="00A22B54"/>
    <w:rsid w:val="00A66E1A"/>
    <w:rsid w:val="00A86F8E"/>
    <w:rsid w:val="00B10840"/>
    <w:rsid w:val="00E17E4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izumi</cp:lastModifiedBy>
  <cp:revision>5</cp:revision>
  <dcterms:created xsi:type="dcterms:W3CDTF">2015-07-16T08:31:00Z</dcterms:created>
  <dcterms:modified xsi:type="dcterms:W3CDTF">2015-07-23T04:14:00Z</dcterms:modified>
</cp:coreProperties>
</file>