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COLLECTION J-LEARN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6"/>
          <w:szCs w:val="36"/>
        </w:rPr>
        <w:t xml:space="preserve">Boky Tantara — Kilasy T4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SANTIONANY VAVOLOMBELONA — Seho 1</w:t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Ny habaka sy ny tontolo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Version V1 — ho fankatoavana alohan'ny famokarana feno</w:t>
      </w:r>
    </w:p>
    <w:p>
      <w:r>
        <w:br w:type="page"/>
      </w:r>
    </w:p>
    <w:p>
      <w:pPr>
        <w:pStyle w:val="Heading1"/>
        <w:spacing w:after="60" w:before="120"/>
        <w:jc w:val="center"/>
      </w:pPr>
      <w:bookmarkStart w:name="seho01" w:id="1"/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SEHO 1 / 27</w:t>
      </w:r>
      <w:bookmarkEnd w:id="1"/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Ny habaka sy ny tontolo</w:t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TAKELA-PANOMANAN-DESONA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Taranja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Lohahevitra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 — Ny habaka sy ny fotoana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Lohateny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Ny habaka sy ny tontolo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Voka-pianarana manokana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Amin'ny fiafaran'ny seho, ny mpianatra dia afaka mamaritra ny atao hoe habaka sy tontolo, ary manavaka ny tontolo voajanahary amin'ny tontolo nohajariana.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Fahendrena voizina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Fahaiza-mandamina sy fanajana ny fotoana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Tetika amam-paika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Asa an-tarika ; fijerena ny manodidina ny sekoly ; fifanakalozan-kevitra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Fanovozan-kevitra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PE Tantara T4 (MEN) sy FRP T4 (FRP T4, LFK 1-a)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Fitaovana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Sary maneho ireo karazana tontolo ; ny tontolo manodidina ny sekoly ; solaitrabe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________________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Kilasy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T4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Seho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voalohany (1/27)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Faharetany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________________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Dingana sy Faharetany</w:t>
            </w:r>
          </w:p>
        </w:tc>
        <w:tc>
          <w:tcPr>
            <w:tcW w:type="pct" w:w="48%"/>
            <w:gridSpan w:val="2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Fizotry ny lesona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Teknika sy Paikady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Fitaovana</w:t>
            </w:r>
          </w:p>
        </w:tc>
        <w:tc>
          <w:tcPr>
            <w:tcW w:type="pct" w:w="12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Fanamarihana</w:t>
            </w:r>
          </w:p>
        </w:tc>
      </w:tr>
      <w:tr>
        <w:trPr>
          <w:tblHeader/>
        </w:trPr>
        <w:tc>
          <w:tcPr>
            <w:tcW w:type="pct" w:w="14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27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Mpampianatra</w:t>
            </w:r>
          </w:p>
        </w:tc>
        <w:tc>
          <w:tcPr>
            <w:tcW w:type="pct" w:w="21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Mpianatra</w:t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2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I. Famerenana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avy no hitanao rehefa mijery eny ivelan'ny varavarankely ianao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Iza amin'ireo zavatra ireo no nataon'ny olombelona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Hazo, lanitra, trano, lalana, olona…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trano sy ny lalana no nataon'ny olombelona.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Fanontaniana an-kira / valiny mivantana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Ny manodidina ny sekoly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6"/>
            <w:shd w:fill="E8F0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SAHANASA — LESONA VAOVAO (lalan-tsaina ODAS)</w:t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1. Fanentanana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Mitondra ny mpianatra mijery eny ivelan'ny lakilasy ny mpampianatra.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« Jereo tsara ny manodidina antsika : inona no nataon'Andriamanitra na ny natiora, ary inona no nataon'ny olombelona ? »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Mijery, mitanisa izay hitany : hazo, vorona, trano, tanimboly, lalana…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Fijerevana mivantana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Ny tontolo manodidina ny sekoly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2. Fampahafantarana ny lesona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Androany isika dia hianatra ny atao hoe habaka sy tontolo, ary hanavaka ny tontolo voajanahary sy ny tontolo nohajariana.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Mihaino ary mandika ny lohateny.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Filazana mazava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3. Fandinihana sy fanoritsoritana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Mampiseho sary roa ny mpampianatra : ala midadasika sy tanàna misy trano maro. Manontany : « Inona no mampiavaka azy roa ? »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Mandinika ny sary ary milaza ny fahasamihafany : ny iray feno zavaboary, ny iray feno zavatra nataon'olombelona.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Fandinihana sary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Sary roa (ala sy tanàna)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4. Fanadihadiana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antsoina hoe habaka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atao hoe tontolo voajanahary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Omeo ohatra roa amin'ny tontolo nohajariana.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Faritra na velarana malalaka misy na itrangan-javatra, iainana sy ivelomana.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Faritra misy ireo zavaboary : hazo, biby, rano, tany, lanitra.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tanàna sy ny tanimbary (na : zaridaina, orinasa, lalana…).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Fanontaniana / valiny ; asa an-tarika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Sary sy ny zava-misy manodidina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5. Famintinana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Manampy ny mpianatra hamintina : ny habaka dia faritra malalaka iainana ; ny tontolo voajanahary dia mbola tsy niasan'ny olombelona ; ny tontolo nohajariana dia efa novain'ny olombelona.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Mamerina ny famintinana ary mandika azy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Famintinana iombonana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 sy kahie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6. Fampiharana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Sokajio ireto : a) ala ; b) tanimbary ; d) rano-mandeha ; e) lalana. Iza no voajanahary, iza no nohajariana ?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Voajanahary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a) ala, d) rano-mandeha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nohajariana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b) tanimbary, e) lalana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Asa tsiroaroa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 kely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III. Tombana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Faritao amin'ny fehezanteny iray ny atao hoe tontolo voajanahary.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Omeo ohatra iray amin'ny tontolo nohajariana hitanao eto amin'ny tanànanao.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tontolo voajanahary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faritra misy ireo zavaboary mbola tsy niasan'ny olombelona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ny sekoly, ny tsena, ny lalana, ny tanimboly…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Asa samirery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Kahie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LESONA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Ny habaka sy ny tontolo</w:t>
      </w:r>
    </w:p>
    <w:p>
      <w:pPr>
        <w:spacing w:after="120"/>
        <w:jc w:val="center"/>
      </w:pPr>
      <w:r>
        <w:drawing>
          <wp:inline distT="0" distB="0" distL="0" distR="0">
            <wp:extent cx="4572000" cy="2495550"/>
            <wp:effectExtent t="0" r="0" b="0" l="0"/>
            <wp:docPr id="1" name="Ny tontolo voajanahary (ala, tendrombohitra) sy ny tontolo nohajariana (tanàna, tanimbary)" descr="Ny tontolo voajanahary (ala, tendrombohitra) sy ny tontolo nohajariana (tanàna, tanimbary)" title="Ny tontolo voajanahary (ala, tendrombohitra) sy ny tontolo nohajariana (tanàna, tanimbar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Sary 1 — Ny tontolo voajanahary (ala, tendrombohitra) sy ny tontolo nohajariana (tanàna, tanimbary)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1. Ny habaka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habaka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dia faritra na velarana malalaka misy zavatra na itrangan-javatra. Ao no iainana, ivelomana ary anehoana ny fisiana.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Teny iray tarika :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habaka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baka, dia ny faritra ambonin'ny tany — miloko manga amin'ny atoandro, ary misy ny kintana sy ny volana amin'ny alina.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2. Ny tontolo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tontolo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dia faritra na toerana iainana na isian-javatra. Misy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tontolo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hita maso (hazo, trano, biby) ary misy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tontolo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tsy hita maso (ny rivotra, ohatra).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3. Ny tontolo voajanahary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tontolo voajanahary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dia faritra misy ireo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zavaboary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: zavamaniry isan-karazany, biby, rano, tany, lanitra. Mbola tsy niasan'ny olombelona izy.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Ohatra : ny ala, ny tendrombohitra, ny renirano, ny ranomasina.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4. Ny tontolo nohajariana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tontolo nohajariana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dia faritra na toerana efa niasan'ny olombelona sy novainy.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Ohatra : ny tanàna, ny orinasa, ny zaridaina, ny tanimboly, ny tanimbary, ny lalana.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/>
        <w:jc w:val="center"/>
      </w:pPr>
      <w:r>
        <w:drawing>
          <wp:inline distT="0" distB="0" distL="0" distR="0">
            <wp:extent cx="4572000" cy="2495550"/>
            <wp:effectExtent t="0" r="0" b="0" l="0"/>
            <wp:docPr id="1" name="Ny tontolo voajanahary (havia) sy ny tontolo nohajariana (havanana)" descr="Ny tontolo voajanahary (havia) sy ny tontolo nohajariana (havanana)" title="Ny tontolo voajanahary (havia) sy ny tontolo nohajariana (havanan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Sary 2 — Ny tontolo voajanahary (havia) sy ny tontolo nohajariana (havanana)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25000"/>
                <w:sz w:val="24"/>
                <w:szCs w:val="24"/>
              </w:rPr>
              <w:t xml:space="preserve">Tahirin-kevitra hodinihina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4"/>
                <w:szCs w:val="24"/>
              </w:rPr>
              <w:t xml:space="preserve">« Nitsangatsangana tany amin'ny faritanin'i Toamasina i Naivo sy ny rainy. Nahita ala midadasika izy ireo : nisy gidro nitsambikina teny amin'ny hazo, nisy vorona maro nihira. Rehefa niverina tany an-tanàna izy ireo, dia nandalo tanimbary midadasika sy tetezana vaovao teo amin'ny lalana. »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(Lahatsoratra natao manokana ho an'ity boky ity.)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Fanontaniana : a) Inona amin'ireo zavatra hitan'i Naivo no tontolo voajanahary ? b) Inona kosa no tontolo nohajariana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Valiny : a) Ny ala, ny gidro, ny vorona. b) Ny tanimbary, ny tetezana, ny lalana, ny tanàna.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Rakibolana kely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Teny malagasy</w:t>
            </w:r>
          </w:p>
        </w:tc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Terme officiel (français)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Habaka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Espace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Tontolo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Milieu / environnement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Tontolo voajanahary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Milieu naturel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Tontolo nohajariana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Milieu aménagé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Zavaboary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Éléments de la nature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FANAZARAN-TENA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Totaly : 10 isa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1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Fenoy : Ny tontolo … dia faritra misy ireo zavaboary ; ny tontolo … dia faritra efa niasan'ny olombelona ; ny … dia velarana malalaka iainana.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2 (4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Sokajio ho tontolo voajanahary na tontolo nohajariana : a) ny alan'i Ranomafana ; b) ny tsenan'Analakely ; d) ny renirano Betsiboka ; e) ny zaridainan'Antaninarenina.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3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Tanisao zavatra telo hitanao eny amin'ny habakabaka.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VALINY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1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voajanahary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nohajariana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habaka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2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Voajanahary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a) ala, d) renirano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nohajariana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b) tsena, e) zaridaina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3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Ohatra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ny masoandro, ny volana, ny kintana (na : ny rahona, ny vorona…)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b6c5319c3119a431f08b7c079a5962bf3ba945.png"/><Relationship Id="rId8" Type="http://schemas.openxmlformats.org/officeDocument/2006/relationships/image" Target="media/7e49a22a600de1b4fb80606474b14858e375cce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2026-09-29T04:52:37.911Z</dcterms:created>
  <dcterms:modified xsi:type="dcterms:W3CDTF">2026-09-29T04:52:37.911Z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