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53712D" w14:textId="62575702" w:rsidR="00574C9D" w:rsidRDefault="006D67ED" w:rsidP="006D67E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Report | Pieces: King, Queen, and Pawn | 12/15/20</w:t>
      </w:r>
    </w:p>
    <w:p w14:paraId="4BB1C3F7" w14:textId="1B4D429B" w:rsidR="006D67ED" w:rsidRDefault="006D67ED" w:rsidP="006D67E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Tester: Syed Raza</w:t>
      </w:r>
    </w:p>
    <w:p w14:paraId="7E0103A7" w14:textId="501018C5" w:rsidR="006D67ED" w:rsidRDefault="006D67ED" w:rsidP="006D67E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 Link:</w:t>
      </w:r>
    </w:p>
    <w:p w14:paraId="149312FD" w14:textId="0ABEA2DA" w:rsidR="006D67ED" w:rsidRDefault="006D67ED" w:rsidP="006D67ED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EE0B1F">
          <w:rPr>
            <w:rStyle w:val="Hyperlink"/>
            <w:rFonts w:ascii="Times New Roman" w:hAnsi="Times New Roman" w:cs="Times New Roman"/>
            <w:sz w:val="24"/>
            <w:szCs w:val="24"/>
          </w:rPr>
          <w:t>https://github.com/J-Rind/Testing/tree/razaTesting/kingQueenPawnTest3.0</w:t>
        </w:r>
      </w:hyperlink>
    </w:p>
    <w:p w14:paraId="0FD794CF" w14:textId="625885D6" w:rsidR="006D67ED" w:rsidRDefault="006D67ED" w:rsidP="006D67E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King was still able to move into invalid positions.</w:t>
      </w:r>
    </w:p>
    <w:p w14:paraId="6C66E7DC" w14:textId="51B3C714" w:rsidR="006D67ED" w:rsidRDefault="006D67ED" w:rsidP="006D67E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Queen exhibits no bugs or issues.</w:t>
      </w:r>
      <w:r w:rsidRPr="006D67ED"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/>
        </w:rPr>
        <w:t>✓</w:t>
      </w:r>
    </w:p>
    <w:p w14:paraId="39E5FD31" w14:textId="1D67B08D" w:rsidR="006D67ED" w:rsidRDefault="006D67ED" w:rsidP="006D67E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Pawn exhibits no bugs or issues.</w:t>
      </w:r>
      <w:r w:rsidRPr="006D67ED"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/>
        </w:rPr>
        <w:t>✓</w:t>
      </w:r>
    </w:p>
    <w:p w14:paraId="66197C41" w14:textId="414D5058" w:rsidR="006D67ED" w:rsidRPr="006D67ED" w:rsidRDefault="006D67ED" w:rsidP="006D67E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Pawn </w:t>
      </w:r>
      <w:proofErr w:type="gramStart"/>
      <w:r>
        <w:rPr>
          <w:rFonts w:ascii="Times New Roman" w:hAnsi="Times New Roman" w:cs="Times New Roman"/>
          <w:sz w:val="24"/>
          <w:szCs w:val="24"/>
        </w:rPr>
        <w:t>is able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successfully move either 1 or 2 places on its first move. </w:t>
      </w:r>
      <w:r>
        <w:rPr>
          <w:rFonts w:ascii="Segoe UI Symbol" w:hAnsi="Segoe UI Symbol" w:cs="Segoe UI Symbol"/>
        </w:rPr>
        <w:t>✓</w:t>
      </w:r>
    </w:p>
    <w:p w14:paraId="4E101D1B" w14:textId="6671B024" w:rsidR="006D67ED" w:rsidRPr="006D67ED" w:rsidRDefault="006D67ED" w:rsidP="006D67ED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</w:rPr>
        <w:t>Notes:</w:t>
      </w:r>
      <w:r>
        <w:rPr>
          <w:rFonts w:ascii="Segoe UI Symbol" w:hAnsi="Segoe UI Symbol" w:cs="Segoe UI Symbol"/>
        </w:rPr>
        <w:br/>
        <w:t>None</w:t>
      </w:r>
    </w:p>
    <w:sectPr w:rsidR="006D67ED" w:rsidRPr="006D6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C26FBB"/>
    <w:multiLevelType w:val="hybridMultilevel"/>
    <w:tmpl w:val="8BB8A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7ED"/>
    <w:rsid w:val="00574C9D"/>
    <w:rsid w:val="006D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D196A"/>
  <w15:chartTrackingRefBased/>
  <w15:docId w15:val="{707802CC-B71E-425D-84AF-DC3717523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67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67E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D67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-Rind/Testing/tree/razaTesting/kingQueenPawnTest3.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Aldridge, Collin</dc:creator>
  <cp:keywords/>
  <dc:description/>
  <cp:lastModifiedBy>Aldridge, Collin</cp:lastModifiedBy>
  <cp:revision>1</cp:revision>
  <dcterms:created xsi:type="dcterms:W3CDTF">2020-12-16T03:20:00Z</dcterms:created>
  <dcterms:modified xsi:type="dcterms:W3CDTF">2020-12-16T03:25:00Z</dcterms:modified>
</cp:coreProperties>
</file>