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9DFFB0" w14:textId="77777777" w:rsidR="004451F7" w:rsidRDefault="004451F7">
      <w:r w:rsidRPr="004451F7">
        <w:t xml:space="preserve">I'm aware it's not what you expected, maybe not what you desired, but a couple of us think it's what Brad would've wanted. </w:t>
      </w:r>
    </w:p>
    <w:p w14:paraId="7DFBE5AC" w14:textId="19B2E830" w:rsidR="004451F7" w:rsidRDefault="004451F7" w:rsidP="004451F7">
      <w:r w:rsidRPr="004451F7">
        <w:t xml:space="preserve">This fort is </w:t>
      </w:r>
      <w:r w:rsidRPr="004451F7">
        <w:t>basically</w:t>
      </w:r>
      <w:r w:rsidRPr="004451F7">
        <w:t xml:space="preserve"> 3 things</w:t>
      </w:r>
      <w:r>
        <w:t>:</w:t>
      </w:r>
    </w:p>
    <w:p w14:paraId="32636BD5" w14:textId="166F04A6" w:rsidR="004451F7" w:rsidRDefault="004451F7" w:rsidP="004451F7">
      <w:pPr>
        <w:pStyle w:val="ListParagraph"/>
        <w:numPr>
          <w:ilvl w:val="0"/>
          <w:numId w:val="1"/>
        </w:numPr>
      </w:pPr>
      <w:r w:rsidRPr="004451F7">
        <w:t xml:space="preserve">a </w:t>
      </w:r>
      <w:r w:rsidRPr="004451F7">
        <w:t>black-market</w:t>
      </w:r>
      <w:r w:rsidRPr="004451F7">
        <w:t xml:space="preserve"> trader </w:t>
      </w:r>
    </w:p>
    <w:p w14:paraId="022CB31C" w14:textId="77777777" w:rsidR="004451F7" w:rsidRDefault="004451F7" w:rsidP="004451F7">
      <w:pPr>
        <w:pStyle w:val="ListParagraph"/>
        <w:numPr>
          <w:ilvl w:val="0"/>
          <w:numId w:val="1"/>
        </w:numPr>
      </w:pPr>
      <w:r w:rsidRPr="004451F7">
        <w:t xml:space="preserve">a sniping position for a future mission </w:t>
      </w:r>
    </w:p>
    <w:p w14:paraId="36581907" w14:textId="0CA6BD63" w:rsidR="004451F7" w:rsidRDefault="004451F7" w:rsidP="004451F7">
      <w:pPr>
        <w:pStyle w:val="ListParagraph"/>
        <w:numPr>
          <w:ilvl w:val="0"/>
          <w:numId w:val="1"/>
        </w:numPr>
      </w:pPr>
      <w:r w:rsidRPr="004451F7">
        <w:t>but mostly a memorial for Brad</w:t>
      </w:r>
    </w:p>
    <w:p w14:paraId="005EA41B" w14:textId="4F1D69A5" w:rsidR="00B05322" w:rsidRDefault="004451F7" w:rsidP="004451F7">
      <w:r w:rsidRPr="004451F7">
        <w:t xml:space="preserve">I think that this </w:t>
      </w:r>
      <w:r w:rsidRPr="004451F7">
        <w:t>design</w:t>
      </w:r>
      <w:r w:rsidRPr="004451F7">
        <w:t xml:space="preserve"> meets all three objectives. The base is big enough to have multiple traders (Ground vehicles, heli</w:t>
      </w:r>
      <w:r>
        <w:t>copters</w:t>
      </w:r>
      <w:r w:rsidRPr="004451F7">
        <w:t xml:space="preserve">, </w:t>
      </w:r>
      <w:r w:rsidRPr="004451F7">
        <w:t>equipment</w:t>
      </w:r>
      <w:r w:rsidRPr="004451F7">
        <w:t xml:space="preserve">, </w:t>
      </w:r>
      <w:r w:rsidRPr="004451F7">
        <w:t>etc.</w:t>
      </w:r>
      <w:r>
        <w:t>),</w:t>
      </w:r>
      <w:r w:rsidRPr="004451F7">
        <w:t xml:space="preserve"> somewhat protected from the outside if the traders are at the bottom entrance,  has multiple angles to engage a mission, multiples ways to get in the fort (on foot at the back, in a </w:t>
      </w:r>
      <w:r>
        <w:t xml:space="preserve">ground </w:t>
      </w:r>
      <w:r w:rsidRPr="004451F7">
        <w:t>vehicle at the front and with a heli</w:t>
      </w:r>
      <w:r>
        <w:t>copter</w:t>
      </w:r>
      <w:r w:rsidRPr="004451F7">
        <w:t xml:space="preserve"> on top), some camping positions but nothing overpowered, but most importantly, it's heavily based on Brad's </w:t>
      </w:r>
      <w:r w:rsidRPr="004451F7">
        <w:t>favourite</w:t>
      </w:r>
      <w:r w:rsidRPr="004451F7">
        <w:t xml:space="preserve"> base: </w:t>
      </w:r>
      <w:proofErr w:type="spellStart"/>
      <w:r w:rsidRPr="004451F7">
        <w:t>Westsyde</w:t>
      </w:r>
      <w:proofErr w:type="spellEnd"/>
      <w:r w:rsidRPr="004451F7">
        <w:t xml:space="preserve"> (June 2017)</w:t>
      </w:r>
      <w:bookmarkStart w:id="0" w:name="_GoBack"/>
      <w:bookmarkEnd w:id="0"/>
    </w:p>
    <w:p w14:paraId="366AD03C" w14:textId="72E195C1" w:rsidR="004451F7" w:rsidRDefault="004451F7" w:rsidP="004451F7">
      <w:r>
        <w:rPr>
          <w:noProof/>
        </w:rPr>
        <w:lastRenderedPageBreak/>
        <w:drawing>
          <wp:inline distT="0" distB="0" distL="0" distR="0" wp14:anchorId="78AC9DD9" wp14:editId="6989469D">
            <wp:extent cx="5943600" cy="3343275"/>
            <wp:effectExtent l="0" t="0" r="0" b="9525"/>
            <wp:docPr id="1" name="Picture 1" descr="C:\Users\bebby\Desktop\107410_screenshots_2017060914162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bby\Desktop\107410_screenshots_20170609141621_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1E0C82" wp14:editId="03AE62F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8AB260" wp14:editId="5781359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3B139C" wp14:editId="7098C01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D1CE16" wp14:editId="1AA6C33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51F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A67608"/>
    <w:multiLevelType w:val="hybridMultilevel"/>
    <w:tmpl w:val="A3CE903E"/>
    <w:lvl w:ilvl="0" w:tplc="10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1F7"/>
    <w:rsid w:val="004451F7"/>
    <w:rsid w:val="00B05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95C42"/>
  <w15:chartTrackingRefBased/>
  <w15:docId w15:val="{CB621C2F-C098-4918-98CE-A5A2EE08B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51F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51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51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117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Jean-Charles Paulin</dc:creator>
  <cp:keywords/>
  <dc:description/>
  <cp:lastModifiedBy>Jean-Charles Paulin</cp:lastModifiedBy>
  <cp:revision>1</cp:revision>
  <dcterms:created xsi:type="dcterms:W3CDTF">2018-12-30T07:59:00Z</dcterms:created>
  <dcterms:modified xsi:type="dcterms:W3CDTF">2018-12-30T08:07:00Z</dcterms:modified>
</cp:coreProperties>
</file>