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6E46" w14:textId="77777777" w:rsidR="00A9447D" w:rsidRPr="00A9447D" w:rsidRDefault="00A9447D" w:rsidP="00A9447D">
      <w:r w:rsidRPr="00A9447D">
        <w:t xml:space="preserve">Ótima pergunta — é exatamente </w:t>
      </w:r>
      <w:r w:rsidRPr="00A9447D">
        <w:rPr>
          <w:b/>
          <w:bCs/>
        </w:rPr>
        <w:t>isto</w:t>
      </w:r>
      <w:r w:rsidRPr="00A9447D">
        <w:t xml:space="preserve"> que o enunciado do Projeto B pede quando fala em “evidência estatística” </w:t>
      </w:r>
      <w:r w:rsidRPr="00A9447D">
        <w:rPr>
          <w:rFonts w:ascii="Segoe UI Emoji" w:hAnsi="Segoe UI Emoji" w:cs="Segoe UI Emoji"/>
        </w:rPr>
        <w:t>👍</w:t>
      </w:r>
      <w:r w:rsidRPr="00A9447D">
        <w:br/>
        <w:t xml:space="preserve">Vou estruturar a resposta em </w:t>
      </w:r>
      <w:r w:rsidRPr="00A9447D">
        <w:rPr>
          <w:b/>
          <w:bCs/>
        </w:rPr>
        <w:t>4 blocos claros</w:t>
      </w:r>
      <w:r w:rsidRPr="00A9447D">
        <w:t xml:space="preserve">: </w:t>
      </w:r>
      <w:r w:rsidRPr="00A9447D">
        <w:rPr>
          <w:i/>
          <w:iCs/>
        </w:rPr>
        <w:t>o que comparar</w:t>
      </w:r>
      <w:r w:rsidRPr="00A9447D">
        <w:t xml:space="preserve">, </w:t>
      </w:r>
      <w:r w:rsidRPr="00A9447D">
        <w:rPr>
          <w:i/>
          <w:iCs/>
        </w:rPr>
        <w:t>que testes usar</w:t>
      </w:r>
      <w:r w:rsidRPr="00A9447D">
        <w:t xml:space="preserve">, </w:t>
      </w:r>
      <w:r w:rsidRPr="00A9447D">
        <w:rPr>
          <w:i/>
          <w:iCs/>
        </w:rPr>
        <w:t>como demonstrar relevância estatística</w:t>
      </w:r>
      <w:r w:rsidRPr="00A9447D">
        <w:t xml:space="preserve"> e </w:t>
      </w:r>
      <w:r w:rsidRPr="00A9447D">
        <w:rPr>
          <w:i/>
          <w:iCs/>
        </w:rPr>
        <w:t>código Python completo</w:t>
      </w:r>
      <w:r w:rsidRPr="00A9447D">
        <w:t xml:space="preserve"> (comentado, pronto a correr).</w:t>
      </w:r>
    </w:p>
    <w:p w14:paraId="4F325C07" w14:textId="77777777" w:rsidR="00A9447D" w:rsidRPr="00A9447D" w:rsidRDefault="00A9447D" w:rsidP="00A9447D">
      <w:r w:rsidRPr="00A9447D">
        <w:pict w14:anchorId="3953B422">
          <v:rect id="_x0000_i1121" style="width:0;height:1.5pt" o:hralign="center" o:hrstd="t" o:hr="t" fillcolor="#a0a0a0" stroked="f"/>
        </w:pict>
      </w:r>
    </w:p>
    <w:p w14:paraId="5A016843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1️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O que faz sentido comparar (variáveis-chave)</w:t>
      </w:r>
    </w:p>
    <w:p w14:paraId="0309A584" w14:textId="77777777" w:rsidR="00A9447D" w:rsidRPr="00A9447D" w:rsidRDefault="00A9447D" w:rsidP="00A9447D">
      <w:r w:rsidRPr="00A9447D">
        <w:t xml:space="preserve">Com base no enunciado do Projeto B (pág. 2–3) e nos campos dos ficheiros JSON, há </w:t>
      </w:r>
      <w:r w:rsidRPr="00A9447D">
        <w:rPr>
          <w:b/>
          <w:bCs/>
        </w:rPr>
        <w:t>três dimensões de usabilidade clássicas</w:t>
      </w:r>
      <w:r w:rsidRPr="00A9447D">
        <w:t xml:space="preserve"> (ISO 9241):</w:t>
      </w:r>
    </w:p>
    <w:p w14:paraId="241F5DE5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🔹</w:t>
      </w:r>
      <w:r w:rsidRPr="00A9447D">
        <w:rPr>
          <w:b/>
          <w:bCs/>
        </w:rPr>
        <w:t xml:space="preserve"> Eficiência (principal objetivo do projeto)</w:t>
      </w:r>
    </w:p>
    <w:p w14:paraId="6261E2B9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➡️</w:t>
      </w:r>
      <w:r w:rsidRPr="00A9447D">
        <w:t xml:space="preserve"> </w:t>
      </w:r>
      <w:r w:rsidRPr="00A9447D">
        <w:rPr>
          <w:b/>
          <w:bCs/>
        </w:rPr>
        <w:t>Tempo total (elapsed)</w:t>
      </w:r>
      <w:r w:rsidRPr="00A9447D">
        <w:br/>
      </w:r>
      <w:r w:rsidRPr="00A9447D">
        <w:rPr>
          <w:rFonts w:ascii="Segoe UI Emoji" w:hAnsi="Segoe UI Emoji" w:cs="Segoe UI Emoji"/>
        </w:rPr>
        <w:t>➡️</w:t>
      </w:r>
      <w:r w:rsidRPr="00A9447D">
        <w:t xml:space="preserve"> </w:t>
      </w:r>
      <w:r w:rsidRPr="00A9447D">
        <w:rPr>
          <w:b/>
          <w:bCs/>
        </w:rPr>
        <w:t>Tempo médio por alvo</w:t>
      </w:r>
      <w:r w:rsidRPr="00A9447D">
        <w:t xml:space="preserve"> = elapsed / successes</w:t>
      </w:r>
    </w:p>
    <w:p w14:paraId="6043BD74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📌</w:t>
      </w:r>
      <w:r w:rsidRPr="00A9447D">
        <w:t xml:space="preserve"> </w:t>
      </w:r>
      <w:r w:rsidRPr="00A9447D">
        <w:rPr>
          <w:i/>
          <w:iCs/>
        </w:rPr>
        <w:t>Hipótese</w:t>
      </w:r>
      <w:r w:rsidRPr="00A9447D">
        <w:t xml:space="preserve">: a vossa solução é </w:t>
      </w:r>
      <w:r w:rsidRPr="00A9447D">
        <w:rPr>
          <w:b/>
          <w:bCs/>
        </w:rPr>
        <w:t>mais rápida</w:t>
      </w:r>
      <w:r w:rsidRPr="00A9447D">
        <w:t>.</w:t>
      </w:r>
    </w:p>
    <w:p w14:paraId="21C7FAB6" w14:textId="77777777" w:rsidR="00A9447D" w:rsidRPr="00A9447D" w:rsidRDefault="00A9447D" w:rsidP="00A9447D">
      <w:r w:rsidRPr="00A9447D">
        <w:pict w14:anchorId="5B325C7C">
          <v:rect id="_x0000_i1122" style="width:0;height:1.5pt" o:hralign="center" o:hrstd="t" o:hr="t" fillcolor="#a0a0a0" stroked="f"/>
        </w:pict>
      </w:r>
    </w:p>
    <w:p w14:paraId="0FE9DD5B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🔹</w:t>
      </w:r>
      <w:r w:rsidRPr="00A9447D">
        <w:rPr>
          <w:b/>
          <w:bCs/>
        </w:rPr>
        <w:t xml:space="preserve"> Eficácia (não pode piorar!)</w:t>
      </w:r>
    </w:p>
    <w:p w14:paraId="19DD993E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➡️</w:t>
      </w:r>
      <w:r w:rsidRPr="00A9447D">
        <w:t xml:space="preserve"> </w:t>
      </w:r>
      <w:r w:rsidRPr="00A9447D">
        <w:rPr>
          <w:b/>
          <w:bCs/>
        </w:rPr>
        <w:t>Taxa de sucesso</w:t>
      </w:r>
      <w:r w:rsidRPr="00A9447D">
        <w:t xml:space="preserve"> = successes / length</w:t>
      </w:r>
      <w:r w:rsidRPr="00A9447D">
        <w:br/>
      </w:r>
      <w:r w:rsidRPr="00A9447D">
        <w:rPr>
          <w:rFonts w:ascii="Segoe UI Emoji" w:hAnsi="Segoe UI Emoji" w:cs="Segoe UI Emoji"/>
        </w:rPr>
        <w:t>➡️</w:t>
      </w:r>
      <w:r w:rsidRPr="00A9447D">
        <w:t xml:space="preserve"> </w:t>
      </w:r>
      <w:r w:rsidRPr="00A9447D">
        <w:rPr>
          <w:b/>
          <w:bCs/>
        </w:rPr>
        <w:t>Número de erros</w:t>
      </w:r>
      <w:r w:rsidRPr="00A9447D">
        <w:t xml:space="preserve"> = mistakes + failures</w:t>
      </w:r>
    </w:p>
    <w:p w14:paraId="654CA74E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📌</w:t>
      </w:r>
      <w:r w:rsidRPr="00A9447D">
        <w:t xml:space="preserve"> </w:t>
      </w:r>
      <w:r w:rsidRPr="00A9447D">
        <w:rPr>
          <w:i/>
          <w:iCs/>
        </w:rPr>
        <w:t>Hipótese</w:t>
      </w:r>
      <w:r w:rsidRPr="00A9447D">
        <w:t xml:space="preserve">: </w:t>
      </w:r>
      <w:r w:rsidRPr="00A9447D">
        <w:rPr>
          <w:b/>
          <w:bCs/>
        </w:rPr>
        <w:t>igual ou melhor</w:t>
      </w:r>
      <w:r w:rsidRPr="00A9447D">
        <w:t xml:space="preserve"> do que a solução standard.</w:t>
      </w:r>
    </w:p>
    <w:p w14:paraId="48BB35A0" w14:textId="77777777" w:rsidR="00A9447D" w:rsidRPr="00A9447D" w:rsidRDefault="00A9447D" w:rsidP="00A9447D">
      <w:r w:rsidRPr="00A9447D">
        <w:pict w14:anchorId="3612DC9C">
          <v:rect id="_x0000_i1123" style="width:0;height:1.5pt" o:hralign="center" o:hrstd="t" o:hr="t" fillcolor="#a0a0a0" stroked="f"/>
        </w:pict>
      </w:r>
    </w:p>
    <w:p w14:paraId="5105103E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🔹</w:t>
      </w:r>
      <w:r w:rsidRPr="00A9447D">
        <w:rPr>
          <w:b/>
          <w:bCs/>
        </w:rPr>
        <w:t xml:space="preserve"> Qualidade da interação (mais fino, mas muito valorizado)</w:t>
      </w:r>
    </w:p>
    <w:p w14:paraId="4A4D018D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➡️</w:t>
      </w:r>
      <w:r w:rsidRPr="00A9447D">
        <w:t xml:space="preserve"> </w:t>
      </w:r>
      <w:r w:rsidRPr="00A9447D">
        <w:rPr>
          <w:b/>
          <w:bCs/>
        </w:rPr>
        <w:t>Distância média do clique ao alvo</w:t>
      </w:r>
      <w:r w:rsidRPr="00A9447D">
        <w:br/>
      </w:r>
      <w:r w:rsidRPr="00A9447D">
        <w:rPr>
          <w:rFonts w:ascii="Segoe UI Emoji" w:hAnsi="Segoe UI Emoji" w:cs="Segoe UI Emoji"/>
        </w:rPr>
        <w:t>➡️</w:t>
      </w:r>
      <w:r w:rsidRPr="00A9447D">
        <w:t xml:space="preserve"> </w:t>
      </w:r>
      <w:r w:rsidRPr="00A9447D">
        <w:rPr>
          <w:b/>
          <w:bCs/>
        </w:rPr>
        <w:t>Tempo médio entre cliques válidos</w:t>
      </w:r>
    </w:p>
    <w:p w14:paraId="07414EB3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📌</w:t>
      </w:r>
      <w:r w:rsidRPr="00A9447D">
        <w:t xml:space="preserve"> </w:t>
      </w:r>
      <w:r w:rsidRPr="00A9447D">
        <w:rPr>
          <w:i/>
          <w:iCs/>
        </w:rPr>
        <w:t>Hipótese</w:t>
      </w:r>
      <w:r w:rsidRPr="00A9447D">
        <w:t>: interação mais precisa e fluida.</w:t>
      </w:r>
    </w:p>
    <w:p w14:paraId="6F74DFA6" w14:textId="77777777" w:rsidR="00A9447D" w:rsidRPr="00A9447D" w:rsidRDefault="00A9447D" w:rsidP="00A9447D">
      <w:r w:rsidRPr="00A9447D">
        <w:pict w14:anchorId="0CA6252A">
          <v:rect id="_x0000_i1124" style="width:0;height:1.5pt" o:hralign="center" o:hrstd="t" o:hr="t" fillcolor="#a0a0a0" stroked="f"/>
        </w:pict>
      </w:r>
    </w:p>
    <w:p w14:paraId="71B4CD1A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2️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Que testes estatísticos usar (e porquê)</w:t>
      </w:r>
    </w:p>
    <w:p w14:paraId="402D4A91" w14:textId="77777777" w:rsidR="00A9447D" w:rsidRPr="00A9447D" w:rsidRDefault="00A9447D" w:rsidP="00A9447D">
      <w:r w:rsidRPr="00A9447D">
        <w:t xml:space="preserve">Assumindo </w:t>
      </w:r>
      <w:r w:rsidRPr="00A9447D">
        <w:rPr>
          <w:b/>
          <w:bCs/>
        </w:rPr>
        <w:t>utilizadores diferentes</w:t>
      </w:r>
      <w:r w:rsidRPr="00A9447D">
        <w:t xml:space="preserve"> nos dois datasets (caso mais comum):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133"/>
        <w:gridCol w:w="5609"/>
      </w:tblGrid>
      <w:tr w:rsidR="00A9447D" w:rsidRPr="00A9447D" w14:paraId="111E3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27AB6" w14:textId="77777777" w:rsidR="00A9447D" w:rsidRPr="00A9447D" w:rsidRDefault="00A9447D" w:rsidP="00A9447D">
            <w:pPr>
              <w:rPr>
                <w:b/>
                <w:bCs/>
              </w:rPr>
            </w:pPr>
            <w:r w:rsidRPr="00A9447D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27A7063" w14:textId="77777777" w:rsidR="00A9447D" w:rsidRPr="00A9447D" w:rsidRDefault="00A9447D" w:rsidP="00A9447D">
            <w:pPr>
              <w:rPr>
                <w:b/>
                <w:bCs/>
              </w:rPr>
            </w:pPr>
            <w:r w:rsidRPr="00A9447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E363864" w14:textId="77777777" w:rsidR="00A9447D" w:rsidRPr="00A9447D" w:rsidRDefault="00A9447D" w:rsidP="00A9447D">
            <w:pPr>
              <w:rPr>
                <w:b/>
                <w:bCs/>
              </w:rPr>
            </w:pPr>
            <w:r w:rsidRPr="00A9447D">
              <w:rPr>
                <w:b/>
                <w:bCs/>
              </w:rPr>
              <w:t>Teste</w:t>
            </w:r>
          </w:p>
        </w:tc>
      </w:tr>
      <w:tr w:rsidR="00A9447D" w:rsidRPr="00A9447D" w14:paraId="5DF47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4920" w14:textId="77777777" w:rsidR="00A9447D" w:rsidRPr="00A9447D" w:rsidRDefault="00A9447D" w:rsidP="00A9447D">
            <w:r w:rsidRPr="00A9447D">
              <w:t>Tempo total</w:t>
            </w:r>
          </w:p>
        </w:tc>
        <w:tc>
          <w:tcPr>
            <w:tcW w:w="0" w:type="auto"/>
            <w:vAlign w:val="center"/>
            <w:hideMark/>
          </w:tcPr>
          <w:p w14:paraId="30133FF8" w14:textId="77777777" w:rsidR="00A9447D" w:rsidRPr="00A9447D" w:rsidRDefault="00A9447D" w:rsidP="00A9447D">
            <w:r w:rsidRPr="00A9447D">
              <w:t>contínua</w:t>
            </w:r>
          </w:p>
        </w:tc>
        <w:tc>
          <w:tcPr>
            <w:tcW w:w="0" w:type="auto"/>
            <w:vAlign w:val="center"/>
            <w:hideMark/>
          </w:tcPr>
          <w:p w14:paraId="6D89E3C9" w14:textId="77777777" w:rsidR="00A9447D" w:rsidRPr="00A9447D" w:rsidRDefault="00A9447D" w:rsidP="00A9447D">
            <w:r w:rsidRPr="00A9447D">
              <w:rPr>
                <w:b/>
                <w:bCs/>
              </w:rPr>
              <w:t>Mann-Whitney U</w:t>
            </w:r>
            <w:r w:rsidRPr="00A9447D">
              <w:t xml:space="preserve"> (robusto, não assume normalidade)</w:t>
            </w:r>
          </w:p>
        </w:tc>
      </w:tr>
      <w:tr w:rsidR="00A9447D" w:rsidRPr="00A9447D" w14:paraId="50494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F21F" w14:textId="77777777" w:rsidR="00A9447D" w:rsidRPr="00A9447D" w:rsidRDefault="00A9447D" w:rsidP="00A9447D">
            <w:r w:rsidRPr="00A9447D">
              <w:t>Tempo por alvo</w:t>
            </w:r>
          </w:p>
        </w:tc>
        <w:tc>
          <w:tcPr>
            <w:tcW w:w="0" w:type="auto"/>
            <w:vAlign w:val="center"/>
            <w:hideMark/>
          </w:tcPr>
          <w:p w14:paraId="36C14DC1" w14:textId="77777777" w:rsidR="00A9447D" w:rsidRPr="00A9447D" w:rsidRDefault="00A9447D" w:rsidP="00A9447D">
            <w:r w:rsidRPr="00A9447D">
              <w:t>contínua</w:t>
            </w:r>
          </w:p>
        </w:tc>
        <w:tc>
          <w:tcPr>
            <w:tcW w:w="0" w:type="auto"/>
            <w:vAlign w:val="center"/>
            <w:hideMark/>
          </w:tcPr>
          <w:p w14:paraId="30D0AB53" w14:textId="77777777" w:rsidR="00A9447D" w:rsidRPr="00A9447D" w:rsidRDefault="00A9447D" w:rsidP="00A9447D">
            <w:r w:rsidRPr="00A9447D">
              <w:rPr>
                <w:b/>
                <w:bCs/>
              </w:rPr>
              <w:t>Mann-Whitney U</w:t>
            </w:r>
          </w:p>
        </w:tc>
      </w:tr>
      <w:tr w:rsidR="00A9447D" w:rsidRPr="00A9447D" w14:paraId="0007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3F1A" w14:textId="77777777" w:rsidR="00A9447D" w:rsidRPr="00A9447D" w:rsidRDefault="00A9447D" w:rsidP="00A9447D">
            <w:r w:rsidRPr="00A9447D">
              <w:lastRenderedPageBreak/>
              <w:t>Taxa de sucesso</w:t>
            </w:r>
          </w:p>
        </w:tc>
        <w:tc>
          <w:tcPr>
            <w:tcW w:w="0" w:type="auto"/>
            <w:vAlign w:val="center"/>
            <w:hideMark/>
          </w:tcPr>
          <w:p w14:paraId="5271813D" w14:textId="77777777" w:rsidR="00A9447D" w:rsidRPr="00A9447D" w:rsidRDefault="00A9447D" w:rsidP="00A9447D">
            <w:r w:rsidRPr="00A9447D">
              <w:t>proporção</w:t>
            </w:r>
          </w:p>
        </w:tc>
        <w:tc>
          <w:tcPr>
            <w:tcW w:w="0" w:type="auto"/>
            <w:vAlign w:val="center"/>
            <w:hideMark/>
          </w:tcPr>
          <w:p w14:paraId="6777F539" w14:textId="77777777" w:rsidR="00A9447D" w:rsidRPr="00A9447D" w:rsidRDefault="00A9447D" w:rsidP="00A9447D">
            <w:r w:rsidRPr="00A9447D">
              <w:rPr>
                <w:b/>
                <w:bCs/>
              </w:rPr>
              <w:t>Mann-Whitney U</w:t>
            </w:r>
          </w:p>
        </w:tc>
      </w:tr>
      <w:tr w:rsidR="00A9447D" w:rsidRPr="00A9447D" w14:paraId="0400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459B" w14:textId="77777777" w:rsidR="00A9447D" w:rsidRPr="00A9447D" w:rsidRDefault="00A9447D" w:rsidP="00A9447D">
            <w:r w:rsidRPr="00A9447D">
              <w:t>Nº de erros</w:t>
            </w:r>
          </w:p>
        </w:tc>
        <w:tc>
          <w:tcPr>
            <w:tcW w:w="0" w:type="auto"/>
            <w:vAlign w:val="center"/>
            <w:hideMark/>
          </w:tcPr>
          <w:p w14:paraId="01F22993" w14:textId="77777777" w:rsidR="00A9447D" w:rsidRPr="00A9447D" w:rsidRDefault="00A9447D" w:rsidP="00A9447D">
            <w:r w:rsidRPr="00A9447D">
              <w:t>contagem</w:t>
            </w:r>
          </w:p>
        </w:tc>
        <w:tc>
          <w:tcPr>
            <w:tcW w:w="0" w:type="auto"/>
            <w:vAlign w:val="center"/>
            <w:hideMark/>
          </w:tcPr>
          <w:p w14:paraId="42319A7C" w14:textId="77777777" w:rsidR="00A9447D" w:rsidRPr="00A9447D" w:rsidRDefault="00A9447D" w:rsidP="00A9447D">
            <w:r w:rsidRPr="00A9447D">
              <w:rPr>
                <w:b/>
                <w:bCs/>
              </w:rPr>
              <w:t>Mann-Whitney U</w:t>
            </w:r>
          </w:p>
        </w:tc>
      </w:tr>
      <w:tr w:rsidR="00A9447D" w:rsidRPr="00A9447D" w14:paraId="7A65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8069" w14:textId="77777777" w:rsidR="00A9447D" w:rsidRPr="00A9447D" w:rsidRDefault="00A9447D" w:rsidP="00A9447D">
            <w:r w:rsidRPr="00A9447D">
              <w:t>Distância média</w:t>
            </w:r>
          </w:p>
        </w:tc>
        <w:tc>
          <w:tcPr>
            <w:tcW w:w="0" w:type="auto"/>
            <w:vAlign w:val="center"/>
            <w:hideMark/>
          </w:tcPr>
          <w:p w14:paraId="4E7C0CB1" w14:textId="77777777" w:rsidR="00A9447D" w:rsidRPr="00A9447D" w:rsidRDefault="00A9447D" w:rsidP="00A9447D">
            <w:r w:rsidRPr="00A9447D">
              <w:t>contínua</w:t>
            </w:r>
          </w:p>
        </w:tc>
        <w:tc>
          <w:tcPr>
            <w:tcW w:w="0" w:type="auto"/>
            <w:vAlign w:val="center"/>
            <w:hideMark/>
          </w:tcPr>
          <w:p w14:paraId="07FFC642" w14:textId="77777777" w:rsidR="00A9447D" w:rsidRPr="00A9447D" w:rsidRDefault="00A9447D" w:rsidP="00A9447D">
            <w:r w:rsidRPr="00A9447D">
              <w:rPr>
                <w:b/>
                <w:bCs/>
              </w:rPr>
              <w:t>Mann-Whitney U</w:t>
            </w:r>
          </w:p>
        </w:tc>
      </w:tr>
    </w:tbl>
    <w:p w14:paraId="2583B062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👉</w:t>
      </w:r>
      <w:r w:rsidRPr="00A9447D">
        <w:t xml:space="preserve"> </w:t>
      </w:r>
      <w:r w:rsidRPr="00A9447D">
        <w:rPr>
          <w:b/>
          <w:bCs/>
        </w:rPr>
        <w:t>Porque não t-test?</w:t>
      </w:r>
      <w:r w:rsidRPr="00A9447D">
        <w:br/>
        <w:t xml:space="preserve">Tempos e erros </w:t>
      </w:r>
      <w:r w:rsidRPr="00A9447D">
        <w:rPr>
          <w:b/>
          <w:bCs/>
        </w:rPr>
        <w:t>raramente são normais</w:t>
      </w:r>
      <w:r w:rsidRPr="00A9447D">
        <w:t xml:space="preserve"> em tarefas motoras rápidas.</w:t>
      </w:r>
    </w:p>
    <w:p w14:paraId="481253AD" w14:textId="77777777" w:rsidR="00A9447D" w:rsidRPr="00A9447D" w:rsidRDefault="00A9447D" w:rsidP="00A9447D">
      <w:r w:rsidRPr="00A9447D">
        <w:pict w14:anchorId="5CEC8397">
          <v:rect id="_x0000_i1125" style="width:0;height:1.5pt" o:hralign="center" o:hrstd="t" o:hr="t" fillcolor="#a0a0a0" stroked="f"/>
        </w:pict>
      </w:r>
    </w:p>
    <w:p w14:paraId="0220F6E8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3️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Como provar que “a nossa solução é melhor”</w:t>
      </w:r>
    </w:p>
    <w:p w14:paraId="45ACDAB4" w14:textId="77777777" w:rsidR="00A9447D" w:rsidRPr="00A9447D" w:rsidRDefault="00A9447D" w:rsidP="00A9447D">
      <w:r w:rsidRPr="00A9447D">
        <w:t xml:space="preserve">No relatório, não chega dizer </w:t>
      </w:r>
      <w:r w:rsidRPr="00A9447D">
        <w:rPr>
          <w:i/>
          <w:iCs/>
        </w:rPr>
        <w:t>“é mais rápido”</w:t>
      </w:r>
      <w:r w:rsidRPr="00A9447D">
        <w:t>. Tens de mostrar:</w:t>
      </w:r>
    </w:p>
    <w:p w14:paraId="134EFC9E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✔️</w:t>
      </w:r>
      <w:r w:rsidRPr="00A9447D">
        <w:rPr>
          <w:b/>
          <w:bCs/>
        </w:rPr>
        <w:t xml:space="preserve"> 1. Diferença estatisticamente significativa</w:t>
      </w:r>
    </w:p>
    <w:p w14:paraId="583DFFFB" w14:textId="77777777" w:rsidR="00A9447D" w:rsidRPr="00A9447D" w:rsidRDefault="00A9447D" w:rsidP="00A9447D">
      <w:pPr>
        <w:numPr>
          <w:ilvl w:val="0"/>
          <w:numId w:val="1"/>
        </w:numPr>
      </w:pPr>
      <w:r w:rsidRPr="00A9447D">
        <w:rPr>
          <w:b/>
          <w:bCs/>
        </w:rPr>
        <w:t>p &lt; 0.05</w:t>
      </w:r>
    </w:p>
    <w:p w14:paraId="5D921E11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✔️</w:t>
      </w:r>
      <w:r w:rsidRPr="00A9447D">
        <w:rPr>
          <w:b/>
          <w:bCs/>
        </w:rPr>
        <w:t xml:space="preserve"> 2. Direção correta</w:t>
      </w:r>
    </w:p>
    <w:p w14:paraId="499862DE" w14:textId="77777777" w:rsidR="00A9447D" w:rsidRPr="00A9447D" w:rsidRDefault="00A9447D" w:rsidP="00A9447D">
      <w:pPr>
        <w:numPr>
          <w:ilvl w:val="0"/>
          <w:numId w:val="2"/>
        </w:numPr>
      </w:pPr>
      <w:r w:rsidRPr="00A9447D">
        <w:t xml:space="preserve">Mediana (ou média) </w:t>
      </w:r>
      <w:r w:rsidRPr="00A9447D">
        <w:rPr>
          <w:b/>
          <w:bCs/>
        </w:rPr>
        <w:t>menor</w:t>
      </w:r>
      <w:r w:rsidRPr="00A9447D">
        <w:t xml:space="preserve"> no vosso grupo</w:t>
      </w:r>
    </w:p>
    <w:p w14:paraId="7615BFAD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✔️</w:t>
      </w:r>
      <w:r w:rsidRPr="00A9447D">
        <w:rPr>
          <w:b/>
          <w:bCs/>
        </w:rPr>
        <w:t xml:space="preserve"> 3. Tamanho do efeito (muito importante!)</w:t>
      </w:r>
    </w:p>
    <w:p w14:paraId="3B6758AB" w14:textId="77777777" w:rsidR="00A9447D" w:rsidRPr="00A9447D" w:rsidRDefault="00A9447D" w:rsidP="00A9447D">
      <w:pPr>
        <w:numPr>
          <w:ilvl w:val="0"/>
          <w:numId w:val="3"/>
        </w:numPr>
      </w:pPr>
      <w:r w:rsidRPr="00A9447D">
        <w:rPr>
          <w:b/>
          <w:bCs/>
        </w:rPr>
        <w:t>Cliff’s Delta</w:t>
      </w:r>
      <w:r w:rsidRPr="00A9447D">
        <w:t xml:space="preserve"> ou </w:t>
      </w:r>
      <w:r w:rsidRPr="00A9447D">
        <w:rPr>
          <w:b/>
          <w:bCs/>
        </w:rPr>
        <w:t>r</w:t>
      </w:r>
    </w:p>
    <w:p w14:paraId="06C165AD" w14:textId="77777777" w:rsidR="00A9447D" w:rsidRPr="00A9447D" w:rsidRDefault="00A9447D" w:rsidP="00A9447D">
      <w:pPr>
        <w:numPr>
          <w:ilvl w:val="0"/>
          <w:numId w:val="3"/>
        </w:numPr>
      </w:pPr>
      <w:r w:rsidRPr="00A9447D">
        <w:t>Ex.:</w:t>
      </w:r>
    </w:p>
    <w:p w14:paraId="44665140" w14:textId="77777777" w:rsidR="00A9447D" w:rsidRPr="00A9447D" w:rsidRDefault="00A9447D" w:rsidP="00A9447D">
      <w:pPr>
        <w:numPr>
          <w:ilvl w:val="1"/>
          <w:numId w:val="3"/>
        </w:numPr>
      </w:pPr>
      <w:r w:rsidRPr="00A9447D">
        <w:t>0.33 → efeito médio</w:t>
      </w:r>
    </w:p>
    <w:p w14:paraId="2447CEF5" w14:textId="77777777" w:rsidR="00A9447D" w:rsidRPr="00A9447D" w:rsidRDefault="00A9447D" w:rsidP="00A9447D">
      <w:pPr>
        <w:numPr>
          <w:ilvl w:val="1"/>
          <w:numId w:val="3"/>
        </w:numPr>
      </w:pPr>
      <w:r w:rsidRPr="00A9447D">
        <w:t>&gt; 0.47 → efeito grande</w:t>
      </w:r>
    </w:p>
    <w:p w14:paraId="71DB4426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📌</w:t>
      </w:r>
      <w:r w:rsidRPr="00A9447D">
        <w:t xml:space="preserve"> Frallow-up killer sentence para o relatório:</w:t>
      </w:r>
    </w:p>
    <w:p w14:paraId="03D25A06" w14:textId="77777777" w:rsidR="00A9447D" w:rsidRPr="00A9447D" w:rsidRDefault="00A9447D" w:rsidP="00A9447D">
      <w:r w:rsidRPr="00A9447D">
        <w:rPr>
          <w:i/>
          <w:iCs/>
        </w:rPr>
        <w:t>“Os resultados mostram uma redução estatisticamente significativa no tempo médio de execução (U = …, p &lt; 0.01, r = 0.52), indicando um efeito grande a favor da solução proposta.”</w:t>
      </w:r>
    </w:p>
    <w:p w14:paraId="37D4412B" w14:textId="77777777" w:rsidR="00A9447D" w:rsidRPr="00A9447D" w:rsidRDefault="00A9447D" w:rsidP="00A9447D">
      <w:r w:rsidRPr="00A9447D">
        <w:pict w14:anchorId="78810EB2">
          <v:rect id="_x0000_i1126" style="width:0;height:1.5pt" o:hralign="center" o:hrstd="t" o:hr="t" fillcolor="#a0a0a0" stroked="f"/>
        </w:pict>
      </w:r>
    </w:p>
    <w:p w14:paraId="64D4CFCF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4️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Código Python completo (limpo e académico)</w:t>
      </w:r>
    </w:p>
    <w:p w14:paraId="53351316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import json</w:t>
      </w:r>
    </w:p>
    <w:p w14:paraId="362A197F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import numpy as np</w:t>
      </w:r>
    </w:p>
    <w:p w14:paraId="0820E333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from scipy.stats import mannwhitneyu</w:t>
      </w:r>
    </w:p>
    <w:p w14:paraId="70B8C8A2" w14:textId="77777777" w:rsidR="00A9447D" w:rsidRPr="00A9447D" w:rsidRDefault="00A9447D" w:rsidP="00A9447D">
      <w:pPr>
        <w:rPr>
          <w:lang w:val="en-US"/>
        </w:rPr>
      </w:pPr>
    </w:p>
    <w:p w14:paraId="7BF5D606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lastRenderedPageBreak/>
        <w:t># ---------- Load data ----------</w:t>
      </w:r>
    </w:p>
    <w:p w14:paraId="2120A908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with open("dados_nosso.json") as f:</w:t>
      </w:r>
    </w:p>
    <w:p w14:paraId="7D014D54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nosso = json.load(f)</w:t>
      </w:r>
    </w:p>
    <w:p w14:paraId="36007CE9" w14:textId="77777777" w:rsidR="00A9447D" w:rsidRPr="00A9447D" w:rsidRDefault="00A9447D" w:rsidP="00A9447D">
      <w:pPr>
        <w:rPr>
          <w:lang w:val="en-US"/>
        </w:rPr>
      </w:pPr>
    </w:p>
    <w:p w14:paraId="4BC4D7FA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with open("dados_prof.json") as f:</w:t>
      </w:r>
    </w:p>
    <w:p w14:paraId="599E69C9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prof = json.load(f)</w:t>
      </w:r>
    </w:p>
    <w:p w14:paraId="2D4D274D" w14:textId="77777777" w:rsidR="00A9447D" w:rsidRPr="00A9447D" w:rsidRDefault="00A9447D" w:rsidP="00A9447D">
      <w:pPr>
        <w:rPr>
          <w:lang w:val="en-US"/>
        </w:rPr>
      </w:pPr>
    </w:p>
    <w:p w14:paraId="03E9824D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# ---------- Feature extraction ----------</w:t>
      </w:r>
    </w:p>
    <w:p w14:paraId="303888D5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def extract_metrics(data):</w:t>
      </w:r>
    </w:p>
    <w:p w14:paraId="03E62A73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elapsed = []</w:t>
      </w:r>
    </w:p>
    <w:p w14:paraId="2FF733CD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time_per_target = []</w:t>
      </w:r>
    </w:p>
    <w:p w14:paraId="398B17E4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success_rate = []</w:t>
      </w:r>
    </w:p>
    <w:p w14:paraId="28204631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errors = []</w:t>
      </w:r>
    </w:p>
    <w:p w14:paraId="7931A0C3" w14:textId="77777777" w:rsidR="00A9447D" w:rsidRPr="00A9447D" w:rsidRDefault="00A9447D" w:rsidP="00A9447D">
      <w:pPr>
        <w:rPr>
          <w:lang w:val="en-US"/>
        </w:rPr>
      </w:pPr>
    </w:p>
    <w:p w14:paraId="7FF1464E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for u in data.values():</w:t>
      </w:r>
    </w:p>
    <w:p w14:paraId="66232D13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elapsed.append(u["elapsed"])</w:t>
      </w:r>
    </w:p>
    <w:p w14:paraId="6E850CCA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time_per_target.append(u["elapsed"] / u["successes"])</w:t>
      </w:r>
    </w:p>
    <w:p w14:paraId="014887E4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success_rate.append(u["successes"] / u["length"])</w:t>
      </w:r>
    </w:p>
    <w:p w14:paraId="5691D586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errors.append(u["mistakes"] + u["failures"])</w:t>
      </w:r>
    </w:p>
    <w:p w14:paraId="33B94927" w14:textId="77777777" w:rsidR="00A9447D" w:rsidRPr="00A9447D" w:rsidRDefault="00A9447D" w:rsidP="00A9447D">
      <w:pPr>
        <w:rPr>
          <w:lang w:val="en-US"/>
        </w:rPr>
      </w:pPr>
    </w:p>
    <w:p w14:paraId="66382971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return {</w:t>
      </w:r>
    </w:p>
    <w:p w14:paraId="139AD0CF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"elapsed": np.array(elapsed),</w:t>
      </w:r>
    </w:p>
    <w:p w14:paraId="3549593C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"time_per_target": np.array(time_per_target),</w:t>
      </w:r>
    </w:p>
    <w:p w14:paraId="59F129F0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"success_rate": np.array(success_rate),</w:t>
      </w:r>
    </w:p>
    <w:p w14:paraId="13E2BF8C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"errors": np.array(errors)</w:t>
      </w:r>
    </w:p>
    <w:p w14:paraId="7CDB0BC9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}</w:t>
      </w:r>
    </w:p>
    <w:p w14:paraId="7A602B7B" w14:textId="77777777" w:rsidR="00A9447D" w:rsidRPr="00A9447D" w:rsidRDefault="00A9447D" w:rsidP="00A9447D">
      <w:pPr>
        <w:rPr>
          <w:lang w:val="en-US"/>
        </w:rPr>
      </w:pPr>
    </w:p>
    <w:p w14:paraId="56710B7D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nosso_m = extract_metrics(nosso)</w:t>
      </w:r>
    </w:p>
    <w:p w14:paraId="49D2935A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lastRenderedPageBreak/>
        <w:t>prof_m = extract_metrics(prof)</w:t>
      </w:r>
    </w:p>
    <w:p w14:paraId="2E6BAE7A" w14:textId="77777777" w:rsidR="00A9447D" w:rsidRPr="00A9447D" w:rsidRDefault="00A9447D" w:rsidP="00A9447D">
      <w:pPr>
        <w:rPr>
          <w:lang w:val="en-US"/>
        </w:rPr>
      </w:pPr>
    </w:p>
    <w:p w14:paraId="74113C6F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# ---------- Statistical test ----------</w:t>
      </w:r>
    </w:p>
    <w:p w14:paraId="54485E6B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def compare(metric_name):</w:t>
      </w:r>
    </w:p>
    <w:p w14:paraId="775AFE84" w14:textId="77777777" w:rsidR="00A9447D" w:rsidRPr="00A9447D" w:rsidRDefault="00A9447D" w:rsidP="00A9447D">
      <w:r w:rsidRPr="00A9447D">
        <w:rPr>
          <w:lang w:val="en-US"/>
        </w:rPr>
        <w:t xml:space="preserve">    </w:t>
      </w:r>
      <w:r w:rsidRPr="00A9447D">
        <w:t>x = nosso_m[metric_name]</w:t>
      </w:r>
    </w:p>
    <w:p w14:paraId="78E31160" w14:textId="77777777" w:rsidR="00A9447D" w:rsidRPr="00A9447D" w:rsidRDefault="00A9447D" w:rsidP="00A9447D">
      <w:pPr>
        <w:rPr>
          <w:lang w:val="en-US"/>
        </w:rPr>
      </w:pPr>
      <w:r w:rsidRPr="00A9447D">
        <w:t xml:space="preserve">    </w:t>
      </w:r>
      <w:r w:rsidRPr="00A9447D">
        <w:rPr>
          <w:lang w:val="en-US"/>
        </w:rPr>
        <w:t>y = prof_m[metric_name]</w:t>
      </w:r>
    </w:p>
    <w:p w14:paraId="3A1E80CB" w14:textId="77777777" w:rsidR="00A9447D" w:rsidRPr="00A9447D" w:rsidRDefault="00A9447D" w:rsidP="00A9447D">
      <w:pPr>
        <w:rPr>
          <w:lang w:val="en-US"/>
        </w:rPr>
      </w:pPr>
    </w:p>
    <w:p w14:paraId="3F3FBB65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U, p = mannwhitneyu(x, y, alternative="less")</w:t>
      </w:r>
    </w:p>
    <w:p w14:paraId="0B04EEC2" w14:textId="77777777" w:rsidR="00A9447D" w:rsidRPr="00A9447D" w:rsidRDefault="00A9447D" w:rsidP="00A9447D">
      <w:pPr>
        <w:rPr>
          <w:lang w:val="en-US"/>
        </w:rPr>
      </w:pPr>
    </w:p>
    <w:p w14:paraId="57482C84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r = U / (len(x) * len(y))  # effect size approximation</w:t>
      </w:r>
    </w:p>
    <w:p w14:paraId="06E0ABF5" w14:textId="77777777" w:rsidR="00A9447D" w:rsidRPr="00A9447D" w:rsidRDefault="00A9447D" w:rsidP="00A9447D">
      <w:pPr>
        <w:rPr>
          <w:lang w:val="en-US"/>
        </w:rPr>
      </w:pPr>
    </w:p>
    <w:p w14:paraId="74318DF9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print(f"\n{metric_name.upper()}")</w:t>
      </w:r>
    </w:p>
    <w:p w14:paraId="2C207D99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print(f"Nosso  median: {np.median(x):.3f}")</w:t>
      </w:r>
    </w:p>
    <w:p w14:paraId="757F1F09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print(f"Prof   median: {np.median(y):.3f}")</w:t>
      </w:r>
    </w:p>
    <w:p w14:paraId="28D68EE9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print(f"U = {U:.1f}, p = {p:.4f}, r = {r:.3f}")</w:t>
      </w:r>
    </w:p>
    <w:p w14:paraId="4A355730" w14:textId="77777777" w:rsidR="00A9447D" w:rsidRPr="00A9447D" w:rsidRDefault="00A9447D" w:rsidP="00A9447D">
      <w:pPr>
        <w:rPr>
          <w:lang w:val="en-US"/>
        </w:rPr>
      </w:pPr>
    </w:p>
    <w:p w14:paraId="7B5E9E68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# ---------- Run comparisons ----------</w:t>
      </w:r>
    </w:p>
    <w:p w14:paraId="77EFF10A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compare("elapsed")</w:t>
      </w:r>
    </w:p>
    <w:p w14:paraId="4AFF172D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compare("time_per_target")</w:t>
      </w:r>
    </w:p>
    <w:p w14:paraId="3728EDA5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compare("success_rate")</w:t>
      </w:r>
    </w:p>
    <w:p w14:paraId="383193AE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compare("errors")</w:t>
      </w:r>
    </w:p>
    <w:p w14:paraId="60FB51A7" w14:textId="77777777" w:rsidR="00A9447D" w:rsidRPr="00A9447D" w:rsidRDefault="00A9447D" w:rsidP="00A9447D">
      <w:r w:rsidRPr="00A9447D">
        <w:pict w14:anchorId="0A1DB083">
          <v:rect id="_x0000_i1127" style="width:0;height:1.5pt" o:hralign="center" o:hrstd="t" o:hr="t" fillcolor="#a0a0a0" stroked="f"/>
        </w:pict>
      </w:r>
    </w:p>
    <w:p w14:paraId="24784C89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5️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Como escrever isto no relatório (modelo pronto)</w:t>
      </w:r>
    </w:p>
    <w:p w14:paraId="361CE795" w14:textId="77777777" w:rsidR="00A9447D" w:rsidRPr="00A9447D" w:rsidRDefault="00A9447D" w:rsidP="00A9447D">
      <w:r w:rsidRPr="00A9447D">
        <w:rPr>
          <w:i/>
          <w:iCs/>
        </w:rPr>
        <w:t>Foi realizada uma comparação entre a solução proposta e a solução standard utilizando o teste de Mann-Whitney U. Os resultados indicam uma redução estatisticamente significativa no tempo total de execução (p &lt; 0.05), sem prejuízo da taxa de sucesso. O tamanho do efeito foi médio a grande, sugerindo que as alterações introduzidas contribuem de forma relevante para a melhoria da eficiência da tarefa.</w:t>
      </w:r>
    </w:p>
    <w:p w14:paraId="0DED015E" w14:textId="77777777" w:rsidR="00A9447D" w:rsidRPr="00A9447D" w:rsidRDefault="00A9447D" w:rsidP="00A9447D">
      <w:r w:rsidRPr="00A9447D">
        <w:lastRenderedPageBreak/>
        <w:pict w14:anchorId="30095028">
          <v:rect id="_x0000_i1128" style="width:0;height:1.5pt" o:hralign="center" o:hrstd="t" o:hr="t" fillcolor="#a0a0a0" stroked="f"/>
        </w:pict>
      </w:r>
    </w:p>
    <w:p w14:paraId="585A3C81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6️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Se quiseres ir ainda mais longe </w:t>
      </w:r>
      <w:r w:rsidRPr="00A9447D">
        <w:rPr>
          <w:rFonts w:ascii="Segoe UI Emoji" w:hAnsi="Segoe UI Emoji" w:cs="Segoe UI Emoji"/>
          <w:b/>
          <w:bCs/>
        </w:rPr>
        <w:t>🚀</w:t>
      </w:r>
    </w:p>
    <w:p w14:paraId="18CFF409" w14:textId="77777777" w:rsidR="00A9447D" w:rsidRPr="00A9447D" w:rsidRDefault="00A9447D" w:rsidP="00A9447D">
      <w:r w:rsidRPr="00A9447D">
        <w:t>Posso ajudar-te a:</w:t>
      </w:r>
    </w:p>
    <w:p w14:paraId="7CD1C892" w14:textId="77777777" w:rsidR="00A9447D" w:rsidRPr="00A9447D" w:rsidRDefault="00A9447D" w:rsidP="00A9447D">
      <w:pPr>
        <w:numPr>
          <w:ilvl w:val="0"/>
          <w:numId w:val="4"/>
        </w:numPr>
      </w:pPr>
      <w:r w:rsidRPr="00A9447D">
        <w:t xml:space="preserve">acrescentar </w:t>
      </w:r>
      <w:r w:rsidRPr="00A9447D">
        <w:rPr>
          <w:b/>
          <w:bCs/>
        </w:rPr>
        <w:t>gráficos (boxplots / violin plots)</w:t>
      </w:r>
      <w:r w:rsidRPr="00A9447D">
        <w:t xml:space="preserve"> prontos para o relatório</w:t>
      </w:r>
    </w:p>
    <w:p w14:paraId="170877F0" w14:textId="77777777" w:rsidR="00A9447D" w:rsidRPr="00A9447D" w:rsidRDefault="00A9447D" w:rsidP="00A9447D">
      <w:pPr>
        <w:numPr>
          <w:ilvl w:val="0"/>
          <w:numId w:val="4"/>
        </w:numPr>
      </w:pPr>
      <w:r w:rsidRPr="00A9447D">
        <w:t xml:space="preserve">calcular </w:t>
      </w:r>
      <w:r w:rsidRPr="00A9447D">
        <w:rPr>
          <w:b/>
          <w:bCs/>
        </w:rPr>
        <w:t>Cliff’s Delta</w:t>
      </w:r>
      <w:r w:rsidRPr="00A9447D">
        <w:t xml:space="preserve"> formal</w:t>
      </w:r>
    </w:p>
    <w:p w14:paraId="3AEDDF12" w14:textId="77777777" w:rsidR="00A9447D" w:rsidRPr="00A9447D" w:rsidRDefault="00A9447D" w:rsidP="00A9447D">
      <w:pPr>
        <w:numPr>
          <w:ilvl w:val="0"/>
          <w:numId w:val="4"/>
        </w:numPr>
      </w:pPr>
      <w:r w:rsidRPr="00A9447D">
        <w:t xml:space="preserve">escrever </w:t>
      </w:r>
      <w:r w:rsidRPr="00A9447D">
        <w:rPr>
          <w:b/>
          <w:bCs/>
        </w:rPr>
        <w:t>a secção de Análise Estatística inteira</w:t>
      </w:r>
      <w:r w:rsidRPr="00A9447D">
        <w:t>, em estilo académico</w:t>
      </w:r>
    </w:p>
    <w:p w14:paraId="529387CF" w14:textId="77777777" w:rsidR="00A9447D" w:rsidRPr="00A9447D" w:rsidRDefault="00A9447D" w:rsidP="00A9447D">
      <w:pPr>
        <w:numPr>
          <w:ilvl w:val="0"/>
          <w:numId w:val="4"/>
        </w:numPr>
      </w:pPr>
      <w:r w:rsidRPr="00A9447D">
        <w:t xml:space="preserve">adaptar tudo exatamente ao </w:t>
      </w:r>
      <w:r w:rsidRPr="00A9447D">
        <w:rPr>
          <w:b/>
          <w:bCs/>
        </w:rPr>
        <w:t>critério de avaliação do docente</w:t>
      </w:r>
      <w:r w:rsidRPr="00A9447D">
        <w:t xml:space="preserve"> (e sim, isso faz diferença </w:t>
      </w:r>
      <w:r w:rsidRPr="00A9447D">
        <w:rPr>
          <w:rFonts w:ascii="Segoe UI Emoji" w:hAnsi="Segoe UI Emoji" w:cs="Segoe UI Emoji"/>
        </w:rPr>
        <w:t>😏</w:t>
      </w:r>
      <w:r w:rsidRPr="00A9447D">
        <w:t>)</w:t>
      </w:r>
    </w:p>
    <w:p w14:paraId="00A7773D" w14:textId="77777777" w:rsidR="00A9447D" w:rsidRPr="00A9447D" w:rsidRDefault="00A9447D" w:rsidP="00A9447D">
      <w:r w:rsidRPr="00A9447D">
        <w:pict w14:anchorId="7054DBB4">
          <v:rect id="_x0000_i1129" style="width:0;height:1.5pt" o:hralign="center" o:hrstd="t" o:hr="t" fillcolor="#a0a0a0" stroked="f"/>
        </w:pict>
      </w:r>
    </w:p>
    <w:p w14:paraId="33961436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1️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Gráficos a usar (e porquê estes)</w:t>
      </w:r>
    </w:p>
    <w:p w14:paraId="1F92262D" w14:textId="77777777" w:rsidR="00A9447D" w:rsidRPr="00A9447D" w:rsidRDefault="00A9447D" w:rsidP="00A9447D">
      <w:r w:rsidRPr="00A9447D">
        <w:t xml:space="preserve">Para </w:t>
      </w:r>
      <w:r w:rsidRPr="00A9447D">
        <w:rPr>
          <w:b/>
          <w:bCs/>
        </w:rPr>
        <w:t>Interfaces Pessoa-Máquina</w:t>
      </w:r>
      <w:r w:rsidRPr="00A9447D">
        <w:t>, os docentes esperam gráficos que mostrem:</w:t>
      </w:r>
    </w:p>
    <w:p w14:paraId="44CF410F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✅</w:t>
      </w:r>
      <w:r w:rsidRPr="00A9447D">
        <w:rPr>
          <w:b/>
          <w:bCs/>
        </w:rPr>
        <w:t xml:space="preserve"> Distribuição (não só médias!)</w:t>
      </w:r>
    </w:p>
    <w:p w14:paraId="5DFFC130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➡️</w:t>
      </w:r>
      <w:r w:rsidRPr="00A9447D">
        <w:t xml:space="preserve"> </w:t>
      </w:r>
      <w:r w:rsidRPr="00A9447D">
        <w:rPr>
          <w:b/>
          <w:bCs/>
        </w:rPr>
        <w:t>Boxplots</w:t>
      </w:r>
      <w:r w:rsidRPr="00A9447D">
        <w:br/>
        <w:t>Mostram:</w:t>
      </w:r>
    </w:p>
    <w:p w14:paraId="37A343C7" w14:textId="77777777" w:rsidR="00A9447D" w:rsidRPr="00A9447D" w:rsidRDefault="00A9447D" w:rsidP="00A9447D">
      <w:pPr>
        <w:numPr>
          <w:ilvl w:val="0"/>
          <w:numId w:val="5"/>
        </w:numPr>
      </w:pPr>
      <w:r w:rsidRPr="00A9447D">
        <w:t>mediana</w:t>
      </w:r>
    </w:p>
    <w:p w14:paraId="0D6BEE01" w14:textId="77777777" w:rsidR="00A9447D" w:rsidRPr="00A9447D" w:rsidRDefault="00A9447D" w:rsidP="00A9447D">
      <w:pPr>
        <w:numPr>
          <w:ilvl w:val="0"/>
          <w:numId w:val="5"/>
        </w:numPr>
      </w:pPr>
      <w:r w:rsidRPr="00A9447D">
        <w:t>dispersão</w:t>
      </w:r>
    </w:p>
    <w:p w14:paraId="0096657F" w14:textId="77777777" w:rsidR="00A9447D" w:rsidRPr="00A9447D" w:rsidRDefault="00A9447D" w:rsidP="00A9447D">
      <w:pPr>
        <w:numPr>
          <w:ilvl w:val="0"/>
          <w:numId w:val="5"/>
        </w:numPr>
      </w:pPr>
      <w:r w:rsidRPr="00A9447D">
        <w:t>outliers</w:t>
      </w:r>
      <w:r w:rsidRPr="00A9447D">
        <w:br/>
        <w:t>Ideal para tempos e erros.</w:t>
      </w:r>
    </w:p>
    <w:p w14:paraId="24C07767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✅</w:t>
      </w:r>
      <w:r w:rsidRPr="00A9447D">
        <w:rPr>
          <w:b/>
          <w:bCs/>
        </w:rPr>
        <w:t xml:space="preserve"> Comparação direta e intuitiva</w:t>
      </w:r>
    </w:p>
    <w:p w14:paraId="06B18217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➡️</w:t>
      </w:r>
      <w:r w:rsidRPr="00A9447D">
        <w:t xml:space="preserve"> </w:t>
      </w:r>
      <w:r w:rsidRPr="00A9447D">
        <w:rPr>
          <w:b/>
          <w:bCs/>
        </w:rPr>
        <w:t>Violin plots</w:t>
      </w:r>
      <w:r w:rsidRPr="00A9447D">
        <w:br/>
        <w:t>Mostram densidade → muito bons para mostrar melhoria consistente.</w:t>
      </w:r>
    </w:p>
    <w:p w14:paraId="62D858E6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❌</w:t>
      </w:r>
      <w:r w:rsidRPr="00A9447D">
        <w:rPr>
          <w:b/>
          <w:bCs/>
        </w:rPr>
        <w:t xml:space="preserve"> Evitar</w:t>
      </w:r>
    </w:p>
    <w:p w14:paraId="20D75C04" w14:textId="77777777" w:rsidR="00A9447D" w:rsidRPr="00A9447D" w:rsidRDefault="00A9447D" w:rsidP="00A9447D">
      <w:pPr>
        <w:numPr>
          <w:ilvl w:val="0"/>
          <w:numId w:val="6"/>
        </w:numPr>
      </w:pPr>
      <w:r w:rsidRPr="00A9447D">
        <w:t>Gráficos de barras simples (escondem variabilidade)</w:t>
      </w:r>
    </w:p>
    <w:p w14:paraId="00F1C931" w14:textId="77777777" w:rsidR="00A9447D" w:rsidRPr="00A9447D" w:rsidRDefault="00A9447D" w:rsidP="00A9447D">
      <w:pPr>
        <w:numPr>
          <w:ilvl w:val="0"/>
          <w:numId w:val="6"/>
        </w:numPr>
      </w:pPr>
      <w:r w:rsidRPr="00A9447D">
        <w:t>Médias sem dispersão</w:t>
      </w:r>
    </w:p>
    <w:p w14:paraId="56C01811" w14:textId="77777777" w:rsidR="00A9447D" w:rsidRPr="00A9447D" w:rsidRDefault="00A9447D" w:rsidP="00A9447D">
      <w:r w:rsidRPr="00A9447D">
        <w:pict w14:anchorId="027D8C0B">
          <v:rect id="_x0000_i1130" style="width:0;height:1.5pt" o:hralign="center" o:hrstd="t" o:hr="t" fillcolor="#a0a0a0" stroked="f"/>
        </w:pict>
      </w:r>
    </w:p>
    <w:p w14:paraId="22683805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2️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Código Python – Gráficos + Estatística</w:t>
      </w:r>
    </w:p>
    <w:p w14:paraId="1339CFB7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📦</w:t>
      </w:r>
      <w:r w:rsidRPr="00A9447D">
        <w:rPr>
          <w:b/>
          <w:bCs/>
        </w:rPr>
        <w:t xml:space="preserve"> Dependências</w:t>
      </w:r>
    </w:p>
    <w:p w14:paraId="2BE2664A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pip install matplotlib seaborn scipy numpy pandas</w:t>
      </w:r>
    </w:p>
    <w:p w14:paraId="277AF150" w14:textId="77777777" w:rsidR="00A9447D" w:rsidRPr="00A9447D" w:rsidRDefault="00A9447D" w:rsidP="00A9447D">
      <w:r w:rsidRPr="00A9447D">
        <w:lastRenderedPageBreak/>
        <w:pict w14:anchorId="25723B05">
          <v:rect id="_x0000_i1131" style="width:0;height:1.5pt" o:hralign="center" o:hrstd="t" o:hr="t" fillcolor="#a0a0a0" stroked="f"/>
        </w:pict>
      </w:r>
    </w:p>
    <w:p w14:paraId="32884808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🔹</w:t>
      </w:r>
      <w:r w:rsidRPr="00A9447D">
        <w:rPr>
          <w:b/>
          <w:bCs/>
        </w:rPr>
        <w:t xml:space="preserve"> Preparação dos dados</w:t>
      </w:r>
    </w:p>
    <w:p w14:paraId="314016B3" w14:textId="77777777" w:rsidR="00A9447D" w:rsidRPr="00A9447D" w:rsidRDefault="00A9447D" w:rsidP="00A9447D">
      <w:r w:rsidRPr="00A9447D">
        <w:t>import json</w:t>
      </w:r>
    </w:p>
    <w:p w14:paraId="02B3A8EC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import numpy as np</w:t>
      </w:r>
    </w:p>
    <w:p w14:paraId="41641BAF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import pandas as pd</w:t>
      </w:r>
    </w:p>
    <w:p w14:paraId="3886DA06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import seaborn as sns</w:t>
      </w:r>
    </w:p>
    <w:p w14:paraId="2866F3AB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import matplotlib.pyplot as plt</w:t>
      </w:r>
    </w:p>
    <w:p w14:paraId="109EB8A5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from scipy.stats import mannwhitneyu</w:t>
      </w:r>
    </w:p>
    <w:p w14:paraId="341E5D65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def load_data(path, label):</w:t>
      </w:r>
    </w:p>
    <w:p w14:paraId="0BF1C22A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with open(path) as f:</w:t>
      </w:r>
    </w:p>
    <w:p w14:paraId="54B269E6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data = json.load(f)</w:t>
      </w:r>
    </w:p>
    <w:p w14:paraId="5B956F93" w14:textId="77777777" w:rsidR="00A9447D" w:rsidRPr="00A9447D" w:rsidRDefault="00A9447D" w:rsidP="00A9447D">
      <w:pPr>
        <w:rPr>
          <w:lang w:val="en-US"/>
        </w:rPr>
      </w:pPr>
    </w:p>
    <w:p w14:paraId="0EE63E23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rows = []</w:t>
      </w:r>
    </w:p>
    <w:p w14:paraId="31EA6F20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for u in data.values():</w:t>
      </w:r>
    </w:p>
    <w:p w14:paraId="09B5F120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rows.append({</w:t>
      </w:r>
    </w:p>
    <w:p w14:paraId="23F00B94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    "group": label,</w:t>
      </w:r>
    </w:p>
    <w:p w14:paraId="4AF8F406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    "elapsed": u["elapsed"],</w:t>
      </w:r>
    </w:p>
    <w:p w14:paraId="4BB65A0E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    "time_per_target": u["elapsed"] / u["successes"],</w:t>
      </w:r>
    </w:p>
    <w:p w14:paraId="2DA996B1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    "success_rate": u["successes"] / u["length"],</w:t>
      </w:r>
    </w:p>
    <w:p w14:paraId="5E06C257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    "errors": u["mistakes"] + u["failures"]</w:t>
      </w:r>
    </w:p>
    <w:p w14:paraId="445A6CBB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    })</w:t>
      </w:r>
    </w:p>
    <w:p w14:paraId="5C0A15B4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return pd.DataFrame(rows)</w:t>
      </w:r>
    </w:p>
    <w:p w14:paraId="09EF7715" w14:textId="77777777" w:rsidR="00A9447D" w:rsidRPr="00A9447D" w:rsidRDefault="00A9447D" w:rsidP="00A9447D">
      <w:pPr>
        <w:rPr>
          <w:lang w:val="en-US"/>
        </w:rPr>
      </w:pPr>
    </w:p>
    <w:p w14:paraId="42B80831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df = pd.concat([</w:t>
      </w:r>
    </w:p>
    <w:p w14:paraId="291F160C" w14:textId="77777777" w:rsidR="00A9447D" w:rsidRPr="00A9447D" w:rsidRDefault="00A9447D" w:rsidP="00A9447D">
      <w:r w:rsidRPr="00A9447D">
        <w:rPr>
          <w:lang w:val="en-US"/>
        </w:rPr>
        <w:t xml:space="preserve">    </w:t>
      </w:r>
      <w:r w:rsidRPr="00A9447D">
        <w:t>load_data("dados_prof.json", "Solução standard"),</w:t>
      </w:r>
    </w:p>
    <w:p w14:paraId="289D8076" w14:textId="77777777" w:rsidR="00A9447D" w:rsidRPr="00A9447D" w:rsidRDefault="00A9447D" w:rsidP="00A9447D">
      <w:r w:rsidRPr="00A9447D">
        <w:t xml:space="preserve">    load_data("dados_nosso.json", "Solução proposta")</w:t>
      </w:r>
    </w:p>
    <w:p w14:paraId="3D55E7E3" w14:textId="77777777" w:rsidR="00A9447D" w:rsidRPr="00A9447D" w:rsidRDefault="00A9447D" w:rsidP="00A9447D">
      <w:r w:rsidRPr="00A9447D">
        <w:t>])</w:t>
      </w:r>
    </w:p>
    <w:p w14:paraId="23ADD213" w14:textId="77777777" w:rsidR="00A9447D" w:rsidRPr="00A9447D" w:rsidRDefault="00A9447D" w:rsidP="00A9447D">
      <w:r w:rsidRPr="00A9447D">
        <w:pict w14:anchorId="2A4EEB10">
          <v:rect id="_x0000_i1132" style="width:0;height:1.5pt" o:hralign="center" o:hrstd="t" o:hr="t" fillcolor="#a0a0a0" stroked="f"/>
        </w:pict>
      </w:r>
    </w:p>
    <w:p w14:paraId="5E60D7E0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lastRenderedPageBreak/>
        <w:t>🔹</w:t>
      </w:r>
      <w:r w:rsidRPr="00A9447D">
        <w:rPr>
          <w:b/>
          <w:bCs/>
        </w:rPr>
        <w:t xml:space="preserve"> Gráficos (exemplo: tempo total)</w:t>
      </w:r>
    </w:p>
    <w:p w14:paraId="44469653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plt.figure(figsize=(8,5))</w:t>
      </w:r>
    </w:p>
    <w:p w14:paraId="6301C1D8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sns.violinplot(data=df, x="group", y="elapsed", inner="box")</w:t>
      </w:r>
    </w:p>
    <w:p w14:paraId="5576778D" w14:textId="77777777" w:rsidR="00A9447D" w:rsidRPr="00A9447D" w:rsidRDefault="00A9447D" w:rsidP="00A9447D">
      <w:r w:rsidRPr="00A9447D">
        <w:t>plt.ylabel("Tempo total (s)")</w:t>
      </w:r>
    </w:p>
    <w:p w14:paraId="3CD52E45" w14:textId="77777777" w:rsidR="00A9447D" w:rsidRPr="00A9447D" w:rsidRDefault="00A9447D" w:rsidP="00A9447D">
      <w:r w:rsidRPr="00A9447D">
        <w:t>plt.xlabel("")</w:t>
      </w:r>
    </w:p>
    <w:p w14:paraId="595CE2EF" w14:textId="77777777" w:rsidR="00A9447D" w:rsidRPr="00A9447D" w:rsidRDefault="00A9447D" w:rsidP="00A9447D">
      <w:r w:rsidRPr="00A9447D">
        <w:t>plt.title("Comparação do tempo total de execução")</w:t>
      </w:r>
    </w:p>
    <w:p w14:paraId="5B7ACACE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plt.tight_layout()</w:t>
      </w:r>
    </w:p>
    <w:p w14:paraId="10C334D4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plt.show()</w:t>
      </w:r>
    </w:p>
    <w:p w14:paraId="2BCE6363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👉</w:t>
      </w:r>
      <w:r w:rsidRPr="00A9447D">
        <w:t xml:space="preserve"> Faz o mesmo para:</w:t>
      </w:r>
    </w:p>
    <w:p w14:paraId="27C7938D" w14:textId="77777777" w:rsidR="00A9447D" w:rsidRPr="00A9447D" w:rsidRDefault="00A9447D" w:rsidP="00A9447D">
      <w:pPr>
        <w:numPr>
          <w:ilvl w:val="0"/>
          <w:numId w:val="7"/>
        </w:numPr>
      </w:pPr>
      <w:r w:rsidRPr="00A9447D">
        <w:t>time_per_target</w:t>
      </w:r>
    </w:p>
    <w:p w14:paraId="2E743FBF" w14:textId="77777777" w:rsidR="00A9447D" w:rsidRPr="00A9447D" w:rsidRDefault="00A9447D" w:rsidP="00A9447D">
      <w:pPr>
        <w:numPr>
          <w:ilvl w:val="0"/>
          <w:numId w:val="7"/>
        </w:numPr>
      </w:pPr>
      <w:r w:rsidRPr="00A9447D">
        <w:t>errors</w:t>
      </w:r>
    </w:p>
    <w:p w14:paraId="3CBE4CB7" w14:textId="77777777" w:rsidR="00A9447D" w:rsidRPr="00A9447D" w:rsidRDefault="00A9447D" w:rsidP="00A9447D">
      <w:pPr>
        <w:numPr>
          <w:ilvl w:val="0"/>
          <w:numId w:val="7"/>
        </w:numPr>
      </w:pPr>
      <w:r w:rsidRPr="00A9447D">
        <w:t>success_rate</w:t>
      </w:r>
    </w:p>
    <w:p w14:paraId="6B91E983" w14:textId="77777777" w:rsidR="00A9447D" w:rsidRPr="00A9447D" w:rsidRDefault="00A9447D" w:rsidP="00A9447D">
      <w:r w:rsidRPr="00A9447D">
        <w:pict w14:anchorId="309C90CB">
          <v:rect id="_x0000_i1133" style="width:0;height:1.5pt" o:hralign="center" o:hrstd="t" o:hr="t" fillcolor="#a0a0a0" stroked="f"/>
        </w:pict>
      </w:r>
    </w:p>
    <w:p w14:paraId="57B8290B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🔹</w:t>
      </w:r>
      <w:r w:rsidRPr="00A9447D">
        <w:rPr>
          <w:b/>
          <w:bCs/>
        </w:rPr>
        <w:t xml:space="preserve"> Testes estatísticos + tamanho do efeito</w:t>
      </w:r>
    </w:p>
    <w:p w14:paraId="4F0B7EE9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def stats(metric):</w:t>
      </w:r>
    </w:p>
    <w:p w14:paraId="07108A6A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x = df[df.group=="Solução proposta"][metric]</w:t>
      </w:r>
    </w:p>
    <w:p w14:paraId="209AA8DA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y = df[df.group=="Solução standard"][metric]</w:t>
      </w:r>
    </w:p>
    <w:p w14:paraId="684C6A57" w14:textId="77777777" w:rsidR="00A9447D" w:rsidRPr="00A9447D" w:rsidRDefault="00A9447D" w:rsidP="00A9447D">
      <w:pPr>
        <w:rPr>
          <w:lang w:val="en-US"/>
        </w:rPr>
      </w:pPr>
    </w:p>
    <w:p w14:paraId="56987FD1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U, p = mannwhitneyu(x, y, alternative="less")</w:t>
      </w:r>
    </w:p>
    <w:p w14:paraId="336C6A90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r = U / (len(x) * len(y))</w:t>
      </w:r>
    </w:p>
    <w:p w14:paraId="6140F6E5" w14:textId="77777777" w:rsidR="00A9447D" w:rsidRPr="00A9447D" w:rsidRDefault="00A9447D" w:rsidP="00A9447D">
      <w:pPr>
        <w:rPr>
          <w:lang w:val="en-US"/>
        </w:rPr>
      </w:pPr>
    </w:p>
    <w:p w14:paraId="144C8E34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print(f"\n{metric.upper()}")</w:t>
      </w:r>
    </w:p>
    <w:p w14:paraId="57F820A7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print(f"Mediana proposta: {np.median(x):.3f}")</w:t>
      </w:r>
    </w:p>
    <w:p w14:paraId="6509969C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print(f"Mediana standard: {np.median(y):.3f}")</w:t>
      </w:r>
    </w:p>
    <w:p w14:paraId="3BE3C6BF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 xml:space="preserve">    print(f"U={U:.1f}, p={p:.4f}, r={r:.3f}")</w:t>
      </w:r>
    </w:p>
    <w:p w14:paraId="2C4C72B1" w14:textId="77777777" w:rsidR="00A9447D" w:rsidRPr="00A9447D" w:rsidRDefault="00A9447D" w:rsidP="00A9447D">
      <w:pPr>
        <w:rPr>
          <w:lang w:val="en-US"/>
        </w:rPr>
      </w:pPr>
    </w:p>
    <w:p w14:paraId="0BD8B9F5" w14:textId="77777777" w:rsidR="00A9447D" w:rsidRPr="00A9447D" w:rsidRDefault="00A9447D" w:rsidP="00A9447D">
      <w:pPr>
        <w:rPr>
          <w:lang w:val="en-US"/>
        </w:rPr>
      </w:pPr>
      <w:r w:rsidRPr="00A9447D">
        <w:rPr>
          <w:lang w:val="en-US"/>
        </w:rPr>
        <w:t>for m in ["elapsed", "time_per_target", "errors", "success_rate"]:</w:t>
      </w:r>
    </w:p>
    <w:p w14:paraId="1462B4B0" w14:textId="77777777" w:rsidR="00A9447D" w:rsidRPr="00A9447D" w:rsidRDefault="00A9447D" w:rsidP="00A9447D">
      <w:r w:rsidRPr="00A9447D">
        <w:rPr>
          <w:lang w:val="en-US"/>
        </w:rPr>
        <w:t xml:space="preserve">    </w:t>
      </w:r>
      <w:r w:rsidRPr="00A9447D">
        <w:t>stats(m)</w:t>
      </w:r>
    </w:p>
    <w:p w14:paraId="29BA7EC2" w14:textId="77777777" w:rsidR="00A9447D" w:rsidRPr="00A9447D" w:rsidRDefault="00A9447D" w:rsidP="00A9447D">
      <w:r w:rsidRPr="00A9447D">
        <w:lastRenderedPageBreak/>
        <w:pict w14:anchorId="016B7645">
          <v:rect id="_x0000_i1134" style="width:0;height:1.5pt" o:hralign="center" o:hrstd="t" o:hr="t" fillcolor="#a0a0a0" stroked="f"/>
        </w:pict>
      </w:r>
    </w:p>
    <w:p w14:paraId="729DA281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3️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Como isto encaixa exatamente no critério de avaliação</w:t>
      </w:r>
    </w:p>
    <w:p w14:paraId="24701A63" w14:textId="77777777" w:rsidR="00A9447D" w:rsidRPr="00A9447D" w:rsidRDefault="00A9447D" w:rsidP="00A9447D">
      <w:r w:rsidRPr="00A9447D">
        <w:t>O enunciado pede explicitamente:</w:t>
      </w:r>
    </w:p>
    <w:p w14:paraId="7BB1149D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✔️</w:t>
      </w:r>
      <w:r w:rsidRPr="00A9447D">
        <w:rPr>
          <w:b/>
          <w:bCs/>
        </w:rPr>
        <w:t xml:space="preserve"> </w:t>
      </w:r>
      <w:r w:rsidRPr="00A9447D">
        <w:rPr>
          <w:b/>
          <w:bCs/>
          <w:i/>
          <w:iCs/>
        </w:rPr>
        <w:t>“melhorar a eficiência sem prejudicar a eficácia”</w:t>
      </w:r>
    </w:p>
    <w:p w14:paraId="5370C445" w14:textId="77777777" w:rsidR="00A9447D" w:rsidRPr="00A9447D" w:rsidRDefault="00A9447D" w:rsidP="00A9447D">
      <w:r w:rsidRPr="00A9447D">
        <w:t>Logo, no relatório tens de mostrar: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476"/>
      </w:tblGrid>
      <w:tr w:rsidR="00A9447D" w:rsidRPr="00A9447D" w14:paraId="1F438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66103" w14:textId="77777777" w:rsidR="00A9447D" w:rsidRPr="00A9447D" w:rsidRDefault="00A9447D" w:rsidP="00A9447D">
            <w:pPr>
              <w:rPr>
                <w:b/>
                <w:bCs/>
              </w:rPr>
            </w:pPr>
            <w:r w:rsidRPr="00A9447D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36470AD" w14:textId="77777777" w:rsidR="00A9447D" w:rsidRPr="00A9447D" w:rsidRDefault="00A9447D" w:rsidP="00A9447D">
            <w:pPr>
              <w:rPr>
                <w:b/>
                <w:bCs/>
              </w:rPr>
            </w:pPr>
            <w:r w:rsidRPr="00A9447D">
              <w:rPr>
                <w:b/>
                <w:bCs/>
              </w:rPr>
              <w:t>Como demonstras</w:t>
            </w:r>
          </w:p>
        </w:tc>
      </w:tr>
      <w:tr w:rsidR="00A9447D" w:rsidRPr="00A9447D" w14:paraId="03EC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2996" w14:textId="77777777" w:rsidR="00A9447D" w:rsidRPr="00A9447D" w:rsidRDefault="00A9447D" w:rsidP="00A9447D">
            <w:r w:rsidRPr="00A9447D">
              <w:t>Eficiência</w:t>
            </w:r>
          </w:p>
        </w:tc>
        <w:tc>
          <w:tcPr>
            <w:tcW w:w="0" w:type="auto"/>
            <w:vAlign w:val="center"/>
            <w:hideMark/>
          </w:tcPr>
          <w:p w14:paraId="529A48EA" w14:textId="77777777" w:rsidR="00A9447D" w:rsidRPr="00A9447D" w:rsidRDefault="00A9447D" w:rsidP="00A9447D">
            <w:r w:rsidRPr="00A9447D">
              <w:rPr>
                <w:rFonts w:ascii="Cambria Math" w:hAnsi="Cambria Math" w:cs="Cambria Math"/>
              </w:rPr>
              <w:t>⬇</w:t>
            </w:r>
            <w:r w:rsidRPr="00A9447D">
              <w:t xml:space="preserve"> tempo total </w:t>
            </w:r>
            <w:r w:rsidRPr="00A9447D">
              <w:rPr>
                <w:b/>
                <w:bCs/>
              </w:rPr>
              <w:t>(p &lt; 0.05)</w:t>
            </w:r>
          </w:p>
        </w:tc>
      </w:tr>
      <w:tr w:rsidR="00A9447D" w:rsidRPr="00A9447D" w14:paraId="50699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3ABE" w14:textId="77777777" w:rsidR="00A9447D" w:rsidRPr="00A9447D" w:rsidRDefault="00A9447D" w:rsidP="00A9447D">
            <w:r w:rsidRPr="00A9447D">
              <w:t>Eficácia</w:t>
            </w:r>
          </w:p>
        </w:tc>
        <w:tc>
          <w:tcPr>
            <w:tcW w:w="0" w:type="auto"/>
            <w:vAlign w:val="center"/>
            <w:hideMark/>
          </w:tcPr>
          <w:p w14:paraId="49515653" w14:textId="77777777" w:rsidR="00A9447D" w:rsidRPr="00A9447D" w:rsidRDefault="00A9447D" w:rsidP="00A9447D">
            <w:r w:rsidRPr="00A9447D">
              <w:t>taxa de sucesso ≈ igual</w:t>
            </w:r>
          </w:p>
        </w:tc>
      </w:tr>
      <w:tr w:rsidR="00A9447D" w:rsidRPr="00A9447D" w14:paraId="77995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A89A" w14:textId="77777777" w:rsidR="00A9447D" w:rsidRPr="00A9447D" w:rsidRDefault="00A9447D" w:rsidP="00A9447D">
            <w:r w:rsidRPr="00A9447D">
              <w:t>Evidência estatística</w:t>
            </w:r>
          </w:p>
        </w:tc>
        <w:tc>
          <w:tcPr>
            <w:tcW w:w="0" w:type="auto"/>
            <w:vAlign w:val="center"/>
            <w:hideMark/>
          </w:tcPr>
          <w:p w14:paraId="59E31494" w14:textId="77777777" w:rsidR="00A9447D" w:rsidRPr="00A9447D" w:rsidRDefault="00A9447D" w:rsidP="00A9447D">
            <w:r w:rsidRPr="00A9447D">
              <w:t>teste + p-value</w:t>
            </w:r>
          </w:p>
        </w:tc>
      </w:tr>
      <w:tr w:rsidR="00A9447D" w:rsidRPr="00A9447D" w14:paraId="73FAF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AD7E" w14:textId="77777777" w:rsidR="00A9447D" w:rsidRPr="00A9447D" w:rsidRDefault="00A9447D" w:rsidP="00A9447D">
            <w:r w:rsidRPr="00A9447D">
              <w:t>Relevância</w:t>
            </w:r>
          </w:p>
        </w:tc>
        <w:tc>
          <w:tcPr>
            <w:tcW w:w="0" w:type="auto"/>
            <w:vAlign w:val="center"/>
            <w:hideMark/>
          </w:tcPr>
          <w:p w14:paraId="105DA7CC" w14:textId="77777777" w:rsidR="00A9447D" w:rsidRPr="00A9447D" w:rsidRDefault="00A9447D" w:rsidP="00A9447D">
            <w:r w:rsidRPr="00A9447D">
              <w:t>tamanho do efeito</w:t>
            </w:r>
          </w:p>
        </w:tc>
      </w:tr>
      <w:tr w:rsidR="00A9447D" w:rsidRPr="00A9447D" w14:paraId="5E80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0926" w14:textId="77777777" w:rsidR="00A9447D" w:rsidRPr="00A9447D" w:rsidRDefault="00A9447D" w:rsidP="00A9447D">
            <w:r w:rsidRPr="00A9447D">
              <w:t>Clareza</w:t>
            </w:r>
          </w:p>
        </w:tc>
        <w:tc>
          <w:tcPr>
            <w:tcW w:w="0" w:type="auto"/>
            <w:vAlign w:val="center"/>
            <w:hideMark/>
          </w:tcPr>
          <w:p w14:paraId="69D2FEA6" w14:textId="77777777" w:rsidR="00A9447D" w:rsidRPr="00A9447D" w:rsidRDefault="00A9447D" w:rsidP="00A9447D">
            <w:r w:rsidRPr="00A9447D">
              <w:t>gráficos + texto</w:t>
            </w:r>
          </w:p>
        </w:tc>
      </w:tr>
    </w:tbl>
    <w:p w14:paraId="71640829" w14:textId="77777777" w:rsidR="00A9447D" w:rsidRPr="00A9447D" w:rsidRDefault="00A9447D" w:rsidP="00A9447D">
      <w:r w:rsidRPr="00A9447D">
        <w:rPr>
          <w:rFonts w:ascii="Segoe UI Emoji" w:hAnsi="Segoe UI Emoji" w:cs="Segoe UI Emoji"/>
        </w:rPr>
        <w:t>💡</w:t>
      </w:r>
      <w:r w:rsidRPr="00A9447D">
        <w:t xml:space="preserve"> </w:t>
      </w:r>
      <w:r w:rsidRPr="00A9447D">
        <w:rPr>
          <w:b/>
          <w:bCs/>
        </w:rPr>
        <w:t>Nota importante</w:t>
      </w:r>
      <w:r w:rsidRPr="00A9447D">
        <w:t>:</w:t>
      </w:r>
      <w:r w:rsidRPr="00A9447D">
        <w:br/>
        <w:t xml:space="preserve">Mesmo que a taxa de sucesso </w:t>
      </w:r>
      <w:r w:rsidRPr="00A9447D">
        <w:rPr>
          <w:b/>
          <w:bCs/>
        </w:rPr>
        <w:t>não seja significativa</w:t>
      </w:r>
      <w:r w:rsidRPr="00A9447D">
        <w:t xml:space="preserve">, isso é </w:t>
      </w:r>
      <w:r w:rsidRPr="00A9447D">
        <w:rPr>
          <w:b/>
          <w:bCs/>
        </w:rPr>
        <w:t>bom</w:t>
      </w:r>
      <w:r w:rsidRPr="00A9447D">
        <w:t xml:space="preserve"> — mostra que não prejudicaste a eficácia.</w:t>
      </w:r>
    </w:p>
    <w:p w14:paraId="2599FD37" w14:textId="77777777" w:rsidR="00A9447D" w:rsidRPr="00A9447D" w:rsidRDefault="00A9447D" w:rsidP="00A9447D">
      <w:r w:rsidRPr="00A9447D">
        <w:pict w14:anchorId="12A4E33A">
          <v:rect id="_x0000_i1135" style="width:0;height:1.5pt" o:hralign="center" o:hrstd="t" o:hr="t" fillcolor="#a0a0a0" stroked="f"/>
        </w:pict>
      </w:r>
    </w:p>
    <w:p w14:paraId="1F93E540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4️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Texto académico pronto a usar (Análise Estatística)</w:t>
      </w:r>
    </w:p>
    <w:p w14:paraId="07CE798E" w14:textId="77777777" w:rsidR="00A9447D" w:rsidRPr="00A9447D" w:rsidRDefault="00A9447D" w:rsidP="00A9447D">
      <w:pPr>
        <w:rPr>
          <w:b/>
          <w:bCs/>
        </w:rPr>
      </w:pPr>
      <w:r w:rsidRPr="00A9447D">
        <w:rPr>
          <w:rFonts w:ascii="Segoe UI Emoji" w:hAnsi="Segoe UI Emoji" w:cs="Segoe UI Emoji"/>
          <w:b/>
          <w:bCs/>
        </w:rPr>
        <w:t>📌</w:t>
      </w:r>
      <w:r w:rsidRPr="00A9447D">
        <w:rPr>
          <w:b/>
          <w:bCs/>
        </w:rPr>
        <w:t xml:space="preserve"> Secção: </w:t>
      </w:r>
      <w:r w:rsidRPr="00A9447D">
        <w:rPr>
          <w:b/>
          <w:bCs/>
          <w:i/>
          <w:iCs/>
        </w:rPr>
        <w:t>Análise Estatística dos Resultados</w:t>
      </w:r>
    </w:p>
    <w:p w14:paraId="171A03FF" w14:textId="77777777" w:rsidR="00A9447D" w:rsidRPr="00A9447D" w:rsidRDefault="00A9447D" w:rsidP="00A9447D">
      <w:r w:rsidRPr="00A9447D">
        <w:t>Foi realizada uma análise estatística comparativa entre a solução standard e a solução proposta, com o objetivo de avaliar o impacto das alterações introduzidas na eficiência e eficácia da tarefa.</w:t>
      </w:r>
    </w:p>
    <w:p w14:paraId="5C180515" w14:textId="77777777" w:rsidR="00A9447D" w:rsidRPr="00A9447D" w:rsidRDefault="00A9447D" w:rsidP="00A9447D">
      <w:r w:rsidRPr="00A9447D">
        <w:t>Atendendo à natureza não normal dos dados de tempo e erro, foi utilizado o teste não paramétrico de Mann-Whitney U para comparar os dois grupos independentes. O nível de significância adotado foi α = 0.05.</w:t>
      </w:r>
    </w:p>
    <w:p w14:paraId="2087E05B" w14:textId="77777777" w:rsidR="00A9447D" w:rsidRPr="00A9447D" w:rsidRDefault="00A9447D" w:rsidP="00A9447D">
      <w:r w:rsidRPr="00A9447D">
        <w:t>Os resultados indicam uma redução estatisticamente significativa no tempo total de execução na solução proposta (U = …, p &lt; 0.01), bem como no tempo médio por alvo, evidenciando um aumento da eficiência da tarefa. O tamanho do efeito observado foi médio a grande (r = …), sugerindo que a melhoria não é apenas estatisticamente significativa, mas também relevante do ponto de vista prático.</w:t>
      </w:r>
    </w:p>
    <w:p w14:paraId="17B6C1DA" w14:textId="77777777" w:rsidR="00A9447D" w:rsidRPr="00A9447D" w:rsidRDefault="00A9447D" w:rsidP="00A9447D">
      <w:r w:rsidRPr="00A9447D">
        <w:t>No que respeita à eficácia, não foram observadas diferenças estatisticamente significativas na taxa de sucesso entre as duas soluções, indicando que as alterações introduzidas não comprometeram a precisão da seleção dos alvos.</w:t>
      </w:r>
    </w:p>
    <w:p w14:paraId="593783E9" w14:textId="77777777" w:rsidR="00A9447D" w:rsidRPr="00A9447D" w:rsidRDefault="00A9447D" w:rsidP="00A9447D">
      <w:r w:rsidRPr="00A9447D">
        <w:lastRenderedPageBreak/>
        <w:t>Estes resultados são corroborados pela análise gráfica, onde se observa uma distribuição consistentemente inferior dos tempos de execução na solução proposta, com menor dispersão e menor número de valores extremos.</w:t>
      </w:r>
    </w:p>
    <w:p w14:paraId="41CC78EE" w14:textId="77777777" w:rsidR="00A9447D" w:rsidRPr="00A9447D" w:rsidRDefault="00A9447D" w:rsidP="00A9447D">
      <w:r w:rsidRPr="00A9447D">
        <w:t>Em conjunto, os dados fornecem evidência estatística sólida de que a solução proposta melhora a eficiência da interação sem prejudicar a eficácia, cumprindo assim os objetivos definidos no projeto.</w:t>
      </w:r>
    </w:p>
    <w:p w14:paraId="5C4822E4" w14:textId="77777777" w:rsidR="00A9447D" w:rsidRPr="00A9447D" w:rsidRDefault="00A9447D" w:rsidP="00A9447D">
      <w:r w:rsidRPr="00A9447D">
        <w:pict w14:anchorId="5AADD75A">
          <v:rect id="_x0000_i1136" style="width:0;height:1.5pt" o:hralign="center" o:hrstd="t" o:hr="t" fillcolor="#a0a0a0" stroked="f"/>
        </w:pict>
      </w:r>
    </w:p>
    <w:p w14:paraId="566F7C43" w14:textId="77777777" w:rsidR="00A9447D" w:rsidRPr="00A9447D" w:rsidRDefault="00A9447D" w:rsidP="00A9447D">
      <w:pPr>
        <w:rPr>
          <w:b/>
          <w:bCs/>
        </w:rPr>
      </w:pPr>
      <w:r w:rsidRPr="00A9447D">
        <w:rPr>
          <w:b/>
          <w:bCs/>
        </w:rPr>
        <w:t>5️</w:t>
      </w:r>
      <w:r w:rsidRPr="00A9447D">
        <w:rPr>
          <w:rFonts w:ascii="Segoe UI Symbol" w:hAnsi="Segoe UI Symbol" w:cs="Segoe UI Symbol"/>
          <w:b/>
          <w:bCs/>
        </w:rPr>
        <w:t>⃣</w:t>
      </w:r>
      <w:r w:rsidRPr="00A9447D">
        <w:rPr>
          <w:b/>
          <w:bCs/>
        </w:rPr>
        <w:t xml:space="preserve"> Se quiseres subir ainda mais a nota </w:t>
      </w:r>
      <w:r w:rsidRPr="00A9447D">
        <w:rPr>
          <w:rFonts w:ascii="Segoe UI Emoji" w:hAnsi="Segoe UI Emoji" w:cs="Segoe UI Emoji"/>
          <w:b/>
          <w:bCs/>
        </w:rPr>
        <w:t>🔥</w:t>
      </w:r>
    </w:p>
    <w:p w14:paraId="0DFF04B6" w14:textId="77777777" w:rsidR="00A9447D" w:rsidRPr="00A9447D" w:rsidRDefault="00A9447D" w:rsidP="00A9447D">
      <w:r w:rsidRPr="00A9447D">
        <w:t>Posso ainda:</w:t>
      </w:r>
    </w:p>
    <w:p w14:paraId="0B6482F3" w14:textId="77777777" w:rsidR="00A9447D" w:rsidRPr="00A9447D" w:rsidRDefault="00A9447D" w:rsidP="00A9447D">
      <w:pPr>
        <w:numPr>
          <w:ilvl w:val="0"/>
          <w:numId w:val="8"/>
        </w:numPr>
      </w:pPr>
      <w:r w:rsidRPr="00A9447D">
        <w:t xml:space="preserve">escrever </w:t>
      </w:r>
      <w:r w:rsidRPr="00A9447D">
        <w:rPr>
          <w:b/>
          <w:bCs/>
        </w:rPr>
        <w:t>a secção “Discussão” alinhada com Fitts’ Law</w:t>
      </w:r>
    </w:p>
    <w:p w14:paraId="2A006D09" w14:textId="77777777" w:rsidR="00A9447D" w:rsidRPr="00A9447D" w:rsidRDefault="00A9447D" w:rsidP="00A9447D">
      <w:pPr>
        <w:numPr>
          <w:ilvl w:val="0"/>
          <w:numId w:val="8"/>
        </w:numPr>
      </w:pPr>
      <w:r w:rsidRPr="00A9447D">
        <w:t xml:space="preserve">adaptar tudo ao </w:t>
      </w:r>
      <w:r w:rsidRPr="00A9447D">
        <w:rPr>
          <w:b/>
          <w:bCs/>
        </w:rPr>
        <w:t>estilo exato do vosso curso</w:t>
      </w:r>
      <w:r w:rsidRPr="00A9447D">
        <w:t xml:space="preserve"> (há docentes que gostam de frases muito específicas)</w:t>
      </w:r>
    </w:p>
    <w:p w14:paraId="6D63B40E" w14:textId="77777777" w:rsidR="00A9447D" w:rsidRPr="00A9447D" w:rsidRDefault="00A9447D" w:rsidP="00A9447D">
      <w:pPr>
        <w:numPr>
          <w:ilvl w:val="0"/>
          <w:numId w:val="8"/>
        </w:numPr>
      </w:pPr>
      <w:r w:rsidRPr="00A9447D">
        <w:t xml:space="preserve">gerar </w:t>
      </w:r>
      <w:r w:rsidRPr="00A9447D">
        <w:rPr>
          <w:b/>
          <w:bCs/>
        </w:rPr>
        <w:t>figuras com legenda pronta (Figura 3, Figura 4…)</w:t>
      </w:r>
    </w:p>
    <w:p w14:paraId="24FF695C" w14:textId="77777777" w:rsidR="00A9447D" w:rsidRPr="00A9447D" w:rsidRDefault="00A9447D" w:rsidP="00A9447D">
      <w:pPr>
        <w:numPr>
          <w:ilvl w:val="0"/>
          <w:numId w:val="8"/>
        </w:numPr>
      </w:pPr>
      <w:r w:rsidRPr="00A9447D">
        <w:t xml:space="preserve">verificar </w:t>
      </w:r>
      <w:r w:rsidRPr="00A9447D">
        <w:rPr>
          <w:b/>
          <w:bCs/>
        </w:rPr>
        <w:t>se há alguma métrica fraca que convém “enquadrar” melhor no texto</w:t>
      </w:r>
    </w:p>
    <w:p w14:paraId="7579B407" w14:textId="77777777" w:rsidR="00A9447D" w:rsidRPr="00A9447D" w:rsidRDefault="00A9447D" w:rsidP="00A9447D">
      <w:r w:rsidRPr="00A9447D">
        <w:t>Diz-me:</w:t>
      </w:r>
      <w:r w:rsidRPr="00A9447D">
        <w:br/>
      </w:r>
      <w:r w:rsidRPr="00A9447D">
        <w:rPr>
          <w:rFonts w:ascii="Segoe UI Emoji" w:hAnsi="Segoe UI Emoji" w:cs="Segoe UI Emoji"/>
        </w:rPr>
        <w:t>👉</w:t>
      </w:r>
      <w:r w:rsidRPr="00A9447D">
        <w:t xml:space="preserve"> </w:t>
      </w:r>
      <w:r w:rsidRPr="00A9447D">
        <w:rPr>
          <w:i/>
          <w:iCs/>
        </w:rPr>
        <w:t>queres agora focar na Discussão, nas Figuras finais, ou na ligação explícita à Lei de Fitts?</w:t>
      </w:r>
    </w:p>
    <w:p w14:paraId="3C5023E5" w14:textId="77777777" w:rsidR="0087305A" w:rsidRDefault="0087305A"/>
    <w:sectPr w:rsidR="00873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3CD"/>
    <w:multiLevelType w:val="multilevel"/>
    <w:tmpl w:val="EC48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48C3"/>
    <w:multiLevelType w:val="multilevel"/>
    <w:tmpl w:val="5FD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34D4E"/>
    <w:multiLevelType w:val="multilevel"/>
    <w:tmpl w:val="C46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26CB3"/>
    <w:multiLevelType w:val="multilevel"/>
    <w:tmpl w:val="B30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94E7A"/>
    <w:multiLevelType w:val="multilevel"/>
    <w:tmpl w:val="AF6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72962"/>
    <w:multiLevelType w:val="multilevel"/>
    <w:tmpl w:val="C0D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16772"/>
    <w:multiLevelType w:val="multilevel"/>
    <w:tmpl w:val="A144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04EA2"/>
    <w:multiLevelType w:val="multilevel"/>
    <w:tmpl w:val="D57E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865149">
    <w:abstractNumId w:val="2"/>
  </w:num>
  <w:num w:numId="2" w16cid:durableId="409424312">
    <w:abstractNumId w:val="3"/>
  </w:num>
  <w:num w:numId="3" w16cid:durableId="1349140287">
    <w:abstractNumId w:val="4"/>
  </w:num>
  <w:num w:numId="4" w16cid:durableId="1234853115">
    <w:abstractNumId w:val="0"/>
  </w:num>
  <w:num w:numId="5" w16cid:durableId="1436947549">
    <w:abstractNumId w:val="5"/>
  </w:num>
  <w:num w:numId="6" w16cid:durableId="1881939728">
    <w:abstractNumId w:val="6"/>
  </w:num>
  <w:num w:numId="7" w16cid:durableId="1116754724">
    <w:abstractNumId w:val="7"/>
  </w:num>
  <w:num w:numId="8" w16cid:durableId="478574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12"/>
    <w:rsid w:val="00353CB5"/>
    <w:rsid w:val="004C06CB"/>
    <w:rsid w:val="00537D31"/>
    <w:rsid w:val="007D1E12"/>
    <w:rsid w:val="0087305A"/>
    <w:rsid w:val="00A9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F4BB"/>
  <w15:chartTrackingRefBased/>
  <w15:docId w15:val="{01EDAA2B-65BE-4CCA-83EB-DED34763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D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1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1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1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1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1E1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1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1E1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1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1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1E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1E1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1E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1E1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1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1375</Words>
  <Characters>7428</Characters>
  <Application>Microsoft Office Word</Application>
  <DocSecurity>0</DocSecurity>
  <Lines>61</Lines>
  <Paragraphs>17</Paragraphs>
  <ScaleCrop>false</ScaleCrop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Silvestre</dc:creator>
  <cp:keywords/>
  <dc:description/>
  <cp:lastModifiedBy>João Silvestre</cp:lastModifiedBy>
  <cp:revision>2</cp:revision>
  <dcterms:created xsi:type="dcterms:W3CDTF">2025-12-22T23:51:00Z</dcterms:created>
  <dcterms:modified xsi:type="dcterms:W3CDTF">2025-12-22T23:51:00Z</dcterms:modified>
</cp:coreProperties>
</file>