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B8ACE" w14:textId="6DCA65CA" w:rsidR="00140A15" w:rsidRDefault="003B6407" w:rsidP="003B6407">
      <w:pPr>
        <w:pStyle w:val="Heading1"/>
        <w:rPr>
          <w:lang w:val="en-US"/>
        </w:rPr>
      </w:pPr>
      <w:r>
        <w:rPr>
          <w:lang w:val="en-US"/>
        </w:rPr>
        <w:t>Oppgave 1a</w:t>
      </w:r>
    </w:p>
    <w:p w14:paraId="5A6B52C4" w14:textId="65915A01" w:rsidR="00310EAB" w:rsidRDefault="003B6407" w:rsidP="00310EAB">
      <w:pPr>
        <w:pStyle w:val="ListParagraph"/>
        <w:numPr>
          <w:ilvl w:val="0"/>
          <w:numId w:val="1"/>
        </w:numPr>
        <w:rPr>
          <w:lang w:val="nb-NO"/>
        </w:rPr>
      </w:pPr>
      <w:r w:rsidRPr="00D967F4">
        <w:rPr>
          <w:lang w:val="nb-NO"/>
        </w:rPr>
        <w:t xml:space="preserve">Padding </w:t>
      </w:r>
      <w:r w:rsidR="00D967F4" w:rsidRPr="00D967F4">
        <w:rPr>
          <w:lang w:val="nb-NO"/>
        </w:rPr>
        <w:t>lager en bestemt avstand m</w:t>
      </w:r>
      <w:r w:rsidR="00D967F4">
        <w:rPr>
          <w:lang w:val="nb-NO"/>
        </w:rPr>
        <w:t xml:space="preserve">ellom </w:t>
      </w:r>
      <w:r w:rsidR="0090523E">
        <w:rPr>
          <w:lang w:val="nb-NO"/>
        </w:rPr>
        <w:t xml:space="preserve">innhold og kanten </w:t>
      </w:r>
      <w:r w:rsidR="00310EAB">
        <w:rPr>
          <w:lang w:val="nb-NO"/>
        </w:rPr>
        <w:t>padding gir altså plass for innhold uten å visuelt fylle det.</w:t>
      </w:r>
    </w:p>
    <w:p w14:paraId="11C3E20A" w14:textId="357F5C34" w:rsidR="00310EAB" w:rsidRDefault="00CE148F" w:rsidP="00310EAB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Margin lager ekstra plass mellom elementer i motsetning til padding som gjør det inni</w:t>
      </w:r>
    </w:p>
    <w:p w14:paraId="1A779655" w14:textId="2AA95C9B" w:rsidR="006717B8" w:rsidRDefault="00531CD1" w:rsidP="00310EAB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 xml:space="preserve">Pixels </w:t>
      </w:r>
      <w:r w:rsidR="0023147E">
        <w:rPr>
          <w:lang w:val="nb-NO"/>
        </w:rPr>
        <w:t xml:space="preserve">er en målenhet brukt til å </w:t>
      </w:r>
      <w:r w:rsidR="00B20385">
        <w:rPr>
          <w:lang w:val="nb-NO"/>
        </w:rPr>
        <w:t>angi avstand i pixler.</w:t>
      </w:r>
    </w:p>
    <w:p w14:paraId="171AFD41" w14:textId="5459FB9E" w:rsidR="002E3E8B" w:rsidRDefault="004A0031" w:rsidP="00310EAB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 xml:space="preserve">Padding blir brukt til å </w:t>
      </w:r>
      <w:r w:rsidR="00B65174">
        <w:rPr>
          <w:lang w:val="nb-NO"/>
        </w:rPr>
        <w:t xml:space="preserve">gi plass til elementer </w:t>
      </w:r>
      <w:r w:rsidR="003F0C73">
        <w:rPr>
          <w:lang w:val="nb-NO"/>
        </w:rPr>
        <w:t>i dette eksempelet er h2 home</w:t>
      </w:r>
      <w:r w:rsidR="00F53979" w:rsidRPr="00F53979">
        <w:rPr>
          <w:lang w:val="nb-NO"/>
        </w:rPr>
        <w:drawing>
          <wp:inline distT="0" distB="0" distL="0" distR="0" wp14:anchorId="05932A4F" wp14:editId="08EBCF57">
            <wp:extent cx="5731510" cy="827405"/>
            <wp:effectExtent l="0" t="0" r="2540" b="0"/>
            <wp:docPr id="2125300329" name="Picture 1" descr="A black background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0329" name="Picture 1" descr="A black background with blue and whit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0D35" w14:textId="591DF262" w:rsidR="003F0C73" w:rsidRDefault="003F0C73" w:rsidP="003F0C73">
      <w:pPr>
        <w:pStyle w:val="ListParagraph"/>
        <w:rPr>
          <w:lang w:val="nb-NO"/>
        </w:rPr>
      </w:pPr>
      <w:r w:rsidRPr="003F0C73">
        <w:rPr>
          <w:lang w:val="nb-NO"/>
        </w:rPr>
        <w:drawing>
          <wp:inline distT="0" distB="0" distL="0" distR="0" wp14:anchorId="6CE87AC8" wp14:editId="58BF771D">
            <wp:extent cx="5731510" cy="2323465"/>
            <wp:effectExtent l="0" t="0" r="2540" b="635"/>
            <wp:docPr id="10861354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3548" name="Picture 1" descr="A screenshot of a video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DF9B" w14:textId="77777777" w:rsidR="001565A0" w:rsidRDefault="001565A0" w:rsidP="003F0C73">
      <w:pPr>
        <w:pStyle w:val="ListParagraph"/>
        <w:rPr>
          <w:lang w:val="nb-NO"/>
        </w:rPr>
      </w:pPr>
    </w:p>
    <w:p w14:paraId="0E60C243" w14:textId="14C97255" w:rsidR="000A2944" w:rsidRDefault="001565A0" w:rsidP="001C2739">
      <w:pPr>
        <w:pStyle w:val="Heading1"/>
        <w:rPr>
          <w:lang w:val="nb-NO"/>
        </w:rPr>
      </w:pPr>
      <w:r>
        <w:rPr>
          <w:lang w:val="nb-NO"/>
        </w:rPr>
        <w:t>Oppgave 1</w:t>
      </w:r>
      <w:r w:rsidR="000A2944">
        <w:rPr>
          <w:lang w:val="nb-NO"/>
        </w:rPr>
        <w:t>b</w:t>
      </w:r>
    </w:p>
    <w:p w14:paraId="13A082A2" w14:textId="721267D8" w:rsidR="00684754" w:rsidRDefault="001C2739" w:rsidP="000A2944">
      <w:pPr>
        <w:rPr>
          <w:lang w:val="nb-NO"/>
        </w:rPr>
      </w:pPr>
      <w:r w:rsidRPr="001C2739">
        <w:rPr>
          <w:lang w:val="nb-NO"/>
        </w:rPr>
        <w:drawing>
          <wp:inline distT="0" distB="0" distL="0" distR="0" wp14:anchorId="4726BFEE" wp14:editId="23421A5B">
            <wp:extent cx="5731510" cy="918210"/>
            <wp:effectExtent l="0" t="0" r="2540" b="0"/>
            <wp:docPr id="1665529008" name="Picture 1" descr="A black and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29008" name="Picture 1" descr="A black and red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7503" w14:textId="7CE91569" w:rsidR="001C2739" w:rsidRPr="000A2944" w:rsidRDefault="00417D91" w:rsidP="000A2944">
      <w:pPr>
        <w:rPr>
          <w:lang w:val="nb-NO"/>
        </w:rPr>
      </w:pPr>
      <w:r w:rsidRPr="00417D91">
        <w:rPr>
          <w:lang w:val="nb-NO"/>
        </w:rPr>
        <w:drawing>
          <wp:inline distT="0" distB="0" distL="0" distR="0" wp14:anchorId="14E75974" wp14:editId="2206E460">
            <wp:extent cx="5731510" cy="1974850"/>
            <wp:effectExtent l="0" t="0" r="2540" b="6350"/>
            <wp:docPr id="10770178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785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739" w:rsidRPr="000A2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D1BB6"/>
    <w:multiLevelType w:val="hybridMultilevel"/>
    <w:tmpl w:val="5DC6E3DC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59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15"/>
    <w:rsid w:val="000A2944"/>
    <w:rsid w:val="00104907"/>
    <w:rsid w:val="00140A15"/>
    <w:rsid w:val="001565A0"/>
    <w:rsid w:val="001C2739"/>
    <w:rsid w:val="0023147E"/>
    <w:rsid w:val="002E3E8B"/>
    <w:rsid w:val="00310EAB"/>
    <w:rsid w:val="00334F9E"/>
    <w:rsid w:val="003B6407"/>
    <w:rsid w:val="003F0C73"/>
    <w:rsid w:val="00417D91"/>
    <w:rsid w:val="004A0031"/>
    <w:rsid w:val="00531CD1"/>
    <w:rsid w:val="006717B8"/>
    <w:rsid w:val="00684754"/>
    <w:rsid w:val="0090523E"/>
    <w:rsid w:val="00B20385"/>
    <w:rsid w:val="00B65174"/>
    <w:rsid w:val="00C152CA"/>
    <w:rsid w:val="00CE148F"/>
    <w:rsid w:val="00D967F4"/>
    <w:rsid w:val="00F53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054EE5"/>
  <w15:chartTrackingRefBased/>
  <w15:docId w15:val="{819F567A-4161-456D-BA09-CC14EAF30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64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B6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Ruohan Halvorsen (Elev)</dc:creator>
  <cp:keywords/>
  <dc:description/>
  <cp:lastModifiedBy>Jørgen Ruohan Halvorsen (Elev)</cp:lastModifiedBy>
  <cp:revision>23</cp:revision>
  <dcterms:created xsi:type="dcterms:W3CDTF">2023-09-19T08:44:00Z</dcterms:created>
  <dcterms:modified xsi:type="dcterms:W3CDTF">2023-09-20T07:24:00Z</dcterms:modified>
</cp:coreProperties>
</file>