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53BC3" w14:textId="443F52A3" w:rsidR="00F12C76" w:rsidRDefault="00270EF8" w:rsidP="00951AAB">
      <w:pPr>
        <w:spacing w:after="0"/>
        <w:jc w:val="center"/>
        <w:rPr>
          <w:b/>
          <w:bCs/>
          <w:noProof/>
          <w:sz w:val="36"/>
          <w:szCs w:val="36"/>
        </w:rPr>
      </w:pPr>
      <w:r w:rsidRPr="00270EF8">
        <w:rPr>
          <w:b/>
          <w:bCs/>
          <w:noProof/>
          <w:sz w:val="36"/>
          <w:szCs w:val="36"/>
        </w:rPr>
        <w:t>ЛАБОРАТОРНАЯ РАБОТА 2</w:t>
      </w:r>
    </w:p>
    <w:p w14:paraId="4C521DCB" w14:textId="204E72CF" w:rsidR="00270EF8" w:rsidRDefault="005153BF" w:rsidP="00951AAB">
      <w:pPr>
        <w:spacing w:after="0"/>
        <w:ind w:firstLine="708"/>
        <w:jc w:val="both"/>
        <w:rPr>
          <w:noProof/>
          <w:szCs w:val="28"/>
        </w:rPr>
      </w:pPr>
      <w:r>
        <w:rPr>
          <w:noProof/>
          <w:szCs w:val="28"/>
        </w:rPr>
        <w:t>У нас есть 5 следующих таблиц:</w:t>
      </w:r>
    </w:p>
    <w:p w14:paraId="7C972DFC" w14:textId="26B453B5" w:rsidR="005153BF" w:rsidRDefault="004F70A2" w:rsidP="00951AAB">
      <w:pPr>
        <w:spacing w:after="0"/>
        <w:jc w:val="both"/>
        <w:rPr>
          <w:noProof/>
          <w:szCs w:val="28"/>
        </w:rPr>
      </w:pPr>
      <w:r w:rsidRPr="004F70A2">
        <w:rPr>
          <w:noProof/>
          <w:szCs w:val="28"/>
        </w:rPr>
        <w:drawing>
          <wp:inline distT="0" distB="0" distL="0" distR="0" wp14:anchorId="2AEC5720" wp14:editId="41FB5BA6">
            <wp:extent cx="3607492" cy="199265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0966" cy="20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1221" w14:textId="6124FE74" w:rsidR="004F70A2" w:rsidRDefault="004F70A2" w:rsidP="00951AAB">
      <w:pPr>
        <w:spacing w:after="0"/>
        <w:jc w:val="both"/>
        <w:rPr>
          <w:noProof/>
          <w:szCs w:val="28"/>
        </w:rPr>
      </w:pPr>
      <w:r w:rsidRPr="004F70A2">
        <w:rPr>
          <w:noProof/>
          <w:szCs w:val="28"/>
        </w:rPr>
        <w:drawing>
          <wp:inline distT="0" distB="0" distL="0" distR="0" wp14:anchorId="68A4AF36" wp14:editId="0B284532">
            <wp:extent cx="2299214" cy="1620457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9986" cy="162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8F64" w14:textId="7AB4B45D" w:rsidR="004F70A2" w:rsidRDefault="004F70A2" w:rsidP="00951AAB">
      <w:pPr>
        <w:spacing w:after="0"/>
        <w:jc w:val="both"/>
        <w:rPr>
          <w:noProof/>
          <w:szCs w:val="28"/>
        </w:rPr>
      </w:pPr>
      <w:r w:rsidRPr="004F70A2">
        <w:rPr>
          <w:noProof/>
          <w:szCs w:val="28"/>
        </w:rPr>
        <w:drawing>
          <wp:inline distT="0" distB="0" distL="0" distR="0" wp14:anchorId="1EB55A86" wp14:editId="2C454355">
            <wp:extent cx="2944051" cy="1958167"/>
            <wp:effectExtent l="0" t="0" r="889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6969" cy="196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4096" w14:textId="55CB8274" w:rsidR="004F70A2" w:rsidRDefault="004F70A2" w:rsidP="00951AAB">
      <w:pPr>
        <w:spacing w:after="0"/>
        <w:jc w:val="both"/>
        <w:rPr>
          <w:noProof/>
          <w:szCs w:val="28"/>
        </w:rPr>
      </w:pPr>
      <w:r w:rsidRPr="004F70A2">
        <w:rPr>
          <w:noProof/>
          <w:szCs w:val="28"/>
        </w:rPr>
        <w:drawing>
          <wp:inline distT="0" distB="0" distL="0" distR="0" wp14:anchorId="35CA212F" wp14:editId="02A6900B">
            <wp:extent cx="5068842" cy="1579068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2369" cy="158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777A" w14:textId="7FCB1C9F" w:rsidR="004F70A2" w:rsidRDefault="004F70A2" w:rsidP="00951AAB">
      <w:pPr>
        <w:spacing w:after="0"/>
        <w:jc w:val="both"/>
        <w:rPr>
          <w:noProof/>
          <w:szCs w:val="28"/>
        </w:rPr>
      </w:pPr>
      <w:r w:rsidRPr="004F70A2">
        <w:rPr>
          <w:noProof/>
          <w:szCs w:val="28"/>
        </w:rPr>
        <w:drawing>
          <wp:inline distT="0" distB="0" distL="0" distR="0" wp14:anchorId="7032C4EC" wp14:editId="0059602C">
            <wp:extent cx="2436638" cy="1611736"/>
            <wp:effectExtent l="0" t="0" r="190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4062" cy="16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F926" w14:textId="77777777" w:rsidR="004F70A2" w:rsidRPr="00270EF8" w:rsidRDefault="004F70A2" w:rsidP="00951AAB">
      <w:pPr>
        <w:spacing w:after="0"/>
        <w:jc w:val="both"/>
        <w:rPr>
          <w:noProof/>
          <w:szCs w:val="28"/>
        </w:rPr>
      </w:pPr>
    </w:p>
    <w:p w14:paraId="21974BB0" w14:textId="2B54D93B" w:rsidR="00270EF8" w:rsidRDefault="00951AAB" w:rsidP="00951AAB">
      <w:pPr>
        <w:spacing w:after="0"/>
        <w:ind w:firstLine="708"/>
        <w:jc w:val="both"/>
      </w:pPr>
      <w:r>
        <w:t xml:space="preserve">Нам нужно написать оконное приложение на </w:t>
      </w:r>
      <w:r>
        <w:rPr>
          <w:lang w:val="en-US"/>
        </w:rPr>
        <w:t>QT</w:t>
      </w:r>
      <w:r>
        <w:t xml:space="preserve">, которое позволяет вывести на экран каждую из этих таблиц по отдельности. Должна быть возможность обновить данные, удалить их и добавить. При вводе пароля в таблице </w:t>
      </w:r>
      <w:r w:rsidRPr="00D1371F">
        <w:t>‘</w:t>
      </w:r>
      <w:r>
        <w:rPr>
          <w:lang w:val="en-US"/>
        </w:rPr>
        <w:t>User</w:t>
      </w:r>
      <w:r w:rsidRPr="00D1371F">
        <w:t>’</w:t>
      </w:r>
      <w:r>
        <w:t xml:space="preserve"> должен быть валидатор. </w:t>
      </w:r>
    </w:p>
    <w:p w14:paraId="50FED7A1" w14:textId="77777777" w:rsidR="00CB2F69" w:rsidRPr="00A46166" w:rsidRDefault="00CB2F69" w:rsidP="00CB2F69">
      <w:pPr>
        <w:spacing w:after="0"/>
        <w:ind w:firstLine="708"/>
        <w:jc w:val="both"/>
      </w:pPr>
    </w:p>
    <w:p w14:paraId="0FD9E8B6" w14:textId="5DF67D9D" w:rsidR="00D1371F" w:rsidRDefault="00D1371F" w:rsidP="004A39E3">
      <w:pPr>
        <w:spacing w:after="0"/>
        <w:ind w:firstLine="708"/>
        <w:jc w:val="both"/>
      </w:pPr>
      <w:r>
        <w:t>Ю</w:t>
      </w:r>
      <w:r w:rsidRPr="00D1371F">
        <w:t>нит-тестирование – это процесс, который позволяет проверить работоспособность отдельных частей исходного кода программы.</w:t>
      </w:r>
    </w:p>
    <w:p w14:paraId="20DADEB6" w14:textId="77777777" w:rsidR="00DC1DC9" w:rsidRDefault="00DC1DC9" w:rsidP="00A46166">
      <w:pPr>
        <w:spacing w:after="0"/>
        <w:jc w:val="both"/>
        <w:rPr>
          <w:noProof/>
        </w:rPr>
      </w:pPr>
    </w:p>
    <w:p w14:paraId="70207537" w14:textId="77777777" w:rsidR="00DC1DC9" w:rsidRDefault="00DC1DC9" w:rsidP="00A46166">
      <w:pPr>
        <w:spacing w:after="0"/>
        <w:jc w:val="both"/>
        <w:rPr>
          <w:noProof/>
        </w:rPr>
      </w:pPr>
      <w:r>
        <w:rPr>
          <w:noProof/>
        </w:rPr>
        <w:drawing>
          <wp:inline distT="0" distB="0" distL="0" distR="0" wp14:anchorId="4549D918" wp14:editId="0F9C7FEA">
            <wp:extent cx="5939790" cy="33413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" t="8636" r="39925" b="31788"/>
                    <a:stretch/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DD21" w14:textId="26D262AE" w:rsidR="00D1371F" w:rsidRDefault="00DC1DC9" w:rsidP="00A46166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35A3561F" wp14:editId="449A07B8">
            <wp:extent cx="5939790" cy="151192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" t="6908" r="44917" b="68279"/>
                    <a:stretch/>
                  </pic:blipFill>
                  <pic:spPr bwMode="auto">
                    <a:xfrm>
                      <a:off x="0" y="0"/>
                      <a:ext cx="5939790" cy="151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F3E17" wp14:editId="54D065B8">
            <wp:extent cx="5939790" cy="33413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0" t="8425" r="37599" b="33454"/>
                    <a:stretch/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5AB810" wp14:editId="7F022C7F">
            <wp:extent cx="5939790" cy="334137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7" t="9539" r="37018" b="31786"/>
                    <a:stretch/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48F7" w14:textId="77777777" w:rsidR="00A46166" w:rsidRPr="00D1371F" w:rsidRDefault="00A46166" w:rsidP="00A46166">
      <w:pPr>
        <w:spacing w:after="0"/>
        <w:jc w:val="both"/>
      </w:pPr>
    </w:p>
    <w:sectPr w:rsidR="00A46166" w:rsidRPr="00D1371F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081"/>
    <w:rsid w:val="00015182"/>
    <w:rsid w:val="0007133B"/>
    <w:rsid w:val="00174E88"/>
    <w:rsid w:val="001C6AD5"/>
    <w:rsid w:val="00270EF8"/>
    <w:rsid w:val="004A39E3"/>
    <w:rsid w:val="004F70A2"/>
    <w:rsid w:val="005153BF"/>
    <w:rsid w:val="00621081"/>
    <w:rsid w:val="006C0B77"/>
    <w:rsid w:val="008242FF"/>
    <w:rsid w:val="00870751"/>
    <w:rsid w:val="008A1EDE"/>
    <w:rsid w:val="00922C48"/>
    <w:rsid w:val="00951AAB"/>
    <w:rsid w:val="00A46166"/>
    <w:rsid w:val="00A94581"/>
    <w:rsid w:val="00B65733"/>
    <w:rsid w:val="00B87BEB"/>
    <w:rsid w:val="00B915B7"/>
    <w:rsid w:val="00CB2F69"/>
    <w:rsid w:val="00D1371F"/>
    <w:rsid w:val="00DC1DC9"/>
    <w:rsid w:val="00E93D59"/>
    <w:rsid w:val="00EA59DF"/>
    <w:rsid w:val="00EC6520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D93DF"/>
  <w15:chartTrackingRefBased/>
  <w15:docId w15:val="{C9302BA7-53C9-48CC-9CC6-281BBEF89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Luskina</dc:creator>
  <cp:keywords/>
  <dc:description/>
  <cp:lastModifiedBy>Julia Luskina</cp:lastModifiedBy>
  <cp:revision>19</cp:revision>
  <dcterms:created xsi:type="dcterms:W3CDTF">2024-06-29T14:06:00Z</dcterms:created>
  <dcterms:modified xsi:type="dcterms:W3CDTF">2024-07-02T15:52:00Z</dcterms:modified>
</cp:coreProperties>
</file>