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12A93" w14:paraId="04423CF1" w14:textId="77777777" w:rsidTr="00412A93">
        <w:tc>
          <w:tcPr>
            <w:tcW w:w="2263" w:type="dxa"/>
          </w:tcPr>
          <w:p w14:paraId="30D541F1" w14:textId="57A5526C" w:rsidR="00412A93" w:rsidRPr="001A0DC2" w:rsidRDefault="00412A93">
            <w:pPr>
              <w:rPr>
                <w:sz w:val="28"/>
                <w:szCs w:val="28"/>
              </w:rPr>
            </w:pPr>
            <w:r w:rsidRPr="001A0DC2">
              <w:rPr>
                <w:sz w:val="28"/>
                <w:szCs w:val="28"/>
              </w:rPr>
              <w:t>Term</w:t>
            </w:r>
          </w:p>
        </w:tc>
        <w:tc>
          <w:tcPr>
            <w:tcW w:w="6753" w:type="dxa"/>
          </w:tcPr>
          <w:p w14:paraId="004F7B85" w14:textId="5DAD2B01" w:rsidR="00412A93" w:rsidRPr="001A0DC2" w:rsidRDefault="00412A93">
            <w:pPr>
              <w:rPr>
                <w:sz w:val="28"/>
                <w:szCs w:val="28"/>
              </w:rPr>
            </w:pPr>
            <w:r w:rsidRPr="001A0DC2">
              <w:rPr>
                <w:sz w:val="28"/>
                <w:szCs w:val="28"/>
              </w:rPr>
              <w:t>Definition</w:t>
            </w:r>
          </w:p>
        </w:tc>
      </w:tr>
      <w:tr w:rsidR="00412A93" w14:paraId="6E10BF21" w14:textId="77777777" w:rsidTr="00412A93">
        <w:tc>
          <w:tcPr>
            <w:tcW w:w="2263" w:type="dxa"/>
          </w:tcPr>
          <w:p w14:paraId="7C288FB0" w14:textId="452F8F34" w:rsidR="00412A93" w:rsidRPr="001A0DC2" w:rsidRDefault="00412A93">
            <w:pPr>
              <w:rPr>
                <w:sz w:val="28"/>
                <w:szCs w:val="28"/>
              </w:rPr>
            </w:pPr>
            <w:r w:rsidRPr="001A0DC2">
              <w:rPr>
                <w:sz w:val="28"/>
                <w:szCs w:val="28"/>
              </w:rPr>
              <w:t>Visual Basic</w:t>
            </w:r>
          </w:p>
        </w:tc>
        <w:tc>
          <w:tcPr>
            <w:tcW w:w="6753" w:type="dxa"/>
          </w:tcPr>
          <w:p w14:paraId="3B1D4C9C" w14:textId="02302B95" w:rsidR="00412A93" w:rsidRPr="001A0DC2" w:rsidRDefault="00EA2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 basic is an event driven programming language used to make windows form applications</w:t>
            </w:r>
          </w:p>
        </w:tc>
      </w:tr>
      <w:tr w:rsidR="00412A93" w14:paraId="1114C4A4" w14:textId="77777777" w:rsidTr="00412A93">
        <w:tc>
          <w:tcPr>
            <w:tcW w:w="2263" w:type="dxa"/>
          </w:tcPr>
          <w:p w14:paraId="1381599D" w14:textId="7C89A7B0" w:rsidR="00412A93" w:rsidRPr="001A0DC2" w:rsidRDefault="00412A93">
            <w:pPr>
              <w:rPr>
                <w:sz w:val="28"/>
                <w:szCs w:val="28"/>
              </w:rPr>
            </w:pPr>
            <w:r w:rsidRPr="001A0DC2">
              <w:rPr>
                <w:sz w:val="28"/>
                <w:szCs w:val="28"/>
              </w:rPr>
              <w:t>Event</w:t>
            </w:r>
            <w:r w:rsidR="001A0DC2">
              <w:rPr>
                <w:sz w:val="28"/>
                <w:szCs w:val="28"/>
              </w:rPr>
              <w:t>-d</w:t>
            </w:r>
            <w:r w:rsidRPr="001A0DC2">
              <w:rPr>
                <w:sz w:val="28"/>
                <w:szCs w:val="28"/>
              </w:rPr>
              <w:t>riven Programming</w:t>
            </w:r>
          </w:p>
        </w:tc>
        <w:tc>
          <w:tcPr>
            <w:tcW w:w="6753" w:type="dxa"/>
          </w:tcPr>
          <w:p w14:paraId="6457A2FE" w14:textId="409689CD" w:rsidR="00412A93" w:rsidRPr="001A0DC2" w:rsidRDefault="00EA2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 driven programming is where the program’s flow is driven by events being called</w:t>
            </w:r>
          </w:p>
        </w:tc>
      </w:tr>
      <w:tr w:rsidR="00412A93" w14:paraId="7BC8E995" w14:textId="77777777" w:rsidTr="00412A93">
        <w:tc>
          <w:tcPr>
            <w:tcW w:w="2263" w:type="dxa"/>
          </w:tcPr>
          <w:p w14:paraId="64C87D4D" w14:textId="7477A87E" w:rsidR="00412A93" w:rsidRPr="001A0DC2" w:rsidRDefault="00F044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Compression</w:t>
            </w:r>
          </w:p>
        </w:tc>
        <w:tc>
          <w:tcPr>
            <w:tcW w:w="6753" w:type="dxa"/>
          </w:tcPr>
          <w:p w14:paraId="7A7BD5E0" w14:textId="294D0182" w:rsidR="00412A93" w:rsidRPr="001A0DC2" w:rsidRDefault="00EA2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compression is when you shrink the size of a file down. It is usually used in a .zip file to submit folders as one file.</w:t>
            </w:r>
          </w:p>
        </w:tc>
      </w:tr>
      <w:tr w:rsidR="00412A93" w14:paraId="011D49ED" w14:textId="77777777" w:rsidTr="00412A93">
        <w:tc>
          <w:tcPr>
            <w:tcW w:w="2263" w:type="dxa"/>
          </w:tcPr>
          <w:p w14:paraId="65B5F908" w14:textId="4D1AB8D1" w:rsidR="00412A93" w:rsidRPr="001A0DC2" w:rsidRDefault="00EA2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</w:t>
            </w:r>
          </w:p>
        </w:tc>
        <w:tc>
          <w:tcPr>
            <w:tcW w:w="6753" w:type="dxa"/>
          </w:tcPr>
          <w:p w14:paraId="111F8425" w14:textId="324D9409" w:rsidR="00412A93" w:rsidRPr="001A0DC2" w:rsidRDefault="00EA2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visual basic form is window / container that holds a bunch of elements (buttons, text inputs, labels, etc)</w:t>
            </w:r>
          </w:p>
        </w:tc>
      </w:tr>
      <w:tr w:rsidR="00412A93" w14:paraId="1BBC0BE8" w14:textId="77777777" w:rsidTr="00412A93">
        <w:tc>
          <w:tcPr>
            <w:tcW w:w="2263" w:type="dxa"/>
          </w:tcPr>
          <w:p w14:paraId="5BA9AB57" w14:textId="6E7F8341" w:rsidR="00412A93" w:rsidRPr="001A0DC2" w:rsidRDefault="00EA2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</w:t>
            </w:r>
          </w:p>
        </w:tc>
        <w:tc>
          <w:tcPr>
            <w:tcW w:w="6753" w:type="dxa"/>
          </w:tcPr>
          <w:p w14:paraId="171F02D3" w14:textId="5A690821" w:rsidR="00412A93" w:rsidRPr="001A0DC2" w:rsidRDefault="00EA2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visual basic, an event is called when something happens in your program. This could be a button click, moving a window, pressing a key on your keyboard, etc.</w:t>
            </w:r>
          </w:p>
        </w:tc>
      </w:tr>
      <w:tr w:rsidR="00412A93" w14:paraId="4BA14FA3" w14:textId="77777777" w:rsidTr="00412A93">
        <w:tc>
          <w:tcPr>
            <w:tcW w:w="2263" w:type="dxa"/>
          </w:tcPr>
          <w:p w14:paraId="1821800D" w14:textId="6BD46F7B" w:rsidR="00412A93" w:rsidRPr="001A0DC2" w:rsidRDefault="00EA2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 statement</w:t>
            </w:r>
          </w:p>
        </w:tc>
        <w:tc>
          <w:tcPr>
            <w:tcW w:w="6753" w:type="dxa"/>
          </w:tcPr>
          <w:p w14:paraId="583A321C" w14:textId="7825A30C" w:rsidR="00412A93" w:rsidRPr="001A0DC2" w:rsidRDefault="00EA2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dim statement in visual basic is to create a variable</w:t>
            </w:r>
          </w:p>
        </w:tc>
      </w:tr>
      <w:tr w:rsidR="001B05F1" w14:paraId="52F1C701" w14:textId="77777777" w:rsidTr="00412A93">
        <w:tc>
          <w:tcPr>
            <w:tcW w:w="2263" w:type="dxa"/>
          </w:tcPr>
          <w:p w14:paraId="0678F689" w14:textId="7F73ADB0" w:rsidR="001B05F1" w:rsidRPr="001A0DC2" w:rsidRDefault="00EA28CF" w:rsidP="001B0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Rnd() function</w:t>
            </w:r>
          </w:p>
        </w:tc>
        <w:tc>
          <w:tcPr>
            <w:tcW w:w="6753" w:type="dxa"/>
          </w:tcPr>
          <w:p w14:paraId="6996A2D5" w14:textId="6BA93E89" w:rsidR="001B05F1" w:rsidRPr="001A0DC2" w:rsidRDefault="00EA28CF" w:rsidP="001B0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Rnd() function returns a random number between 0 and 1</w:t>
            </w:r>
          </w:p>
        </w:tc>
      </w:tr>
      <w:tr w:rsidR="001B05F1" w14:paraId="5E3B8A77" w14:textId="77777777" w:rsidTr="00412A93">
        <w:tc>
          <w:tcPr>
            <w:tcW w:w="2263" w:type="dxa"/>
          </w:tcPr>
          <w:p w14:paraId="04827D12" w14:textId="5CFF69C1" w:rsidR="001B05F1" w:rsidRPr="001A0DC2" w:rsidRDefault="00EA28CF" w:rsidP="001B0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Math.Round()</w:t>
            </w:r>
          </w:p>
        </w:tc>
        <w:tc>
          <w:tcPr>
            <w:tcW w:w="6753" w:type="dxa"/>
          </w:tcPr>
          <w:p w14:paraId="1D04DA68" w14:textId="2087C5FE" w:rsidR="001B05F1" w:rsidRPr="001A0DC2" w:rsidRDefault="00EA28CF" w:rsidP="001B0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Math.Round() rounds a number to the nearest whole number, optionally you can choose an amount of decimal places</w:t>
            </w:r>
          </w:p>
        </w:tc>
      </w:tr>
    </w:tbl>
    <w:p w14:paraId="1E7A1D5B" w14:textId="77777777" w:rsidR="00506BC1" w:rsidRDefault="00506BC1"/>
    <w:sectPr w:rsidR="00506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EB"/>
    <w:rsid w:val="001A0DC2"/>
    <w:rsid w:val="001B05F1"/>
    <w:rsid w:val="00412A93"/>
    <w:rsid w:val="00506BC1"/>
    <w:rsid w:val="00C415EB"/>
    <w:rsid w:val="00EA28CF"/>
    <w:rsid w:val="00F0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6AED"/>
  <w15:chartTrackingRefBased/>
  <w15:docId w15:val="{1753D8F5-7C67-435B-811A-C90EE3F4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798</Characters>
  <Application>Microsoft Office Word</Application>
  <DocSecurity>0</DocSecurity>
  <Lines>6</Lines>
  <Paragraphs>1</Paragraphs>
  <ScaleCrop>false</ScaleCrop>
  <Company>Frankston High School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Enver Bise</dc:creator>
  <cp:keywords/>
  <dc:description/>
  <cp:lastModifiedBy>Jacob MICHAELS</cp:lastModifiedBy>
  <cp:revision>2</cp:revision>
  <dcterms:created xsi:type="dcterms:W3CDTF">2022-11-12T09:32:00Z</dcterms:created>
  <dcterms:modified xsi:type="dcterms:W3CDTF">2022-11-12T09:32:00Z</dcterms:modified>
</cp:coreProperties>
</file>