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JERICHO PRODUÇÕES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11971712706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jucielly@zesteventos.com.br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BIG SIGMA – Local: TRANSAMERICA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 A, HALL  B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02/04/2025 ATÉ: 02/04/2025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03/04/2025 ATÉ: 07/04/2025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08/04/2025 ATÉ: 10/04/2025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11/04/2025 ATÉ: 12/04/2025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02/04/2025 até: 02/04/2025</w:t>
            <w:br/>
            <w:t xml:space="preserve"/>
            <w:br/>
            <w:t xml:space="preserve">• 1 Analista De Projetos, (BILINGUE), 92 Diária(s), de: 06/01/2025 até: 07/04/2025</w:t>
            <w:br/>
            <w:t xml:space="preserve"/>
            <w:br/>
            <w:t xml:space="preserve">• 1 Analista De Projetos, 29 Diária(s), de: 10/03/2025 até: 07/04/2025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Ajudante De MarcaçãO, 1 Diária(s), de: 02/04/2025 até: 02/04/2025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11 Diária(s), de: 01/04/2025 até: 11/04/2025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Operacional PavilhãO - Mono, 8 Diária(s), de: 03/04/2025 até: 10/04/2025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Operacional PavilhãO - Mono, 8 Diária(s), de: 03/04/2025 até: 10/04/2025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Pré - BilíNgue, 30 Diária(s), de: 17/03/2025 até: 15/04/2025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Pré - BilíNgue, 30 Diária(s), de: 17/03/2025 até: 15/04/2025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Pré - BilíNgue, 128 Diária(s), de: 09/12/2024 até: 15/04/2025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Planta, 1 Diária(s), de: 02/04/2025 até: 02/04/2025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11 Diária(s), de: 01/04/2025 até: 11/04/2025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17 Diária(s), de: 27/03/2025 até: 12/04/2025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Fiscal Diurno, 12 Diária(s), de: 01/04/2025 até: 12/04/2025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12 Diária(s), de: 01/04/2025 até: 12/04/2025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R$ 206.863,42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10/02/2026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