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E79C" w14:textId="77777777" w:rsidR="00E1079C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D89F9EA" w14:textId="77777777" w:rsidR="006C58B3" w:rsidRDefault="00E1079C" w:rsidP="002A77BE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60D75" wp14:editId="199F2024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23B3D" w14:textId="77777777" w:rsidR="00E1079C" w:rsidRPr="00622025" w:rsidRDefault="00E1079C" w:rsidP="00E1079C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67278739" w14:textId="09E4AB6B" w:rsidR="00E1079C" w:rsidRPr="00622025" w:rsidRDefault="009D198C" w:rsidP="00E1079C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E1079C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60D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68823B3D" w14:textId="77777777" w:rsidR="00E1079C" w:rsidRPr="00622025" w:rsidRDefault="00E1079C" w:rsidP="00E1079C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67278739" w14:textId="09E4AB6B" w:rsidR="00E1079C" w:rsidRPr="00622025" w:rsidRDefault="009D198C" w:rsidP="00E1079C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E1079C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A0C85E" wp14:editId="53CD4483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6D1C94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Pr="00997AAE">
        <w:rPr>
          <w:rFonts w:ascii="Bahnschrift SemiBold" w:hAnsi="Bahnschrift SemiBold"/>
          <w:b/>
          <w:bCs/>
          <w:sz w:val="56"/>
          <w:szCs w:val="56"/>
        </w:rPr>
        <w:t>P</w:t>
      </w:r>
      <w:r w:rsidR="00E3166A">
        <w:rPr>
          <w:rFonts w:ascii="Bahnschrift SemiBold" w:hAnsi="Bahnschrift SemiBold"/>
          <w:b/>
          <w:bCs/>
          <w:sz w:val="56"/>
          <w:szCs w:val="56"/>
        </w:rPr>
        <w:t>J</w: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9D198C">
        <w:rPr>
          <w:rFonts w:ascii="Bahnschrift SemiBold" w:hAnsi="Bahnschrift SemiBold"/>
          <w:b/>
          <w:bCs/>
          <w:sz w:val="56"/>
          <w:szCs w:val="56"/>
        </w:rPr>
        <w:t>B3-</w:t>
      </w:r>
      <w:r w:rsidR="006C58B3">
        <w:rPr>
          <w:rFonts w:ascii="Bahnschrift SemiBold" w:hAnsi="Bahnschrift SemiBold"/>
          <w:b/>
          <w:bCs/>
          <w:sz w:val="56"/>
          <w:szCs w:val="56"/>
        </w:rPr>
        <w:t>S</w:t>
      </w:r>
      <w:r w:rsidR="00E3166A">
        <w:rPr>
          <w:rFonts w:ascii="Bahnschrift SemiBold" w:hAnsi="Bahnschrift SemiBold"/>
          <w:b/>
          <w:bCs/>
          <w:sz w:val="56"/>
          <w:szCs w:val="56"/>
        </w:rPr>
        <w:t>L</w: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6C58B3">
        <w:rPr>
          <w:rFonts w:ascii="Bahnschrift SemiBold" w:hAnsi="Bahnschrift SemiBold"/>
          <w:b/>
          <w:bCs/>
          <w:sz w:val="56"/>
          <w:szCs w:val="56"/>
        </w:rPr>
        <w:t>FITNESS</w:t>
      </w:r>
      <w:r w:rsidR="009D198C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007003A6" w14:textId="1B367EBB" w:rsidR="00E1079C" w:rsidRPr="00997AAE" w:rsidRDefault="006C58B3" w:rsidP="002A77BE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 xml:space="preserve">TRACKER </w:t>
      </w:r>
      <w:r w:rsidR="009D198C">
        <w:rPr>
          <w:rFonts w:ascii="Bahnschrift SemiBold" w:hAnsi="Bahnschrift SemiBold"/>
          <w:b/>
          <w:bCs/>
          <w:sz w:val="56"/>
          <w:szCs w:val="56"/>
        </w:rPr>
        <w:t>OOP</w:t>
      </w:r>
    </w:p>
    <w:p w14:paraId="64489EB7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41914C" wp14:editId="685B8FA4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7B7D68" w14:textId="3301DADB" w:rsidR="00E1079C" w:rsidRDefault="00E1079C" w:rsidP="00E1079C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9E3C08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9E3C08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41914C" id="Group 4" o:spid="_x0000_s1027" style="position:absolute;left:0;text-align:left;margin-left:38.25pt;margin-top:5.55pt;width:444.45pt;height:64.2pt;z-index:251661312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c96e06 [2405]" stroked="f" strokeweight="2pt">
                  <v:fill opacity="0" color2="#c96e06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727B7D68" w14:textId="3301DADB" w:rsidR="00E1079C" w:rsidRDefault="00E1079C" w:rsidP="00E1079C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9E3C08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9E3C08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FDC126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997AAE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1E7BEF9" w14:textId="77777777" w:rsidR="00E1079C" w:rsidRPr="00997AAE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2962D14" w14:textId="77777777" w:rsidR="00E1079C" w:rsidRPr="00997AAE" w:rsidRDefault="00E1079C" w:rsidP="00E1079C">
      <w:pPr>
        <w:jc w:val="center"/>
        <w:rPr>
          <w:rFonts w:ascii="Bahnschrift SemiBold" w:hAnsi="Bahnschrift SemiBold"/>
          <w:sz w:val="44"/>
          <w:szCs w:val="44"/>
        </w:rPr>
      </w:pPr>
    </w:p>
    <w:p w14:paraId="764C0AD7" w14:textId="415BDECC" w:rsidR="00E1079C" w:rsidRPr="00997AAE" w:rsidRDefault="00E1079C" w:rsidP="00E1079C">
      <w:pPr>
        <w:rPr>
          <w:rFonts w:ascii="Bahnschrift" w:hAnsi="Bahnschrift"/>
          <w:b/>
          <w:i/>
          <w:iCs/>
          <w:sz w:val="24"/>
          <w:szCs w:val="24"/>
        </w:rPr>
      </w:pPr>
      <w:r w:rsidRPr="00997AAE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1F3921">
        <w:rPr>
          <w:rFonts w:ascii="Bahnschrift" w:hAnsi="Bahnschrift"/>
          <w:b/>
          <w:i/>
          <w:iCs/>
          <w:sz w:val="24"/>
          <w:szCs w:val="24"/>
        </w:rPr>
        <w:t>82</w:t>
      </w:r>
    </w:p>
    <w:p w14:paraId="3BEC06AE" w14:textId="69BEBB6E" w:rsidR="008637C8" w:rsidRDefault="00DA4C50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Object-oriented programs often</w:t>
      </w:r>
      <w:r w:rsidR="00C73CAA">
        <w:rPr>
          <w:rFonts w:ascii="Bahnschrift" w:hAnsi="Bahnschrift"/>
          <w:color w:val="000000"/>
        </w:rPr>
        <w:t xml:space="preserve"> mimic the real world</w:t>
      </w:r>
      <w:r w:rsidR="0060776D">
        <w:rPr>
          <w:rFonts w:ascii="Bahnschrift" w:hAnsi="Bahnschrift"/>
          <w:color w:val="000000"/>
        </w:rPr>
        <w:t xml:space="preserve"> and the objects within it. The goal of organizing this </w:t>
      </w:r>
      <w:r w:rsidR="008637C8">
        <w:rPr>
          <w:rFonts w:ascii="Bahnschrift" w:hAnsi="Bahnschrift"/>
          <w:color w:val="000000"/>
        </w:rPr>
        <w:t>real-world</w:t>
      </w:r>
      <w:r w:rsidR="0060776D">
        <w:rPr>
          <w:rFonts w:ascii="Bahnschrift" w:hAnsi="Bahnschrift"/>
          <w:color w:val="000000"/>
        </w:rPr>
        <w:t xml:space="preserve"> data </w:t>
      </w:r>
      <w:r w:rsidR="00D57FF2">
        <w:rPr>
          <w:rFonts w:ascii="Bahnschrift" w:hAnsi="Bahnschrift"/>
          <w:color w:val="000000"/>
        </w:rPr>
        <w:t>like so is to help us with thinking about and structuring our programs logically.</w:t>
      </w:r>
      <w:r w:rsidR="008637C8">
        <w:rPr>
          <w:rFonts w:ascii="Bahnschrift" w:hAnsi="Bahnschrift"/>
          <w:color w:val="000000"/>
        </w:rPr>
        <w:t xml:space="preserve"> </w:t>
      </w:r>
      <w:r w:rsidR="00942DC4">
        <w:rPr>
          <w:rFonts w:ascii="Bahnschrift" w:hAnsi="Bahnschrift"/>
          <w:color w:val="000000"/>
        </w:rPr>
        <w:t>Not only can these programs mimic things from the real world, but often they can, quite literally, be digital representations of a real, individual object in the real world.</w:t>
      </w:r>
    </w:p>
    <w:p w14:paraId="11BCBD9D" w14:textId="1F106E97" w:rsidR="000C6E3E" w:rsidRDefault="00942DC4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For this assignment, we’ll be </w:t>
      </w:r>
      <w:r w:rsidR="00883711">
        <w:rPr>
          <w:rFonts w:ascii="Bahnschrift" w:hAnsi="Bahnschrift"/>
          <w:color w:val="000000"/>
        </w:rPr>
        <w:t xml:space="preserve">creating </w:t>
      </w:r>
      <w:r w:rsidR="008B1AA7">
        <w:rPr>
          <w:rFonts w:ascii="Bahnschrift" w:hAnsi="Bahnschrift"/>
          <w:color w:val="000000"/>
        </w:rPr>
        <w:t xml:space="preserve">two objects </w:t>
      </w:r>
      <w:r w:rsidR="00883711">
        <w:rPr>
          <w:rFonts w:ascii="Bahnschrift" w:hAnsi="Bahnschrift"/>
          <w:color w:val="000000"/>
        </w:rPr>
        <w:t xml:space="preserve">for </w:t>
      </w:r>
      <w:r w:rsidR="008B1AA7">
        <w:rPr>
          <w:rFonts w:ascii="Bahnschrift" w:hAnsi="Bahnschrift"/>
          <w:color w:val="000000"/>
        </w:rPr>
        <w:t xml:space="preserve">a fitness tracker app to help keep track of people’s real world </w:t>
      </w:r>
      <w:r w:rsidR="000D4FEE">
        <w:rPr>
          <w:rFonts w:ascii="Bahnschrift" w:hAnsi="Bahnschrift"/>
          <w:color w:val="000000"/>
        </w:rPr>
        <w:t>nutritional intake</w:t>
      </w:r>
      <w:r w:rsidR="000C6E3E">
        <w:rPr>
          <w:rFonts w:ascii="Bahnschrift" w:hAnsi="Bahnschrift"/>
          <w:color w:val="000000"/>
        </w:rPr>
        <w:t>:</w:t>
      </w:r>
    </w:p>
    <w:p w14:paraId="1D628FEB" w14:textId="69917C5B" w:rsidR="000C6E3E" w:rsidRDefault="000D4FEE" w:rsidP="000C6E3E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FoodItem</w:t>
      </w:r>
    </w:p>
    <w:p w14:paraId="06C277B4" w14:textId="730FDDA2" w:rsidR="000C6E3E" w:rsidRDefault="000D4FEE" w:rsidP="000C6E3E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An individual thing that the user of the app has eaten</w:t>
      </w:r>
    </w:p>
    <w:p w14:paraId="43420397" w14:textId="052FAF1C" w:rsidR="006531D0" w:rsidRDefault="006531D0" w:rsidP="000C6E3E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Variables:</w:t>
      </w:r>
    </w:p>
    <w:p w14:paraId="5514BC8F" w14:textId="58728C7E" w:rsidR="005D6EF3" w:rsidRDefault="000D4FEE" w:rsidP="006531D0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Calories</w:t>
      </w:r>
    </w:p>
    <w:p w14:paraId="0B88BE38" w14:textId="2061D38F" w:rsidR="000D4FEE" w:rsidRDefault="00946DA5" w:rsidP="006531D0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</w:t>
      </w:r>
      <w:r w:rsidR="000D4FEE">
        <w:rPr>
          <w:rFonts w:ascii="Bahnschrift" w:hAnsi="Bahnschrift"/>
          <w:color w:val="000000"/>
        </w:rPr>
        <w:t>rot</w:t>
      </w:r>
      <w:r>
        <w:rPr>
          <w:rFonts w:ascii="Bahnschrift" w:hAnsi="Bahnschrift"/>
          <w:color w:val="000000"/>
        </w:rPr>
        <w:t>ein</w:t>
      </w:r>
    </w:p>
    <w:p w14:paraId="1CED0D85" w14:textId="295D1236" w:rsidR="00946DA5" w:rsidRDefault="00946DA5" w:rsidP="006531D0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Carbs</w:t>
      </w:r>
    </w:p>
    <w:p w14:paraId="280BB526" w14:textId="35B9A0E5" w:rsidR="00946DA5" w:rsidRDefault="00946DA5" w:rsidP="006531D0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Fat</w:t>
      </w:r>
    </w:p>
    <w:p w14:paraId="6926E1ED" w14:textId="2AEFC424" w:rsidR="000C74DF" w:rsidRDefault="00593C01" w:rsidP="000C74DF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Functions:</w:t>
      </w:r>
    </w:p>
    <w:p w14:paraId="0C4B5E49" w14:textId="37BA26DD" w:rsidR="005D6EF3" w:rsidRDefault="000F1CD2" w:rsidP="005D6EF3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Settters/Getters</w:t>
      </w:r>
    </w:p>
    <w:p w14:paraId="514D0D52" w14:textId="7E73DB37" w:rsidR="00A27F9A" w:rsidRDefault="00A27F9A" w:rsidP="005D6EF3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ToString</w:t>
      </w:r>
    </w:p>
    <w:p w14:paraId="61E76E93" w14:textId="0A12653E" w:rsidR="00CB30FF" w:rsidRPr="005D6EF3" w:rsidRDefault="002901DE" w:rsidP="005D6EF3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DailyActivity</w:t>
      </w:r>
    </w:p>
    <w:p w14:paraId="2FA1797B" w14:textId="0D772243" w:rsidR="00CB30FF" w:rsidRDefault="002901DE" w:rsidP="00CB30FF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class that represents a ‘day’ in the fitness tracker app</w:t>
      </w:r>
    </w:p>
    <w:p w14:paraId="14C36F0B" w14:textId="4382E210" w:rsidR="000F7E4B" w:rsidRDefault="00EA1751" w:rsidP="00CB30FF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Variables:</w:t>
      </w:r>
    </w:p>
    <w:p w14:paraId="54BD51AB" w14:textId="12FE1F43" w:rsidR="00EA1751" w:rsidRDefault="002503CA" w:rsidP="00EA1751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Date</w:t>
      </w:r>
    </w:p>
    <w:p w14:paraId="7DE8556D" w14:textId="6B431304" w:rsidR="002503CA" w:rsidRDefault="00AE2DA9" w:rsidP="00EA1751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CaloriesBurned</w:t>
      </w:r>
    </w:p>
    <w:p w14:paraId="5C300DC7" w14:textId="4953AAFC" w:rsidR="00AE2DA9" w:rsidRDefault="00AE2DA9" w:rsidP="00EA1751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FoodEaten</w:t>
      </w:r>
    </w:p>
    <w:p w14:paraId="11531FCF" w14:textId="2276B1DA" w:rsidR="00A27F9A" w:rsidRDefault="00A27F9A" w:rsidP="00A27F9A">
      <w:pPr>
        <w:pStyle w:val="ListParagraph"/>
        <w:numPr>
          <w:ilvl w:val="3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Should be a list of FoodItem objeects</w:t>
      </w:r>
    </w:p>
    <w:p w14:paraId="572C5F07" w14:textId="4ACE4DD9" w:rsidR="00EA1751" w:rsidRDefault="00680DD2" w:rsidP="00680DD2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Functions: </w:t>
      </w:r>
    </w:p>
    <w:p w14:paraId="314B399A" w14:textId="628310FD" w:rsidR="00DC486F" w:rsidRDefault="0018685A" w:rsidP="00680DD2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Exercise</w:t>
      </w:r>
    </w:p>
    <w:p w14:paraId="2945DEC4" w14:textId="1036939E" w:rsidR="000F1CD2" w:rsidRDefault="0018685A" w:rsidP="00A27F9A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Eat</w:t>
      </w:r>
    </w:p>
    <w:p w14:paraId="4EDEFED2" w14:textId="54F2F739" w:rsidR="00A27F9A" w:rsidRDefault="00A27F9A" w:rsidP="00A27F9A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GetNetCalories</w:t>
      </w:r>
    </w:p>
    <w:p w14:paraId="7A0E4221" w14:textId="116490E6" w:rsidR="00A27F9A" w:rsidRDefault="00A27F9A" w:rsidP="00A27F9A">
      <w:pPr>
        <w:pStyle w:val="ListParagraph"/>
        <w:numPr>
          <w:ilvl w:val="2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ToString</w:t>
      </w:r>
    </w:p>
    <w:p w14:paraId="13640741" w14:textId="77777777" w:rsidR="00A27F9A" w:rsidRPr="00A27F9A" w:rsidRDefault="00A27F9A" w:rsidP="00A27F9A">
      <w:pPr>
        <w:pStyle w:val="ListParagraph"/>
        <w:ind w:left="2160"/>
        <w:rPr>
          <w:rFonts w:ascii="Bahnschrift" w:hAnsi="Bahnschrift"/>
          <w:color w:val="000000"/>
        </w:rPr>
      </w:pPr>
    </w:p>
    <w:p w14:paraId="22E9C759" w14:textId="698EEFE5" w:rsidR="00D353FA" w:rsidRDefault="00EC5627" w:rsidP="00D353FA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UML diagram for th</w:t>
      </w:r>
      <w:r w:rsidR="004075A8">
        <w:rPr>
          <w:rFonts w:ascii="Bahnschrift" w:hAnsi="Bahnschrift"/>
          <w:color w:val="000000"/>
        </w:rPr>
        <w:t xml:space="preserve">e </w:t>
      </w:r>
      <w:r w:rsidR="000F1CD2">
        <w:rPr>
          <w:rFonts w:ascii="Bahnschrift" w:hAnsi="Bahnschrift"/>
          <w:color w:val="000000"/>
        </w:rPr>
        <w:t>FoodItem</w:t>
      </w:r>
      <w:r>
        <w:rPr>
          <w:rFonts w:ascii="Bahnschrift" w:hAnsi="Bahnschrift"/>
          <w:color w:val="000000"/>
        </w:rPr>
        <w:t xml:space="preserve"> class, including all necessary elements</w:t>
      </w:r>
      <w:r w:rsidR="00D8177C">
        <w:rPr>
          <w:rFonts w:ascii="Bahnschrift" w:hAnsi="Bahnschrift"/>
          <w:color w:val="000000"/>
        </w:rPr>
        <w:t>.</w:t>
      </w:r>
      <w:r w:rsidR="0037263B">
        <w:rPr>
          <w:rFonts w:ascii="Bahnschrift" w:hAnsi="Bahnschrift"/>
          <w:color w:val="000000"/>
        </w:rPr>
        <w:t xml:space="preserve"> [</w:t>
      </w:r>
      <w:r w:rsidR="00A27F9A">
        <w:rPr>
          <w:rFonts w:ascii="Bahnschrift" w:hAnsi="Bahnschrift"/>
          <w:color w:val="000000"/>
        </w:rPr>
        <w:t>21</w:t>
      </w:r>
      <w:r w:rsidR="0037263B">
        <w:rPr>
          <w:rFonts w:ascii="Bahnschrift" w:hAnsi="Bahnschrift"/>
          <w:color w:val="000000"/>
        </w:rPr>
        <w:t>]</w:t>
      </w:r>
    </w:p>
    <w:p w14:paraId="4EE756CA" w14:textId="77777777" w:rsidR="004075A8" w:rsidRDefault="004075A8" w:rsidP="004075A8">
      <w:pPr>
        <w:rPr>
          <w:rFonts w:ascii="Bahnschrift" w:hAnsi="Bahnschrift"/>
          <w:color w:val="000000"/>
        </w:rPr>
      </w:pPr>
    </w:p>
    <w:p w14:paraId="3CDF39AB" w14:textId="77777777" w:rsidR="004075A8" w:rsidRDefault="004075A8" w:rsidP="004075A8">
      <w:pPr>
        <w:rPr>
          <w:rFonts w:ascii="Bahnschrift" w:hAnsi="Bahnschrift"/>
          <w:color w:val="000000"/>
        </w:rPr>
      </w:pPr>
    </w:p>
    <w:p w14:paraId="4DF8DF59" w14:textId="77777777" w:rsidR="004075A8" w:rsidRDefault="004075A8" w:rsidP="004075A8">
      <w:pPr>
        <w:rPr>
          <w:rFonts w:ascii="Bahnschrift" w:hAnsi="Bahnschrift"/>
          <w:color w:val="000000"/>
        </w:rPr>
      </w:pPr>
    </w:p>
    <w:p w14:paraId="59D0C0E0" w14:textId="77777777" w:rsidR="00EB0F5B" w:rsidRDefault="00EB0F5B" w:rsidP="004075A8">
      <w:pPr>
        <w:rPr>
          <w:rFonts w:ascii="Bahnschrift" w:hAnsi="Bahnschrift"/>
          <w:color w:val="000000"/>
        </w:rPr>
      </w:pPr>
    </w:p>
    <w:p w14:paraId="2E421F54" w14:textId="0CF38989" w:rsidR="004075A8" w:rsidRPr="004075A8" w:rsidRDefault="00EB0F5B" w:rsidP="004075A8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Explain </w:t>
      </w:r>
      <w:r w:rsidR="00A27F9A">
        <w:rPr>
          <w:rFonts w:ascii="Bahnschrift" w:hAnsi="Bahnschrift"/>
          <w:color w:val="000000"/>
        </w:rPr>
        <w:t>the usage of Setters/Getters in the FoodItem class</w:t>
      </w:r>
      <w:r>
        <w:rPr>
          <w:rFonts w:ascii="Bahnschrift" w:hAnsi="Bahnschrift"/>
          <w:color w:val="000000"/>
        </w:rPr>
        <w:t>.</w:t>
      </w:r>
      <w:r w:rsidR="00BC7776">
        <w:rPr>
          <w:rFonts w:ascii="Bahnschrift" w:hAnsi="Bahnschrift"/>
          <w:color w:val="000000"/>
        </w:rPr>
        <w:t xml:space="preserve"> [</w:t>
      </w:r>
      <w:r w:rsidR="00A27F9A">
        <w:rPr>
          <w:rFonts w:ascii="Bahnschrift" w:hAnsi="Bahnschrift"/>
          <w:color w:val="000000"/>
        </w:rPr>
        <w:t>4</w:t>
      </w:r>
      <w:r w:rsidR="00BC7776">
        <w:rPr>
          <w:rFonts w:ascii="Bahnschrift" w:hAnsi="Bahnschrift"/>
          <w:color w:val="000000"/>
        </w:rPr>
        <w:t>]</w:t>
      </w:r>
    </w:p>
    <w:p w14:paraId="5883BC58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38E1BADB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577165ED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568CF305" w14:textId="77777777" w:rsidR="00195ACC" w:rsidRDefault="00195ACC" w:rsidP="0037263B">
      <w:pPr>
        <w:rPr>
          <w:rFonts w:ascii="Bahnschrift" w:hAnsi="Bahnschrift"/>
          <w:color w:val="000000"/>
        </w:rPr>
      </w:pPr>
    </w:p>
    <w:p w14:paraId="6318CB25" w14:textId="2923BC74" w:rsidR="0037263B" w:rsidRDefault="00925062" w:rsidP="00925062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UML for the</w:t>
      </w:r>
      <w:r w:rsidR="00A27F9A">
        <w:rPr>
          <w:rFonts w:ascii="Bahnschrift" w:hAnsi="Bahnschrift"/>
          <w:color w:val="000000"/>
        </w:rPr>
        <w:t xml:space="preserve"> DailyActivity class</w:t>
      </w:r>
      <w:r>
        <w:rPr>
          <w:rFonts w:ascii="Bahnschrift" w:hAnsi="Bahnschrift"/>
          <w:color w:val="000000"/>
        </w:rPr>
        <w:t>, including all necessary elements. [</w:t>
      </w:r>
      <w:r w:rsidR="00195ACC">
        <w:rPr>
          <w:rFonts w:ascii="Bahnschrift" w:hAnsi="Bahnschrift"/>
          <w:color w:val="000000"/>
        </w:rPr>
        <w:t>9]</w:t>
      </w:r>
    </w:p>
    <w:p w14:paraId="34A05DD0" w14:textId="77777777" w:rsidR="00195ACC" w:rsidRDefault="00195ACC" w:rsidP="00195ACC">
      <w:pPr>
        <w:rPr>
          <w:rFonts w:ascii="Bahnschrift" w:hAnsi="Bahnschrift"/>
          <w:color w:val="000000"/>
        </w:rPr>
      </w:pPr>
    </w:p>
    <w:p w14:paraId="6F2E7968" w14:textId="77777777" w:rsidR="00195ACC" w:rsidRDefault="00195ACC" w:rsidP="00195ACC">
      <w:pPr>
        <w:rPr>
          <w:rFonts w:ascii="Bahnschrift" w:hAnsi="Bahnschrift"/>
          <w:color w:val="000000"/>
        </w:rPr>
      </w:pPr>
    </w:p>
    <w:p w14:paraId="0FEFEC10" w14:textId="77777777" w:rsidR="00195ACC" w:rsidRDefault="00195ACC" w:rsidP="00195ACC">
      <w:pPr>
        <w:rPr>
          <w:rFonts w:ascii="Bahnschrift" w:hAnsi="Bahnschrift"/>
          <w:color w:val="000000"/>
        </w:rPr>
      </w:pPr>
    </w:p>
    <w:p w14:paraId="65E369AF" w14:textId="77777777" w:rsidR="00195ACC" w:rsidRDefault="00195ACC" w:rsidP="00195ACC">
      <w:pPr>
        <w:rPr>
          <w:rFonts w:ascii="Bahnschrift" w:hAnsi="Bahnschrift"/>
          <w:color w:val="000000"/>
        </w:rPr>
      </w:pPr>
    </w:p>
    <w:p w14:paraId="00BFFCDA" w14:textId="45B2CD04" w:rsidR="00195ACC" w:rsidRDefault="00195ACC" w:rsidP="00195ACC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how each of the functions in the</w:t>
      </w:r>
      <w:r w:rsidR="003171C2">
        <w:rPr>
          <w:rFonts w:ascii="Bahnschrift" w:hAnsi="Bahnschrift"/>
          <w:color w:val="000000"/>
        </w:rPr>
        <w:t xml:space="preserve"> DailyActivity</w:t>
      </w:r>
      <w:r>
        <w:rPr>
          <w:rFonts w:ascii="Bahnschrift" w:hAnsi="Bahnschrift"/>
          <w:color w:val="000000"/>
        </w:rPr>
        <w:t xml:space="preserve"> class work. They should interact with at least one of the variables in the Animal class as well.</w:t>
      </w:r>
      <w:r w:rsidR="00BC7776">
        <w:rPr>
          <w:rFonts w:ascii="Bahnschrift" w:hAnsi="Bahnschrift"/>
          <w:color w:val="000000"/>
        </w:rPr>
        <w:t xml:space="preserve"> [4]</w:t>
      </w:r>
    </w:p>
    <w:p w14:paraId="0A56CCF9" w14:textId="77777777" w:rsidR="00195ACC" w:rsidRDefault="00195ACC" w:rsidP="00195ACC">
      <w:pPr>
        <w:rPr>
          <w:rFonts w:ascii="Bahnschrift" w:hAnsi="Bahnschrift"/>
          <w:color w:val="000000"/>
        </w:rPr>
      </w:pPr>
    </w:p>
    <w:p w14:paraId="679CB7A2" w14:textId="77777777" w:rsidR="00195ACC" w:rsidRDefault="00195ACC" w:rsidP="00195ACC">
      <w:pPr>
        <w:rPr>
          <w:rFonts w:ascii="Bahnschrift" w:hAnsi="Bahnschrift"/>
          <w:color w:val="000000"/>
        </w:rPr>
      </w:pPr>
    </w:p>
    <w:p w14:paraId="3B527D73" w14:textId="2201CF7A" w:rsidR="00195ACC" w:rsidRDefault="001F3921" w:rsidP="00195AC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z</w:t>
      </w:r>
    </w:p>
    <w:p w14:paraId="7B7BF32F" w14:textId="77777777" w:rsidR="009E3C08" w:rsidRDefault="009E3C08" w:rsidP="009E3C08">
      <w:pPr>
        <w:rPr>
          <w:rFonts w:ascii="Bahnschrift" w:hAnsi="Bahnschrift"/>
          <w:color w:val="000000"/>
        </w:rPr>
      </w:pPr>
    </w:p>
    <w:p w14:paraId="2E5E43AE" w14:textId="4D48B0C5" w:rsidR="009E3C08" w:rsidRDefault="009E3C08" w:rsidP="009E3C08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Implement the UML diagrams created into a Python script. You should have four classes. Also ensure that your classes have constructors and ToStrings</w:t>
      </w:r>
      <w:r w:rsidR="00AD6251">
        <w:rPr>
          <w:rFonts w:ascii="Bahnschrift" w:hAnsi="Bahnschrift"/>
          <w:color w:val="000000"/>
        </w:rPr>
        <w:t>. [</w:t>
      </w:r>
      <w:r w:rsidR="0030337A">
        <w:rPr>
          <w:rFonts w:ascii="Bahnschrift" w:hAnsi="Bahnschrift"/>
          <w:color w:val="000000"/>
        </w:rPr>
        <w:t>2</w:t>
      </w:r>
      <w:r w:rsidR="005F484B">
        <w:rPr>
          <w:rFonts w:ascii="Bahnschrift" w:hAnsi="Bahnschrift"/>
          <w:color w:val="000000"/>
        </w:rPr>
        <w:t>2</w:t>
      </w:r>
      <w:r w:rsidR="00174B8F">
        <w:rPr>
          <w:rFonts w:ascii="Bahnschrift" w:hAnsi="Bahnschrift"/>
          <w:color w:val="000000"/>
        </w:rPr>
        <w:t>]</w:t>
      </w:r>
    </w:p>
    <w:p w14:paraId="1BF0FF51" w14:textId="77777777" w:rsidR="00174B8F" w:rsidRDefault="00174B8F" w:rsidP="00174B8F">
      <w:pPr>
        <w:rPr>
          <w:rFonts w:ascii="Bahnschrift" w:hAnsi="Bahnschrift"/>
          <w:color w:val="000000"/>
        </w:rPr>
      </w:pPr>
    </w:p>
    <w:p w14:paraId="699030FA" w14:textId="77777777" w:rsidR="00174B8F" w:rsidRDefault="00174B8F" w:rsidP="00174B8F">
      <w:pPr>
        <w:rPr>
          <w:rFonts w:ascii="Bahnschrift" w:hAnsi="Bahnschrift"/>
          <w:color w:val="000000"/>
        </w:rPr>
      </w:pPr>
    </w:p>
    <w:p w14:paraId="2AB3BB5C" w14:textId="77777777" w:rsidR="00174B8F" w:rsidRDefault="00174B8F" w:rsidP="00174B8F">
      <w:pPr>
        <w:rPr>
          <w:rFonts w:ascii="Bahnschrift" w:hAnsi="Bahnschrift"/>
          <w:color w:val="000000"/>
        </w:rPr>
      </w:pPr>
    </w:p>
    <w:p w14:paraId="1CC4649C" w14:textId="6AD3E381" w:rsidR="00174B8F" w:rsidRPr="00174B8F" w:rsidRDefault="00174B8F" w:rsidP="00174B8F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‘test’ script for the classes, simulating a ‘day in the life’ of the </w:t>
      </w:r>
      <w:r w:rsidR="0030337A">
        <w:rPr>
          <w:rFonts w:ascii="Bahnschrift" w:hAnsi="Bahnschrift"/>
          <w:color w:val="000000"/>
        </w:rPr>
        <w:t>app’s user</w:t>
      </w:r>
      <w:r>
        <w:rPr>
          <w:rFonts w:ascii="Bahnschrift" w:hAnsi="Bahnschrift"/>
          <w:color w:val="000000"/>
        </w:rPr>
        <w:t xml:space="preserve">. Each of your functions should be called at least once throughout the course of your day. At the end of the day, please print out ToStrings for each of the </w:t>
      </w:r>
      <w:r w:rsidR="003933F7">
        <w:rPr>
          <w:rFonts w:ascii="Bahnschrift" w:hAnsi="Bahnschrift"/>
          <w:color w:val="000000"/>
        </w:rPr>
        <w:t>objects that were created in this simulation. [2</w:t>
      </w:r>
      <w:r w:rsidR="005F484B">
        <w:rPr>
          <w:rFonts w:ascii="Bahnschrift" w:hAnsi="Bahnschrift"/>
          <w:color w:val="000000"/>
        </w:rPr>
        <w:t>2</w:t>
      </w:r>
      <w:r w:rsidR="003933F7">
        <w:rPr>
          <w:rFonts w:ascii="Bahnschrift" w:hAnsi="Bahnschrift"/>
          <w:color w:val="000000"/>
        </w:rPr>
        <w:t>]</w:t>
      </w:r>
    </w:p>
    <w:sectPr w:rsidR="00174B8F" w:rsidRPr="00174B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48D8C" w14:textId="77777777" w:rsidR="009133D6" w:rsidRDefault="009133D6" w:rsidP="006C2470">
      <w:pPr>
        <w:spacing w:after="0" w:line="240" w:lineRule="auto"/>
      </w:pPr>
      <w:r>
        <w:separator/>
      </w:r>
    </w:p>
  </w:endnote>
  <w:endnote w:type="continuationSeparator" w:id="0">
    <w:p w14:paraId="7AD26D46" w14:textId="77777777" w:rsidR="009133D6" w:rsidRDefault="009133D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9520" w14:textId="77777777" w:rsidR="009133D6" w:rsidRDefault="009133D6" w:rsidP="006C2470">
      <w:pPr>
        <w:spacing w:after="0" w:line="240" w:lineRule="auto"/>
      </w:pPr>
      <w:r>
        <w:separator/>
      </w:r>
    </w:p>
  </w:footnote>
  <w:footnote w:type="continuationSeparator" w:id="0">
    <w:p w14:paraId="7316C49B" w14:textId="77777777" w:rsidR="009133D6" w:rsidRDefault="009133D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F63"/>
    <w:multiLevelType w:val="hybridMultilevel"/>
    <w:tmpl w:val="A67C7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217EEA"/>
    <w:multiLevelType w:val="hybridMultilevel"/>
    <w:tmpl w:val="71D0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0335A"/>
    <w:multiLevelType w:val="hybridMultilevel"/>
    <w:tmpl w:val="A0AA06FE"/>
    <w:lvl w:ilvl="0" w:tplc="6A64D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B427E"/>
    <w:multiLevelType w:val="hybridMultilevel"/>
    <w:tmpl w:val="517C5720"/>
    <w:lvl w:ilvl="0" w:tplc="E6D06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F310FE"/>
    <w:multiLevelType w:val="hybridMultilevel"/>
    <w:tmpl w:val="0DAC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DE7AA8"/>
    <w:multiLevelType w:val="hybridMultilevel"/>
    <w:tmpl w:val="D2D6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42558"/>
    <w:multiLevelType w:val="hybridMultilevel"/>
    <w:tmpl w:val="E7CE6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86B89"/>
    <w:multiLevelType w:val="hybridMultilevel"/>
    <w:tmpl w:val="843A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6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27"/>
  </w:num>
  <w:num w:numId="5" w16cid:durableId="1610700889">
    <w:abstractNumId w:val="9"/>
  </w:num>
  <w:num w:numId="6" w16cid:durableId="254434972">
    <w:abstractNumId w:val="7"/>
  </w:num>
  <w:num w:numId="7" w16cid:durableId="1717001483">
    <w:abstractNumId w:val="14"/>
  </w:num>
  <w:num w:numId="8" w16cid:durableId="2081318305">
    <w:abstractNumId w:val="5"/>
  </w:num>
  <w:num w:numId="9" w16cid:durableId="2138335904">
    <w:abstractNumId w:val="21"/>
  </w:num>
  <w:num w:numId="10" w16cid:durableId="1810512845">
    <w:abstractNumId w:val="22"/>
  </w:num>
  <w:num w:numId="11" w16cid:durableId="1820801879">
    <w:abstractNumId w:val="23"/>
  </w:num>
  <w:num w:numId="12" w16cid:durableId="1678535491">
    <w:abstractNumId w:val="13"/>
  </w:num>
  <w:num w:numId="13" w16cid:durableId="498810276">
    <w:abstractNumId w:val="28"/>
  </w:num>
  <w:num w:numId="14" w16cid:durableId="1832286317">
    <w:abstractNumId w:val="18"/>
  </w:num>
  <w:num w:numId="15" w16cid:durableId="414009436">
    <w:abstractNumId w:val="11"/>
  </w:num>
  <w:num w:numId="16" w16cid:durableId="1939828705">
    <w:abstractNumId w:val="17"/>
  </w:num>
  <w:num w:numId="17" w16cid:durableId="1324624900">
    <w:abstractNumId w:val="20"/>
  </w:num>
  <w:num w:numId="18" w16cid:durableId="717555684">
    <w:abstractNumId w:val="25"/>
  </w:num>
  <w:num w:numId="19" w16cid:durableId="975257746">
    <w:abstractNumId w:val="4"/>
  </w:num>
  <w:num w:numId="20" w16cid:durableId="1638610156">
    <w:abstractNumId w:val="2"/>
  </w:num>
  <w:num w:numId="21" w16cid:durableId="284581292">
    <w:abstractNumId w:val="15"/>
  </w:num>
  <w:num w:numId="22" w16cid:durableId="2076850964">
    <w:abstractNumId w:val="8"/>
  </w:num>
  <w:num w:numId="23" w16cid:durableId="2001033811">
    <w:abstractNumId w:val="10"/>
  </w:num>
  <w:num w:numId="24" w16cid:durableId="154497896">
    <w:abstractNumId w:val="3"/>
  </w:num>
  <w:num w:numId="25" w16cid:durableId="189757430">
    <w:abstractNumId w:val="24"/>
  </w:num>
  <w:num w:numId="26" w16cid:durableId="1885287629">
    <w:abstractNumId w:val="19"/>
  </w:num>
  <w:num w:numId="27" w16cid:durableId="1498108707">
    <w:abstractNumId w:val="12"/>
  </w:num>
  <w:num w:numId="28" w16cid:durableId="1589921742">
    <w:abstractNumId w:val="26"/>
  </w:num>
  <w:num w:numId="29" w16cid:durableId="182584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35C94"/>
    <w:rsid w:val="00037D5B"/>
    <w:rsid w:val="00042B88"/>
    <w:rsid w:val="00043119"/>
    <w:rsid w:val="00056B44"/>
    <w:rsid w:val="00057852"/>
    <w:rsid w:val="00061463"/>
    <w:rsid w:val="000614E9"/>
    <w:rsid w:val="000624D6"/>
    <w:rsid w:val="00064114"/>
    <w:rsid w:val="000671F7"/>
    <w:rsid w:val="000770BE"/>
    <w:rsid w:val="00081C82"/>
    <w:rsid w:val="00086DC6"/>
    <w:rsid w:val="00087760"/>
    <w:rsid w:val="000A27AB"/>
    <w:rsid w:val="000B0B82"/>
    <w:rsid w:val="000C6E3E"/>
    <w:rsid w:val="000C74DF"/>
    <w:rsid w:val="000D4FEE"/>
    <w:rsid w:val="000D58B1"/>
    <w:rsid w:val="000F1CD2"/>
    <w:rsid w:val="000F7E4B"/>
    <w:rsid w:val="00122104"/>
    <w:rsid w:val="00135711"/>
    <w:rsid w:val="001610C1"/>
    <w:rsid w:val="00163EE7"/>
    <w:rsid w:val="00167D00"/>
    <w:rsid w:val="00171604"/>
    <w:rsid w:val="001736A1"/>
    <w:rsid w:val="00174B8F"/>
    <w:rsid w:val="0017549F"/>
    <w:rsid w:val="00177089"/>
    <w:rsid w:val="0018685A"/>
    <w:rsid w:val="0018783B"/>
    <w:rsid w:val="00190EAD"/>
    <w:rsid w:val="00195ACC"/>
    <w:rsid w:val="001A04C1"/>
    <w:rsid w:val="001B0D29"/>
    <w:rsid w:val="001C0DAC"/>
    <w:rsid w:val="001C1EF3"/>
    <w:rsid w:val="001C3222"/>
    <w:rsid w:val="001C4584"/>
    <w:rsid w:val="001D6D4F"/>
    <w:rsid w:val="001D7B82"/>
    <w:rsid w:val="001E3535"/>
    <w:rsid w:val="001F3921"/>
    <w:rsid w:val="001F4930"/>
    <w:rsid w:val="001F7308"/>
    <w:rsid w:val="001F7A0C"/>
    <w:rsid w:val="002277EC"/>
    <w:rsid w:val="002403DF"/>
    <w:rsid w:val="00243654"/>
    <w:rsid w:val="002503CA"/>
    <w:rsid w:val="00250E8E"/>
    <w:rsid w:val="00265A09"/>
    <w:rsid w:val="00282481"/>
    <w:rsid w:val="002901DE"/>
    <w:rsid w:val="002A77BE"/>
    <w:rsid w:val="002B2B8A"/>
    <w:rsid w:val="002B4382"/>
    <w:rsid w:val="002B5B6D"/>
    <w:rsid w:val="002D1D54"/>
    <w:rsid w:val="0030337A"/>
    <w:rsid w:val="00307031"/>
    <w:rsid w:val="0030726A"/>
    <w:rsid w:val="003171C2"/>
    <w:rsid w:val="00321A13"/>
    <w:rsid w:val="003328FC"/>
    <w:rsid w:val="00347331"/>
    <w:rsid w:val="003529D7"/>
    <w:rsid w:val="003534A5"/>
    <w:rsid w:val="0037263B"/>
    <w:rsid w:val="003918BA"/>
    <w:rsid w:val="003933F7"/>
    <w:rsid w:val="003A0F73"/>
    <w:rsid w:val="003B3476"/>
    <w:rsid w:val="003C1B01"/>
    <w:rsid w:val="003C1FC5"/>
    <w:rsid w:val="003C2884"/>
    <w:rsid w:val="003C7921"/>
    <w:rsid w:val="0040447F"/>
    <w:rsid w:val="00406DD1"/>
    <w:rsid w:val="004075A8"/>
    <w:rsid w:val="004075B1"/>
    <w:rsid w:val="0041087C"/>
    <w:rsid w:val="00422FD6"/>
    <w:rsid w:val="00436EF9"/>
    <w:rsid w:val="0044134E"/>
    <w:rsid w:val="00446CD4"/>
    <w:rsid w:val="004551FB"/>
    <w:rsid w:val="00464CA7"/>
    <w:rsid w:val="00471001"/>
    <w:rsid w:val="00471894"/>
    <w:rsid w:val="004758A7"/>
    <w:rsid w:val="00481CCA"/>
    <w:rsid w:val="00484CD9"/>
    <w:rsid w:val="004964B6"/>
    <w:rsid w:val="004A30E9"/>
    <w:rsid w:val="004A5311"/>
    <w:rsid w:val="004C1CF6"/>
    <w:rsid w:val="004E0A64"/>
    <w:rsid w:val="004E101C"/>
    <w:rsid w:val="004E7F04"/>
    <w:rsid w:val="004F0652"/>
    <w:rsid w:val="004F30C8"/>
    <w:rsid w:val="00506659"/>
    <w:rsid w:val="00514DE5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93C01"/>
    <w:rsid w:val="005B2609"/>
    <w:rsid w:val="005B521D"/>
    <w:rsid w:val="005B541C"/>
    <w:rsid w:val="005C2C43"/>
    <w:rsid w:val="005C40C8"/>
    <w:rsid w:val="005D53E6"/>
    <w:rsid w:val="005D6EF3"/>
    <w:rsid w:val="005E4814"/>
    <w:rsid w:val="005E5A81"/>
    <w:rsid w:val="005F1255"/>
    <w:rsid w:val="005F25E6"/>
    <w:rsid w:val="005F3EC1"/>
    <w:rsid w:val="005F484B"/>
    <w:rsid w:val="005F5441"/>
    <w:rsid w:val="005F5C35"/>
    <w:rsid w:val="006055F5"/>
    <w:rsid w:val="0060776D"/>
    <w:rsid w:val="00615266"/>
    <w:rsid w:val="00615DFB"/>
    <w:rsid w:val="00622025"/>
    <w:rsid w:val="00635B62"/>
    <w:rsid w:val="00651C85"/>
    <w:rsid w:val="006531D0"/>
    <w:rsid w:val="006534EA"/>
    <w:rsid w:val="00672727"/>
    <w:rsid w:val="00680DD2"/>
    <w:rsid w:val="00682F76"/>
    <w:rsid w:val="006B0A81"/>
    <w:rsid w:val="006B1E9D"/>
    <w:rsid w:val="006B2D0F"/>
    <w:rsid w:val="006C00CC"/>
    <w:rsid w:val="006C2470"/>
    <w:rsid w:val="006C58B3"/>
    <w:rsid w:val="006C61ED"/>
    <w:rsid w:val="006E3A02"/>
    <w:rsid w:val="006F0255"/>
    <w:rsid w:val="006F2B27"/>
    <w:rsid w:val="006F2E65"/>
    <w:rsid w:val="007029D6"/>
    <w:rsid w:val="00706567"/>
    <w:rsid w:val="00735973"/>
    <w:rsid w:val="00735B5D"/>
    <w:rsid w:val="0074448B"/>
    <w:rsid w:val="007635A2"/>
    <w:rsid w:val="00780868"/>
    <w:rsid w:val="007927BC"/>
    <w:rsid w:val="0079376D"/>
    <w:rsid w:val="007A7B93"/>
    <w:rsid w:val="007B1381"/>
    <w:rsid w:val="007C5349"/>
    <w:rsid w:val="007F08AD"/>
    <w:rsid w:val="007F0D60"/>
    <w:rsid w:val="007F3774"/>
    <w:rsid w:val="007F5165"/>
    <w:rsid w:val="007F5D46"/>
    <w:rsid w:val="00801B24"/>
    <w:rsid w:val="008028E8"/>
    <w:rsid w:val="008139DC"/>
    <w:rsid w:val="0081445A"/>
    <w:rsid w:val="00823FD0"/>
    <w:rsid w:val="0085232A"/>
    <w:rsid w:val="00853336"/>
    <w:rsid w:val="008637C8"/>
    <w:rsid w:val="00867EF4"/>
    <w:rsid w:val="00874611"/>
    <w:rsid w:val="0087702A"/>
    <w:rsid w:val="00882C5F"/>
    <w:rsid w:val="00883711"/>
    <w:rsid w:val="00891784"/>
    <w:rsid w:val="00893D5A"/>
    <w:rsid w:val="008952E7"/>
    <w:rsid w:val="008A2A93"/>
    <w:rsid w:val="008A4E8A"/>
    <w:rsid w:val="008B1AA7"/>
    <w:rsid w:val="008C5584"/>
    <w:rsid w:val="008D0C8E"/>
    <w:rsid w:val="008D0D80"/>
    <w:rsid w:val="008E53FF"/>
    <w:rsid w:val="008E6CAA"/>
    <w:rsid w:val="008F2161"/>
    <w:rsid w:val="008F696C"/>
    <w:rsid w:val="00900464"/>
    <w:rsid w:val="009133D6"/>
    <w:rsid w:val="00925062"/>
    <w:rsid w:val="009330BD"/>
    <w:rsid w:val="00942DC4"/>
    <w:rsid w:val="00946DA5"/>
    <w:rsid w:val="0095417D"/>
    <w:rsid w:val="00965D5E"/>
    <w:rsid w:val="009738D2"/>
    <w:rsid w:val="009824B3"/>
    <w:rsid w:val="009869CF"/>
    <w:rsid w:val="00990B25"/>
    <w:rsid w:val="009925F9"/>
    <w:rsid w:val="009934E1"/>
    <w:rsid w:val="00997AAE"/>
    <w:rsid w:val="009B7B70"/>
    <w:rsid w:val="009C1EBF"/>
    <w:rsid w:val="009D0A50"/>
    <w:rsid w:val="009D116A"/>
    <w:rsid w:val="009D198C"/>
    <w:rsid w:val="009E32EC"/>
    <w:rsid w:val="009E3C08"/>
    <w:rsid w:val="009E77CE"/>
    <w:rsid w:val="009F01CA"/>
    <w:rsid w:val="00A04682"/>
    <w:rsid w:val="00A102CA"/>
    <w:rsid w:val="00A24AA7"/>
    <w:rsid w:val="00A27393"/>
    <w:rsid w:val="00A27F9A"/>
    <w:rsid w:val="00A46F0C"/>
    <w:rsid w:val="00A517B5"/>
    <w:rsid w:val="00A55170"/>
    <w:rsid w:val="00A63780"/>
    <w:rsid w:val="00A63C9B"/>
    <w:rsid w:val="00A67879"/>
    <w:rsid w:val="00A84609"/>
    <w:rsid w:val="00A968C2"/>
    <w:rsid w:val="00AA44DD"/>
    <w:rsid w:val="00AA7286"/>
    <w:rsid w:val="00AB6E92"/>
    <w:rsid w:val="00AB77E4"/>
    <w:rsid w:val="00AC7EE6"/>
    <w:rsid w:val="00AD1E0F"/>
    <w:rsid w:val="00AD6251"/>
    <w:rsid w:val="00AE2DA9"/>
    <w:rsid w:val="00B0729C"/>
    <w:rsid w:val="00B474A1"/>
    <w:rsid w:val="00B60DFD"/>
    <w:rsid w:val="00B61402"/>
    <w:rsid w:val="00B65AE6"/>
    <w:rsid w:val="00B93036"/>
    <w:rsid w:val="00B93BC9"/>
    <w:rsid w:val="00BB4D64"/>
    <w:rsid w:val="00BC7776"/>
    <w:rsid w:val="00BD04B6"/>
    <w:rsid w:val="00BD0A19"/>
    <w:rsid w:val="00BD6843"/>
    <w:rsid w:val="00BF61E0"/>
    <w:rsid w:val="00C13235"/>
    <w:rsid w:val="00C170E0"/>
    <w:rsid w:val="00C23ADA"/>
    <w:rsid w:val="00C24640"/>
    <w:rsid w:val="00C2660B"/>
    <w:rsid w:val="00C4132E"/>
    <w:rsid w:val="00C47E0B"/>
    <w:rsid w:val="00C47F9F"/>
    <w:rsid w:val="00C503AC"/>
    <w:rsid w:val="00C536AC"/>
    <w:rsid w:val="00C61BBB"/>
    <w:rsid w:val="00C73CAA"/>
    <w:rsid w:val="00C766C8"/>
    <w:rsid w:val="00C837E7"/>
    <w:rsid w:val="00C84823"/>
    <w:rsid w:val="00C90DF2"/>
    <w:rsid w:val="00C913CB"/>
    <w:rsid w:val="00C95AC5"/>
    <w:rsid w:val="00CA253D"/>
    <w:rsid w:val="00CA5563"/>
    <w:rsid w:val="00CA6747"/>
    <w:rsid w:val="00CB30FF"/>
    <w:rsid w:val="00CB5A0C"/>
    <w:rsid w:val="00CC0403"/>
    <w:rsid w:val="00CC0B36"/>
    <w:rsid w:val="00CC29CE"/>
    <w:rsid w:val="00CD164F"/>
    <w:rsid w:val="00CD7001"/>
    <w:rsid w:val="00CF04B8"/>
    <w:rsid w:val="00CF263A"/>
    <w:rsid w:val="00CF5D05"/>
    <w:rsid w:val="00D0675C"/>
    <w:rsid w:val="00D211B3"/>
    <w:rsid w:val="00D234F2"/>
    <w:rsid w:val="00D24ABC"/>
    <w:rsid w:val="00D353FA"/>
    <w:rsid w:val="00D47A1D"/>
    <w:rsid w:val="00D50BE6"/>
    <w:rsid w:val="00D57FF2"/>
    <w:rsid w:val="00D62DA8"/>
    <w:rsid w:val="00D8177C"/>
    <w:rsid w:val="00DA4153"/>
    <w:rsid w:val="00DA4C50"/>
    <w:rsid w:val="00DA6885"/>
    <w:rsid w:val="00DB1C3C"/>
    <w:rsid w:val="00DC2A36"/>
    <w:rsid w:val="00DC486F"/>
    <w:rsid w:val="00DD5C03"/>
    <w:rsid w:val="00DD7B54"/>
    <w:rsid w:val="00DE1640"/>
    <w:rsid w:val="00E05737"/>
    <w:rsid w:val="00E064F1"/>
    <w:rsid w:val="00E1079C"/>
    <w:rsid w:val="00E11762"/>
    <w:rsid w:val="00E160B4"/>
    <w:rsid w:val="00E25A24"/>
    <w:rsid w:val="00E27A9C"/>
    <w:rsid w:val="00E27CA7"/>
    <w:rsid w:val="00E3166A"/>
    <w:rsid w:val="00E37473"/>
    <w:rsid w:val="00E60F81"/>
    <w:rsid w:val="00EA1751"/>
    <w:rsid w:val="00EA2484"/>
    <w:rsid w:val="00EA3E51"/>
    <w:rsid w:val="00EB0F5B"/>
    <w:rsid w:val="00EB66E0"/>
    <w:rsid w:val="00EC5215"/>
    <w:rsid w:val="00EC5627"/>
    <w:rsid w:val="00ED0D2C"/>
    <w:rsid w:val="00EF1BB4"/>
    <w:rsid w:val="00EF398A"/>
    <w:rsid w:val="00F050BF"/>
    <w:rsid w:val="00F0568A"/>
    <w:rsid w:val="00F1317A"/>
    <w:rsid w:val="00F2031A"/>
    <w:rsid w:val="00F304A6"/>
    <w:rsid w:val="00F44884"/>
    <w:rsid w:val="00FA1C77"/>
    <w:rsid w:val="00FA78AC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471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568A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19</cp:revision>
  <dcterms:created xsi:type="dcterms:W3CDTF">2026-03-04T16:30:00Z</dcterms:created>
  <dcterms:modified xsi:type="dcterms:W3CDTF">2026-03-04T20:37:00Z</dcterms:modified>
</cp:coreProperties>
</file>