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7F48" w14:textId="77777777" w:rsidR="00926DF5" w:rsidRPr="00CF4722" w:rsidRDefault="00C7539E" w:rsidP="00926DF5">
      <w:pPr>
        <w:jc w:val="center"/>
        <w:rPr>
          <w:rFonts w:ascii="TH SarabunPSK" w:hAnsi="TH SarabunPSK" w:cs="TH SarabunPSK"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CF4722">
        <w:rPr>
          <w:rFonts w:ascii="TH SarabunPSK" w:hAnsi="TH SarabunPSK" w:cs="TH SarabunPSK"/>
          <w:b/>
          <w:bCs/>
          <w:sz w:val="36"/>
          <w:szCs w:val="36"/>
        </w:rPr>
        <w:t>1</w:t>
      </w:r>
      <w:r w:rsidRPr="00CF4722">
        <w:rPr>
          <w:rFonts w:ascii="TH SarabunPSK" w:hAnsi="TH SarabunPSK" w:cs="TH SarabunPSK"/>
          <w:sz w:val="36"/>
          <w:szCs w:val="36"/>
        </w:rPr>
        <w:t xml:space="preserve"> </w:t>
      </w:r>
    </w:p>
    <w:p w14:paraId="25FE445D" w14:textId="1543845C" w:rsidR="00C7539E" w:rsidRPr="00CF4722" w:rsidRDefault="00C7539E" w:rsidP="00926DF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03B16A79" w14:textId="77777777" w:rsidR="00926DF5" w:rsidRPr="00CF4722" w:rsidRDefault="00926DF5" w:rsidP="00926DF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E0A6B30" w14:textId="77777777" w:rsidR="00926DF5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ความเป็นมาและความสำคัญของโครงงาน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</w:p>
    <w:p w14:paraId="26917C21" w14:textId="484E4719" w:rsidR="00C7539E" w:rsidRPr="00CF4722" w:rsidRDefault="00C7539E" w:rsidP="00926DF5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ในสภาพสังคมปัจจุบัน ปัญหาเรื่องการจัดการขยะถือเป็นวาระสำคัญที่ทุกภาคส่วนต้องให้ความตระหนัก โดยเฉพาะอย่างยิ่งปัญหาการเพิ่มจำนวนของขยะประเภทเศษอาหาร ซึ่งเป็นขยะอินทรีย์ที่พบได้ในทุกครัวเรือน ตามโรงเรียน และตามร้านอาหารต่างๆ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ในบางพื้นที่ที่มีการจัดการกับขยะประเภทเศษอาหารอย่างไม่ถูกต้องและไม่เหมาะสม ปัญหานี้ได้ลุกลามจนกลายเป็นปัญหามลภาวะที่ส่งผลกระทบต่อสภาพแวดล้อมโดยรวม ก่อให้เกิดการส่งกลิ่นเหม็นเน่ารบกวนชุมชน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นอกจากนี้ ขยะเศษอาหารที่หมักหมมยังเป็นแหล่งเพาะพันธุ์ของเชื้อโรค และสามารถแพร่กระจายสารพิษที่ก่อให้เกิดปัญหาสุขภาพแก่ประชาชนผู้พักอาศัยในบริเวณใกล้เคียงได้อย่างรุนแรง</w:t>
      </w:r>
    </w:p>
    <w:p w14:paraId="3653B762" w14:textId="77777777" w:rsidR="00C7539E" w:rsidRPr="00CF4722" w:rsidRDefault="00C7539E" w:rsidP="00926DF5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ในการจัดการขยะประเภทเศษอาหารนั้น มีความจำเป็นอย่างยิ่งที่ต้องมีกระบวนการและวิธีการจัดการที่เหมาะสม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ในวิถีชีวิตประจำวัน การทิ้งเศษอาหารใส่ถุงขยะแล้วนำไปทิ้งตามจุดรวบรวมขยะมักจะเป็นวิธีที่สะดวกและนิยมปฏิบัติกันมากที่สุ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แต่ทว่าหากการจัดเก็บนั้นปิดปากถุงไม่มิดชิดเพียงพอ หรือถุงขยะเกิดการฉีกขาด ก็อาจจะเจอกับปัญหาสัตว์หรือแมลงพาหะที่สกปรก (เช่น แมลงวัน หนู สุนัขจรจัด) เข้ามาคุ้ยเขี่ย ซึ่งบริเวณดังกล่าวจะกลายเป็นแหล่งสะสมและแพร่กระจายเชื้อโรคได้อย่างรวดเร็ว</w:t>
      </w:r>
    </w:p>
    <w:p w14:paraId="44AF09B0" w14:textId="77777777" w:rsidR="00C7539E" w:rsidRPr="00CF4722" w:rsidRDefault="00C7539E" w:rsidP="00926DF5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สำหรับบริบทของพื้นที่สถานศึกษา ทางโรงเรียนบ้านคลองมดแดงเองก็ต้องเผชิญกับปัญหาการจัดการขยะเปียกเช่นเดียวกัน โดยวิธีการเดิมนั้นทางโรงเรียนต้องสูญเสียและใช้พื้นที่จำนวนมากในการขุดหลุมเพื่อฝังกลบขยะประเภทเศษอาหารในแต่ละวั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จากสภาพปัญหาที่เกิดขึ้นอย่างต่อเนื่องดังกล่าว กลุ่มนักเรียนโรงเรียนบ้านคลองมดแดงจึงได้ตระหนักและพบว่า ในระดับชุมชนรวมถึงในโรงเรียนนั้นยังขาดแคลนอุปกรณ์หรือนวัตกรรมที่มีประสิทธิภาพในการกำจัดขยะประเภทเศษอาหารอย่างถูกสุขลักษณะ</w:t>
      </w:r>
    </w:p>
    <w:p w14:paraId="0A136BAC" w14:textId="77777777" w:rsidR="00C7539E" w:rsidRPr="00CF4722" w:rsidRDefault="00C7539E" w:rsidP="00926DF5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ด้วยเหตุนี้ คณะผู้จัดทำจึงมีแนวคิดริเริ่มที่จะประดิษฐ์นวัตกรรม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ถังขยะสร้างปุ๋ย"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ขึ้นมา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พื่อใช้เป็นอุปกรณ์หลักในการช่วยย่อยสลายขยะประเภทเศษอาหารให้แปรสภาพกลายเป็นปุ๋ยตามกระบวนการธรรมชาติ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ซึ่งนวัตกรรมชิ้นนี้ถูกออกแบบมาให้เป็นวิธีที่สะดวกต่อการใช้งาน ทำได้ง่าย และประหยัดเวลาของผู้ดูแล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ที่สำคัญที่สุดคือ ถังขยะสร้างปุ๋ยนี้จะช่วยลดปัญหากลิ่นเหม็นรบกวน ลดปัญหาสัตว์และแมลงพาหะเข้ามาคุ้ยเขี่ย ตลอดจนช่วยลดการสะสมของเชื้อโรคในบริเวณโรงเรียนได้อย่างยั่งยืนและเป็นรูปธรรม</w:t>
      </w:r>
    </w:p>
    <w:p w14:paraId="0AF845DB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DE45813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47F721" w14:textId="719C8D44" w:rsidR="00926DF5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1.2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วัตถุประสงค์ของการทำโครงงาน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</w:p>
    <w:p w14:paraId="26166AF2" w14:textId="0258AF41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ในการจัดการศึกษาและจัดทำโครงงานอาชีพครั้งนี้ คณะผู้จัดทำได้กำหนดวัตถุประสงค์ในการดำเนินงานไว้ดังนี้</w:t>
      </w:r>
    </w:p>
    <w:p w14:paraId="45118800" w14:textId="77777777" w:rsidR="00C7539E" w:rsidRPr="00CF4722" w:rsidRDefault="00C7539E" w:rsidP="00C7539E">
      <w:pPr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เพื่อประดิษฐ์ "ถังขยะสร้างปุ๋ย" สำหรับใช้เป็นอุปกรณ์ช่วยย่อยขยะประเภทเศษอาหาร ซึ่งเน้นความสะดวก ประหยัดเวลา และสามารถช่วยลดปัญหากลิ่นเหม็น ลดปัญหาสัตว์หรือแมลงรบกวน รวมถึงลดการสะสมของเชื้อโรค</w:t>
      </w:r>
    </w:p>
    <w:p w14:paraId="4C9B49C8" w14:textId="77777777" w:rsidR="00C7539E" w:rsidRPr="00CF4722" w:rsidRDefault="00C7539E" w:rsidP="00C7539E">
      <w:pPr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เพื่อเป็นแนวทางปฏิบัติในการช่วยลดปริมาณขยะประเภทเศษอาหารที่ตกค้างอยู่ภายในโรงเรียนบ้านคลองมดแดง</w:t>
      </w:r>
    </w:p>
    <w:p w14:paraId="7C6A5911" w14:textId="77777777" w:rsidR="00C7539E" w:rsidRPr="00CF4722" w:rsidRDefault="00C7539E" w:rsidP="00C7539E">
      <w:pPr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เพื่อนำกระบวนการย่อยสลายจากถังขยะมาทำให้เกิดเป็นปุ๋ยหมักและปุ๋ยอินทรีย์ สำหรับนำไปใช้ประโยชน์ในการบำรุงใส่ต้นไม้และแปลงพืชผักภายในโรงเรียน</w:t>
      </w:r>
    </w:p>
    <w:p w14:paraId="16E7D218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ประโยชน์ที่คาดว่าจะได้รับจากโครงงาน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จากการดำเนินโครงงานถังขยะสร้างปุ๋ย คณะผู้จัดทำคาดหวังว่าจะเกิดประโยชน์ในด้านต่างๆ ดังนี้</w:t>
      </w:r>
    </w:p>
    <w:p w14:paraId="5673B25E" w14:textId="77777777" w:rsidR="00C7539E" w:rsidRPr="00CF4722" w:rsidRDefault="00C7539E" w:rsidP="00C7539E">
      <w:pPr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สามารถช่วยลดการสะสมของเชื้อโรคที่เกิดจากการหมัก</w:t>
      </w:r>
      <w:proofErr w:type="spellStart"/>
      <w:r w:rsidRPr="00CF4722">
        <w:rPr>
          <w:rFonts w:ascii="TH SarabunPSK" w:hAnsi="TH SarabunPSK" w:cs="TH SarabunPSK"/>
          <w:sz w:val="32"/>
          <w:szCs w:val="32"/>
          <w:cs/>
        </w:rPr>
        <w:t>หมมข</w:t>
      </w:r>
      <w:proofErr w:type="spellEnd"/>
      <w:r w:rsidRPr="00CF4722">
        <w:rPr>
          <w:rFonts w:ascii="TH SarabunPSK" w:hAnsi="TH SarabunPSK" w:cs="TH SarabunPSK"/>
          <w:sz w:val="32"/>
          <w:szCs w:val="32"/>
          <w:cs/>
        </w:rPr>
        <w:t>องขยะเน่าเสียได้อย่างมีประสิทธิภาพ</w:t>
      </w:r>
    </w:p>
    <w:p w14:paraId="2F8E9D36" w14:textId="77777777" w:rsidR="00C7539E" w:rsidRPr="00CF4722" w:rsidRDefault="00C7539E" w:rsidP="00C7539E">
      <w:pPr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ช่วยลดปริมาณขยะประเภทเศษอาหารที่ต้องนำไปกำจัดทิ้งภายในโรงเรียน ทำให้การจัดการขยะเป็นระบบมากยิ่งขึ้น</w:t>
      </w:r>
    </w:p>
    <w:p w14:paraId="0D31EB06" w14:textId="77777777" w:rsidR="00C7539E" w:rsidRPr="00CF4722" w:rsidRDefault="00C7539E" w:rsidP="00C7539E">
      <w:pPr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ได้ผลผลิตเป็นปุ๋ยหมักและปุ๋ยอินทรีย์ที่มีคุณภาพสูงจากธรรมชาติ เพื่อนำไปใช้ทดแทนปุ๋ยเคมีในการเกษตรของโรงเรียน</w:t>
      </w:r>
    </w:p>
    <w:p w14:paraId="4F1206D1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ขอบเขตของการศึกษา</w:t>
      </w:r>
    </w:p>
    <w:p w14:paraId="019C5E44" w14:textId="5D6C56E0" w:rsidR="00C7539E" w:rsidRPr="00CF4722" w:rsidRDefault="00C7539E" w:rsidP="00C7539E">
      <w:pPr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สถานที่สำหรับใช้ในการศึกษาและทำโครงงาน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บริเวณพื้นที่ของโรงเรียนบ้านคลองมดแดง</w:t>
      </w:r>
    </w:p>
    <w:p w14:paraId="770069EB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2F3390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17E7F0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07FFBE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CDC029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3156E9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D879C0" w14:textId="77777777" w:rsidR="00926DF5" w:rsidRPr="00CF4722" w:rsidRDefault="00C7539E" w:rsidP="00926DF5">
      <w:pPr>
        <w:jc w:val="center"/>
        <w:rPr>
          <w:rFonts w:ascii="TH SarabunPSK" w:hAnsi="TH SarabunPSK" w:cs="TH SarabunPSK"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CF4722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CF4722">
        <w:rPr>
          <w:rFonts w:ascii="TH SarabunPSK" w:hAnsi="TH SarabunPSK" w:cs="TH SarabunPSK"/>
          <w:sz w:val="36"/>
          <w:szCs w:val="36"/>
        </w:rPr>
        <w:t xml:space="preserve"> </w:t>
      </w:r>
    </w:p>
    <w:p w14:paraId="7E2E5AE0" w14:textId="09DFE172" w:rsidR="00C7539E" w:rsidRPr="00CF4722" w:rsidRDefault="00C7539E" w:rsidP="00926DF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t>เอกสารที่เกี่ยวข้อง</w:t>
      </w:r>
    </w:p>
    <w:p w14:paraId="373BFE9A" w14:textId="77777777" w:rsidR="00926DF5" w:rsidRPr="00CF4722" w:rsidRDefault="00926DF5" w:rsidP="00926DF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36151BD" w14:textId="77777777" w:rsidR="00C7539E" w:rsidRPr="00CF4722" w:rsidRDefault="00C7539E" w:rsidP="00926DF5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ในการจัดทำโครงงานอาชีพ เรื่อง ถังขยะสร้างปุ๋ย (ถังย่อยขยะเปียก) คณะผู้จัดทำได้ทำการศึกษาค้นคว้าเอกสาร ทฤษฎี และข้อมูลทางวิชาการที่เกี่ยวข้องกับการจัดการขยะและการทำปุ๋ยหมัก เพื่อนำมาใช้เป็นแนวทางและฐานข้อมูลในการดำเนินงานให้เกิดประสิทธิภาพสูงสุด โดยมีรายละเอียดของเอกสารและทฤษฎีที่เกี่ยวข้องดังต่อไปนี้</w:t>
      </w:r>
    </w:p>
    <w:p w14:paraId="57899DFE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ความหมายและประเภทของขยะสำหรับการทำปุ๋ยหมัก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การจัดการขยะที่มีประสิทธิภาพเริ่มต้นจากการทำความเข้าใจถึงประเภทและคุณสมบัติของขยะแต่ละชนิด โดยเฉพาะขยะอินทรีย์หรือขยะเปียกที่มีศักยภาพในการนำกลับมาใช้ประโยชน์ใหม่ในรูปแบบของปุ๋ย</w:t>
      </w:r>
    </w:p>
    <w:p w14:paraId="557F0D69" w14:textId="204DC996" w:rsidR="00C7539E" w:rsidRPr="00CF4722" w:rsidRDefault="00C7539E" w:rsidP="00C7539E">
      <w:pPr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ความหมายของปุ๋ยหมัก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ปุ๋ยหมักคือปุ๋ยที่เกิดจากขยะที่เน่าเสียและสามารถย่อยสลายได้เร็วตามธรรมชาติ เช่น เศษอาหาร เปลือกผลไม้ เศษผัก เนื้อสัตว์ และเศษใบไม้แห้ง ซึ่งขยะประเภทนี้ล้วนเป็นอินทรียวัตถุที่สามารถนำไปผ่านกระบวนการทำเป็นปุ๋ยหมักได้อย่างมีประสิทธิภาพ</w:t>
      </w:r>
    </w:p>
    <w:p w14:paraId="063263D1" w14:textId="7297B4D2" w:rsidR="00C7539E" w:rsidRPr="00CF4722" w:rsidRDefault="00C7539E" w:rsidP="00C7539E">
      <w:pPr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ขยะที่ไม่เหมาะสมต่อการทำปุ๋ยหมักและการรี</w:t>
      </w:r>
      <w:proofErr w:type="spellStart"/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ไซเคิล</w:t>
      </w:r>
      <w:proofErr w:type="spellEnd"/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ในชีวิตประจำวัน นอกจากขยะอินทรีย์แล้ว ยังมีขยะอื่นๆ อีกมากมาย เช่น ถุงพลาสติก ซองบะหมี่กึ่งสำเร็จรูป และภาชนะที่ปนเปื้อนอาหาร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ขยะเหล่านี้จัดเป็นขยะที่ไม่คุ้มค่าต่อการนำไปผ่านกระบวนการรี</w:t>
      </w:r>
      <w:proofErr w:type="spellStart"/>
      <w:r w:rsidRPr="00CF4722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ข้อมูลส่วนขยาย เนื่องจากขยะประเภทพลาสติกหรือซอง</w:t>
      </w:r>
      <w:proofErr w:type="spellStart"/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ฟอ</w:t>
      </w:r>
      <w:proofErr w:type="spellEnd"/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ยล์ต้องใช้เทคโนโลยีขั้นสูงและต้นทุนมหาศาลในการแยกชั้นวัสดุและทำความสะอาด อีกทั้งยังต้องใช้เวลาย่อยสลายนานหลายร้อยปีในธรรมชาติ)</w:t>
      </w:r>
    </w:p>
    <w:p w14:paraId="562C0744" w14:textId="589C0501" w:rsidR="00C7539E" w:rsidRPr="00CF4722" w:rsidRDefault="00C7539E" w:rsidP="00C7539E">
      <w:pPr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ความสำคัญของการคัดแยกขยะ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ด้วยเหตุผลดังกล่าว การแยกขยะตั้งแต่ต้นทางจึงเป็นสิ่งที่มีความสำคัญอย่างยิ่ง เพื่อเป็นการป้องกันการปนเปื้อนของสารเคมีและพลาสติกในสิ่งแวดล้อม และยังช่วยลดการใช้ทรัพยากรที่ไม่จำเป็นในการกำจัดขยะได้อีกด้วย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ข้อมูลส่วนขยาย หากไม่มีการคัดแยกขยะ เศษพลาสติกหรือสารเคมีอาจปะปนลงสู่ดินและแหล่งน้ำ ส่งผลเสียต่อระบบนิเวศและห่วงโซ่อาหารในระยะยาว)</w:t>
      </w:r>
    </w:p>
    <w:p w14:paraId="721F9A56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กระบวนการและหลักการย่อยขยะเปียก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การจัดการกับขยะเปียกที่เกิดขึ้นภายในครัวเรือนหรือโรงเรียนอย่างถูกวิธี จะช่วยเปลี่ยนของเสียให้กลายเป็นทรัพยากรที่มีค่า</w:t>
      </w:r>
    </w:p>
    <w:p w14:paraId="4170BEE4" w14:textId="7478E881" w:rsidR="00C7539E" w:rsidRPr="00CF4722" w:rsidRDefault="00C7539E" w:rsidP="00C7539E">
      <w:pPr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การสร้างปุ๋ยชีวภาพ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การย่อยสลายของขยะเปียกในครัวเรือนนั้น สามารถทำได้โดยใช้วิธีการ "หมัก" ขยะเปียก เพื่อแปรสภาพให้กลายเป็นปุ๋ยชีวภาพที่มีคุณภาพสูง</w:t>
      </w:r>
    </w:p>
    <w:p w14:paraId="1D580F2A" w14:textId="5D7C8157" w:rsidR="00C7539E" w:rsidRPr="00CF4722" w:rsidRDefault="00C7539E" w:rsidP="00C7539E">
      <w:pPr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ขั้นตอนการจัดการและหมักขยะเปียก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กระบวนการนี้มีขั้นตอนและหลักการที่สามารถนำไปปฏิบัติได้ดังนี้</w:t>
      </w:r>
    </w:p>
    <w:p w14:paraId="564A8C08" w14:textId="5F8E408C" w:rsidR="00C7539E" w:rsidRPr="00CF4722" w:rsidRDefault="00C7539E" w:rsidP="00C7539E">
      <w:pPr>
        <w:numPr>
          <w:ilvl w:val="1"/>
          <w:numId w:val="65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การจัดการขยะที่ยังไม่เน่าเสีย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สำหรับเศษอาหารที่ยังไม่บูดเน่า เช่น เศษกระดูกไก่ ก้างปลา หรือน้ำแกง สามารถนำมาสับและบดให้เป็นชิ้นเล็กๆ เพื่อนำไปใช้เป็นอาหารสัตว์ได้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ข้อมูลส่วนขยาย การนำขยะอาหารสดไปเลี้ยงสัตว์ ถือเป็นการจัดการขยะตามหลักเศรษฐกิจหมุนเวียน (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 xml:space="preserve">Circular Economy) 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ที่ช่วยลดปริมาณขยะได้อย่างรวดเร็วและเกิดประโยชน์สูงสุด)</w:t>
      </w:r>
    </w:p>
    <w:p w14:paraId="04EAFD94" w14:textId="47B76A40" w:rsidR="00C7539E" w:rsidRPr="00CF4722" w:rsidRDefault="00C7539E" w:rsidP="00C7539E">
      <w:pPr>
        <w:numPr>
          <w:ilvl w:val="1"/>
          <w:numId w:val="65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การจัดการขยะที่เน่าเสียแล้ว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สำหรับเศษอาหารที่เริ่มบูดเน่า ให้แยกส่วนที่เป็นพืชผัก ไม่ว่าจะเป็นเปลือกผลไม้ เศษผัก หรือเศษใบไม้ นำมาสับ บด และป่นให้เป็นชิ้นเล็กๆ ซึ่งวัสดุเหล่านี้สามารถนำมาใช้เป็นจุลินทรีย์ตั้งต้นในการหมักทำปุ๋ยได้เป็นอย่างดี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ข้อมูลส่วนขยาย การสับและบดเศษวัสดุให้มีขนาดเล็กลง จะช่วยเพิ่มพื้นที่ผิวสัมผัส ทำให้จุลินทรีย์สามารถเข้าทำปฏิกิริยาย่อยสลายได้รวดเร็วและสมบูรณ์มากยิ่งขึ้น)</w:t>
      </w:r>
    </w:p>
    <w:p w14:paraId="460ED51B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ปัจจัยทางสภาพแวดล้อมที่ส่งผลต่อการทำงานของจุลินทรีย์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กระบวนการหมักปุ๋ยชีวภาพอาศัยการทำงานของสิ่งมีชีวิตขนาดเล็ก ดังนั้นการควบคุมสภาพแวดล้อมให้เหมาะสมจึงเป็นหัวใจสำคัญของโครงงาน</w:t>
      </w:r>
    </w:p>
    <w:p w14:paraId="42124B71" w14:textId="16DF7868" w:rsidR="00C7539E" w:rsidRPr="00CF4722" w:rsidRDefault="00C7539E" w:rsidP="00C7539E">
      <w:pPr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การควบคุมแสงแดดและอุณหภูมิ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ในการทำปุ๋ยหมัก ควรเก็บถังหมักหรือสถานที่หมักไว้ในที่ร่ม เนื่องจากคุณสมบัติของจุลินทรีย์นั้นจะสามารถเจริญเติบโตและทำงานได้อย่างมีประสิทธิภาพสูงสุดเมื่ออยู่ในที่ร่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ข้อมูลส่วนขยาย หากปล่อยให้ถังหมักตากแดดจัด อุณหภูมิภายในถังจะสูงเกินไปจนทำลายจุลินทรีย์ชนิดดีที่กำลังทำหน้าที่ย่อยสลาย ทำให้กระบวนการหมักหยุดชะงักได้)</w:t>
      </w:r>
    </w:p>
    <w:p w14:paraId="52E517B3" w14:textId="161AF531" w:rsidR="00C7539E" w:rsidRPr="00CF4722" w:rsidRDefault="00C7539E" w:rsidP="00C7539E">
      <w:pPr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การกำจัดแบคทีเรียที่ก่อให้เกิดกลิ่น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เมื่อจุลินทรีย์กลุ่มที่มีประโยชน์เจริญเติบโตได้ดีในสภาพแวดล้อมที่เหมาะสม จุลินทรีย์เหล่านี้จะทำหน้าที่เข้าไปทำลายเชื้อแบคทีเรียกลุ่มที่ก่อให้เกิดการเน่าเสียและส่งกลิ่นเหม็น</w:t>
      </w:r>
    </w:p>
    <w:p w14:paraId="39CB0C37" w14:textId="78A52A9B" w:rsidR="00C7539E" w:rsidRPr="00CF4722" w:rsidRDefault="00C7539E" w:rsidP="00C7539E">
      <w:pPr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ความสำคัญของออกซิเจน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กระบวนการย่อยสลายที่มีประสิทธิภาพสูงสุด คือการย่อยสลายในขณะที่อุณหภูมิและสภาพแวดล้อมมีการถ่ายเทของออกซิเจนได้ดี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ข้อมูลส่วนขยาย การหมักในลักษณะนี้เรียกว่า การหมักแบบใช้ออกซิเจน (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 xml:space="preserve">Aerobic Composting) 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ซึ่งออกซิเจนจะเป็นตัวช่วยให้จุลินทรีย์หายใจและเผาผลาญสารอินทรีย์ได้อย่างรวดเร็ว โดยไม่ก่อให้เกิดก๊าซไข่เน่าหรือก๊าซมีเทนที่ทำให้เกิดกลิ่นเหม็นรุนแรงเหมือนการหมักแบบปิดทึบ)</w:t>
      </w:r>
    </w:p>
    <w:p w14:paraId="3DA059D2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ประโยชน์และคุณค่าของการหมักขยะเปียกต่อสิ่งแวดล้อมและการเกษตร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การเปลี่ยนขยะเปียกให้กลายเป็นปุ๋ยหมัก ไม่เพียงแต่เป็นการแก้ปัญหาความสกปรกในพื้นที่ แต่ยังสร้างผลกระทบเชิงบวกในระดับ</w:t>
      </w:r>
      <w:proofErr w:type="spellStart"/>
      <w:r w:rsidRPr="00CF4722">
        <w:rPr>
          <w:rFonts w:ascii="TH SarabunPSK" w:hAnsi="TH SarabunPSK" w:cs="TH SarabunPSK"/>
          <w:sz w:val="32"/>
          <w:szCs w:val="32"/>
          <w:cs/>
        </w:rPr>
        <w:t>มห</w:t>
      </w:r>
      <w:proofErr w:type="spellEnd"/>
      <w:r w:rsidRPr="00CF4722">
        <w:rPr>
          <w:rFonts w:ascii="TH SarabunPSK" w:hAnsi="TH SarabunPSK" w:cs="TH SarabunPSK"/>
          <w:sz w:val="32"/>
          <w:szCs w:val="32"/>
          <w:cs/>
        </w:rPr>
        <w:t>ภาคและจุลภาค</w:t>
      </w:r>
    </w:p>
    <w:p w14:paraId="4BA29DD6" w14:textId="59478BE2" w:rsidR="00C7539E" w:rsidRPr="00CF4722" w:rsidRDefault="00C7539E" w:rsidP="00C7539E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การลดผลกระทบต่อสภาพภูมิอากาศ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กระบวนการหมักขยะเปียกอย่างถูกวิธี มีส่วนสำคัญในการช่วยลดการปล่อยก๊าซเรือนกระจกขึ้นสู่ชั้นบรรยากาศ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ข้อมูลส่วนขยาย ขยะเปียกที่ถูกนำไปทิ้งทับถมรวมกันในบ่อขยะโดยไม่มีการจัดการ จะเกิดการย่อยสลายแบบไร้ออกซิเจน ซึ่งก่อให้เกิดก๊าซมีเทนที่มีความรุนแรงในการทำให้เกิดภาวะโลกร้อนมากกว่าก๊าซคาร์บอนไดออกไซด์หลายเท่า การหมักขยะเปียกในถังย่อยจึงเป็นการช่วยตัดวงจรปัญหานี้)</w:t>
      </w:r>
    </w:p>
    <w:p w14:paraId="388DFEB3" w14:textId="28CE3C0A" w:rsidR="00C7539E" w:rsidRPr="00CF4722" w:rsidRDefault="00C7539E" w:rsidP="00C7539E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การทดแทนสารเคมีทางการเกษตร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การทำปุ๋ยหมักยังช่วยลดความจำเป็นในการพึ่งพาและการใช้ปุ๋ยเคมี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เนื่องจากปุ๋ยชีวภาพที่ผลิตได้จากขยะเปียกนี้จัดว่าเป็นปุ๋ยที่มีคุณภาพสูง อุดมไปด้วยธาตุอาหารหลักและธาตุอาหารรองที่พืชต้องการ</w:t>
      </w:r>
    </w:p>
    <w:p w14:paraId="3A70D858" w14:textId="0AE2046F" w:rsidR="00C7539E" w:rsidRPr="00CF4722" w:rsidRDefault="00C7539E" w:rsidP="00C7539E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ปุ๋ยชีวภาพคุณภาพสูงที่ได้จากถังขยะสร้างปุ๋ย สามารถนำไปใช้บำรุงดินเพื่อเพิ่มอัตราการเจริญเติบโตของต้นไม้และพืชผักต่างๆ ได้อย่างเห็นผล นอกจากนี้ ยังมีคุณสมบัติที่สามารถช่วยดับกลิ่นเหม็นในบริเวณต่างๆ เช่น ภายในห้องน้ำ ได้อีกด้วย</w:t>
      </w:r>
    </w:p>
    <w:p w14:paraId="77B0100F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13C27E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A9ED91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6B4E5C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9915DF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E8207FE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C2BFE6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400CBA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9ADBD3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BEA818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94EFC6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1D0486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A092381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5482BA" w14:textId="23281DE5" w:rsidR="00926DF5" w:rsidRPr="00CF4722" w:rsidRDefault="00C7539E" w:rsidP="00926DF5">
      <w:pPr>
        <w:jc w:val="center"/>
        <w:rPr>
          <w:rFonts w:ascii="TH SarabunPSK" w:hAnsi="TH SarabunPSK" w:cs="TH SarabunPSK"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CF4722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0DE9C661" w14:textId="1BA3CF4D" w:rsidR="00C7539E" w:rsidRPr="00CF4722" w:rsidRDefault="00C7539E" w:rsidP="00926DF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t>ขั้นตอนการดำเนินงาน</w:t>
      </w:r>
    </w:p>
    <w:p w14:paraId="55387710" w14:textId="77777777" w:rsidR="00926DF5" w:rsidRPr="00CF4722" w:rsidRDefault="00926DF5" w:rsidP="00926DF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C6C2D69" w14:textId="77777777" w:rsidR="00C7539E" w:rsidRPr="00CF4722" w:rsidRDefault="00C7539E" w:rsidP="00926DF5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ในการจัดทำโครงงานอาชีพ เรื่อง ถังขยะสร้างปุ๋ย (ถังย่อยขยะเปียก) คณะผู้จัดทำได้มีการกำหนดแผนการดำเนินงาน การเตรียมความพร้อมด้านวัสดุอุปกรณ์ และมีการจัดลำดับขั้นตอนการลงมือปฏิบัติอย่างเป็นระบบและมีระเบียบแบบแผน เพื่อให้ได้ชิ้นงานนวัตกรรมที่สามารถนำไปใช้แก้ปัญหากลิ่นไม่พึงประสงค์และการจัดการขยะประเภทเศษอาหารได้อย่างมีประสิทธิภาพ โดยมีรายละเอียดขั้นตอนการดำเนินงานในแต่ละส่วนดังต่อไปนี้</w:t>
      </w:r>
    </w:p>
    <w:p w14:paraId="3D16FB7F" w14:textId="1BD0BDAA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แผนการดำเนินงานและระยะเวลา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เพื่อให้การทำโครงงานบรรลุตามวัตถุประสงค์ที่ตั้งไว้ คณะผู้จัดทำได้วางแผนขั้นตอนการทำงานอย่างเป็นลำดับขั้น โดยมีการกำหนดระยะเวลาและเป้าหมายที่ชัดเจนในแต่ละช่วงเวลา ดังตารางการดำเนินงานต่อไปนี้</w:t>
      </w:r>
    </w:p>
    <w:p w14:paraId="35BB159F" w14:textId="3208E419" w:rsidR="00C7539E" w:rsidRPr="00CF4722" w:rsidRDefault="00C7539E" w:rsidP="00C7539E">
      <w:pPr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65395079" w14:textId="1A23558C" w:rsidR="00C7539E" w:rsidRPr="00CF4722" w:rsidRDefault="00C7539E" w:rsidP="00C7539E">
      <w:pPr>
        <w:numPr>
          <w:ilvl w:val="1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สิ่งที่ปฏิบัติ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ขั้นตอนการศึกษาและได้รับปุ๋ยหมักจากเศษอาหาร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คณะผู้จัดทำได้ทำการรวบรวมข้อมูล ศึกษากลไกการย่อยสลายของขยะเปียก และสำรวจปัญหาขยะเศษอาหารในบริเวณโรงเรียน</w:t>
      </w:r>
    </w:p>
    <w:p w14:paraId="62D11862" w14:textId="589593C1" w:rsidR="00C7539E" w:rsidRPr="00CF4722" w:rsidRDefault="00C7539E" w:rsidP="00C7539E">
      <w:pPr>
        <w:numPr>
          <w:ilvl w:val="1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ผลที่เกิด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สำเร็จตามเป้าหมาย (ได้แนวคิดและรูปแบบของถังย่อยขยะเปียกที่เหมาะสมกับพื้นที่)</w:t>
      </w:r>
    </w:p>
    <w:p w14:paraId="0AA14D0F" w14:textId="7D524048" w:rsidR="00C7539E" w:rsidRPr="00CF4722" w:rsidRDefault="00C7539E" w:rsidP="00C7539E">
      <w:pPr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9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6915E9AD" w14:textId="5778FCF2" w:rsidR="00C7539E" w:rsidRPr="00CF4722" w:rsidRDefault="00C7539E" w:rsidP="00C7539E">
      <w:pPr>
        <w:numPr>
          <w:ilvl w:val="1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สิ่งที่ปฏิบัติ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ขั้นตอนการลงมือสร้างถังขยะลดเศษอาหาร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โดยการเตรียมอุปกรณ์และประดิษฐ์ชิ้นงานตามแบบร่าง รวมถึงการนำไปติดตั้งในพื้นที่จริง</w:t>
      </w:r>
    </w:p>
    <w:p w14:paraId="08B278A7" w14:textId="578CB43E" w:rsidR="00C7539E" w:rsidRPr="00CF4722" w:rsidRDefault="00C7539E" w:rsidP="00C7539E">
      <w:pPr>
        <w:numPr>
          <w:ilvl w:val="1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ผลที่เกิด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สำเร็จตามเป้าหมาย (ได้ชิ้นงานถังย่อยขยะเปียกที่พร้อมใช้งานและติดตั้งเสร็จสมบูรณ์)</w:t>
      </w:r>
    </w:p>
    <w:p w14:paraId="41CB5A3C" w14:textId="4BEB90AE" w:rsidR="00C7539E" w:rsidRPr="00CF4722" w:rsidRDefault="00C7539E" w:rsidP="00C7539E">
      <w:pPr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16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31519926" w14:textId="271A3B1B" w:rsidR="00C7539E" w:rsidRPr="00CF4722" w:rsidRDefault="00C7539E" w:rsidP="00C7539E">
      <w:pPr>
        <w:numPr>
          <w:ilvl w:val="1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สิ่งที่ปฏิบัติ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ขั้นตอนการสรุปผลการแก้ปัญหา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คณะผู้จัดทำได้ทำการติดตามผลการใช้งานจริง ประเมินประสิทธิภาพในการลดขยะและกลิ่น และจัดทำรายงานสรุป</w:t>
      </w:r>
    </w:p>
    <w:p w14:paraId="226D091E" w14:textId="345A30C2" w:rsidR="00C7539E" w:rsidRPr="00CF4722" w:rsidRDefault="00C7539E" w:rsidP="00C7539E">
      <w:pPr>
        <w:numPr>
          <w:ilvl w:val="1"/>
          <w:numId w:val="6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ผลที่เกิด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สำเร็จตามเป้าหมาย (ได้ข้อมูลผลลัพธ์ที่ชัดเจนและรูปเล่มรายงานที่สมบูรณ์)</w:t>
      </w:r>
    </w:p>
    <w:p w14:paraId="4C039439" w14:textId="030D53ED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วัสดุ อุปกรณ์ และเครื่องมือในการดำเนินงาน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ในการประดิษฐ์ถังขยะสร้างปุ๋ย คณะผู้จัดทำได้เลือกใช้วัสดุอุปกรณ์ที่สามารถหาได้ง่ายในท้องถิ่นและโรงเรียน โดยเน้นการดัดแปลงสิ่งของที่มีอยู่ให้เกิดประโยชน์สูงสุด ซึ่งประกอบไปด้วย</w:t>
      </w:r>
    </w:p>
    <w:p w14:paraId="405A1DC2" w14:textId="4F1A81B8" w:rsidR="00C7539E" w:rsidRPr="00CF4722" w:rsidRDefault="00C7539E" w:rsidP="00C7539E">
      <w:pPr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กระถางต้นไม้ (พลาสติก)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ใช้จำนวน </w:t>
      </w:r>
      <w:r w:rsidRPr="00CF4722">
        <w:rPr>
          <w:rFonts w:ascii="TH SarabunPSK" w:hAnsi="TH SarabunPSK" w:cs="TH SarabunPSK"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sz w:val="32"/>
          <w:szCs w:val="32"/>
          <w:cs/>
        </w:rPr>
        <w:t>ใบ นำมาใช้เป็นโครงสร้างหลักของถังย่อยขยะเปียก เพื่อใช้สำหรับเป็นช่องใส่อาหารและเป็นพื้นที่ให้กระบวนการหมักเกิดขึ้น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ข้อมูลเสริม กระถางพลาสติกมีคุณสมบัติทนทานต่อความชื้น ไม่เน่าเปื่อยเมื่อต้องฝังลงในดิน และมีน้ำหนักเบา ทำให้ง่ายต่อการดัดแปลงและตัดแต่ง)</w:t>
      </w:r>
    </w:p>
    <w:p w14:paraId="5C346727" w14:textId="661582CB" w:rsidR="00C7539E" w:rsidRPr="00CF4722" w:rsidRDefault="00C7539E" w:rsidP="00C7539E">
      <w:pPr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เคเบิ้ลไทร์ (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Cable Tie)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หรือสายรัดพลาสติก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นำมาใช้สำหรับยึดติดกับกระถางต้นไม้อีกหนึ่งใบให้เชื่อมต่อกัน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ข้อมูลเสริม เคเบิ้ลไทร์มีความเหนียวและทนทานต่อแรงดึงสูง ช่วยให้กระถางทั้งสองใบประกบกันได้อย่างแน่นหนา ไม่หลุดลุ่ยเมื่อต้องรับน้ำหนักของเศษอาหารและแรงกดทับของดิน)</w:t>
      </w:r>
    </w:p>
    <w:p w14:paraId="61662E8A" w14:textId="70A7F91A" w:rsidR="00C7539E" w:rsidRPr="00CF4722" w:rsidRDefault="00C7539E" w:rsidP="00C7539E">
      <w:pPr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คัต</w:t>
      </w:r>
      <w:proofErr w:type="spellStart"/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เต</w:t>
      </w:r>
      <w:proofErr w:type="spellEnd"/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อร์ (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>Cutter)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เป็นเครื่องมือสำคัญที่นำมาใช้สำหรับเจาะและตัดกระถางต้นไม้ให้ได้รูปทรงตามที่ต้องการ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ข้อมูลเสริม ควรเลือกคัต</w:t>
      </w:r>
      <w:proofErr w:type="spellStart"/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เต</w:t>
      </w:r>
      <w:proofErr w:type="spellEnd"/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อร์ที่มีความคมและแข็งแรง และต้องใช้งานด้วยความระมัดระวังเพื่อป้องกันอุบัติเหตุระหว่างการประดิษฐ์)</w:t>
      </w:r>
    </w:p>
    <w:p w14:paraId="28144923" w14:textId="770C5DF1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ขั้นตอนการประดิษฐ์ชิ้นงาน (การลงมือปฏิบัติ)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เมื่อได้ทำการเตรียมวัสดุและเครื่องมือครบถ้วนตามที่กำหนดไว้แล้ว คณะผู้จัดทำได้เริ่มขั้นตอนการประดิษฐ์ถังขยะสร้างปุ๋ย (ถังย่อยขยะเปียก) โดยมีขั้นตอนการลงมือปฏิบัติดังต่อไปนี้</w:t>
      </w:r>
    </w:p>
    <w:p w14:paraId="2D4697DC" w14:textId="307CDE5D" w:rsidR="00C7539E" w:rsidRPr="00CF4722" w:rsidRDefault="00C7539E" w:rsidP="00C7539E">
      <w:pPr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การเตรียมความพร้อมของวัสดุ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เริ่มต้นด้วยการเตรียมกระถางต้นไม้ คัต</w:t>
      </w:r>
      <w:proofErr w:type="spellStart"/>
      <w:r w:rsidRPr="00CF4722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CF4722">
        <w:rPr>
          <w:rFonts w:ascii="TH SarabunPSK" w:hAnsi="TH SarabunPSK" w:cs="TH SarabunPSK"/>
          <w:sz w:val="32"/>
          <w:szCs w:val="32"/>
          <w:cs/>
        </w:rPr>
        <w:t>อร์ และเคเบิ้ลไทร์ให้เรียบร้อย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ตรวจสอบสภาพของกระถางต้นไม้ว่าไม่มีรอยแตกร้าวที่อาจทำให้โครงสร้างเสียหาย ทำความสะอาดกระถางเพื่อขจัดเศษดินหรือสิ่งสกปรกที่ตกค้างอยู่</w:t>
      </w:r>
    </w:p>
    <w:p w14:paraId="083CAC17" w14:textId="416B5A58" w:rsidR="00C7539E" w:rsidRPr="00CF4722" w:rsidRDefault="00C7539E" w:rsidP="00C7539E">
      <w:pPr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การตัดแต่งโครงสร้างกระถาง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นำกระถางต้นไม้ใบที่หนึ่ง มาทำการตัดตรงบริเวณก้นกระถางออก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การตัดก้นกระถางนี้มีจุดประสงค์หลักเพื่อที่จะทำเป็นช่องสำหรับใส่อาหาร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และเพื่อเปิดพื้นที่ให้จุลินทรีย์ รวมถึงไส้เดือนในดินสามารถชอนไชเข้ามาทำปฏิกิริยาย่อยสลายเศษอาหารภายในถังได้อย่างสะดวก</w:t>
      </w:r>
    </w:p>
    <w:p w14:paraId="1AA2A7AE" w14:textId="16DAD88E" w:rsidR="00C7539E" w:rsidRPr="00CF4722" w:rsidRDefault="00C7539E" w:rsidP="00C7539E">
      <w:pPr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การประกอบตัวถัง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นำกระถางต้นไม้จำนวนสองอัน (ใบที่ถูกตัดก้นและใบที่ยังสมบูรณ์) มาประกบและยึดติดเข้าด้วยกันอย่างแน่นหนาด้วยการใช้เคเบิ้ลไทร์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โดยร้อยเคเบิ้ลไทร์ผ่านรูระบายน้ำของกระถางเพื่อยึดโครงสร้างทั้งสองส่วนให้กลายเป็นถังทรงสูงที่มีพื้นที่ความจุมากยิ่งขึ้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 xml:space="preserve">ให้เว้นบรรทัดและแทรก ภาพที่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 xml:space="preserve">1 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กระถางที่ประกอบเสร็จ ก่อนนำไปฝัง)</w:t>
      </w:r>
    </w:p>
    <w:p w14:paraId="6D076FF6" w14:textId="64B27023" w:rsidR="00C7539E" w:rsidRPr="00CF4722" w:rsidRDefault="00C7539E" w:rsidP="00C7539E">
      <w:pPr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การประดิษฐ์ฝาปิดถัง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นำชิ้นส่วนที่เป็นก้นกระถางต้นไม้ที่ถูกตัดและเจาะเอาไว้ในขั้นตอนที่ </w:t>
      </w:r>
      <w:r w:rsidRPr="00CF4722">
        <w:rPr>
          <w:rFonts w:ascii="TH SarabunPSK" w:hAnsi="TH SarabunPSK" w:cs="TH SarabunPSK"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sz w:val="32"/>
          <w:szCs w:val="32"/>
          <w:cs/>
        </w:rPr>
        <w:t>นำมาดัดแปลงและใช้ทำเป็นที่ปิดกระถาง (ฝาปิด)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เพื่อใช้สำหรับเปิด-ปิดถังเวลาทิ้งเศษอาหาร ป้องกันไม่ให้ส่งกลิ่นเหม็นออกมารบกวนภายนอก</w:t>
      </w:r>
    </w:p>
    <w:p w14:paraId="515F2195" w14:textId="2C84E388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3.4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ขั้นตอนการติดตั้งและการนำไปใช้งานจริง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หลังจากที่ประกอบชิ้นงาน "ถังขยะสร้างปุ๋ย" เสร็จสมบูรณ์แล้ว คณะผู้จัดทำได้เข้าสู่ขั้นตอนการนำไปติดตั้งเพื่อใช้งานจริงในพื้นที่ของโรงเรียน โดยมีวิธีการดังนี้</w:t>
      </w:r>
    </w:p>
    <w:p w14:paraId="49983CA7" w14:textId="011992B4" w:rsidR="00C7539E" w:rsidRPr="00CF4722" w:rsidRDefault="00C7539E" w:rsidP="00C7539E">
      <w:pPr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การเลือกพื้นที่และการเตรียมหลุม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หาบริเวณพื้นที่ที่มีการปลูกพืชผัก หรือบริเวณโคนต้นไม้ที่เราต้องการจะให้ปุ๋ยทางดินแก่ต้นไม้เหล่านั้น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จากนั้นใช้จอบหรือเสียมทำการขุดหลุมบริเวณที่เราต้องการฝังกระถางต้นไม้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โดยต้องกะขนาดความกว้างและความลึกของหลุมให้พอดีกับขนาดของกระถางที่ประกอบไว้</w:t>
      </w:r>
    </w:p>
    <w:p w14:paraId="705B9F3E" w14:textId="605C14EE" w:rsidR="00C7539E" w:rsidRPr="00CF4722" w:rsidRDefault="00C7539E" w:rsidP="00C7539E">
      <w:pPr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การติดตั้งถังลงในดิน (ป้องกันแมลงพาหะ)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นำกระถางต้นไม้ที่ประกอบเสร็จแล้ว ไปจัดวางไว้บริเวณหลุมที่เราขุดเตรียมไว้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จากนั้นให้เอาดินกลบกระถางต้นไม้ โดยมีหลักการสำคัญคือ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ต้องกลบดินให้ระดับดินสูงเลยครึ่งกระถางขึ้นไป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เหตุผลที่ต้องฝังลึกระดับนี้เพื่อเป็นการกันแมลง (เช่น แมลงวัน) ไม่ให้สามารถบินเข้าไปวางไข่หรือคุ้ยเขี่ยเศษอาหารภายในถังได้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รวมถึงช่วยควบคุมอุณหภูมิภายในถังให้เหมาะสมแก่การทำงานของจุลินทรีย์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 xml:space="preserve">ให้เว้นบรรทัดและแทรก ภาพที่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การนำกระถางฝังในหลุมที่ขุดไว้)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 xml:space="preserve">ให้เว้นบรรทัดและแทรก ภาพที่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 xml:space="preserve">3 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ตอนฝังเสร็จ)</w:t>
      </w:r>
    </w:p>
    <w:p w14:paraId="05F8FFCB" w14:textId="3EC77EFD" w:rsidR="00C7539E" w:rsidRPr="00CF4722" w:rsidRDefault="00C7539E" w:rsidP="00C7539E">
      <w:pPr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การปิดฝาอย่างมิดชิด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เมื่อทำการติดตั้งและกลบดินเรียบร้อยแล้ว ให้นำฝาที่คลุมถุง (หรือฝาปิดที่เตรียมไว้) มาปิดทับบริเวณปากถังด้านบนให้มิดชิด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 xml:space="preserve">ให้เว้นบรรทัดและแทรก ภาพที่ </w:t>
      </w:r>
      <w:r w:rsidRPr="00CF4722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นำฝาที่คลุมถุงมาปิด)</w:t>
      </w:r>
    </w:p>
    <w:p w14:paraId="3C79C25F" w14:textId="065F8E66" w:rsidR="00C7539E" w:rsidRPr="00CF4722" w:rsidRDefault="00C7539E" w:rsidP="00C7539E">
      <w:pPr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เริ่มต้นกระบวนการหมักขยะเปียก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พอกลบดินเกินครึ่งกระถางเรียบร้อยแล้ว จึงสามารถเริ่มนำเศษอาหารที่เราต้องการจะทิ้ง มาเทใส่ลงในถังขยะลดเศษอาหารในครัวเรือนที่เราจัดทำไว้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จากนั้นปิดฝาให้สนิท ปล่อยให้กระบวนการทางธรรมชาติและจุลินทรีย์ในดินทำหน้าที่ย่อยสลายเศษอาหารเหล่านั้นให้กลายเป็นปุ๋ยหมักและแร่ธาตุ ซึมลงสู่ผิวดินเพื่อบำรุงต้นไม้บริเวณรอบๆ ต่อไป</w:t>
      </w:r>
    </w:p>
    <w:p w14:paraId="1556E90D" w14:textId="77777777" w:rsidR="00926DF5" w:rsidRPr="00CF4722" w:rsidRDefault="00926DF5" w:rsidP="00926DF5">
      <w:pPr>
        <w:rPr>
          <w:rFonts w:ascii="TH SarabunPSK" w:hAnsi="TH SarabunPSK" w:cs="TH SarabunPSK"/>
          <w:sz w:val="32"/>
          <w:szCs w:val="32"/>
        </w:rPr>
      </w:pPr>
    </w:p>
    <w:p w14:paraId="5DCE3AE3" w14:textId="77777777" w:rsidR="00926DF5" w:rsidRPr="00CF4722" w:rsidRDefault="00926DF5" w:rsidP="00926DF5">
      <w:pPr>
        <w:rPr>
          <w:rFonts w:ascii="TH SarabunPSK" w:hAnsi="TH SarabunPSK" w:cs="TH SarabunPSK"/>
          <w:sz w:val="32"/>
          <w:szCs w:val="32"/>
        </w:rPr>
      </w:pPr>
    </w:p>
    <w:p w14:paraId="21ECC2AD" w14:textId="77777777" w:rsidR="00926DF5" w:rsidRPr="00CF4722" w:rsidRDefault="00926DF5" w:rsidP="00926DF5">
      <w:pPr>
        <w:rPr>
          <w:rFonts w:ascii="TH SarabunPSK" w:hAnsi="TH SarabunPSK" w:cs="TH SarabunPSK"/>
          <w:sz w:val="32"/>
          <w:szCs w:val="32"/>
        </w:rPr>
      </w:pPr>
    </w:p>
    <w:p w14:paraId="63DC8756" w14:textId="77777777" w:rsidR="00926DF5" w:rsidRPr="00CF4722" w:rsidRDefault="00926DF5" w:rsidP="00926DF5">
      <w:pPr>
        <w:rPr>
          <w:rFonts w:ascii="TH SarabunPSK" w:hAnsi="TH SarabunPSK" w:cs="TH SarabunPSK"/>
          <w:sz w:val="32"/>
          <w:szCs w:val="32"/>
        </w:rPr>
      </w:pPr>
    </w:p>
    <w:p w14:paraId="367C5CF9" w14:textId="77777777" w:rsidR="00926DF5" w:rsidRPr="00CF4722" w:rsidRDefault="00926DF5" w:rsidP="00926DF5">
      <w:pPr>
        <w:rPr>
          <w:rFonts w:ascii="TH SarabunPSK" w:hAnsi="TH SarabunPSK" w:cs="TH SarabunPSK"/>
          <w:sz w:val="32"/>
          <w:szCs w:val="32"/>
        </w:rPr>
      </w:pPr>
    </w:p>
    <w:p w14:paraId="2A6E2FA9" w14:textId="77777777" w:rsidR="00926DF5" w:rsidRPr="00CF4722" w:rsidRDefault="00C7539E" w:rsidP="00926DF5">
      <w:pPr>
        <w:jc w:val="center"/>
        <w:rPr>
          <w:rFonts w:ascii="TH SarabunPSK" w:hAnsi="TH SarabunPSK" w:cs="TH SarabunPSK"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CF4722">
        <w:rPr>
          <w:rFonts w:ascii="TH SarabunPSK" w:hAnsi="TH SarabunPSK" w:cs="TH SarabunPSK"/>
          <w:b/>
          <w:bCs/>
          <w:sz w:val="36"/>
          <w:szCs w:val="36"/>
        </w:rPr>
        <w:t>4</w:t>
      </w:r>
      <w:r w:rsidRPr="00CF4722">
        <w:rPr>
          <w:rFonts w:ascii="TH SarabunPSK" w:hAnsi="TH SarabunPSK" w:cs="TH SarabunPSK"/>
          <w:sz w:val="36"/>
          <w:szCs w:val="36"/>
        </w:rPr>
        <w:t xml:space="preserve"> </w:t>
      </w:r>
    </w:p>
    <w:p w14:paraId="1728C278" w14:textId="5C079865" w:rsidR="00C7539E" w:rsidRPr="00CF4722" w:rsidRDefault="00C7539E" w:rsidP="00926DF5">
      <w:pPr>
        <w:jc w:val="center"/>
        <w:rPr>
          <w:rFonts w:ascii="TH SarabunPSK" w:hAnsi="TH SarabunPSK" w:cs="TH SarabunPSK"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t>ผลการดำเนินงาน</w:t>
      </w:r>
    </w:p>
    <w:p w14:paraId="11B9385C" w14:textId="77777777" w:rsidR="00C7539E" w:rsidRPr="00CF4722" w:rsidRDefault="00C7539E" w:rsidP="00926DF5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จากการที่คณะผู้จัดทำได้ดำเนินการจัดทำโครงงานอาชีพ เรื่อง "ถังขยะสร้างปุ๋ย (ถังย่อยขยะเปียก)" ซึ่งมีวัตถุประสงค์หลักเพื่อประดิษฐ์อุปกรณ์ช่วยย่อยขยะประเภทเศษอาหารที่สะดวก ประหยัดเวลา ช่วยลดกลิ่นเหม็น ลดปัญหาสัตว์และแมลงรบกวน ลดการสะสมของเชื้อโรค และเพื่อลดปริมาณเศษอาหารตกค้างในโรงเรียนบ้านคลองมดแดง ตลอดจนนำกระบวนการนี้มาทำให้เกิดปุ๋ยหมักและปุ๋ยอินทรีย์สำหรับใส่ต้นไม้และพืชผักในโรงเรียน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ลงมือปฏิบัติตามแผนงานที่วางไว้และได้ทำการเก็บรวบรวมข้อมูลหลังจากการนำไปใช้งานจริง โดยสามารถสรุปผลการดำเนินงานในด้านต่างๆ ได้อย่างละเอียด ดังต่อไปนี้</w:t>
      </w:r>
    </w:p>
    <w:p w14:paraId="09B3CED5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ผลการประดิษฐ์และประกอบชิ้นงาน "ถังขยะสร้างปุ๋ย"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ตามแผนการดำเนินงาน คณะผู้จัดทำได้ลงมือสร้างถังขยะลดเศษอาหารจนสำเร็จลุล่วงในวันที่ </w:t>
      </w:r>
      <w:r w:rsidRPr="00CF4722">
        <w:rPr>
          <w:rFonts w:ascii="TH SarabunPSK" w:hAnsi="TH SarabunPSK" w:cs="TH SarabunPSK"/>
          <w:sz w:val="32"/>
          <w:szCs w:val="32"/>
        </w:rPr>
        <w:t xml:space="preserve">9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กุมภาพันธ์ พ.ศ. </w:t>
      </w:r>
      <w:r w:rsidRPr="00CF4722">
        <w:rPr>
          <w:rFonts w:ascii="TH SarabunPSK" w:hAnsi="TH SarabunPSK" w:cs="TH SarabunPSK"/>
          <w:sz w:val="32"/>
          <w:szCs w:val="32"/>
        </w:rPr>
        <w:t xml:space="preserve">2569 </w:t>
      </w:r>
      <w:r w:rsidRPr="00CF4722">
        <w:rPr>
          <w:rFonts w:ascii="TH SarabunPSK" w:hAnsi="TH SarabunPSK" w:cs="TH SarabunPSK"/>
          <w:sz w:val="32"/>
          <w:szCs w:val="32"/>
          <w:cs/>
        </w:rPr>
        <w:t>โดยผลลัพธ์จากการประดิษฐ์ชิ้นงานมีรายละเอียดเชิงประจักษ์ดังนี้</w:t>
      </w:r>
    </w:p>
    <w:p w14:paraId="521277B3" w14:textId="1AE69468" w:rsidR="00C7539E" w:rsidRPr="00CF4722" w:rsidRDefault="00C7539E" w:rsidP="00C7539E">
      <w:pPr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ด้านโครงสร้างและความทนทาน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คณะผู้จัดทำสามารถนำวัสดุที่หาได้ง่ายคือ กระถางต้นไม้พลาสติกจำนวน </w:t>
      </w:r>
      <w:r w:rsidRPr="00CF4722">
        <w:rPr>
          <w:rFonts w:ascii="TH SarabunPSK" w:hAnsi="TH SarabunPSK" w:cs="TH SarabunPSK"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sz w:val="32"/>
          <w:szCs w:val="32"/>
          <w:cs/>
        </w:rPr>
        <w:t>ใบ มาทำการดัดแปลง โดยนำกระถางใบแรกมาตัดตรงก้นกระถางเพื่อทำเป็นช่องใส่อาหาร จากนั้นนำกระถางทั้งสองอันมายึดติดกันอย่างแน่นหนาด้วยเคเบิ้ลไทร์ (</w:t>
      </w:r>
      <w:r w:rsidRPr="00CF4722">
        <w:rPr>
          <w:rFonts w:ascii="TH SarabunPSK" w:hAnsi="TH SarabunPSK" w:cs="TH SarabunPSK"/>
          <w:sz w:val="32"/>
          <w:szCs w:val="32"/>
        </w:rPr>
        <w:t xml:space="preserve">Cable Tie) </w:t>
      </w:r>
      <w:r w:rsidRPr="00CF4722">
        <w:rPr>
          <w:rFonts w:ascii="TH SarabunPSK" w:hAnsi="TH SarabunPSK" w:cs="TH SarabunPSK"/>
          <w:sz w:val="32"/>
          <w:szCs w:val="32"/>
          <w:cs/>
        </w:rPr>
        <w:t>ผลลัพธ์ที่ได้คือโครงสร้างถังที่มีขนาดความจุเพิ่มขึ้นเป็นสองเท่า มีความแข็งแรง ทนทานต่อสภาพอากาศและความชื้นในดิน ไม่แตกหักง่ายเมื่อต้องรับแรงดันจากการฝังกลบ</w:t>
      </w:r>
    </w:p>
    <w:p w14:paraId="29870251" w14:textId="1AD819D9" w:rsidR="00C7539E" w:rsidRPr="00CF4722" w:rsidRDefault="00C7539E" w:rsidP="00C7539E">
      <w:pPr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ด้านระบบฝาปิดป้องกันพาหะ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ส่วนของก้นกระถางที่ถูกตัดและเจาะออกไปในขั้นตอนแรก คณะผู้จัดทำได้นำมาประยุกต์และดัดแปลงทำเป็น "ที่ปิดกระถาง" (ฝาปิด)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รวมกับการนำฝาที่คลุมถุงมาปิดทับอีกชั้นในขั้นตอนสุดท้าย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ซึ่งผลลัพธ์ที่ได้คือฝาปิดสามารถปิดปากถังได้อย่างมิดชิด ป้องกันไม่ให้ส่งกลิ่นเหม็นออกมารบกวนภายนอก และป้องกันฝนสาดได้อย่างมีประสิทธิภาพ</w:t>
      </w:r>
    </w:p>
    <w:p w14:paraId="3B70B3AB" w14:textId="6F6458EB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คำแนะนำสำหรับการพิมพ์ ให้แทรกภาพถ่ายชิ้นงาน "ถังขยะสร้างปุ๋ย" ที่ประกอบเสร็จสมบูรณ์ในมุมมองต่างๆ เพื่อให้เห็นรอยต่อของเคเบิ้ลไทร์และลักษณะของฝาปิดอย่างชัดเจน)</w:t>
      </w:r>
    </w:p>
    <w:p w14:paraId="6DA98395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ผลการทดลองนำไปติดตั้งและใช้งานจริงในพื้นที่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เพื่อให้บรรลุวัตถุประสงค์ในการทำปุ๋ยหมักบำรุงดิน คณะผู้จัดทำได้นำถังขยะสร้างปุ๋ยไปติดตั้งในสถานที่จริง โดยหาบริเวณที่มีการปลูกพืชผักและโคนต้นไม้ใหญ่ที่ต้องการจะให้ปุ๋ยทางดินภายในบริเวณโรงเรียนบ้านคลองมดแดง</w:t>
      </w:r>
    </w:p>
    <w:p w14:paraId="5CBB50C3" w14:textId="77777777" w:rsidR="00926DF5" w:rsidRPr="00CF4722" w:rsidRDefault="00926DF5" w:rsidP="00C7539E">
      <w:pPr>
        <w:rPr>
          <w:rFonts w:ascii="TH SarabunPSK" w:hAnsi="TH SarabunPSK" w:cs="TH SarabunPSK"/>
          <w:sz w:val="32"/>
          <w:szCs w:val="32"/>
        </w:rPr>
      </w:pPr>
    </w:p>
    <w:p w14:paraId="1B29CA84" w14:textId="77B42D53" w:rsidR="00C7539E" w:rsidRPr="00CF4722" w:rsidRDefault="00C7539E" w:rsidP="00C7539E">
      <w:pPr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ผลด้านการป้องกันแมลงและสัตว์รบกวน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คณะผู้จัดทำได้ทำการขุดหลุมและนำกระถางต้นไม้ไปวางไว้ จากนั้นเอาดินกลบกระถางต้นไม้ให้ "เลยระดับครึ่งกระถางขึ้นไป"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ผลจากการปฏิบัติตามขั้นตอนนี้ พบว่าการฝังกลบลึกในระดับดังกล่าว ช่วยปิดรอยต่อด้านล่างอย่างสนิท ทำให้สามารถป้องกันไม่ให้แมลง (เช่น แมลงวัน มด หรือแมลงสาบ) ลงไปคุ้ยเขี่ยหรือวางไข่ในเศษอาหารได้อย่างเด็ดขาด สอดคล้องกับวัตถุประสงค์ในการลดปัญหาแมลงรบกวนและการสะสมของเชื้อโรค</w:t>
      </w:r>
    </w:p>
    <w:p w14:paraId="2D4AE646" w14:textId="563BB007" w:rsidR="00C7539E" w:rsidRPr="00CF4722" w:rsidRDefault="00C7539E" w:rsidP="00C7539E">
      <w:pPr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ผลด้านการจัดการขยะ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เมื่อพอกลบดินและปิดฝาเรียบร้อยแล้ว คณะผู้จัดทำได้เริ่มนำเศษอาหารที่เหลือทิ้งจากการรับประทานอาหารกลางวันมาใส่ลงในถังขยะลดเศษอาหารที่ทำไว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พบว่าสามารถช่วยลดภาระของแม่บ้าน และลดพื้นที่ที่โรงเรียนต้องใช้จำนวนมากในการขุดหลุมฝังกลบขยะแบบ</w:t>
      </w:r>
      <w:proofErr w:type="spellStart"/>
      <w:r w:rsidRPr="00CF4722">
        <w:rPr>
          <w:rFonts w:ascii="TH SarabunPSK" w:hAnsi="TH SarabunPSK" w:cs="TH SarabunPSK"/>
          <w:sz w:val="32"/>
          <w:szCs w:val="32"/>
          <w:cs/>
        </w:rPr>
        <w:t>เดิมๆ</w:t>
      </w:r>
      <w:proofErr w:type="spellEnd"/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ลงได้อย่างเป็นรูปธรรม ทำให้ภูมิทัศน์ของโรงเรียนดูสะอาดตามากยิ่งขึ้น</w:t>
      </w:r>
    </w:p>
    <w:p w14:paraId="2D70C760" w14:textId="4ADCE584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F4722">
        <w:rPr>
          <w:rFonts w:ascii="TH SarabunPSK" w:hAnsi="TH SarabunPSK" w:cs="TH SarabunPSK"/>
          <w:i/>
          <w:iCs/>
          <w:sz w:val="32"/>
          <w:szCs w:val="32"/>
          <w:cs/>
        </w:rPr>
        <w:t>คำแนะนำสำหรับการพิมพ์ ให้แทรกภาพถ่ายขณะทำการขุดหลุม ภาพตอนฝังกลบดินเกินครึ่งกระถาง และภาพขณะนักเรียนกำลังนำเศษอาหารมาเททิ้งลงในถัง)</w:t>
      </w:r>
    </w:p>
    <w:p w14:paraId="5A9D6D57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ผลการประเมินความพึงพอใจและการมีส่วนร่วมของผู้ใช้งาน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เพื่อให้ทราบถึงผลตอบรับ ประสิทธิภาพของการใช้งาน และปัญหาที่อาจเกิดขึ้น คณะผู้จัดทำได้ทำการเก็บรวบรวมข้อมูล สำรวจการใช้งาน และสอบถามความคิดเห็นจากกลุ่มตัวอย่างในโรงเรียนบ้านคลองมดแดงในวันที่ </w:t>
      </w:r>
      <w:r w:rsidRPr="00CF4722">
        <w:rPr>
          <w:rFonts w:ascii="TH SarabunPSK" w:hAnsi="TH SarabunPSK" w:cs="TH SarabunPSK"/>
          <w:sz w:val="32"/>
          <w:szCs w:val="32"/>
        </w:rPr>
        <w:t xml:space="preserve">16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กุมภาพันธ์ พ.ศ. </w:t>
      </w:r>
      <w:r w:rsidRPr="00CF4722">
        <w:rPr>
          <w:rFonts w:ascii="TH SarabunPSK" w:hAnsi="TH SarabunPSK" w:cs="TH SarabunPSK"/>
          <w:sz w:val="32"/>
          <w:szCs w:val="32"/>
        </w:rPr>
        <w:t xml:space="preserve">2569 </w:t>
      </w:r>
      <w:r w:rsidRPr="00CF4722">
        <w:rPr>
          <w:rFonts w:ascii="TH SarabunPSK" w:hAnsi="TH SarabunPSK" w:cs="TH SarabunPSK"/>
          <w:sz w:val="32"/>
          <w:szCs w:val="32"/>
          <w:cs/>
        </w:rPr>
        <w:t>ซึ่งประกอบด้วยนักเรียนระดับชั้นต่างๆ และคณะครู (อ้างอิงโครงสร้างประชากรผู้ร่วมประเมินจากมาตรฐานโครงงานของโรงเรียน</w:t>
      </w:r>
      <w:r w:rsidRPr="00CF4722">
        <w:rPr>
          <w:rFonts w:ascii="TH SarabunPSK" w:hAnsi="TH SarabunPSK" w:cs="TH SarabunPSK"/>
          <w:sz w:val="32"/>
          <w:szCs w:val="32"/>
        </w:rPr>
        <w:t xml:space="preserve">) </w:t>
      </w:r>
      <w:r w:rsidRPr="00CF4722">
        <w:rPr>
          <w:rFonts w:ascii="TH SarabunPSK" w:hAnsi="TH SarabunPSK" w:cs="TH SarabunPSK"/>
          <w:sz w:val="32"/>
          <w:szCs w:val="32"/>
          <w:cs/>
        </w:rPr>
        <w:t>โดยมีผลการเก็บข้อมูลดังตารางต่อไปนี้</w:t>
      </w:r>
    </w:p>
    <w:p w14:paraId="647876AC" w14:textId="45A7DF7D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แสดงจำนวนกลุ่มตัวอย่างและผลการประเมินการใช้งานถังขยะสร้างปุ๋ย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TableGrid"/>
        <w:tblW w:w="9023" w:type="dxa"/>
        <w:tblLook w:val="04A0" w:firstRow="1" w:lastRow="0" w:firstColumn="1" w:lastColumn="0" w:noHBand="0" w:noVBand="1"/>
      </w:tblPr>
      <w:tblGrid>
        <w:gridCol w:w="839"/>
        <w:gridCol w:w="1901"/>
        <w:gridCol w:w="1393"/>
        <w:gridCol w:w="4890"/>
      </w:tblGrid>
      <w:tr w:rsidR="00926DF5" w:rsidRPr="00926DF5" w14:paraId="418B657B" w14:textId="77777777" w:rsidTr="00926DF5">
        <w:trPr>
          <w:trHeight w:val="315"/>
        </w:trPr>
        <w:tc>
          <w:tcPr>
            <w:tcW w:w="0" w:type="auto"/>
            <w:hideMark/>
          </w:tcPr>
          <w:p w14:paraId="3C3C3C00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901" w:type="dxa"/>
            <w:hideMark/>
          </w:tcPr>
          <w:p w14:paraId="6DD6AD7B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กลุ่มผู้ร่วมประเมิน</w:t>
            </w:r>
          </w:p>
        </w:tc>
        <w:tc>
          <w:tcPr>
            <w:tcW w:w="1393" w:type="dxa"/>
            <w:hideMark/>
          </w:tcPr>
          <w:p w14:paraId="5FCA2D96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0" w:type="auto"/>
            <w:hideMark/>
          </w:tcPr>
          <w:p w14:paraId="6A43AE87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ระดับความพึงพอใจและผลการตอบรับ (หมายเหตุ)</w:t>
            </w:r>
          </w:p>
        </w:tc>
      </w:tr>
      <w:tr w:rsidR="00926DF5" w:rsidRPr="00926DF5" w14:paraId="03B90806" w14:textId="77777777" w:rsidTr="00926DF5">
        <w:trPr>
          <w:trHeight w:val="315"/>
        </w:trPr>
        <w:tc>
          <w:tcPr>
            <w:tcW w:w="0" w:type="auto"/>
            <w:hideMark/>
          </w:tcPr>
          <w:p w14:paraId="1BC103DE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01" w:type="dxa"/>
            <w:hideMark/>
          </w:tcPr>
          <w:p w14:paraId="56BE0981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อนุบาล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2 - 3</w:t>
            </w:r>
          </w:p>
        </w:tc>
        <w:tc>
          <w:tcPr>
            <w:tcW w:w="1393" w:type="dxa"/>
            <w:hideMark/>
          </w:tcPr>
          <w:p w14:paraId="537F79FF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5C780733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สังเกตเห็นว่าบริเวณโคนต้นไม้ไม่มีกลิ่นเหม็นรบกวน</w:t>
            </w:r>
          </w:p>
        </w:tc>
      </w:tr>
      <w:tr w:rsidR="00926DF5" w:rsidRPr="00926DF5" w14:paraId="45873E79" w14:textId="77777777" w:rsidTr="00926DF5">
        <w:trPr>
          <w:trHeight w:val="315"/>
        </w:trPr>
        <w:tc>
          <w:tcPr>
            <w:tcW w:w="0" w:type="auto"/>
            <w:hideMark/>
          </w:tcPr>
          <w:p w14:paraId="6C756F25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01" w:type="dxa"/>
            <w:hideMark/>
          </w:tcPr>
          <w:p w14:paraId="7035DBA5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393" w:type="dxa"/>
            <w:hideMark/>
          </w:tcPr>
          <w:p w14:paraId="5D3836DC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509D81BE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รู้สึกว่าการนำเศษอาหารมาทิ้งในถังทำได้ง่าย</w:t>
            </w:r>
          </w:p>
        </w:tc>
      </w:tr>
      <w:tr w:rsidR="00926DF5" w:rsidRPr="00926DF5" w14:paraId="4DC4875C" w14:textId="77777777" w:rsidTr="00926DF5">
        <w:trPr>
          <w:trHeight w:val="315"/>
        </w:trPr>
        <w:tc>
          <w:tcPr>
            <w:tcW w:w="0" w:type="auto"/>
            <w:hideMark/>
          </w:tcPr>
          <w:p w14:paraId="707489BC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01" w:type="dxa"/>
            <w:hideMark/>
          </w:tcPr>
          <w:p w14:paraId="41D4F313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93" w:type="dxa"/>
            <w:hideMark/>
          </w:tcPr>
          <w:p w14:paraId="217DEA75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76985A13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ชอบที่ถังขยะมีฝาปิดมิดชิด ดูปลอดภัย</w:t>
            </w:r>
          </w:p>
        </w:tc>
      </w:tr>
      <w:tr w:rsidR="00926DF5" w:rsidRPr="00926DF5" w14:paraId="7C7A570B" w14:textId="77777777" w:rsidTr="00926DF5">
        <w:trPr>
          <w:trHeight w:val="315"/>
        </w:trPr>
        <w:tc>
          <w:tcPr>
            <w:tcW w:w="0" w:type="auto"/>
            <w:hideMark/>
          </w:tcPr>
          <w:p w14:paraId="0789A307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01" w:type="dxa"/>
            <w:hideMark/>
          </w:tcPr>
          <w:p w14:paraId="463FE569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93" w:type="dxa"/>
            <w:hideMark/>
          </w:tcPr>
          <w:p w14:paraId="1C50CAE2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6283FC7E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บริเวณแปลงผักมีความสะอาดมากขึ้น</w:t>
            </w:r>
          </w:p>
        </w:tc>
      </w:tr>
      <w:tr w:rsidR="00926DF5" w:rsidRPr="00926DF5" w14:paraId="216DCDF9" w14:textId="77777777" w:rsidTr="00926DF5">
        <w:trPr>
          <w:trHeight w:val="315"/>
        </w:trPr>
        <w:tc>
          <w:tcPr>
            <w:tcW w:w="0" w:type="auto"/>
            <w:hideMark/>
          </w:tcPr>
          <w:p w14:paraId="7C6A4910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901" w:type="dxa"/>
            <w:hideMark/>
          </w:tcPr>
          <w:p w14:paraId="1481E59F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93" w:type="dxa"/>
            <w:hideMark/>
          </w:tcPr>
          <w:p w14:paraId="5652D383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42891EC2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ไม่พบเห็นแมลงวันตอมขยะเศษอาหารบริเวณนั้น</w:t>
            </w:r>
          </w:p>
        </w:tc>
      </w:tr>
      <w:tr w:rsidR="00926DF5" w:rsidRPr="00926DF5" w14:paraId="135DFD6C" w14:textId="77777777" w:rsidTr="00926DF5">
        <w:trPr>
          <w:trHeight w:val="315"/>
        </w:trPr>
        <w:tc>
          <w:tcPr>
            <w:tcW w:w="0" w:type="auto"/>
            <w:hideMark/>
          </w:tcPr>
          <w:p w14:paraId="0C83869A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901" w:type="dxa"/>
            <w:hideMark/>
          </w:tcPr>
          <w:p w14:paraId="2CCF7DD1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393" w:type="dxa"/>
            <w:hideMark/>
          </w:tcPr>
          <w:p w14:paraId="2F1A736C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24CACE6D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ช่วยลดความสกปรกในโรงอาหารและถังขยะรวมได้</w:t>
            </w:r>
          </w:p>
        </w:tc>
      </w:tr>
      <w:tr w:rsidR="00926DF5" w:rsidRPr="00926DF5" w14:paraId="36C746B4" w14:textId="77777777" w:rsidTr="00926DF5">
        <w:trPr>
          <w:trHeight w:val="315"/>
        </w:trPr>
        <w:tc>
          <w:tcPr>
            <w:tcW w:w="0" w:type="auto"/>
            <w:hideMark/>
          </w:tcPr>
          <w:p w14:paraId="17CFD933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901" w:type="dxa"/>
            <w:hideMark/>
          </w:tcPr>
          <w:p w14:paraId="1BCC3F83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393" w:type="dxa"/>
            <w:hideMark/>
          </w:tcPr>
          <w:p w14:paraId="05AD5118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650CCAA7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ได้เรียนรู้และเข้าใจหลักการทำปุ๋ยหมักแบบง่ายๆ</w:t>
            </w:r>
          </w:p>
        </w:tc>
      </w:tr>
      <w:tr w:rsidR="00926DF5" w:rsidRPr="00926DF5" w14:paraId="7566A21D" w14:textId="77777777" w:rsidTr="00926DF5">
        <w:trPr>
          <w:trHeight w:val="315"/>
        </w:trPr>
        <w:tc>
          <w:tcPr>
            <w:tcW w:w="0" w:type="auto"/>
            <w:hideMark/>
          </w:tcPr>
          <w:p w14:paraId="15F03FA9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lastRenderedPageBreak/>
              <w:t>8</w:t>
            </w:r>
          </w:p>
        </w:tc>
        <w:tc>
          <w:tcPr>
            <w:tcW w:w="1901" w:type="dxa"/>
            <w:hideMark/>
          </w:tcPr>
          <w:p w14:paraId="3CC6E8D2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393" w:type="dxa"/>
            <w:hideMark/>
          </w:tcPr>
          <w:p w14:paraId="35DEA37F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3933057F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ถังพลาสติกมีความแข็งแรงทนทาน ทนแดดทนฝน</w:t>
            </w:r>
          </w:p>
        </w:tc>
      </w:tr>
      <w:tr w:rsidR="00926DF5" w:rsidRPr="00926DF5" w14:paraId="687D2A98" w14:textId="77777777" w:rsidTr="00926DF5">
        <w:trPr>
          <w:trHeight w:val="315"/>
        </w:trPr>
        <w:tc>
          <w:tcPr>
            <w:tcW w:w="0" w:type="auto"/>
            <w:hideMark/>
          </w:tcPr>
          <w:p w14:paraId="7D662F96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901" w:type="dxa"/>
            <w:hideMark/>
          </w:tcPr>
          <w:p w14:paraId="543C93D6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93" w:type="dxa"/>
            <w:hideMark/>
          </w:tcPr>
          <w:p w14:paraId="33006CCF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0" w:type="auto"/>
            <w:hideMark/>
          </w:tcPr>
          <w:p w14:paraId="325B028A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พึงพอใจมาก (กลุ่มผู้จัดทำและเพื่อนร่วมชั้นเรียน)</w:t>
            </w:r>
          </w:p>
        </w:tc>
      </w:tr>
      <w:tr w:rsidR="00926DF5" w:rsidRPr="00926DF5" w14:paraId="696159B6" w14:textId="77777777" w:rsidTr="00926DF5">
        <w:trPr>
          <w:trHeight w:val="315"/>
        </w:trPr>
        <w:tc>
          <w:tcPr>
            <w:tcW w:w="0" w:type="auto"/>
            <w:hideMark/>
          </w:tcPr>
          <w:p w14:paraId="24D7E77B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901" w:type="dxa"/>
            <w:hideMark/>
          </w:tcPr>
          <w:p w14:paraId="09D8207F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926DF5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93" w:type="dxa"/>
            <w:hideMark/>
          </w:tcPr>
          <w:p w14:paraId="43634E33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53BBDEDB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เป็นนวัตกรรมที่ลดขยะได้จริงและเป็นมิตรต่อสิ่งแวดล้อม</w:t>
            </w:r>
          </w:p>
        </w:tc>
      </w:tr>
      <w:tr w:rsidR="00926DF5" w:rsidRPr="00926DF5" w14:paraId="01E91AED" w14:textId="77777777" w:rsidTr="00926DF5">
        <w:trPr>
          <w:trHeight w:val="315"/>
        </w:trPr>
        <w:tc>
          <w:tcPr>
            <w:tcW w:w="0" w:type="auto"/>
            <w:hideMark/>
          </w:tcPr>
          <w:p w14:paraId="56BB995F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901" w:type="dxa"/>
            <w:hideMark/>
          </w:tcPr>
          <w:p w14:paraId="75F7ADD2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คณะครู</w:t>
            </w:r>
          </w:p>
        </w:tc>
        <w:tc>
          <w:tcPr>
            <w:tcW w:w="1393" w:type="dxa"/>
            <w:hideMark/>
          </w:tcPr>
          <w:p w14:paraId="39D4491A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20052F02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ชื่นชมการนำวัสดุเหลือใช้มาแก้ปัญหามลภาวะในโรงเรียน</w:t>
            </w:r>
          </w:p>
        </w:tc>
      </w:tr>
      <w:tr w:rsidR="00926DF5" w:rsidRPr="00926DF5" w14:paraId="6D2AD3F1" w14:textId="77777777" w:rsidTr="00926DF5">
        <w:trPr>
          <w:trHeight w:val="315"/>
        </w:trPr>
        <w:tc>
          <w:tcPr>
            <w:tcW w:w="0" w:type="auto"/>
            <w:hideMark/>
          </w:tcPr>
          <w:p w14:paraId="66BA963D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901" w:type="dxa"/>
            <w:hideMark/>
          </w:tcPr>
          <w:p w14:paraId="1F229F72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</w:t>
            </w:r>
          </w:p>
        </w:tc>
        <w:tc>
          <w:tcPr>
            <w:tcW w:w="1393" w:type="dxa"/>
            <w:hideMark/>
          </w:tcPr>
          <w:p w14:paraId="0E4B9782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</w:rPr>
              <w:t>70</w:t>
            </w:r>
          </w:p>
        </w:tc>
        <w:tc>
          <w:tcPr>
            <w:tcW w:w="0" w:type="auto"/>
            <w:hideMark/>
          </w:tcPr>
          <w:p w14:paraId="05000775" w14:textId="77777777" w:rsidR="00926DF5" w:rsidRPr="00926DF5" w:rsidRDefault="00926DF5" w:rsidP="00926DF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6DF5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ผู้ใช้งานส่วนใหญ่มีความพึงพอใจในระดับดีมาก</w:t>
            </w:r>
          </w:p>
        </w:tc>
      </w:tr>
    </w:tbl>
    <w:p w14:paraId="5A2F9955" w14:textId="77777777" w:rsidR="00926DF5" w:rsidRPr="00CF4722" w:rsidRDefault="00926DF5" w:rsidP="00C7539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6D9D0A" w14:textId="175DE52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จากการวิเคราะห์ผลประเมินในตารางที่ </w:t>
      </w: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สามารถสรุปอภิปรายผลได้ดังนี้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กลุ่มตัวอย่างทั้งนักเรียนและคณะครู มีความเห็นพ้องว่าถังย่อยขยะเปียกนี้สามารถช่วยแก้ปัญหาการจัดการขยะประเภทเศษอาหารที่ไม่เหมาะสม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ได้อย่างตรงจุด โดยเฉพาะในด้านการระงับกลิ่นเหม็นเน่า และการป้องกันไม่ให้เป็นแหล่งเพาะพันธุ์เชื้อโรค ผู้ใช้งานรู้สึกว่าการทิ้งเศษอาหารลงในถังที่มีฝาปิดมิดชิดนี้ มีความปลอดภัยและถูกสุขลักษณะมากกว่าการทิ้งเศษอาหารใส่ถุงขยะดำแบบเดิม ที่มักจะเจอปัญหาสัตว์หรือแมลงสกปรกมาคุ้ยเขี่ยจนถุงขาด</w:t>
      </w:r>
    </w:p>
    <w:p w14:paraId="142E92CE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4.4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ผลลัพธ์ด้านการสร้างปุ๋ยอินทรีย์และการบำรุงดิน (กระบวนการทางชีวภาพ)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จากการติดตามผลในขั้นตอนการสรุปผลการแก้ปัญหา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คณะผู้จัดทำได้เปิดฝาถังเพื่อสำรวจความเปลี่ยนแปลงของเศษอาหารที่ถูกทิ้งไว้ พบว่ากระบวนการย่อยสลายภายในถังเริ่มทำงานอย่างเป็นระบบ จุลินทรีย์ในธรรมชาติตามดินสามารถชอนไชผ่านรูก้นกระถางเข้ามาย่อยสลายเศษอาหารที่ถูกทิ้งไว้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ผลที่เกิดขึ้นคือ เศษอาหารเริ่มมีการยุบตัวลงและแปรสภาพกลายเป็นปุ๋ยหมักสีเข้ม (ลักษณะคล้ายดินร่วน) สารอาหารและน้ำที่เกิดจากการย่อยสลายเศษอาหารได้ซึมผ่านรูกระถางลงสู่ดินโดยรอบ ทำให้ดินบริเวณนั้นมีความชุ่มชื้น ส่งผลให้พืชผักและต้นไม้ในบริเวณที่ฝังกระถางไว้ได้รับธาตุอาหารทางดินโดยตรง ถือเป็นการสร้างประโยชน์หมุนเวียนและบรรลุวัตถุประสงค์ในการทำให้เกิดปุ๋ยหมักและปุ๋ยอินทรีย์ใส่พืชผักในโรงเรียนได้อย่างสมบูรณ์แบบ</w:t>
      </w:r>
    </w:p>
    <w:p w14:paraId="59C29A36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4.5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ปัญหา อุปสรรค และแนวทางแก้ไขจากการปฏิบัติงานจริง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ในระหว่างการดำเนินงานทดลองใช้ถังขยะสร้างปุ๋ย คณะผู้จัดทำได้พบข้อสังเกตและปัญหาบางประการ จึงได้ทำการวิเคราะห์และปรับปรุงแก้ไขเพื่อให้ชิ้นงานมีประสิทธิภาพสูงสุด ดังนี้</w:t>
      </w:r>
    </w:p>
    <w:p w14:paraId="19A2FE5C" w14:textId="082CC7BD" w:rsidR="00C7539E" w:rsidRPr="00CF4722" w:rsidRDefault="00C7539E" w:rsidP="00C7539E">
      <w:pPr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ปัญหาด้านความเข้าใจในการคัดแยกขยะ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ในช่วงแรกของการทดลองใช้งาน พบว่ามีนักเรียนบางกลุ่มยังไม่เข้าใจหลักการแยกขยะ จึงเผลอทิ้งขยะที่ไม่สามารถย่อยสลายได้ เช่น ถุงพลาสติก ซองขนม หรือภาชนะปนเปื้อนอาหาร ลงไปในถังย่อยขยะเปียก</w:t>
      </w:r>
    </w:p>
    <w:p w14:paraId="1D04C2C0" w14:textId="38F74479" w:rsidR="00C7539E" w:rsidRPr="00CF4722" w:rsidRDefault="00C7539E" w:rsidP="00C7539E">
      <w:pPr>
        <w:numPr>
          <w:ilvl w:val="1"/>
          <w:numId w:val="74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แนวทางแก้ไข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คณะผู้จัดทำได้แก้ปัญหาโดยการทำป้ายสัญลักษณ์ "สำหรับทิ้งเศษอาหารเท่านั้น" ติดไว้ที่ฝาถังและบริเวณใกล้เคียง พร้อมทั้งให้ความรู้แก่นักเรียนเกี่ยวกับการแยกขยะ เพื่อป้องกันการปนเปื้อนของพลาสติกในปุ๋ยหมัก</w:t>
      </w:r>
    </w:p>
    <w:p w14:paraId="5AB0037C" w14:textId="010AB33F" w:rsidR="00C7539E" w:rsidRPr="00CF4722" w:rsidRDefault="00C7539E" w:rsidP="00C7539E">
      <w:pPr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ปัญหาด้านสภาพอากาศ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ในวันที่ฝนตกหนัก น้ำฝนอาจซึมผ่านรอยต่อของฝาปิดลงไปในถัง ทำให้เศษอาหารมีความชื้นแฉะมากเกินไป ซึ่งอาจส่งผลต่อความสมดุลของการทำงานของจุลินทรีย์</w:t>
      </w:r>
    </w:p>
    <w:p w14:paraId="2D828DAE" w14:textId="128B30D6" w:rsidR="00C7539E" w:rsidRPr="00CF4722" w:rsidRDefault="00C7539E" w:rsidP="00C7539E">
      <w:pPr>
        <w:numPr>
          <w:ilvl w:val="1"/>
          <w:numId w:val="74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แนวทางแก้ไข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คณะผู้จัดทำได้นำวัสดุกันน้ำหรือฝาพลาสติกที่คลุมถุงมาครอบปิดด้านบนให้มิดชิดและแน่นหนามากขึ้น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เพื่อป้องกันน้ำฝนไหลลงไปสะสมในถังมากเกินความจำเป็น</w:t>
      </w:r>
    </w:p>
    <w:p w14:paraId="75E359EB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73B60D2F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5C4BEEFD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2027D22C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229BF584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637D79C3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3F81498C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40BBABEF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2B6EA782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242B79C9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1B6AD823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2D870CF4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36A24627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22F08EB2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4D57F217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3DE39888" w14:textId="77777777" w:rsidR="0030073D" w:rsidRPr="00CF4722" w:rsidRDefault="0030073D" w:rsidP="0030073D">
      <w:pPr>
        <w:rPr>
          <w:rFonts w:ascii="TH SarabunPSK" w:hAnsi="TH SarabunPSK" w:cs="TH SarabunPSK"/>
          <w:sz w:val="32"/>
          <w:szCs w:val="32"/>
        </w:rPr>
      </w:pPr>
    </w:p>
    <w:p w14:paraId="6A793934" w14:textId="47947F91" w:rsidR="0030073D" w:rsidRPr="00CF4722" w:rsidRDefault="00C7539E" w:rsidP="0030073D">
      <w:pPr>
        <w:jc w:val="center"/>
        <w:rPr>
          <w:rFonts w:ascii="TH SarabunPSK" w:hAnsi="TH SarabunPSK" w:cs="TH SarabunPSK"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CF4722">
        <w:rPr>
          <w:rFonts w:ascii="TH SarabunPSK" w:hAnsi="TH SarabunPSK" w:cs="TH SarabunPSK"/>
          <w:b/>
          <w:bCs/>
          <w:sz w:val="36"/>
          <w:szCs w:val="36"/>
        </w:rPr>
        <w:t>5</w:t>
      </w:r>
    </w:p>
    <w:p w14:paraId="5827BAF6" w14:textId="5F5F6A2D" w:rsidR="00C7539E" w:rsidRPr="00CF4722" w:rsidRDefault="00C7539E" w:rsidP="0030073D">
      <w:pPr>
        <w:jc w:val="center"/>
        <w:rPr>
          <w:rFonts w:ascii="TH SarabunPSK" w:hAnsi="TH SarabunPSK" w:cs="TH SarabunPSK"/>
          <w:sz w:val="36"/>
          <w:szCs w:val="36"/>
        </w:rPr>
      </w:pPr>
      <w:r w:rsidRPr="00CF4722">
        <w:rPr>
          <w:rFonts w:ascii="TH SarabunPSK" w:hAnsi="TH SarabunPSK" w:cs="TH SarabunPSK"/>
          <w:b/>
          <w:bCs/>
          <w:sz w:val="36"/>
          <w:szCs w:val="36"/>
          <w:cs/>
        </w:rPr>
        <w:t>สรุปผล อภิปรายผล และข้อเสนอแนะ</w:t>
      </w:r>
    </w:p>
    <w:p w14:paraId="073C4683" w14:textId="77777777" w:rsidR="00C7539E" w:rsidRPr="00CF4722" w:rsidRDefault="00C7539E" w:rsidP="0030073D">
      <w:pPr>
        <w:ind w:firstLine="720"/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sz w:val="32"/>
          <w:szCs w:val="32"/>
          <w:cs/>
        </w:rPr>
        <w:t>จากการจัดทำโครงงานอาชีพ เรื่อง "ถังขยะสร้างปุ๋ย (ถังย่อยขยะเปียก)" ซึ่งมีจุดประสงค์หลักเพื่อประดิษฐ์อุปกรณ์ที่ช่วยย่อยขยะประเภทเศษอาหารอย่างสะดวกและประหยัดเวลา เพื่อลดปัญหากลิ่นเหม็น ปัญหาสัตว์หรือแมลงรบกวน และลดการสะสมของเชื้อโรค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รวมถึงเพื่อลดปริมาณเศษอาหารในโรงเรียน และทำให้เกิดปุ๋ยหมักและปุ๋ยอินทรีย์สำหรับใส่ต้นไม้และพืชผัก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คณะผู้จัดทำได้ดำเนินการตามขั้นตอนการประดิษฐ์และนำไปทดลองใช้งานจริง โดยสามารถสรุปผลการดำเนินงาน อภิปรายผล และเสนอแนะแนวทางในการพัฒนาต่อยอดได้ดังรายละเอียดต่อไปนี้</w:t>
      </w:r>
    </w:p>
    <w:p w14:paraId="2E69CC95" w14:textId="00DD3706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สรุปผลการดำเนินงาน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จากการดำเนินโครงงาน คณะผู้จัดทำสามารถสรุปผลสัมฤทธิ์ได้ตามวัตถุประสงค์ที่ตั้งไว้ทุกประการ ดังนี้</w:t>
      </w:r>
    </w:p>
    <w:p w14:paraId="2BDA446D" w14:textId="41947F6A" w:rsidR="00C7539E" w:rsidRPr="00CF4722" w:rsidRDefault="00C7539E" w:rsidP="00C7539E">
      <w:pPr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ด้านการประดิษฐ์นวัตกรรมแก้ปัญหา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คณะผู้จัดทำสามารถประดิษฐ์ "ถังขยะสร้างปุ๋ย" ได้สำเร็จ โดยการนำกระถางต้นไม้จำนวน </w:t>
      </w:r>
      <w:r w:rsidRPr="00CF4722">
        <w:rPr>
          <w:rFonts w:ascii="TH SarabunPSK" w:hAnsi="TH SarabunPSK" w:cs="TH SarabunPSK"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sz w:val="32"/>
          <w:szCs w:val="32"/>
          <w:cs/>
        </w:rPr>
        <w:t>ใบมาเจาะตรงก้นกระถางเพื่อทำช่องใส่อาหาร และนำมายึดติดกันด้วยเคเบิ้ลไทร์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จากนั้นนำก้นกระถางที่เจาะไว้มาทำเป็นที่ปิดกระถาง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การออกแบบในลักษณะนี้ทำให้ได้อุปกรณ์กำจัดขยะประเภทเศษอาหารที่ใช้งานได้สะดวก ประหยัดเวลา และช่วยแก้ปัญหาการขาดแคลนอุปกรณ์กำจัดขยะในชุมชนได้อย่างเป็นรูปธรรม</w:t>
      </w:r>
    </w:p>
    <w:p w14:paraId="6F7FCA55" w14:textId="78E8D75D" w:rsidR="00C7539E" w:rsidRPr="00CF4722" w:rsidRDefault="00C7539E" w:rsidP="00C7539E">
      <w:pPr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ด้านการลดปัญหามลภาวะและเชื้อโรค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จากการนำถังขยะสร้างปุ๋ยไปขุดหลุมฝังบริเวณที่ปลูกพืชผัก โดยเอาดินกลบให้เลยครึ่งกระถางขึ้นไป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และนำฝาที่คลุมถุงมาปิดอย่างมิดชิด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พบว่าสามารถช่วยลดปัญหาแมลงไปวางไข่ได้อย่างมีประสิทธิภาพ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ซึ่งเป็นการตัดวงจรการเป็นแหล่งเพาะพันธุ์เชื้อโรค และแก้ปัญหาการทิ้งเศษอาหารใส่ถุงขยะที่ไม่มิดชิดจนถูกสัตว์สกปรกคุ้ยเขี่ยได้อย่างตรงจุด</w:t>
      </w:r>
    </w:p>
    <w:p w14:paraId="14821CB0" w14:textId="179B1448" w:rsidR="00C7539E" w:rsidRPr="00CF4722" w:rsidRDefault="00C7539E" w:rsidP="00C7539E">
      <w:pPr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ด้านการลดปริมาณขยะและสร้างปุ๋ยอินทรีย์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การนำเศษอาหาร เปลือกผลไม้ เศษผัก และเศษใบไม้แห้ง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มาใส่ในถังขยะลดเศษอาหารในครัวเรือนที่เราทำไว้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ช่วยลดปริมาณเศษอาหารในโรงเรียนได้อย่างชัดเจน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ทำให้โรงเรียนไม่ต้องสูญเสียพื้นที่จำนวนมากในการขุดหลุมฝังกลบขยะแบบ</w:t>
      </w:r>
      <w:proofErr w:type="spellStart"/>
      <w:r w:rsidRPr="00CF4722">
        <w:rPr>
          <w:rFonts w:ascii="TH SarabunPSK" w:hAnsi="TH SarabunPSK" w:cs="TH SarabunPSK"/>
          <w:sz w:val="32"/>
          <w:szCs w:val="32"/>
          <w:cs/>
        </w:rPr>
        <w:t>เดิมๆ</w:t>
      </w:r>
      <w:proofErr w:type="spellEnd"/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นอกจากนี้ กระบวนการย่อยสลายที่เกิดขึ้นยังทำให้ได้ปุ๋ยหมักและปุ๋ยอินทรีย์สำหรับนำไปบำรุงใส่ต้นไม้และพืชผักในโรงเรียนได้ตามเป้าหมาย</w:t>
      </w:r>
    </w:p>
    <w:p w14:paraId="5E933E83" w14:textId="3365CD9F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อภิปรายผลการดำเนินงาน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 xml:space="preserve">จากผลการดำเนินงาน สามารถนำมาอภิปรายเชื่อมโยงกับหลักวิชาการและเอกสารที่เกี่ยวข้องในบทที่ </w:t>
      </w:r>
      <w:r w:rsidRPr="00CF4722">
        <w:rPr>
          <w:rFonts w:ascii="TH SarabunPSK" w:hAnsi="TH SarabunPSK" w:cs="TH SarabunPSK"/>
          <w:sz w:val="32"/>
          <w:szCs w:val="32"/>
        </w:rPr>
        <w:t xml:space="preserve">2 </w:t>
      </w:r>
      <w:r w:rsidRPr="00CF4722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51D218BB" w14:textId="638E20D4" w:rsidR="00C7539E" w:rsidRPr="00CF4722" w:rsidRDefault="00C7539E" w:rsidP="00C7539E">
      <w:pPr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ประสิทธิภาพการทำงานของจุลินทรีย์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ความสำเร็จในการย่อยสลายเศษอาหารและลดกลิ่นเหม็นนั้น สอดคล้องกับหลักการทำงานของจุลินทรีย์ โดยการฝังถังขยะสร้างปุ๋ยไว้ในดินและปิดฝามิดชิด ช่วยให้เกิดสภาพแวดล้อมที่เหมาะสม เนื่องจากจุลินทรีย์จะเติบโตและทำงานได้ดีในที่ร่ม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เมื่อจุลินทรีย์กลุ่มที่มีประโยชน์เจริญเติบโตได้ดี จะเข้าไปทำลายเชื้อแบคทีเรียที่ส่งกลิ่นเหม็น และทำการย่อยสลายขยะเปียกในอุณหภูมิที่ออกซิเจนสามารถถ่ายเทได้ดี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ส่งผลให้กระบวนการหมักปุ๋ยชีวภาพมีคุณภาพสูง</w:t>
      </w:r>
    </w:p>
    <w:p w14:paraId="040BA26B" w14:textId="5E8E5D93" w:rsidR="00C7539E" w:rsidRPr="00CF4722" w:rsidRDefault="00C7539E" w:rsidP="00C7539E">
      <w:pPr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การสร้างมูลค่าจากขยะที่เหมาะสม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โครงงานนี้แสดงให้เห็นถึงความสำคัญของการแยกขยะอย่างชัดเจน เศษอาหารที่บูดเน่าแล้ว หรือเศษเปลือกผลไม้และใบไม้ สามารถนำมาสับบดเป็นชิ้นเล็กๆ เพื่อเป็นจุลินทรีย์หมักทำปุ๋ยได้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ในขณะที่ขยะประเภทเศษอาหารที่ยังไม่บูดเน่า เช่น กระดูกไก่ ก้างปลา หรือน้ำแกง หากนำมาสับบดก็สามารถใช้เป็นอาหารสัตว์ได้เช่นกัน</w:t>
      </w:r>
    </w:p>
    <w:p w14:paraId="4D62863D" w14:textId="16A8B436" w:rsidR="00C7539E" w:rsidRPr="00CF4722" w:rsidRDefault="00C7539E" w:rsidP="00C7539E">
      <w:pPr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ผลกระทบเชิงบวกต่อสิ่งแวดล้อม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การเปลี่ยนขยะเปียกให้เป็นปุ๋ยชีวภาพคุณภาพสูงเพื่อเพิ่มการเจริญเติบโตของต้นไม้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ไม่เพียงแต่ช่วยลดปริมาณขยะในโรงเรียน แต่ยังช่วยลดความจำเป็นในการใช้ปุ๋ยเคมีบำรุงดิน นอกจากนี้ การจัดการขยะเปียกอย่างถูกวิธีในถังย่อย ยังมีส่วนสำคัญในการช่วยลดการปล่อยก๊าซเรือนกระจกขึ้นสู่ชั้นบรรยากาศ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ซึ่งเป็นแนวทางในการอนุรักษ์สิ่งแวดล้อมที่ยั่งยืน</w:t>
      </w:r>
    </w:p>
    <w:p w14:paraId="57C4A1CF" w14:textId="77777777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5.3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ประโยชน์ที่ได้รับจากการทำโครงงาน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การจัดทำโครงงานถังขยะสร้างปุ๋ย ก่อให้เกิดประโยชน์ทั้งต่อนักเรียน โรงเรียน และชุมชน ดังนี้</w:t>
      </w:r>
    </w:p>
    <w:p w14:paraId="2D805F43" w14:textId="61162CFE" w:rsidR="00C7539E" w:rsidRPr="00CF4722" w:rsidRDefault="00C7539E" w:rsidP="00C7539E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ลดการสะสมของเชื้อโรค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ช่วยแก้ปัญหาขยะเน่าเสียที่ส่งกลิ่นเหม็นและเป็นแหล่งเพาะพันธุ์แพร่สารพิษที่ก่อให้เกิดปัญหาสุขภาพ</w:t>
      </w:r>
    </w:p>
    <w:p w14:paraId="30D357BF" w14:textId="2AC90103" w:rsidR="00C7539E" w:rsidRPr="00CF4722" w:rsidRDefault="00C7539E" w:rsidP="00C7539E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ลดปริมาณเศษอาหาร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ช่วยลดภาระในการกำจัดขยะของโรงเรียน และลดพื้นที่ที่ต้องใช้ในการฝังกลบขยะ</w:t>
      </w:r>
    </w:p>
    <w:p w14:paraId="36D9FC06" w14:textId="7C38A9C7" w:rsidR="00C7539E" w:rsidRPr="00CF4722" w:rsidRDefault="00C7539E" w:rsidP="00C7539E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ได้ปุ๋ยหมักและปุ๋ยอินทรีย์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ได้ผลผลิตเป็นปุ๋ยชีวภาพที่มีคุณภาพสูง ซึ่งสามารถนำไปใช้บำรุงต้นไม้และดับกลิ่นเหม็นในบริเวณต่างๆ ได้</w:t>
      </w:r>
    </w:p>
    <w:p w14:paraId="63A65083" w14:textId="24D62165" w:rsidR="00C7539E" w:rsidRPr="00CF4722" w:rsidRDefault="00C7539E" w:rsidP="00C7539E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ส่งเสริมความรู้ด้านสิ่งแวดล้อม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ทำให้ผู้จัดทำและผู้ใช้งานตระหนักถึงความสำคัญของการแยกขยะ เพื่อป้องกันการปนเปื้อนในสิ่งแวดล้อมและลดการใช้ทรัพยากรที่ไม่จำเป็น</w:t>
      </w:r>
    </w:p>
    <w:p w14:paraId="7E6BA5BA" w14:textId="45CBDAF6" w:rsidR="00C7539E" w:rsidRPr="00CF4722" w:rsidRDefault="00C7539E" w:rsidP="00C7539E">
      <w:p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</w:rPr>
        <w:t xml:space="preserve">5.4 </w:t>
      </w: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ข้อเสนอแนะเพื่อการพัฒนาและขยายผล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เพื่อให้โครงงานถังขยะสร้างปุ๋ยมีความสมบูรณ์ และสามารถนำไปพัฒนาต่อยอดให้เกิดประสิทธิภาพสูงสุดในอนาคต คณะผู้จัดทำมีข้อเสนอแนะดังต่อไปนี้</w:t>
      </w:r>
    </w:p>
    <w:p w14:paraId="02C1BF3E" w14:textId="26EECB4C" w:rsidR="00C7539E" w:rsidRPr="00CF4722" w:rsidRDefault="00C7539E" w:rsidP="00C7539E">
      <w:pPr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ข้อเสนอแนะด้านการคัดแยกขยะก่อนทิ้ง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ผู้ใช้งานควรมีความระมัดระวังในการคัดแยกขยะอย่างเคร่งครัดก่อนนำมาใส่ในถังสร้างปุ๋ย โดยต้องไม่ทิ้งขยะที่ไม่สามารถย่อยสลายได้ หรือขยะที่ไม่คุ้มค่าต่อ</w:t>
      </w:r>
      <w:r w:rsidRPr="00CF4722">
        <w:rPr>
          <w:rFonts w:ascii="TH SarabunPSK" w:hAnsi="TH SarabunPSK" w:cs="TH SarabunPSK"/>
          <w:sz w:val="32"/>
          <w:szCs w:val="32"/>
          <w:cs/>
        </w:rPr>
        <w:lastRenderedPageBreak/>
        <w:t>การรี</w:t>
      </w:r>
      <w:proofErr w:type="spellStart"/>
      <w:r w:rsidRPr="00CF4722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CF4722">
        <w:rPr>
          <w:rFonts w:ascii="TH SarabunPSK" w:hAnsi="TH SarabunPSK" w:cs="TH SarabunPSK"/>
          <w:sz w:val="32"/>
          <w:szCs w:val="32"/>
          <w:cs/>
        </w:rPr>
        <w:t xml:space="preserve"> เช่น ถุงพลาสติก ซองบะหมี่กึ่งสำเร็จรูป และภาชนะปนเปื้อนอาหาร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ลงไปในถังอย่างเด็ดขาด เพื่อป้องกันการปนเปื้อนของสารเคมีและพลาสติกในปุ๋ยหมักและในดิน</w:t>
      </w:r>
    </w:p>
    <w:p w14:paraId="5DD26BF0" w14:textId="31F9F27C" w:rsidR="00C7539E" w:rsidRPr="00CF4722" w:rsidRDefault="00C7539E" w:rsidP="00C7539E">
      <w:pPr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ข้อเสนอแนะด้านการจัดการเศษอาหารสด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สำหรับเศษอาหารที่ยังไม่บูดเน่า เช่น กระดูกไก่ หรือก้างปลา ควรแยกออกและนำไปสับบดเป็นชิ้นเล็กๆ เพื่อนำไปใช้เป็นอาหารสัตว์ตามทฤษฎี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แทนที่จะนำมาทิ้งรวมในถังหมักทั้งหมด ซึ่งจะช่วยลดปริมาณขยะเข้าถังและสร้างประโยชน์ได้อีกทางหนึ่ง</w:t>
      </w:r>
    </w:p>
    <w:p w14:paraId="6C83BBCA" w14:textId="5CD84AA6" w:rsidR="00C7539E" w:rsidRPr="00CF4722" w:rsidRDefault="00C7539E" w:rsidP="00C7539E">
      <w:pPr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การขยายผลการใช้งานในระดับชุมชน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ควรมีการนำรูปแบบการประดิษฐ์ถังขยะสร้างปุ๋ยจากกระถางต้นไม้และเคเบิ้ลไทร์นี้ ไปเผยแพร่และขยายกิจกรรมให้กับชุมชนหรือโรงเรียนอื่นๆ ที่สนใจ เพื่อสร้างการมีส่วนร่วมในการลดขยะและแก้ปัญหากลิ่นเหม็นจากเศษอาหารในวงกว้าง</w:t>
      </w:r>
    </w:p>
    <w:p w14:paraId="14C830EB" w14:textId="70B4A6B5" w:rsidR="00C7539E" w:rsidRPr="00CF4722" w:rsidRDefault="00C7539E" w:rsidP="00C7539E">
      <w:pPr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CF4722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การพัฒนาความสวยงามของตัวถัง</w:t>
      </w:r>
      <w:r w:rsidRPr="00CF4722">
        <w:rPr>
          <w:rFonts w:ascii="TH SarabunPSK" w:hAnsi="TH SarabunPSK" w:cs="TH SarabunPSK"/>
          <w:sz w:val="32"/>
          <w:szCs w:val="32"/>
        </w:rPr>
        <w:t xml:space="preserve"> </w:t>
      </w:r>
      <w:r w:rsidRPr="00CF4722">
        <w:rPr>
          <w:rFonts w:ascii="TH SarabunPSK" w:hAnsi="TH SarabunPSK" w:cs="TH SarabunPSK"/>
          <w:sz w:val="32"/>
          <w:szCs w:val="32"/>
          <w:cs/>
        </w:rPr>
        <w:t>ส่วนของกระถางด้านบนและฝาปิดที่โผล่พ้นดินขึ้นมา สามารถนำมาออกแบบหรือระบายสีตกแต่งให้มีความสวยงามและเป็นจุดสังเกตที่ชัดเจน ซึ่งจะช่วยดึงดูดความสนใจและส่งเสริมให้นักเรียนในโรงเรียนอยากนำเศษอาหารมาทิ้งอย่างถูกที่มากขึ้น</w:t>
      </w:r>
    </w:p>
    <w:p w14:paraId="4252E551" w14:textId="2D5B6353" w:rsidR="00A96DBB" w:rsidRPr="00CF4722" w:rsidRDefault="00A96DBB" w:rsidP="00C7539E">
      <w:pPr>
        <w:rPr>
          <w:rFonts w:ascii="TH SarabunPSK" w:hAnsi="TH SarabunPSK" w:cs="TH SarabunPSK"/>
          <w:sz w:val="32"/>
          <w:szCs w:val="32"/>
        </w:rPr>
      </w:pPr>
    </w:p>
    <w:p w14:paraId="165A1CF2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3ABBC551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5FB1CE3B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44C130A9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0F986EC6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1D1AACFB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57872F89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5C7EE6A6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7E31DE50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2F67893B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0583BD16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68D7FFBD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236DE586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2269E0AE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0A72507B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5FA924C2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0EDE9A00" w14:textId="77777777" w:rsid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5B857EEB" w14:textId="77777777" w:rsidR="00CF4722" w:rsidRDefault="00CF4722" w:rsidP="00CF4722">
      <w:pPr>
        <w:jc w:val="center"/>
        <w:rPr>
          <w:rFonts w:ascii="TH SarabunPSK" w:hAnsi="TH SarabunPSK" w:cs="TH SarabunPSK"/>
          <w:b/>
          <w:bCs/>
          <w:sz w:val="160"/>
          <w:szCs w:val="160"/>
        </w:rPr>
      </w:pPr>
    </w:p>
    <w:p w14:paraId="3B3191B8" w14:textId="7B8C96E3" w:rsidR="00CF4722" w:rsidRPr="00CF4722" w:rsidRDefault="00CF4722" w:rsidP="00CF4722">
      <w:pPr>
        <w:jc w:val="center"/>
        <w:rPr>
          <w:rFonts w:ascii="TH SarabunPSK" w:hAnsi="TH SarabunPSK" w:cs="TH SarabunPSK" w:hint="cs"/>
          <w:b/>
          <w:bCs/>
          <w:sz w:val="160"/>
          <w:szCs w:val="160"/>
          <w:cs/>
        </w:rPr>
      </w:pPr>
      <w:r w:rsidRPr="00CF4722">
        <w:rPr>
          <w:rFonts w:ascii="TH SarabunPSK" w:hAnsi="TH SarabunPSK" w:cs="TH SarabunPSK" w:hint="cs"/>
          <w:b/>
          <w:bCs/>
          <w:sz w:val="160"/>
          <w:szCs w:val="160"/>
          <w:cs/>
        </w:rPr>
        <w:t>ภาคผนวก</w:t>
      </w:r>
    </w:p>
    <w:p w14:paraId="019E4091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6A668280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6DD46034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2D6E1455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17466BEE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43E4BD52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p w14:paraId="31BABBCB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63C3302A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  <w:cs/>
        </w:rPr>
      </w:pPr>
    </w:p>
    <w:p w14:paraId="521B97CB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  <w:r w:rsidRPr="00CF4722">
        <w:rPr>
          <w:rFonts w:ascii="TH SarabunPSK" w:eastAsia="Arial Unicode MS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BAB94CD" wp14:editId="507835B8">
            <wp:extent cx="5943600" cy="445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_20260210_144635_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F691" w14:textId="77777777" w:rsidR="00CF4722" w:rsidRPr="00CF4722" w:rsidRDefault="00CF4722" w:rsidP="00CF4722">
      <w:pPr>
        <w:rPr>
          <w:rFonts w:ascii="TH SarabunPSK" w:eastAsia="Arial Unicode MS" w:hAnsi="TH SarabunPSK" w:cs="TH SarabunPSK" w:hint="cs"/>
          <w:sz w:val="32"/>
          <w:szCs w:val="32"/>
        </w:rPr>
      </w:pPr>
    </w:p>
    <w:p w14:paraId="0388F464" w14:textId="77777777" w:rsidR="00CF4722" w:rsidRP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</w:rPr>
      </w:pPr>
      <w:r w:rsidRPr="00CF4722">
        <w:rPr>
          <w:rFonts w:ascii="TH SarabunPSK" w:eastAsia="Arial Unicode MS" w:hAnsi="TH SarabunPSK" w:cs="TH SarabunPSK"/>
          <w:sz w:val="32"/>
          <w:szCs w:val="32"/>
          <w:cs/>
        </w:rPr>
        <w:t>ภาพที่ 1 กระถางที่ประกอบเสร็จ ก่อนนำไปฝัง</w:t>
      </w:r>
    </w:p>
    <w:p w14:paraId="38146065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00C2C1C9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4A90ED3F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34EA70B1" w14:textId="77777777" w:rsidR="00CF4722" w:rsidRP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  <w:cs/>
        </w:rPr>
      </w:pPr>
      <w:r w:rsidRPr="00CF4722">
        <w:rPr>
          <w:rFonts w:ascii="TH SarabunPSK" w:eastAsia="Arial Unicode MS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EB1A4FE" wp14:editId="1EDBA07C">
            <wp:extent cx="4580403" cy="61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403" cy="61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FD56" w14:textId="77777777" w:rsidR="00CF4722" w:rsidRPr="00CF4722" w:rsidRDefault="00CF4722" w:rsidP="00CF4722">
      <w:pPr>
        <w:rPr>
          <w:rFonts w:ascii="TH SarabunPSK" w:eastAsia="Arial Unicode MS" w:hAnsi="TH SarabunPSK" w:cs="TH SarabunPSK" w:hint="cs"/>
          <w:sz w:val="32"/>
          <w:szCs w:val="32"/>
        </w:rPr>
      </w:pPr>
    </w:p>
    <w:p w14:paraId="7E908735" w14:textId="77777777" w:rsidR="00CF4722" w:rsidRP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  <w:cs/>
        </w:rPr>
      </w:pPr>
      <w:r w:rsidRPr="00CF4722">
        <w:rPr>
          <w:rFonts w:ascii="TH SarabunPSK" w:eastAsia="Arial Unicode MS" w:hAnsi="TH SarabunPSK" w:cs="TH SarabunPSK"/>
          <w:sz w:val="32"/>
          <w:szCs w:val="32"/>
          <w:cs/>
        </w:rPr>
        <w:t>ภาพที่2 การนำกระถางฝังในหลุมที่ขุดไว้</w:t>
      </w:r>
    </w:p>
    <w:p w14:paraId="099FFA96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595D098F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61448E36" w14:textId="77777777" w:rsidR="00CF4722" w:rsidRP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</w:rPr>
      </w:pPr>
      <w:r w:rsidRPr="00CF4722">
        <w:rPr>
          <w:rFonts w:ascii="TH SarabunPSK" w:eastAsia="Arial Unicode MS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53922F6" wp14:editId="11003CF6">
            <wp:extent cx="4590123" cy="612000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123" cy="61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76A45" w14:textId="77777777" w:rsid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</w:rPr>
      </w:pPr>
    </w:p>
    <w:p w14:paraId="1E10909A" w14:textId="4FC2D738" w:rsidR="00CF4722" w:rsidRP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</w:rPr>
      </w:pPr>
      <w:r w:rsidRPr="00CF4722">
        <w:rPr>
          <w:rFonts w:ascii="TH SarabunPSK" w:eastAsia="Arial Unicode MS" w:hAnsi="TH SarabunPSK" w:cs="TH SarabunPSK"/>
          <w:sz w:val="32"/>
          <w:szCs w:val="32"/>
          <w:cs/>
        </w:rPr>
        <w:t>ภาพที่3 ตอนฝังเสร็จ</w:t>
      </w:r>
    </w:p>
    <w:p w14:paraId="7C881565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0BA9BF67" w14:textId="77777777" w:rsidR="00CF4722" w:rsidRPr="00CF4722" w:rsidRDefault="00CF4722" w:rsidP="00CF4722">
      <w:pPr>
        <w:rPr>
          <w:rFonts w:ascii="TH SarabunPSK" w:eastAsia="Arial Unicode MS" w:hAnsi="TH SarabunPSK" w:cs="TH SarabunPSK"/>
          <w:sz w:val="32"/>
          <w:szCs w:val="32"/>
        </w:rPr>
      </w:pPr>
    </w:p>
    <w:p w14:paraId="0A2081B4" w14:textId="77777777" w:rsidR="00CF4722" w:rsidRP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</w:rPr>
      </w:pPr>
      <w:r w:rsidRPr="00CF4722">
        <w:rPr>
          <w:rFonts w:ascii="TH SarabunPSK" w:eastAsia="Arial Unicode MS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0C5CCA3" wp14:editId="15E909D0">
            <wp:extent cx="4590123" cy="61200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123" cy="61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E6335" w14:textId="77777777" w:rsid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</w:rPr>
      </w:pPr>
    </w:p>
    <w:p w14:paraId="1C1C7B1C" w14:textId="4017F352" w:rsidR="00CF4722" w:rsidRPr="00CF4722" w:rsidRDefault="00CF4722" w:rsidP="00CF4722">
      <w:pPr>
        <w:jc w:val="center"/>
        <w:rPr>
          <w:rFonts w:ascii="TH SarabunPSK" w:eastAsia="Arial Unicode MS" w:hAnsi="TH SarabunPSK" w:cs="TH SarabunPSK"/>
          <w:sz w:val="32"/>
          <w:szCs w:val="32"/>
        </w:rPr>
      </w:pPr>
      <w:r w:rsidRPr="00CF4722">
        <w:rPr>
          <w:rFonts w:ascii="TH SarabunPSK" w:eastAsia="Arial Unicode MS" w:hAnsi="TH SarabunPSK" w:cs="TH SarabunPSK"/>
          <w:sz w:val="32"/>
          <w:szCs w:val="32"/>
          <w:cs/>
        </w:rPr>
        <w:t>ภาพที่4 นำฝาที่คลุมถุงมาปิด</w:t>
      </w:r>
    </w:p>
    <w:p w14:paraId="621DF130" w14:textId="77777777" w:rsidR="00CF4722" w:rsidRPr="00CF4722" w:rsidRDefault="00CF4722" w:rsidP="00C7539E">
      <w:pPr>
        <w:rPr>
          <w:rFonts w:ascii="TH SarabunPSK" w:hAnsi="TH SarabunPSK" w:cs="TH SarabunPSK"/>
          <w:sz w:val="32"/>
          <w:szCs w:val="32"/>
        </w:rPr>
      </w:pPr>
    </w:p>
    <w:sectPr w:rsidR="00CF4722" w:rsidRPr="00CF4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13"/>
    <w:multiLevelType w:val="multilevel"/>
    <w:tmpl w:val="0276D6F4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" w15:restartNumberingAfterBreak="0">
    <w:nsid w:val="05FE1768"/>
    <w:multiLevelType w:val="multilevel"/>
    <w:tmpl w:val="7008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73012"/>
    <w:multiLevelType w:val="multilevel"/>
    <w:tmpl w:val="A6B0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13373"/>
    <w:multiLevelType w:val="multilevel"/>
    <w:tmpl w:val="FC82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52B78"/>
    <w:multiLevelType w:val="multilevel"/>
    <w:tmpl w:val="A4D8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E69C7"/>
    <w:multiLevelType w:val="multilevel"/>
    <w:tmpl w:val="8670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E602D"/>
    <w:multiLevelType w:val="multilevel"/>
    <w:tmpl w:val="DC2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F629E"/>
    <w:multiLevelType w:val="multilevel"/>
    <w:tmpl w:val="0040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0C4153DE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8D3A9A"/>
    <w:multiLevelType w:val="multilevel"/>
    <w:tmpl w:val="D49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A153F"/>
    <w:multiLevelType w:val="multilevel"/>
    <w:tmpl w:val="927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83387"/>
    <w:multiLevelType w:val="multilevel"/>
    <w:tmpl w:val="098A3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593053"/>
    <w:multiLevelType w:val="multilevel"/>
    <w:tmpl w:val="2EAA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4A3EE5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4C0217"/>
    <w:multiLevelType w:val="multilevel"/>
    <w:tmpl w:val="9E7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6E10D6"/>
    <w:multiLevelType w:val="multilevel"/>
    <w:tmpl w:val="4C4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21893"/>
    <w:multiLevelType w:val="multilevel"/>
    <w:tmpl w:val="E3D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254AB"/>
    <w:multiLevelType w:val="multilevel"/>
    <w:tmpl w:val="BD2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B72EC"/>
    <w:multiLevelType w:val="multilevel"/>
    <w:tmpl w:val="4A8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D50A3"/>
    <w:multiLevelType w:val="multilevel"/>
    <w:tmpl w:val="8D72B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E6D5C"/>
    <w:multiLevelType w:val="multilevel"/>
    <w:tmpl w:val="86587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F9667B"/>
    <w:multiLevelType w:val="multilevel"/>
    <w:tmpl w:val="6F34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3435D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C50FCC"/>
    <w:multiLevelType w:val="multilevel"/>
    <w:tmpl w:val="0040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4" w15:restartNumberingAfterBreak="0">
    <w:nsid w:val="2083755C"/>
    <w:multiLevelType w:val="multilevel"/>
    <w:tmpl w:val="479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555DA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FD6CA4"/>
    <w:multiLevelType w:val="multilevel"/>
    <w:tmpl w:val="3D1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49B5"/>
    <w:multiLevelType w:val="multilevel"/>
    <w:tmpl w:val="C85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3510D"/>
    <w:multiLevelType w:val="multilevel"/>
    <w:tmpl w:val="577E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664CA2"/>
    <w:multiLevelType w:val="multilevel"/>
    <w:tmpl w:val="61D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A059B0"/>
    <w:multiLevelType w:val="multilevel"/>
    <w:tmpl w:val="E6FE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D15C7D"/>
    <w:multiLevelType w:val="multilevel"/>
    <w:tmpl w:val="C76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70223B"/>
    <w:multiLevelType w:val="multilevel"/>
    <w:tmpl w:val="0276D6F4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3" w15:restartNumberingAfterBreak="0">
    <w:nsid w:val="30973C5A"/>
    <w:multiLevelType w:val="multilevel"/>
    <w:tmpl w:val="0B4A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971B7"/>
    <w:multiLevelType w:val="multilevel"/>
    <w:tmpl w:val="B012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EA1993"/>
    <w:multiLevelType w:val="multilevel"/>
    <w:tmpl w:val="9A3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D408A"/>
    <w:multiLevelType w:val="multilevel"/>
    <w:tmpl w:val="580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9A3893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EF0A31"/>
    <w:multiLevelType w:val="hybridMultilevel"/>
    <w:tmpl w:val="40AA1F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EFB5946"/>
    <w:multiLevelType w:val="multilevel"/>
    <w:tmpl w:val="292C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FC5B22"/>
    <w:multiLevelType w:val="multilevel"/>
    <w:tmpl w:val="EEE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E7C8E"/>
    <w:multiLevelType w:val="hybridMultilevel"/>
    <w:tmpl w:val="3AB21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736058"/>
    <w:multiLevelType w:val="multilevel"/>
    <w:tmpl w:val="AAB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1A6CEC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0B17F0"/>
    <w:multiLevelType w:val="multilevel"/>
    <w:tmpl w:val="01E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5B04D5"/>
    <w:multiLevelType w:val="multilevel"/>
    <w:tmpl w:val="0674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6E43D6"/>
    <w:multiLevelType w:val="multilevel"/>
    <w:tmpl w:val="490E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7F6E35"/>
    <w:multiLevelType w:val="multilevel"/>
    <w:tmpl w:val="891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B3885"/>
    <w:multiLevelType w:val="multilevel"/>
    <w:tmpl w:val="F83A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470546"/>
    <w:multiLevelType w:val="multilevel"/>
    <w:tmpl w:val="E330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387ACA"/>
    <w:multiLevelType w:val="multilevel"/>
    <w:tmpl w:val="D854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F71E22"/>
    <w:multiLevelType w:val="multilevel"/>
    <w:tmpl w:val="6276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3C512F"/>
    <w:multiLevelType w:val="multilevel"/>
    <w:tmpl w:val="9FA8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5B62AB"/>
    <w:multiLevelType w:val="multilevel"/>
    <w:tmpl w:val="0276D6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60F26082"/>
    <w:multiLevelType w:val="hybridMultilevel"/>
    <w:tmpl w:val="341696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03081A"/>
    <w:multiLevelType w:val="multilevel"/>
    <w:tmpl w:val="171C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FA58A7"/>
    <w:multiLevelType w:val="multilevel"/>
    <w:tmpl w:val="B2D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21D52"/>
    <w:multiLevelType w:val="hybridMultilevel"/>
    <w:tmpl w:val="26642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43B05BD"/>
    <w:multiLevelType w:val="multilevel"/>
    <w:tmpl w:val="C776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B95F23"/>
    <w:multiLevelType w:val="multilevel"/>
    <w:tmpl w:val="052C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DF6B80"/>
    <w:multiLevelType w:val="multilevel"/>
    <w:tmpl w:val="CB7E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8F547F"/>
    <w:multiLevelType w:val="multilevel"/>
    <w:tmpl w:val="CD5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6F04B6"/>
    <w:multiLevelType w:val="multilevel"/>
    <w:tmpl w:val="0040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3" w15:restartNumberingAfterBreak="0">
    <w:nsid w:val="6C223371"/>
    <w:multiLevelType w:val="multilevel"/>
    <w:tmpl w:val="8D8E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3B564B"/>
    <w:multiLevelType w:val="multilevel"/>
    <w:tmpl w:val="9A42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AD0139"/>
    <w:multiLevelType w:val="multilevel"/>
    <w:tmpl w:val="A654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6" w15:restartNumberingAfterBreak="0">
    <w:nsid w:val="6F002E80"/>
    <w:multiLevelType w:val="multilevel"/>
    <w:tmpl w:val="5CB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71016C"/>
    <w:multiLevelType w:val="multilevel"/>
    <w:tmpl w:val="627E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0F75E6"/>
    <w:multiLevelType w:val="multilevel"/>
    <w:tmpl w:val="9C2C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8C4462"/>
    <w:multiLevelType w:val="multilevel"/>
    <w:tmpl w:val="26C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BE0CFE"/>
    <w:multiLevelType w:val="multilevel"/>
    <w:tmpl w:val="4A2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4C60EA"/>
    <w:multiLevelType w:val="multilevel"/>
    <w:tmpl w:val="95BC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214125"/>
    <w:multiLevelType w:val="multilevel"/>
    <w:tmpl w:val="EEB6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A76213"/>
    <w:multiLevelType w:val="multilevel"/>
    <w:tmpl w:val="9156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2048E6"/>
    <w:multiLevelType w:val="multilevel"/>
    <w:tmpl w:val="A9DA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440BA8"/>
    <w:multiLevelType w:val="multilevel"/>
    <w:tmpl w:val="97F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574DBA"/>
    <w:multiLevelType w:val="multilevel"/>
    <w:tmpl w:val="2F6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4578CF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7850">
    <w:abstractNumId w:val="67"/>
  </w:num>
  <w:num w:numId="2" w16cid:durableId="525288172">
    <w:abstractNumId w:val="5"/>
  </w:num>
  <w:num w:numId="3" w16cid:durableId="1167212608">
    <w:abstractNumId w:val="24"/>
  </w:num>
  <w:num w:numId="4" w16cid:durableId="1893930446">
    <w:abstractNumId w:val="1"/>
  </w:num>
  <w:num w:numId="5" w16cid:durableId="1961645649">
    <w:abstractNumId w:val="26"/>
  </w:num>
  <w:num w:numId="6" w16cid:durableId="1656226577">
    <w:abstractNumId w:val="19"/>
  </w:num>
  <w:num w:numId="7" w16cid:durableId="444542485">
    <w:abstractNumId w:val="47"/>
  </w:num>
  <w:num w:numId="8" w16cid:durableId="1674379781">
    <w:abstractNumId w:val="11"/>
  </w:num>
  <w:num w:numId="9" w16cid:durableId="537395924">
    <w:abstractNumId w:val="35"/>
  </w:num>
  <w:num w:numId="10" w16cid:durableId="986057017">
    <w:abstractNumId w:val="20"/>
  </w:num>
  <w:num w:numId="11" w16cid:durableId="1350833680">
    <w:abstractNumId w:val="15"/>
  </w:num>
  <w:num w:numId="12" w16cid:durableId="59334833">
    <w:abstractNumId w:val="40"/>
  </w:num>
  <w:num w:numId="13" w16cid:durableId="805707257">
    <w:abstractNumId w:val="29"/>
  </w:num>
  <w:num w:numId="14" w16cid:durableId="1695617257">
    <w:abstractNumId w:val="30"/>
  </w:num>
  <w:num w:numId="15" w16cid:durableId="889924559">
    <w:abstractNumId w:val="52"/>
  </w:num>
  <w:num w:numId="16" w16cid:durableId="1052271932">
    <w:abstractNumId w:val="61"/>
  </w:num>
  <w:num w:numId="17" w16cid:durableId="1923100134">
    <w:abstractNumId w:val="2"/>
  </w:num>
  <w:num w:numId="18" w16cid:durableId="35158445">
    <w:abstractNumId w:val="21"/>
  </w:num>
  <w:num w:numId="19" w16cid:durableId="1822843308">
    <w:abstractNumId w:val="53"/>
  </w:num>
  <w:num w:numId="20" w16cid:durableId="1165438335">
    <w:abstractNumId w:val="32"/>
  </w:num>
  <w:num w:numId="21" w16cid:durableId="766197263">
    <w:abstractNumId w:val="0"/>
  </w:num>
  <w:num w:numId="22" w16cid:durableId="955019075">
    <w:abstractNumId w:val="38"/>
  </w:num>
  <w:num w:numId="23" w16cid:durableId="1389261186">
    <w:abstractNumId w:val="57"/>
  </w:num>
  <w:num w:numId="24" w16cid:durableId="48117241">
    <w:abstractNumId w:val="54"/>
  </w:num>
  <w:num w:numId="25" w16cid:durableId="1481385464">
    <w:abstractNumId w:val="49"/>
  </w:num>
  <w:num w:numId="26" w16cid:durableId="1940871266">
    <w:abstractNumId w:val="51"/>
  </w:num>
  <w:num w:numId="27" w16cid:durableId="1434940112">
    <w:abstractNumId w:val="71"/>
  </w:num>
  <w:num w:numId="28" w16cid:durableId="914050532">
    <w:abstractNumId w:val="58"/>
  </w:num>
  <w:num w:numId="29" w16cid:durableId="2051567744">
    <w:abstractNumId w:val="68"/>
  </w:num>
  <w:num w:numId="30" w16cid:durableId="973486193">
    <w:abstractNumId w:val="45"/>
  </w:num>
  <w:num w:numId="31" w16cid:durableId="647056371">
    <w:abstractNumId w:val="73"/>
  </w:num>
  <w:num w:numId="32" w16cid:durableId="925459680">
    <w:abstractNumId w:val="65"/>
  </w:num>
  <w:num w:numId="33" w16cid:durableId="175729894">
    <w:abstractNumId w:val="34"/>
  </w:num>
  <w:num w:numId="34" w16cid:durableId="1061247272">
    <w:abstractNumId w:val="39"/>
  </w:num>
  <w:num w:numId="35" w16cid:durableId="992026991">
    <w:abstractNumId w:val="14"/>
  </w:num>
  <w:num w:numId="36" w16cid:durableId="676424939">
    <w:abstractNumId w:val="37"/>
  </w:num>
  <w:num w:numId="37" w16cid:durableId="931813540">
    <w:abstractNumId w:val="43"/>
  </w:num>
  <w:num w:numId="38" w16cid:durableId="1034767652">
    <w:abstractNumId w:val="13"/>
  </w:num>
  <w:num w:numId="39" w16cid:durableId="628436661">
    <w:abstractNumId w:val="25"/>
  </w:num>
  <w:num w:numId="40" w16cid:durableId="769931641">
    <w:abstractNumId w:val="22"/>
  </w:num>
  <w:num w:numId="41" w16cid:durableId="996104563">
    <w:abstractNumId w:val="8"/>
  </w:num>
  <w:num w:numId="42" w16cid:durableId="171455741">
    <w:abstractNumId w:val="62"/>
  </w:num>
  <w:num w:numId="43" w16cid:durableId="1682387321">
    <w:abstractNumId w:val="77"/>
  </w:num>
  <w:num w:numId="44" w16cid:durableId="859784516">
    <w:abstractNumId w:val="76"/>
  </w:num>
  <w:num w:numId="45" w16cid:durableId="1938053703">
    <w:abstractNumId w:val="23"/>
  </w:num>
  <w:num w:numId="46" w16cid:durableId="1293244178">
    <w:abstractNumId w:val="7"/>
  </w:num>
  <w:num w:numId="47" w16cid:durableId="1838837407">
    <w:abstractNumId w:val="28"/>
  </w:num>
  <w:num w:numId="48" w16cid:durableId="976842049">
    <w:abstractNumId w:val="12"/>
  </w:num>
  <w:num w:numId="49" w16cid:durableId="1450277066">
    <w:abstractNumId w:val="17"/>
  </w:num>
  <w:num w:numId="50" w16cid:durableId="520703180">
    <w:abstractNumId w:val="36"/>
  </w:num>
  <w:num w:numId="51" w16cid:durableId="1918710387">
    <w:abstractNumId w:val="74"/>
  </w:num>
  <w:num w:numId="52" w16cid:durableId="382295167">
    <w:abstractNumId w:val="18"/>
  </w:num>
  <w:num w:numId="53" w16cid:durableId="2075811211">
    <w:abstractNumId w:val="56"/>
  </w:num>
  <w:num w:numId="54" w16cid:durableId="1631787643">
    <w:abstractNumId w:val="72"/>
  </w:num>
  <w:num w:numId="55" w16cid:durableId="1826120696">
    <w:abstractNumId w:val="60"/>
  </w:num>
  <w:num w:numId="56" w16cid:durableId="1947156751">
    <w:abstractNumId w:val="70"/>
  </w:num>
  <w:num w:numId="57" w16cid:durableId="453646197">
    <w:abstractNumId w:val="48"/>
  </w:num>
  <w:num w:numId="58" w16cid:durableId="387388493">
    <w:abstractNumId w:val="9"/>
  </w:num>
  <w:num w:numId="59" w16cid:durableId="1450197116">
    <w:abstractNumId w:val="3"/>
  </w:num>
  <w:num w:numId="60" w16cid:durableId="649290806">
    <w:abstractNumId w:val="41"/>
  </w:num>
  <w:num w:numId="61" w16cid:durableId="1440950840">
    <w:abstractNumId w:val="59"/>
  </w:num>
  <w:num w:numId="62" w16cid:durableId="2052531031">
    <w:abstractNumId w:val="55"/>
  </w:num>
  <w:num w:numId="63" w16cid:durableId="565651605">
    <w:abstractNumId w:val="75"/>
  </w:num>
  <w:num w:numId="64" w16cid:durableId="1453287658">
    <w:abstractNumId w:val="31"/>
  </w:num>
  <w:num w:numId="65" w16cid:durableId="1209300874">
    <w:abstractNumId w:val="27"/>
  </w:num>
  <w:num w:numId="66" w16cid:durableId="1669289873">
    <w:abstractNumId w:val="33"/>
  </w:num>
  <w:num w:numId="67" w16cid:durableId="1448770080">
    <w:abstractNumId w:val="16"/>
  </w:num>
  <w:num w:numId="68" w16cid:durableId="803235886">
    <w:abstractNumId w:val="69"/>
  </w:num>
  <w:num w:numId="69" w16cid:durableId="288781156">
    <w:abstractNumId w:val="64"/>
  </w:num>
  <w:num w:numId="70" w16cid:durableId="1130512312">
    <w:abstractNumId w:val="10"/>
  </w:num>
  <w:num w:numId="71" w16cid:durableId="1667707456">
    <w:abstractNumId w:val="42"/>
  </w:num>
  <w:num w:numId="72" w16cid:durableId="249386538">
    <w:abstractNumId w:val="66"/>
  </w:num>
  <w:num w:numId="73" w16cid:durableId="413891931">
    <w:abstractNumId w:val="44"/>
  </w:num>
  <w:num w:numId="74" w16cid:durableId="1054737809">
    <w:abstractNumId w:val="50"/>
  </w:num>
  <w:num w:numId="75" w16cid:durableId="443041733">
    <w:abstractNumId w:val="46"/>
  </w:num>
  <w:num w:numId="76" w16cid:durableId="350299318">
    <w:abstractNumId w:val="6"/>
  </w:num>
  <w:num w:numId="77" w16cid:durableId="1693068163">
    <w:abstractNumId w:val="4"/>
  </w:num>
  <w:num w:numId="78" w16cid:durableId="3746253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AF"/>
    <w:rsid w:val="00087097"/>
    <w:rsid w:val="000A28EF"/>
    <w:rsid w:val="00165E2C"/>
    <w:rsid w:val="00182DF2"/>
    <w:rsid w:val="00190BCF"/>
    <w:rsid w:val="00227B1E"/>
    <w:rsid w:val="00234C22"/>
    <w:rsid w:val="00240E50"/>
    <w:rsid w:val="002667D5"/>
    <w:rsid w:val="002C5319"/>
    <w:rsid w:val="002C61F1"/>
    <w:rsid w:val="0030073D"/>
    <w:rsid w:val="0032252B"/>
    <w:rsid w:val="00366ADE"/>
    <w:rsid w:val="00450360"/>
    <w:rsid w:val="004614F1"/>
    <w:rsid w:val="004C0EBD"/>
    <w:rsid w:val="004C60E1"/>
    <w:rsid w:val="004F1584"/>
    <w:rsid w:val="00595267"/>
    <w:rsid w:val="005B7BE3"/>
    <w:rsid w:val="005E1025"/>
    <w:rsid w:val="005F7673"/>
    <w:rsid w:val="00613392"/>
    <w:rsid w:val="00631EDC"/>
    <w:rsid w:val="00634E64"/>
    <w:rsid w:val="00711FAF"/>
    <w:rsid w:val="00726105"/>
    <w:rsid w:val="007A079B"/>
    <w:rsid w:val="007C3750"/>
    <w:rsid w:val="008048DD"/>
    <w:rsid w:val="00850C1F"/>
    <w:rsid w:val="00862D68"/>
    <w:rsid w:val="008A1E3E"/>
    <w:rsid w:val="00926DF5"/>
    <w:rsid w:val="00943903"/>
    <w:rsid w:val="00961061"/>
    <w:rsid w:val="009A0581"/>
    <w:rsid w:val="009D5BCE"/>
    <w:rsid w:val="00A96DBB"/>
    <w:rsid w:val="00B40563"/>
    <w:rsid w:val="00B4367F"/>
    <w:rsid w:val="00B6506E"/>
    <w:rsid w:val="00BC49B4"/>
    <w:rsid w:val="00BD7773"/>
    <w:rsid w:val="00BE3CE1"/>
    <w:rsid w:val="00C04440"/>
    <w:rsid w:val="00C7539E"/>
    <w:rsid w:val="00CC7AB5"/>
    <w:rsid w:val="00CF4722"/>
    <w:rsid w:val="00D27B01"/>
    <w:rsid w:val="00D65AAB"/>
    <w:rsid w:val="00DA3F34"/>
    <w:rsid w:val="00DA71E5"/>
    <w:rsid w:val="00E05C18"/>
    <w:rsid w:val="00E52E98"/>
    <w:rsid w:val="00EC273B"/>
    <w:rsid w:val="00EF364C"/>
    <w:rsid w:val="00F03183"/>
    <w:rsid w:val="00F971E2"/>
    <w:rsid w:val="00FA10FA"/>
    <w:rsid w:val="00FE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6289"/>
  <w15:chartTrackingRefBased/>
  <w15:docId w15:val="{4B372045-7BCA-4787-B828-9A042994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F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F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F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F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CFD13-B532-40E0-B37B-5B75105B6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20</Pages>
  <Words>3686</Words>
  <Characters>21014</Characters>
  <Application>Microsoft Office Word</Application>
  <DocSecurity>0</DocSecurity>
  <Lines>175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Anantachai Phetrri</dc:creator>
  <cp:keywords/>
  <dc:description/>
  <cp:lastModifiedBy>KruJames</cp:lastModifiedBy>
  <cp:revision>21</cp:revision>
  <dcterms:created xsi:type="dcterms:W3CDTF">2024-09-19T07:16:00Z</dcterms:created>
  <dcterms:modified xsi:type="dcterms:W3CDTF">2026-03-24T02:16:00Z</dcterms:modified>
</cp:coreProperties>
</file>