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D1A9" w14:textId="648902B1" w:rsidR="00B4367F" w:rsidRPr="00E05C18" w:rsidRDefault="00B4367F" w:rsidP="00DA71E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05C18">
        <w:rPr>
          <w:rFonts w:ascii="TH SarabunPSK" w:hAnsi="TH SarabunPSK" w:cs="TH SarabunPSK"/>
          <w:b/>
          <w:bCs/>
          <w:sz w:val="36"/>
          <w:szCs w:val="36"/>
          <w:cs/>
        </w:rPr>
        <w:t xml:space="preserve">บทที่ </w:t>
      </w:r>
      <w:r w:rsidRPr="00E05C18">
        <w:rPr>
          <w:rFonts w:ascii="TH SarabunPSK" w:hAnsi="TH SarabunPSK" w:cs="TH SarabunPSK"/>
          <w:b/>
          <w:bCs/>
          <w:sz w:val="36"/>
          <w:szCs w:val="36"/>
        </w:rPr>
        <w:t>1</w:t>
      </w:r>
    </w:p>
    <w:p w14:paraId="7E6769B6" w14:textId="4BE6EBC5" w:rsidR="00B4367F" w:rsidRPr="00E05C18" w:rsidRDefault="00B4367F" w:rsidP="00DA71E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05C18">
        <w:rPr>
          <w:rFonts w:ascii="TH SarabunPSK" w:hAnsi="TH SarabunPSK" w:cs="TH SarabunPSK"/>
          <w:b/>
          <w:bCs/>
          <w:sz w:val="36"/>
          <w:szCs w:val="36"/>
          <w:cs/>
        </w:rPr>
        <w:t>บทนำ</w:t>
      </w:r>
    </w:p>
    <w:p w14:paraId="0478993D" w14:textId="77777777" w:rsidR="00B4367F" w:rsidRPr="00E05C18" w:rsidRDefault="00B4367F" w:rsidP="00DA71E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0D5D7FC" w14:textId="77777777" w:rsidR="00B4367F" w:rsidRPr="00E05C18" w:rsidRDefault="00B4367F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</w:rPr>
        <w:t xml:space="preserve">1.1 </w:t>
      </w:r>
      <w:r w:rsidRPr="00E05C18">
        <w:rPr>
          <w:rFonts w:ascii="TH SarabunPSK" w:hAnsi="TH SarabunPSK" w:cs="TH SarabunPSK"/>
          <w:sz w:val="32"/>
          <w:szCs w:val="32"/>
          <w:cs/>
        </w:rPr>
        <w:t>ที่มาและความสำคัญของโครงงาน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</w:p>
    <w:p w14:paraId="604F543E" w14:textId="5C71B266" w:rsidR="00B4367F" w:rsidRPr="00E05C18" w:rsidRDefault="00B4367F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โรงเรียนบ้านคลองมดแดงตั้งอยู่ในพื้นที่ที่ค่อนข้างห่างไกลจากตัวเมือง และมีสภาพแวดล้อมที่อยู่ในพื้นที่ชนบท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ด้วยบริบทของพื้นที่ดังกล่าว ทำให้วิถีชีวิตความเป็นอยู่ของผู้คนในหมู่บ้านคลองมดแดงมีความผูกพันกับธรรมชาติและแตกต่างจากผู้คนในสังคมเมืองอย่างชัดเจ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ชาวบ้านส่วนใหญ่มักจะมีการปลูกพืชผักและสมุนไพรในครัวเรือนเพื่อนำมารับประทาน ใช้เป็นยารักษาโรคบรรเทาอาการเจ็บป่วยต่างๆ รวมถึงการนำภูมิปัญญาท้องถิ่นมาประยุกต์ใช้ในการดับกลิ่นในสถานที่ต่างๆ ในชีวิตประจำวัน</w:t>
      </w:r>
    </w:p>
    <w:p w14:paraId="5E5FB94B" w14:textId="77777777" w:rsidR="00B4367F" w:rsidRPr="00E05C18" w:rsidRDefault="00B4367F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สถานที่ต่างๆ ภายในโรงเรียนล้วนแล้วแต่มีกลิ่นที่แตกต่างกันออกไปตามลักษณะการใช้งาน ซึ่งอาจมีทั้งกลิ่นหอมและกลิ่นเหม็นปะปนกันไป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แต่ปัญหาสำคัญที่มักพบว่าส่งผลกระทบและมีกลิ่นเหม็นรุนแรงที่สุด นั่นคือบริเวณ "ห้องสุขา" หรือห้องน้ำของโรงเรียน ซึ่งมักจะมีกลิ่นอับและกลิ่นที่ไม่พึงประสงค์สะสมอยู่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ปัญหานี้ส่งผลต่อสุขอนามัยและบรรยากาศที่ดีภายในโรงเรียน หากโรงเรียนเลือกใช้วิธีการแก้ปัญหาโดยการจัดซื้อสารเคมีดับกลิ่นในห้องน้ำมาใช้เป็นประจำ จะทำให้ต้องสูญเสียบงบประมาณและเงินเป็นจำนวนมาก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นอกจากนี้ สารเคมีเหล่านั้นอาจจะไม่ได้ให้กลิ่นหอมที่ยั่งยืนตลอดเวลา และอาจทิ้งสารตกค้างในระยะยาวได้</w:t>
      </w:r>
    </w:p>
    <w:p w14:paraId="19546C3B" w14:textId="77777777" w:rsidR="00B4367F" w:rsidRPr="00E05C18" w:rsidRDefault="00B4367F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ในขณะเดียวกัน ปัญหาเรื่องขยะพลาสติก โดยเฉพาะขวดน้ำพลาสติกที่ใช้แล้วทิ้ง ก็เป็นอีกหนึ่งปัญหาสิ่งแวดล้อมที่สำคัญในโรงเรียนและชุมชน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ขวดพลาสติกเหล่านี้ต้องใช้เวลาหลายร้อยปีในการย่อยสลาย และหากไม่มีการนำกลับมาใช้ใหม่ (</w:t>
      </w:r>
      <w:r w:rsidRPr="00E05C18">
        <w:rPr>
          <w:rFonts w:ascii="TH SarabunPSK" w:hAnsi="TH SarabunPSK" w:cs="TH SarabunPSK"/>
          <w:sz w:val="32"/>
          <w:szCs w:val="32"/>
        </w:rPr>
        <w:t xml:space="preserve">Recycle) </w:t>
      </w:r>
      <w:r w:rsidRPr="00E05C18">
        <w:rPr>
          <w:rFonts w:ascii="TH SarabunPSK" w:hAnsi="TH SarabunPSK" w:cs="TH SarabunPSK"/>
          <w:sz w:val="32"/>
          <w:szCs w:val="32"/>
          <w:cs/>
        </w:rPr>
        <w:t>อย่างมีประสิทธิภาพ ก็จะส่งผลให้เกิดมลพิษสะสม</w:t>
      </w:r>
    </w:p>
    <w:p w14:paraId="5B7BB7CA" w14:textId="0264F2DF" w:rsidR="00B4367F" w:rsidRPr="00E05C18" w:rsidRDefault="00B4367F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ดังนั้น คณะผู้จัดทำจึงได้คิดหาแนวทางการแก้ปัญหากลิ่นเหม็นจากห้องสุขา โดยยึดหลักการประหยัด ใช้ทรัพย์สินเงินทองให้น้อยที่สุด และเน้นการนำสิ่งที่มีอยู่ในสิ่งแวดล้อมรอบตัวมาใช้ให้เกิดประโยชน์สูงสุด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นั่นคือการนำพืชสมุนไพรในท้องถิ่นอย่าง "ใบเตย" มาประดิษฐ์เป็น "ใบเตยพับ" แล้วบรรจุลงในขวดน้ำพลาสติกเหลือใช้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วิธีการนี้จะเป็นการนำมาใช้ประโยชน์ได้อย่างยั่งยืน เนื่องจากใบเตยสามารถหาได้ง่าย ผลิตได้ง่าย มีอยู่ทั่วไปในท้องถิ่น และสามารถเปลี่ยนใหม่ได้เรื่อยๆ โดยไม่สิ้นเปลืองเงินทอง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การทำโครงงานนี้จึงไม่เพียงแต่ช่วยแก้ปัญหากลิ่นในห้องน้ำได้อย่างยั่งยืน แต่ยังเป็นการส่งเสริมการนำขยะพลาสติกกลับมาใช้ใหม่เพื่อลดปัญหาสิ่งแวดล้อมอีกด้วย</w:t>
      </w:r>
    </w:p>
    <w:p w14:paraId="7399FB3D" w14:textId="77777777" w:rsidR="00B4367F" w:rsidRPr="00E05C18" w:rsidRDefault="00B4367F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</w:rPr>
        <w:t xml:space="preserve">1.2 </w:t>
      </w:r>
      <w:r w:rsidRPr="00E05C18">
        <w:rPr>
          <w:rFonts w:ascii="TH SarabunPSK" w:hAnsi="TH SarabunPSK" w:cs="TH SarabunPSK"/>
          <w:sz w:val="32"/>
          <w:szCs w:val="32"/>
          <w:cs/>
        </w:rPr>
        <w:t>วัตถุประสงค์ของโครงงาน</w:t>
      </w:r>
    </w:p>
    <w:p w14:paraId="75484F04" w14:textId="77777777" w:rsidR="00B4367F" w:rsidRPr="00E05C18" w:rsidRDefault="00B4367F" w:rsidP="00DA71E5">
      <w:pPr>
        <w:numPr>
          <w:ilvl w:val="0"/>
          <w:numId w:val="47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เพื่อแก้ปัญหากลิ่นไม่พึงประสงค์ในห้องน้ำของโรงเรียนด้วยวิธีธรรมชาติ</w:t>
      </w:r>
    </w:p>
    <w:p w14:paraId="720C3008" w14:textId="77777777" w:rsidR="00B4367F" w:rsidRPr="00E05C18" w:rsidRDefault="00B4367F" w:rsidP="00DA71E5">
      <w:pPr>
        <w:numPr>
          <w:ilvl w:val="0"/>
          <w:numId w:val="47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เพื่อศึกษาข้อมูล สรรพคุณ และประโยชน์ของใบเตยอย่างละเอียด</w:t>
      </w:r>
    </w:p>
    <w:p w14:paraId="589B8C2E" w14:textId="77777777" w:rsidR="00B4367F" w:rsidRDefault="00B4367F" w:rsidP="00DA71E5">
      <w:pPr>
        <w:numPr>
          <w:ilvl w:val="0"/>
          <w:numId w:val="47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เพื่อลดปริมาณขยะพลาสติกจากการใช้ขวดน้ำดื่ม โดยนำมาประยุกต์ใช้เป็นภาชนะบรรจุใบเตย</w:t>
      </w:r>
    </w:p>
    <w:p w14:paraId="487CFDE1" w14:textId="77777777" w:rsidR="00DA71E5" w:rsidRPr="00E05C18" w:rsidRDefault="00DA71E5" w:rsidP="00DA71E5">
      <w:pPr>
        <w:spacing w:line="240" w:lineRule="auto"/>
        <w:ind w:left="720"/>
        <w:rPr>
          <w:rFonts w:ascii="TH SarabunPSK" w:hAnsi="TH SarabunPSK" w:cs="TH SarabunPSK"/>
          <w:sz w:val="32"/>
          <w:szCs w:val="32"/>
        </w:rPr>
      </w:pPr>
    </w:p>
    <w:p w14:paraId="625DA27E" w14:textId="77777777" w:rsidR="00B4367F" w:rsidRPr="00E05C18" w:rsidRDefault="00B4367F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</w:rPr>
        <w:lastRenderedPageBreak/>
        <w:t xml:space="preserve">1.3 </w:t>
      </w:r>
      <w:r w:rsidRPr="00E05C18">
        <w:rPr>
          <w:rFonts w:ascii="TH SarabunPSK" w:hAnsi="TH SarabunPSK" w:cs="TH SarabunPSK"/>
          <w:sz w:val="32"/>
          <w:szCs w:val="32"/>
          <w:cs/>
        </w:rPr>
        <w:t>ประโยชน์ที่คาดว่าจะได้รับจากโครงงาน</w:t>
      </w:r>
    </w:p>
    <w:p w14:paraId="3D2F9730" w14:textId="77777777" w:rsidR="00B4367F" w:rsidRPr="00E05C18" w:rsidRDefault="00B4367F" w:rsidP="00DA71E5">
      <w:pPr>
        <w:numPr>
          <w:ilvl w:val="0"/>
          <w:numId w:val="48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ช่วยดับกลิ่นไม่พึงประสงค์และช่วยตกแต่งภายในห้องน้ำให้มีความสวยงามน่าใช้มากยิ่งขึ้น</w:t>
      </w:r>
    </w:p>
    <w:p w14:paraId="65C7D6FD" w14:textId="77777777" w:rsidR="00B4367F" w:rsidRPr="00E05C18" w:rsidRDefault="00B4367F" w:rsidP="00DA71E5">
      <w:pPr>
        <w:numPr>
          <w:ilvl w:val="0"/>
          <w:numId w:val="48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ทำให้คณะผู้จัดทำและผู้ที่สนใจได้ทราบถึงคุณประโยชน์ของใบเตยในด้านต่างๆ</w:t>
      </w:r>
    </w:p>
    <w:p w14:paraId="3E8F9DD9" w14:textId="77777777" w:rsidR="00B4367F" w:rsidRPr="00E05C18" w:rsidRDefault="00B4367F" w:rsidP="00DA71E5">
      <w:pPr>
        <w:numPr>
          <w:ilvl w:val="0"/>
          <w:numId w:val="48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ช่วยโรงเรียนประหยัดงบประมาณในการจัดซื้อสารเคมีดับกลิ่น</w:t>
      </w:r>
    </w:p>
    <w:p w14:paraId="26A763ED" w14:textId="77777777" w:rsidR="00B4367F" w:rsidRPr="00E05C18" w:rsidRDefault="00B4367F" w:rsidP="00DA71E5">
      <w:pPr>
        <w:numPr>
          <w:ilvl w:val="0"/>
          <w:numId w:val="48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ลดปริมาณขยะขวดพลาสติกในโรงเรียนและชุมชน ช่วยบรรเทาปัญหาสิ่งแวดล้อม</w:t>
      </w:r>
    </w:p>
    <w:p w14:paraId="7EB1499E" w14:textId="77777777" w:rsidR="00B4367F" w:rsidRPr="00E05C18" w:rsidRDefault="00B4367F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</w:rPr>
        <w:t xml:space="preserve">1.4 </w:t>
      </w:r>
      <w:r w:rsidRPr="00E05C18">
        <w:rPr>
          <w:rFonts w:ascii="TH SarabunPSK" w:hAnsi="TH SarabunPSK" w:cs="TH SarabunPSK"/>
          <w:sz w:val="32"/>
          <w:szCs w:val="32"/>
          <w:cs/>
        </w:rPr>
        <w:t>ขอบเขตของการศึกษา</w:t>
      </w:r>
    </w:p>
    <w:p w14:paraId="72624063" w14:textId="48AF33CF" w:rsidR="00B4367F" w:rsidRPr="00E05C18" w:rsidRDefault="00B4367F" w:rsidP="00DA71E5">
      <w:pPr>
        <w:numPr>
          <w:ilvl w:val="0"/>
          <w:numId w:val="4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สถานที่ในการศึกษาและทำโครงงาน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โรงเรียนบ้านคลองมดแดง จังหวัดกำแพงเพชร</w:t>
      </w:r>
    </w:p>
    <w:p w14:paraId="3E4CF7E6" w14:textId="04635DF3" w:rsidR="00B4367F" w:rsidRPr="00E05C18" w:rsidRDefault="00B4367F" w:rsidP="00DA71E5">
      <w:pPr>
        <w:numPr>
          <w:ilvl w:val="0"/>
          <w:numId w:val="4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ระยะเวลาในการดำเนินงาน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 w:rsidRPr="00E05C18">
        <w:rPr>
          <w:rFonts w:ascii="TH SarabunPSK" w:hAnsi="TH SarabunPSK" w:cs="TH SarabunPSK"/>
          <w:sz w:val="32"/>
          <w:szCs w:val="32"/>
        </w:rPr>
        <w:t xml:space="preserve">2 </w:t>
      </w:r>
      <w:r w:rsidRPr="00E05C18">
        <w:rPr>
          <w:rFonts w:ascii="TH SarabunPSK" w:hAnsi="TH SarabunPSK" w:cs="TH SarabunPSK"/>
          <w:sz w:val="32"/>
          <w:szCs w:val="32"/>
          <w:cs/>
        </w:rPr>
        <w:t xml:space="preserve">กุมภาพันธ์ พ.ศ. </w:t>
      </w:r>
      <w:r w:rsidRPr="00E05C18">
        <w:rPr>
          <w:rFonts w:ascii="TH SarabunPSK" w:hAnsi="TH SarabunPSK" w:cs="TH SarabunPSK"/>
          <w:sz w:val="32"/>
          <w:szCs w:val="32"/>
        </w:rPr>
        <w:t xml:space="preserve">2569 </w:t>
      </w:r>
      <w:r w:rsidRPr="00E05C18">
        <w:rPr>
          <w:rFonts w:ascii="TH SarabunPSK" w:hAnsi="TH SarabunPSK" w:cs="TH SarabunPSK"/>
          <w:sz w:val="32"/>
          <w:szCs w:val="32"/>
          <w:cs/>
        </w:rPr>
        <w:t xml:space="preserve">ถึง วันที่ </w:t>
      </w:r>
      <w:r w:rsidRPr="00E05C18">
        <w:rPr>
          <w:rFonts w:ascii="TH SarabunPSK" w:hAnsi="TH SarabunPSK" w:cs="TH SarabunPSK"/>
          <w:sz w:val="32"/>
          <w:szCs w:val="32"/>
        </w:rPr>
        <w:t xml:space="preserve">16 </w:t>
      </w:r>
      <w:r w:rsidRPr="00E05C18">
        <w:rPr>
          <w:rFonts w:ascii="TH SarabunPSK" w:hAnsi="TH SarabunPSK" w:cs="TH SarabunPSK"/>
          <w:sz w:val="32"/>
          <w:szCs w:val="32"/>
          <w:cs/>
        </w:rPr>
        <w:t xml:space="preserve">กุมภาพันธ์ พ.ศ. </w:t>
      </w:r>
      <w:r w:rsidRPr="00E05C18">
        <w:rPr>
          <w:rFonts w:ascii="TH SarabunPSK" w:hAnsi="TH SarabunPSK" w:cs="TH SarabunPSK"/>
          <w:sz w:val="32"/>
          <w:szCs w:val="32"/>
        </w:rPr>
        <w:t>2569</w:t>
      </w:r>
    </w:p>
    <w:p w14:paraId="29CEF59E" w14:textId="7317ED45" w:rsidR="00B4367F" w:rsidRPr="00E05C18" w:rsidRDefault="00B4367F" w:rsidP="00DA71E5">
      <w:pPr>
        <w:numPr>
          <w:ilvl w:val="0"/>
          <w:numId w:val="4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เป้าหมายการศึกษา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การประดิษฐ์ใบเตยพับร่วมกับขวดพลาสติกเพื่อกำจัดกลิ่นห้องน้ำ</w:t>
      </w:r>
    </w:p>
    <w:p w14:paraId="14D38028" w14:textId="77777777" w:rsidR="00B4367F" w:rsidRPr="00E05C18" w:rsidRDefault="00B4367F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37D03D05" w14:textId="77777777" w:rsidR="00B4367F" w:rsidRPr="00E05C18" w:rsidRDefault="00B4367F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03A9577D" w14:textId="77777777" w:rsidR="00B4367F" w:rsidRPr="00E05C18" w:rsidRDefault="00B4367F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B8EB89F" w14:textId="77777777" w:rsidR="00B4367F" w:rsidRPr="00E05C18" w:rsidRDefault="00B4367F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04CE56E2" w14:textId="77777777" w:rsidR="00B4367F" w:rsidRPr="00E05C18" w:rsidRDefault="00B4367F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89AA362" w14:textId="77777777" w:rsidR="00B4367F" w:rsidRPr="00E05C18" w:rsidRDefault="00B4367F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563A686" w14:textId="502B3123" w:rsidR="00B4367F" w:rsidRPr="00E05C18" w:rsidRDefault="00B4367F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02DCFB76" w14:textId="77777777" w:rsidR="004C0EBD" w:rsidRDefault="004C0EBD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1AB8311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DA74AA4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AC994F9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7E4186C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28A558B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0E2C0313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D736DB4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05B4ED46" w14:textId="77777777" w:rsidR="00DA71E5" w:rsidRPr="00E05C18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4809A96" w14:textId="77777777" w:rsidR="00B4367F" w:rsidRPr="00E05C18" w:rsidRDefault="00B4367F" w:rsidP="00DA71E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05C18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E05C18">
        <w:rPr>
          <w:rFonts w:ascii="TH SarabunPSK" w:hAnsi="TH SarabunPSK" w:cs="TH SarabunPSK"/>
          <w:b/>
          <w:bCs/>
          <w:sz w:val="36"/>
          <w:szCs w:val="36"/>
        </w:rPr>
        <w:t>2</w:t>
      </w:r>
    </w:p>
    <w:p w14:paraId="4A491A6A" w14:textId="64B74488" w:rsidR="00B4367F" w:rsidRPr="00E05C18" w:rsidRDefault="00B4367F" w:rsidP="00DA71E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05C18">
        <w:rPr>
          <w:rFonts w:ascii="TH SarabunPSK" w:hAnsi="TH SarabunPSK" w:cs="TH SarabunPSK"/>
          <w:b/>
          <w:bCs/>
          <w:sz w:val="36"/>
          <w:szCs w:val="36"/>
          <w:cs/>
        </w:rPr>
        <w:t>เอกสารที่เกี่ยวข้อง</w:t>
      </w:r>
    </w:p>
    <w:p w14:paraId="654CBC3C" w14:textId="77777777" w:rsidR="00B4367F" w:rsidRPr="00E05C18" w:rsidRDefault="00B4367F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18723EE" w14:textId="219B7E65" w:rsidR="00B4367F" w:rsidRPr="00E05C18" w:rsidRDefault="00B4367F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ในการจัดทำโครงงานใบเตยพับดับกลิ่น คณะผู้จัดทำได้ทำการศึกษาค้นคว้าเอกสาร ทฤษฎี และข้อมูลทางวิชาการที่เกี่ยวข้อง เพื่อใช้เป็นแนวทางในการดำเนินงานให้มีประสิทธิภาพสูงสุด โดยมีรายละเอียดของเอกสารที่เกี่ยวข้องดังต่อไปนี้</w:t>
      </w:r>
    </w:p>
    <w:p w14:paraId="687A4FFA" w14:textId="77777777" w:rsidR="00B4367F" w:rsidRPr="00E05C18" w:rsidRDefault="00B4367F" w:rsidP="00DA71E5">
      <w:pPr>
        <w:spacing w:line="240" w:lineRule="auto"/>
        <w:ind w:firstLine="360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</w:rPr>
        <w:t xml:space="preserve">2.1 </w:t>
      </w:r>
      <w:r w:rsidRPr="00E05C18">
        <w:rPr>
          <w:rFonts w:ascii="TH SarabunPSK" w:hAnsi="TH SarabunPSK" w:cs="TH SarabunPSK"/>
          <w:sz w:val="32"/>
          <w:szCs w:val="32"/>
          <w:cs/>
        </w:rPr>
        <w:t>ข้อมูลทางพฤกษศาสตร์ทั่วไปของใบเตย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ใบเตยเป็นพืชสมุนไพรที่คนไทยรู้จักและคุ้นเคยกันเป็นอย่างดีมาตั้งแต่สมัยโบราณ เนื่องจากมีการนำส่วนของใบมาใช้ประโยชน์ในชีวิตประจำวันอย่างหลากหลาย ทำให้เรียกพืชชนิดนี้ติดปากกันมาจนถึงปัจจุบันว่า “ใบเตย”</w:t>
      </w:r>
    </w:p>
    <w:p w14:paraId="375B2707" w14:textId="77F66088" w:rsidR="00B4367F" w:rsidRPr="00E05C18" w:rsidRDefault="00B4367F" w:rsidP="00DA71E5">
      <w:pPr>
        <w:numPr>
          <w:ilvl w:val="0"/>
          <w:numId w:val="5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ชื่อสมุนไพร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เตย</w:t>
      </w:r>
    </w:p>
    <w:p w14:paraId="3EF4FF06" w14:textId="41E233F9" w:rsidR="00B4367F" w:rsidRPr="00E05C18" w:rsidRDefault="00B4367F" w:rsidP="00DA71E5">
      <w:pPr>
        <w:numPr>
          <w:ilvl w:val="0"/>
          <w:numId w:val="5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ชื่อวิทยาศาสตร์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i/>
          <w:iCs/>
          <w:sz w:val="32"/>
          <w:szCs w:val="32"/>
        </w:rPr>
        <w:t xml:space="preserve">Pandanus </w:t>
      </w:r>
      <w:proofErr w:type="spellStart"/>
      <w:r w:rsidRPr="00E05C18">
        <w:rPr>
          <w:rFonts w:ascii="TH SarabunPSK" w:hAnsi="TH SarabunPSK" w:cs="TH SarabunPSK"/>
          <w:i/>
          <w:iCs/>
          <w:sz w:val="32"/>
          <w:szCs w:val="32"/>
        </w:rPr>
        <w:t>amaryllifolius</w:t>
      </w:r>
      <w:proofErr w:type="spellEnd"/>
      <w:r w:rsidRPr="00E05C18">
        <w:rPr>
          <w:rFonts w:ascii="TH SarabunPSK" w:hAnsi="TH SarabunPSK" w:cs="TH SarabunPSK"/>
          <w:i/>
          <w:iCs/>
          <w:sz w:val="32"/>
          <w:szCs w:val="32"/>
        </w:rPr>
        <w:t xml:space="preserve"> </w:t>
      </w:r>
      <w:proofErr w:type="spellStart"/>
      <w:r w:rsidRPr="00E05C18">
        <w:rPr>
          <w:rFonts w:ascii="TH SarabunPSK" w:hAnsi="TH SarabunPSK" w:cs="TH SarabunPSK"/>
          <w:i/>
          <w:iCs/>
          <w:sz w:val="32"/>
          <w:szCs w:val="32"/>
        </w:rPr>
        <w:t>Roxb</w:t>
      </w:r>
      <w:proofErr w:type="spellEnd"/>
      <w:r w:rsidRPr="00E05C18">
        <w:rPr>
          <w:rFonts w:ascii="TH SarabunPSK" w:hAnsi="TH SarabunPSK" w:cs="TH SarabunPSK"/>
          <w:i/>
          <w:iCs/>
          <w:sz w:val="32"/>
          <w:szCs w:val="32"/>
        </w:rPr>
        <w:t>.</w:t>
      </w:r>
    </w:p>
    <w:p w14:paraId="57E86DF5" w14:textId="1DF0A6F5" w:rsidR="00B4367F" w:rsidRPr="00E05C18" w:rsidRDefault="00B4367F" w:rsidP="00DA71E5">
      <w:pPr>
        <w:numPr>
          <w:ilvl w:val="0"/>
          <w:numId w:val="5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ชื่อพ้องวิทยาศาสตร์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i/>
          <w:iCs/>
          <w:sz w:val="32"/>
          <w:szCs w:val="32"/>
        </w:rPr>
        <w:t xml:space="preserve">Pandanus </w:t>
      </w:r>
      <w:proofErr w:type="spellStart"/>
      <w:r w:rsidRPr="00E05C18">
        <w:rPr>
          <w:rFonts w:ascii="TH SarabunPSK" w:hAnsi="TH SarabunPSK" w:cs="TH SarabunPSK"/>
          <w:i/>
          <w:iCs/>
          <w:sz w:val="32"/>
          <w:szCs w:val="32"/>
        </w:rPr>
        <w:t>ordorus</w:t>
      </w:r>
      <w:proofErr w:type="spellEnd"/>
      <w:r w:rsidRPr="00E05C18">
        <w:rPr>
          <w:rFonts w:ascii="TH SarabunPSK" w:hAnsi="TH SarabunPSK" w:cs="TH SarabunPSK"/>
          <w:i/>
          <w:iCs/>
          <w:sz w:val="32"/>
          <w:szCs w:val="32"/>
        </w:rPr>
        <w:t xml:space="preserve"> Ridl.</w:t>
      </w:r>
    </w:p>
    <w:p w14:paraId="0ACF359C" w14:textId="3441D421" w:rsidR="00B4367F" w:rsidRPr="00E05C18" w:rsidRDefault="00B4367F" w:rsidP="00DA71E5">
      <w:pPr>
        <w:numPr>
          <w:ilvl w:val="0"/>
          <w:numId w:val="5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วงศ์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E05C18">
        <w:rPr>
          <w:rFonts w:ascii="TH SarabunPSK" w:hAnsi="TH SarabunPSK" w:cs="TH SarabunPSK"/>
          <w:sz w:val="32"/>
          <w:szCs w:val="32"/>
        </w:rPr>
        <w:t>Pandanaceae</w:t>
      </w:r>
      <w:proofErr w:type="spellEnd"/>
    </w:p>
    <w:p w14:paraId="4A4860D6" w14:textId="5C73C8A2" w:rsidR="00B4367F" w:rsidRPr="00E05C18" w:rsidRDefault="00B4367F" w:rsidP="00DA71E5">
      <w:pPr>
        <w:numPr>
          <w:ilvl w:val="0"/>
          <w:numId w:val="5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ชื่อสามัญ</w:t>
      </w:r>
      <w:r w:rsidRPr="00E05C18">
        <w:rPr>
          <w:rFonts w:ascii="TH SarabunPSK" w:hAnsi="TH SarabunPSK" w:cs="TH SarabunPSK"/>
          <w:sz w:val="32"/>
          <w:szCs w:val="32"/>
        </w:rPr>
        <w:t xml:space="preserve"> Pandanus Palm, Fragrant Pandan, </w:t>
      </w:r>
      <w:proofErr w:type="spellStart"/>
      <w:r w:rsidRPr="00E05C18">
        <w:rPr>
          <w:rFonts w:ascii="TH SarabunPSK" w:hAnsi="TH SarabunPSK" w:cs="TH SarabunPSK"/>
          <w:sz w:val="32"/>
          <w:szCs w:val="32"/>
        </w:rPr>
        <w:t>Pandom</w:t>
      </w:r>
      <w:proofErr w:type="spellEnd"/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E05C18">
        <w:rPr>
          <w:rFonts w:ascii="TH SarabunPSK" w:hAnsi="TH SarabunPSK" w:cs="TH SarabunPSK"/>
          <w:sz w:val="32"/>
          <w:szCs w:val="32"/>
        </w:rPr>
        <w:t>wangi</w:t>
      </w:r>
      <w:proofErr w:type="spellEnd"/>
    </w:p>
    <w:p w14:paraId="55B7D04D" w14:textId="60E4D61A" w:rsidR="00B4367F" w:rsidRPr="00E05C18" w:rsidRDefault="00B4367F" w:rsidP="00DA71E5">
      <w:pPr>
        <w:numPr>
          <w:ilvl w:val="0"/>
          <w:numId w:val="5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ชื่ออื่นๆ และชื่อท้องถิ่น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ในภาคกลางมักเรียกว่า ใบเตย</w:t>
      </w:r>
      <w:r w:rsidRPr="00E05C18">
        <w:rPr>
          <w:rFonts w:ascii="TH SarabunPSK" w:hAnsi="TH SarabunPSK" w:cs="TH SarabunPSK"/>
          <w:sz w:val="32"/>
          <w:szCs w:val="32"/>
        </w:rPr>
        <w:t xml:space="preserve">, </w:t>
      </w:r>
      <w:r w:rsidRPr="00E05C18">
        <w:rPr>
          <w:rFonts w:ascii="TH SarabunPSK" w:hAnsi="TH SarabunPSK" w:cs="TH SarabunPSK"/>
          <w:sz w:val="32"/>
          <w:szCs w:val="32"/>
          <w:cs/>
        </w:rPr>
        <w:t>เตยหอม</w:t>
      </w:r>
      <w:r w:rsidRPr="00E05C18">
        <w:rPr>
          <w:rFonts w:ascii="TH SarabunPSK" w:hAnsi="TH SarabunPSK" w:cs="TH SarabunPSK"/>
          <w:sz w:val="32"/>
          <w:szCs w:val="32"/>
        </w:rPr>
        <w:t xml:space="preserve">, </w:t>
      </w:r>
      <w:r w:rsidRPr="00E05C18">
        <w:rPr>
          <w:rFonts w:ascii="TH SarabunPSK" w:hAnsi="TH SarabunPSK" w:cs="TH SarabunPSK"/>
          <w:sz w:val="32"/>
          <w:szCs w:val="32"/>
          <w:cs/>
        </w:rPr>
        <w:t>ต้นเตย</w:t>
      </w:r>
      <w:r w:rsidRPr="00E05C18">
        <w:rPr>
          <w:rFonts w:ascii="TH SarabunPSK" w:hAnsi="TH SarabunPSK" w:cs="TH SarabunPSK"/>
          <w:sz w:val="32"/>
          <w:szCs w:val="32"/>
        </w:rPr>
        <w:t xml:space="preserve">, </w:t>
      </w:r>
      <w:r w:rsidRPr="00E05C18">
        <w:rPr>
          <w:rFonts w:ascii="TH SarabunPSK" w:hAnsi="TH SarabunPSK" w:cs="TH SarabunPSK"/>
          <w:sz w:val="32"/>
          <w:szCs w:val="32"/>
          <w:cs/>
        </w:rPr>
        <w:t>เตยหอมใหญ่ หรือเตยหอมเล็ก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ในภาคเหนือเรียกว่า หวานข้าวใหม่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แถบจังหวัดนราธิวาสและประเทศมาเลเซียเรียกว่า ปาแนะวอวิง หรือ ปาแง๊ะออริง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และในภาษาจีนเรียกว่า พังลั้ง</w:t>
      </w:r>
    </w:p>
    <w:p w14:paraId="5E7D2CBB" w14:textId="216C0C58" w:rsidR="00B4367F" w:rsidRPr="00634E64" w:rsidRDefault="00B4367F" w:rsidP="00DA71E5">
      <w:pPr>
        <w:numPr>
          <w:ilvl w:val="0"/>
          <w:numId w:val="5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ถิ่นกำเนิด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ใบเตยเป็นพืชที่มีถิ่นกำเนิดในภูมิภาคเอเชียตะวันออกเฉียงใต้ เช่น ประเทศไทย พม่า ลาว มาเลเซีย และประเทศอินเดีย รวมถึงทวีปอื่นๆ เช่น แอฟริกา และออสเตรเลีย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โดยธรรมชาติแล้ว เตยชอบขึ้นตามพื้นที่ชุ่มน้ำ ริมลำน้ำ หรือบริเวณที่ชื้นแฉะและมีน้ำขังเล็กน้อย ซึ่งในประเทศไทยสามารถพบพืชชนิดนี้ได้ทั่วทุกภาคของประเทศ</w:t>
      </w:r>
    </w:p>
    <w:p w14:paraId="44EF74F9" w14:textId="69B4F739" w:rsidR="00B4367F" w:rsidRPr="00E05C18" w:rsidRDefault="00B4367F" w:rsidP="00DA71E5">
      <w:pPr>
        <w:spacing w:line="240" w:lineRule="auto"/>
        <w:ind w:firstLine="360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</w:rPr>
        <w:t xml:space="preserve">2.2 </w:t>
      </w:r>
      <w:r w:rsidRPr="00E05C18">
        <w:rPr>
          <w:rFonts w:ascii="TH SarabunPSK" w:hAnsi="TH SarabunPSK" w:cs="TH SarabunPSK"/>
          <w:sz w:val="32"/>
          <w:szCs w:val="32"/>
          <w:cs/>
        </w:rPr>
        <w:t>วิธีการปลูกและการดูแลรักษาใบเตย (เตยหอม)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 xml:space="preserve">การปลูกและขยายพันธุ์ใบเตยสามารถทำได้ง่ายในครัวเรือน โดยเริ่มต้นจากการซื้อหรือเตรียมใบเตยมาประมาณ </w:t>
      </w:r>
      <w:r w:rsidRPr="00E05C18">
        <w:rPr>
          <w:rFonts w:ascii="TH SarabunPSK" w:hAnsi="TH SarabunPSK" w:cs="TH SarabunPSK"/>
          <w:sz w:val="32"/>
          <w:szCs w:val="32"/>
        </w:rPr>
        <w:t xml:space="preserve">1 </w:t>
      </w:r>
      <w:r w:rsidRPr="00E05C18">
        <w:rPr>
          <w:rFonts w:ascii="TH SarabunPSK" w:hAnsi="TH SarabunPSK" w:cs="TH SarabunPSK"/>
          <w:sz w:val="32"/>
          <w:szCs w:val="32"/>
          <w:cs/>
        </w:rPr>
        <w:t>กำมือ จากนั้นนำมาแช่น้ำไว้โดยให้ระดับน้ำท่วมแค่บริเวณโคนต้น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ปล่อยทิ้งไว้จนกระทั่งรากเริ่มงอกยาวพอประมาณ จึงนำไปปลูกลงในกระถาง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หากผู้ปลูกต้องการขยายพันธุ์ จำเป็นต้องใช้กระถางใบใหญ่เพื่อรองรับการแตกหน่อใหม่ของต้นเตย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ข้อควรระวังที่สำคัญในการดูแลคือ ใบเตยเป็นพืชที่ไม่ชอบแสงแดดจัดหรือแดดแรงๆ จึงควรปลูกในที่ร่มรำไร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สภาพแวดล้อมที่เตยโปรดปรานมากที่สุดคือความชื้น โดยน้ำในกระถางจะต้องมีความชุ่มอยู่ตลอดเวลา คล้ายคลึงกับวิธีการเลี้ยงบัว และสามารถใช้ดินเหนียวเป็นวัสดุในการปลูกได้เป็นอย่างดี</w:t>
      </w:r>
    </w:p>
    <w:p w14:paraId="31675A49" w14:textId="1DEBD747" w:rsidR="00B4367F" w:rsidRPr="00E05C18" w:rsidRDefault="00B4367F" w:rsidP="00DA71E5">
      <w:pPr>
        <w:spacing w:line="240" w:lineRule="auto"/>
        <w:ind w:firstLine="360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</w:rPr>
        <w:lastRenderedPageBreak/>
        <w:t xml:space="preserve">2.3 </w:t>
      </w:r>
      <w:r w:rsidRPr="00E05C18">
        <w:rPr>
          <w:rFonts w:ascii="TH SarabunPSK" w:hAnsi="TH SarabunPSK" w:cs="TH SarabunPSK"/>
          <w:sz w:val="32"/>
          <w:szCs w:val="32"/>
          <w:cs/>
        </w:rPr>
        <w:t>สรรพคุณและประโยชน์ของใบเตย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ใบเตยมีคุณสมบัติที่โดดเด่นทั้งในด้านการแพทย์พื้นบ้านและการนำมาใช้ในชีวิตประจำวัน ดังนี้</w:t>
      </w:r>
    </w:p>
    <w:p w14:paraId="64FF7696" w14:textId="7BAE8359" w:rsidR="00B4367F" w:rsidRPr="00E05C18" w:rsidRDefault="00B4367F" w:rsidP="00DA71E5">
      <w:pPr>
        <w:numPr>
          <w:ilvl w:val="0"/>
          <w:numId w:val="5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ด้านอารมณ์และความรู้สึก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กลิ่นหอมอ่อนๆ ของใบเตยมีฤทธิ์ทางอโรมาเธอราพี (</w:t>
      </w:r>
      <w:r w:rsidRPr="00E05C18">
        <w:rPr>
          <w:rFonts w:ascii="TH SarabunPSK" w:hAnsi="TH SarabunPSK" w:cs="TH SarabunPSK"/>
          <w:sz w:val="32"/>
          <w:szCs w:val="32"/>
        </w:rPr>
        <w:t xml:space="preserve">Aromatherapy) </w:t>
      </w:r>
      <w:r w:rsidRPr="00E05C18">
        <w:rPr>
          <w:rFonts w:ascii="TH SarabunPSK" w:hAnsi="TH SarabunPSK" w:cs="TH SarabunPSK"/>
          <w:sz w:val="32"/>
          <w:szCs w:val="32"/>
          <w:cs/>
        </w:rPr>
        <w:t>ที่อาจช่วยในเรื่องของการปรับอารมณ์และความรู้สึกให้ดีขึ้น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กลิ่นของใบเตยช่วยให้เกิดความรู้สึกผ่อนคลายและสดชื่น โดยเฉพาะเมื่อนำมาต้มดื่มเป็นน้ำสมุนไพร หรือนำมาดม</w:t>
      </w:r>
    </w:p>
    <w:p w14:paraId="3775510D" w14:textId="70F1F540" w:rsidR="00B4367F" w:rsidRPr="00E05C18" w:rsidRDefault="00B4367F" w:rsidP="00DA71E5">
      <w:pPr>
        <w:numPr>
          <w:ilvl w:val="0"/>
          <w:numId w:val="5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ด้านเภสัชวิทยา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จากการศึกษาเบื้องต้นพบว่า ในใบเตยมีสารต้านอนุมูลอิสระ (</w:t>
      </w:r>
      <w:r w:rsidRPr="00E05C18">
        <w:rPr>
          <w:rFonts w:ascii="TH SarabunPSK" w:hAnsi="TH SarabunPSK" w:cs="TH SarabunPSK"/>
          <w:sz w:val="32"/>
          <w:szCs w:val="32"/>
        </w:rPr>
        <w:t xml:space="preserve">Antioxidants) </w:t>
      </w:r>
      <w:r w:rsidRPr="00E05C18">
        <w:rPr>
          <w:rFonts w:ascii="TH SarabunPSK" w:hAnsi="TH SarabunPSK" w:cs="TH SarabunPSK"/>
          <w:sz w:val="32"/>
          <w:szCs w:val="32"/>
          <w:cs/>
        </w:rPr>
        <w:t>ซึ่งเป็นสารที่มีประโยชน์ต่อร่างกาย</w:t>
      </w:r>
    </w:p>
    <w:p w14:paraId="2AB34387" w14:textId="0D5A8546" w:rsidR="00B4367F" w:rsidRPr="00E05C18" w:rsidRDefault="00B4367F" w:rsidP="00DA71E5">
      <w:pPr>
        <w:numPr>
          <w:ilvl w:val="0"/>
          <w:numId w:val="5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ภูมิปัญญาพื้นบ้าน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คนไทยในอดีตมักนำใบเตยมาใช้ประโยชน์ในภูมิปัญญาพื้นบ้านหลากหลายรูปแบบ เพื่อสร้างความสดชื่นให้กับร่างกาย ดับกระหาย และใช้ดับกลิ่นคาวหรือกลิ่นอับตามสถานที่ต่างๆ</w:t>
      </w:r>
    </w:p>
    <w:p w14:paraId="3A3269C9" w14:textId="64B78CFE" w:rsidR="00B4367F" w:rsidRPr="00E05C18" w:rsidRDefault="00B4367F" w:rsidP="00DA71E5">
      <w:pPr>
        <w:spacing w:line="240" w:lineRule="auto"/>
        <w:ind w:firstLine="360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</w:rPr>
        <w:t xml:space="preserve">2.4 </w:t>
      </w:r>
      <w:r w:rsidRPr="00E05C18">
        <w:rPr>
          <w:rFonts w:ascii="TH SarabunPSK" w:hAnsi="TH SarabunPSK" w:cs="TH SarabunPSK"/>
          <w:sz w:val="32"/>
          <w:szCs w:val="32"/>
          <w:cs/>
        </w:rPr>
        <w:t>สาเหตุและการจัดการกลิ่นไม่พึงประสงค์ในห้องน้ำ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ปัญหากลิ่นเหม็นในห้องน้ำอาจเกิดได้จากหลายสาเหตุ ไม่ว่าจะเป็นกลิ่นที่ตีกลับมาจากท่อน้ำทิ้ง กลิ่นจากโถสุขภัณฑ์ หรือกลิ่นจากคราบสกปรกที่สะสมจากการใช้งานประจำวัน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ในบางครั้งแม้จะมีการทำความสะอาดอย่างดีแล้ว แต่กลิ่นเหม็นก็ยังคงอยู่ วิธีการจัดการปัญหาเบื้องต้นสามารถทำได้ดังนี้</w:t>
      </w:r>
    </w:p>
    <w:p w14:paraId="3B111265" w14:textId="70A8DFCF" w:rsidR="00B4367F" w:rsidRPr="00E05C18" w:rsidRDefault="00B4367F" w:rsidP="00DA71E5">
      <w:pPr>
        <w:numPr>
          <w:ilvl w:val="0"/>
          <w:numId w:val="5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การจัดการท่อน้ำทิ้ง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หากกลิ่นมาจากท่อน้ำ สามารถใช้ฟองน้ำชุบน้ำนำไปปิดทับไว้ตรงบริเวณฝาท่อน้ำทิ้ง โดยมีข้อแม้ว่าต้องทำให้ฟองน้ำนั้นมีความชุ่มน้ำอยู่ตลอดเวลาเพื่อบล็อกกลิ่น</w:t>
      </w:r>
    </w:p>
    <w:p w14:paraId="18FB8662" w14:textId="199F0BDA" w:rsidR="00B4367F" w:rsidRPr="00E05C18" w:rsidRDefault="00B4367F" w:rsidP="00DA71E5">
      <w:pPr>
        <w:numPr>
          <w:ilvl w:val="0"/>
          <w:numId w:val="5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การใช้จุลินทรีย์ชีวภาพ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การราดน้ำหมักจุลินทรีย์ชีวภาพ (</w:t>
      </w:r>
      <w:r w:rsidRPr="00E05C18">
        <w:rPr>
          <w:rFonts w:ascii="TH SarabunPSK" w:hAnsi="TH SarabunPSK" w:cs="TH SarabunPSK"/>
          <w:sz w:val="32"/>
          <w:szCs w:val="32"/>
        </w:rPr>
        <w:t xml:space="preserve">EM) </w:t>
      </w:r>
      <w:r w:rsidRPr="00E05C18">
        <w:rPr>
          <w:rFonts w:ascii="TH SarabunPSK" w:hAnsi="TH SarabunPSK" w:cs="TH SarabunPSK"/>
          <w:sz w:val="32"/>
          <w:szCs w:val="32"/>
          <w:cs/>
        </w:rPr>
        <w:t>ลงไปในท่อระบายน้ำทิ้ง จะช่วยให้จุลินทรีย์เข้าไปทำปฏิกิริยาย่อยสลายและกำจัดคราบไขมัน รวมถึงสิ่งสกปรกที่ตกค้างอยู่ในท่อ</w:t>
      </w:r>
    </w:p>
    <w:p w14:paraId="045F2157" w14:textId="05966338" w:rsidR="00B4367F" w:rsidRPr="00E05C18" w:rsidRDefault="00B4367F" w:rsidP="00DA71E5">
      <w:pPr>
        <w:numPr>
          <w:ilvl w:val="0"/>
          <w:numId w:val="5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การปรับปรุงสุขภัณฑ์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การติดตั้งอุปกรณ์เสริม เช่น ท่อกันกลิ่นแบบสำเร็จรูป (</w:t>
      </w:r>
      <w:r w:rsidRPr="00E05C18">
        <w:rPr>
          <w:rFonts w:ascii="TH SarabunPSK" w:hAnsi="TH SarabunPSK" w:cs="TH SarabunPSK"/>
          <w:sz w:val="32"/>
          <w:szCs w:val="32"/>
        </w:rPr>
        <w:t xml:space="preserve">P-Trap) </w:t>
      </w:r>
      <w:r w:rsidRPr="00E05C18">
        <w:rPr>
          <w:rFonts w:ascii="TH SarabunPSK" w:hAnsi="TH SarabunPSK" w:cs="TH SarabunPSK"/>
          <w:sz w:val="32"/>
          <w:szCs w:val="32"/>
          <w:cs/>
        </w:rPr>
        <w:t>ซึ่งสามารถหาซื้อได้ตามร้านจำหน่ายวัสดุก่อสร้างและสุขภัณฑ์ทั่วไป</w:t>
      </w:r>
    </w:p>
    <w:p w14:paraId="508EC1E0" w14:textId="75691795" w:rsidR="00B4367F" w:rsidRPr="00E05C18" w:rsidRDefault="00B4367F" w:rsidP="00DA71E5">
      <w:pPr>
        <w:numPr>
          <w:ilvl w:val="0"/>
          <w:numId w:val="52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การระบายอากาศ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การติดตั้งพัดลมระบายอากาศภายในห้องน้ำ ถือเป็นวิธีทางกายภาพที่จะช่วยดูดและระบายกลิ่นเหม็นอับออกสู่ภายนอกได้อย่างรวดเร็ว</w:t>
      </w:r>
    </w:p>
    <w:p w14:paraId="1C36268F" w14:textId="08FF4736" w:rsidR="00450360" w:rsidRDefault="00B4367F" w:rsidP="00DA71E5">
      <w:pPr>
        <w:spacing w:line="240" w:lineRule="auto"/>
        <w:ind w:firstLine="360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</w:rPr>
        <w:t xml:space="preserve">2.5 </w:t>
      </w:r>
      <w:r w:rsidRPr="00E05C18">
        <w:rPr>
          <w:rFonts w:ascii="TH SarabunPSK" w:hAnsi="TH SarabunPSK" w:cs="TH SarabunPSK"/>
          <w:sz w:val="32"/>
          <w:szCs w:val="32"/>
          <w:cs/>
        </w:rPr>
        <w:t>การนำวัสดุเหลือใช้มารีไซเคิล (ทฤษฎีเสริมด้านการจัดการขยะ)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นอกจากการใช้สมุนไพรแล้ว โครงงานนี้ยังให้ความสำคัญกับการใช้วัสดุเหลือใช้ให้เกิดประโยชน์ โดยเฉพาะขวดน้ำพลาสติก ข้อมูลจากกรมควบคุมมลพิษระบุว่า ขยะพลาสติกเป็นหนึ่งในปัญหามลพิษที่สำคัญของประเทศ ขวดน้ำพลาสติกเป็นพลาสติกที่มีปริมาณการใช้สูงสุดในชีวิตประจำวัน และใช้เวลาย่อยสลายนานนับร้อยปี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การรีไซเคิล (</w:t>
      </w:r>
      <w:r w:rsidRPr="00E05C18">
        <w:rPr>
          <w:rFonts w:ascii="TH SarabunPSK" w:hAnsi="TH SarabunPSK" w:cs="TH SarabunPSK"/>
          <w:sz w:val="32"/>
          <w:szCs w:val="32"/>
        </w:rPr>
        <w:t xml:space="preserve">Recycle) </w:t>
      </w:r>
      <w:r w:rsidRPr="00E05C18">
        <w:rPr>
          <w:rFonts w:ascii="TH SarabunPSK" w:hAnsi="TH SarabunPSK" w:cs="TH SarabunPSK"/>
          <w:sz w:val="32"/>
          <w:szCs w:val="32"/>
          <w:cs/>
        </w:rPr>
        <w:t>หรือการนำวัสดุเหลือใช้เหล่านี้กลับมาดัดแปลงเป็นสิ่งของใหม่ ถือเป็นกระบวนการสำคัญในการลดปริมาณขยะ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การนำขวดพลาสติกที่ใช้งานแล้วมาตัดตกแต่งเพื่อประดิษฐ์เป็น "ภาชนะสำหรับใส่ช่อใบเตย" ไม่เพียงแต่จะช่วยลดขยะพลาสติกในโรงเรียน แต่ยังช่วยลดการใช้ทรัพยากรธรรมชาติ และยังเป็นการส่งเสริมความคิดสร้างสรรค์ให้กับผู้เรียน ในการเปลี่ยนสิ่งของที่ไร้มูลค่าให้กลายเป็นของตกแต่งที่มีประโยชน์ในการดับกลิ่นห้องน้ำได้อย่างลงตัว</w:t>
      </w:r>
    </w:p>
    <w:p w14:paraId="46AE731F" w14:textId="77777777" w:rsidR="00634E64" w:rsidRPr="00E05C18" w:rsidRDefault="00634E64" w:rsidP="00DA71E5">
      <w:pPr>
        <w:spacing w:line="240" w:lineRule="auto"/>
        <w:ind w:firstLine="360"/>
        <w:rPr>
          <w:rFonts w:ascii="TH SarabunPSK" w:hAnsi="TH SarabunPSK" w:cs="TH SarabunPSK"/>
          <w:sz w:val="32"/>
          <w:szCs w:val="32"/>
        </w:rPr>
      </w:pPr>
    </w:p>
    <w:p w14:paraId="17BB6697" w14:textId="0B5B7A9D" w:rsidR="00FE2F92" w:rsidRPr="00FE2F92" w:rsidRDefault="00450360" w:rsidP="00DA71E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E2F92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บทที่ 3</w:t>
      </w:r>
    </w:p>
    <w:p w14:paraId="63C62BCB" w14:textId="1D5D1A01" w:rsidR="00450360" w:rsidRPr="00FE2F92" w:rsidRDefault="00450360" w:rsidP="00DA71E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E2F92">
        <w:rPr>
          <w:rFonts w:ascii="TH SarabunPSK" w:hAnsi="TH SarabunPSK" w:cs="TH SarabunPSK"/>
          <w:b/>
          <w:bCs/>
          <w:sz w:val="36"/>
          <w:szCs w:val="36"/>
          <w:cs/>
        </w:rPr>
        <w:t>ขั้นตอนดำเนินงาน</w:t>
      </w:r>
    </w:p>
    <w:p w14:paraId="4FB68730" w14:textId="77777777" w:rsidR="00FE2F92" w:rsidRDefault="00FE2F9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48B0973" w14:textId="4F7B7EA6" w:rsidR="00450360" w:rsidRPr="00E05C18" w:rsidRDefault="00450360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ในการจัดทำโครงงานอาชีพ เรื่อง ใบเตยพับดับกลิ่น คณะผู้จัดทำได้มีการกำหนดแผนการดำเนินงาน การเตรียมความพร้อมด้านวัสดุอุปกรณ์ และมีขั้นตอนการลงมือปฏิบัติอย่างเป็นระบบ เพื่อให้ได้ชิ้นงานที่สามารถนำไปใช้แก้ปัญหากลิ่นไม่พึงประสงค์ในห้องน้ำได้อย่างมีประสิทธิภาพ โดยมีรายละเอียดขั้นตอนการดำเนินงานดังต่อไปนี้</w:t>
      </w:r>
    </w:p>
    <w:p w14:paraId="2C4DEF07" w14:textId="77777777" w:rsidR="00FE2F92" w:rsidRPr="00FE2F92" w:rsidRDefault="00FE2F9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FE2F92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 w:rsidRPr="00FE2F92">
        <w:rPr>
          <w:rFonts w:ascii="TH SarabunPSK" w:hAnsi="TH SarabunPSK" w:cs="TH SarabunPSK"/>
          <w:b/>
          <w:bCs/>
          <w:sz w:val="32"/>
          <w:szCs w:val="32"/>
          <w:cs/>
        </w:rPr>
        <w:t>แผนการดำเนินงาน</w:t>
      </w:r>
      <w:r w:rsidRPr="00FE2F92">
        <w:rPr>
          <w:rFonts w:ascii="TH SarabunPSK" w:hAnsi="TH SarabunPSK" w:cs="TH SarabunPSK"/>
          <w:sz w:val="32"/>
          <w:szCs w:val="32"/>
        </w:rPr>
        <w:t xml:space="preserve"> </w:t>
      </w:r>
      <w:r w:rsidRPr="00FE2F92">
        <w:rPr>
          <w:rFonts w:ascii="TH SarabunPSK" w:hAnsi="TH SarabunPSK" w:cs="TH SarabunPSK"/>
          <w:sz w:val="32"/>
          <w:szCs w:val="32"/>
          <w:cs/>
        </w:rPr>
        <w:t>คณะผู้จัดทำได้วางแผนขั้นตอนการทำงานอย่างเป็นลำดับขั้น เริ่มตั้งแต่การระดมความคิดเพื่อหาวิธีแก้ปัญหา การลงมือปฏิบัติทำชิ้นงาน และการสรุปผลการดำเนินงาน โดยมีระยะเวลาและเป้าหมายที่ชัดเจน ดังตารางต่อไปนี้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2976"/>
        <w:gridCol w:w="938"/>
      </w:tblGrid>
      <w:tr w:rsidR="00FE2F92" w:rsidRPr="00FE2F92" w14:paraId="08A031C8" w14:textId="77777777" w:rsidTr="00FE2F92">
        <w:trPr>
          <w:jc w:val="center"/>
        </w:trPr>
        <w:tc>
          <w:tcPr>
            <w:tcW w:w="0" w:type="auto"/>
            <w:hideMark/>
          </w:tcPr>
          <w:p w14:paraId="44D7B03E" w14:textId="77777777" w:rsidR="00FE2F92" w:rsidRPr="00FE2F92" w:rsidRDefault="00FE2F92" w:rsidP="00DA71E5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E2F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0" w:type="auto"/>
            <w:hideMark/>
          </w:tcPr>
          <w:p w14:paraId="2191060E" w14:textId="77777777" w:rsidR="00FE2F92" w:rsidRPr="00FE2F92" w:rsidRDefault="00FE2F92" w:rsidP="00DA71E5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E2F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สิ่งที่ปฏิบัติ</w:t>
            </w:r>
          </w:p>
        </w:tc>
        <w:tc>
          <w:tcPr>
            <w:tcW w:w="0" w:type="auto"/>
            <w:hideMark/>
          </w:tcPr>
          <w:p w14:paraId="53A1FE28" w14:textId="77777777" w:rsidR="00FE2F92" w:rsidRPr="00FE2F92" w:rsidRDefault="00FE2F92" w:rsidP="00DA71E5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E2F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ผลที่เกิด</w:t>
            </w:r>
          </w:p>
        </w:tc>
      </w:tr>
      <w:tr w:rsidR="00FE2F92" w:rsidRPr="00FE2F92" w14:paraId="2F5F37D4" w14:textId="77777777" w:rsidTr="00FE2F92">
        <w:trPr>
          <w:jc w:val="center"/>
        </w:trPr>
        <w:tc>
          <w:tcPr>
            <w:tcW w:w="0" w:type="auto"/>
            <w:hideMark/>
          </w:tcPr>
          <w:p w14:paraId="04A272B1" w14:textId="77777777" w:rsidR="00FE2F92" w:rsidRPr="00FE2F92" w:rsidRDefault="00FE2F92" w:rsidP="00DA71E5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FE2F92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FE2F9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ก.พ. </w:t>
            </w:r>
            <w:r w:rsidRPr="00FE2F92">
              <w:rPr>
                <w:rFonts w:ascii="TH SarabunPSK" w:hAnsi="TH SarabunPSK" w:cs="TH SarabunPSK"/>
                <w:sz w:val="32"/>
                <w:szCs w:val="32"/>
              </w:rPr>
              <w:t>2569</w:t>
            </w:r>
          </w:p>
        </w:tc>
        <w:tc>
          <w:tcPr>
            <w:tcW w:w="0" w:type="auto"/>
            <w:hideMark/>
          </w:tcPr>
          <w:p w14:paraId="6716AA25" w14:textId="77777777" w:rsidR="00FE2F92" w:rsidRPr="00FE2F92" w:rsidRDefault="00FE2F92" w:rsidP="00DA71E5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FE2F92">
              <w:rPr>
                <w:rFonts w:ascii="TH SarabunPSK" w:hAnsi="TH SarabunPSK" w:cs="TH SarabunPSK"/>
                <w:sz w:val="32"/>
                <w:szCs w:val="32"/>
                <w:cs/>
              </w:rPr>
              <w:t>การคิดวิธีแก้ปัญหากลิ่นในห้องน้ำ</w:t>
            </w:r>
          </w:p>
        </w:tc>
        <w:tc>
          <w:tcPr>
            <w:tcW w:w="0" w:type="auto"/>
            <w:hideMark/>
          </w:tcPr>
          <w:p w14:paraId="6B8A2FF8" w14:textId="77777777" w:rsidR="00FE2F92" w:rsidRPr="00FE2F92" w:rsidRDefault="00FE2F92" w:rsidP="00DA71E5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FE2F92">
              <w:rPr>
                <w:rFonts w:ascii="TH SarabunPSK" w:hAnsi="TH SarabunPSK" w:cs="TH SarabunPSK"/>
                <w:sz w:val="32"/>
                <w:szCs w:val="32"/>
                <w:cs/>
              </w:rPr>
              <w:t>สำเร็จ</w:t>
            </w:r>
          </w:p>
        </w:tc>
      </w:tr>
      <w:tr w:rsidR="00FE2F92" w:rsidRPr="00FE2F92" w14:paraId="30FFE3F5" w14:textId="77777777" w:rsidTr="00FE2F92">
        <w:trPr>
          <w:jc w:val="center"/>
        </w:trPr>
        <w:tc>
          <w:tcPr>
            <w:tcW w:w="0" w:type="auto"/>
            <w:hideMark/>
          </w:tcPr>
          <w:p w14:paraId="72ED87DE" w14:textId="77777777" w:rsidR="00FE2F92" w:rsidRPr="00FE2F92" w:rsidRDefault="00FE2F92" w:rsidP="00DA71E5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FE2F92">
              <w:rPr>
                <w:rFonts w:ascii="TH SarabunPSK" w:hAnsi="TH SarabunPSK" w:cs="TH SarabunPSK"/>
                <w:sz w:val="32"/>
                <w:szCs w:val="32"/>
              </w:rPr>
              <w:t xml:space="preserve">9 </w:t>
            </w:r>
            <w:r w:rsidRPr="00FE2F9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ก.พ. </w:t>
            </w:r>
            <w:r w:rsidRPr="00FE2F92">
              <w:rPr>
                <w:rFonts w:ascii="TH SarabunPSK" w:hAnsi="TH SarabunPSK" w:cs="TH SarabunPSK"/>
                <w:sz w:val="32"/>
                <w:szCs w:val="32"/>
              </w:rPr>
              <w:t>2569</w:t>
            </w:r>
          </w:p>
        </w:tc>
        <w:tc>
          <w:tcPr>
            <w:tcW w:w="0" w:type="auto"/>
            <w:hideMark/>
          </w:tcPr>
          <w:p w14:paraId="1D825745" w14:textId="77777777" w:rsidR="00FE2F92" w:rsidRPr="00FE2F92" w:rsidRDefault="00FE2F92" w:rsidP="00DA71E5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FE2F92">
              <w:rPr>
                <w:rFonts w:ascii="TH SarabunPSK" w:hAnsi="TH SarabunPSK" w:cs="TH SarabunPSK"/>
                <w:sz w:val="32"/>
                <w:szCs w:val="32"/>
                <w:cs/>
              </w:rPr>
              <w:t>สร้างใบเตยพับดับกลิ่นแก้ปัญหา</w:t>
            </w:r>
          </w:p>
        </w:tc>
        <w:tc>
          <w:tcPr>
            <w:tcW w:w="0" w:type="auto"/>
            <w:hideMark/>
          </w:tcPr>
          <w:p w14:paraId="2C5AC337" w14:textId="77777777" w:rsidR="00FE2F92" w:rsidRPr="00FE2F92" w:rsidRDefault="00FE2F92" w:rsidP="00DA71E5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FE2F92">
              <w:rPr>
                <w:rFonts w:ascii="TH SarabunPSK" w:hAnsi="TH SarabunPSK" w:cs="TH SarabunPSK"/>
                <w:sz w:val="32"/>
                <w:szCs w:val="32"/>
                <w:cs/>
              </w:rPr>
              <w:t>สำเร็จ</w:t>
            </w:r>
          </w:p>
        </w:tc>
      </w:tr>
      <w:tr w:rsidR="00FE2F92" w:rsidRPr="00FE2F92" w14:paraId="4C82C9A3" w14:textId="77777777" w:rsidTr="00FE2F92">
        <w:trPr>
          <w:jc w:val="center"/>
        </w:trPr>
        <w:tc>
          <w:tcPr>
            <w:tcW w:w="0" w:type="auto"/>
            <w:hideMark/>
          </w:tcPr>
          <w:p w14:paraId="63D8F2B6" w14:textId="77777777" w:rsidR="00FE2F92" w:rsidRPr="00FE2F92" w:rsidRDefault="00FE2F92" w:rsidP="00DA71E5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FE2F92">
              <w:rPr>
                <w:rFonts w:ascii="TH SarabunPSK" w:hAnsi="TH SarabunPSK" w:cs="TH SarabunPSK"/>
                <w:sz w:val="32"/>
                <w:szCs w:val="32"/>
              </w:rPr>
              <w:t xml:space="preserve">16 </w:t>
            </w:r>
            <w:r w:rsidRPr="00FE2F9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ก.พ. </w:t>
            </w:r>
            <w:r w:rsidRPr="00FE2F92">
              <w:rPr>
                <w:rFonts w:ascii="TH SarabunPSK" w:hAnsi="TH SarabunPSK" w:cs="TH SarabunPSK"/>
                <w:sz w:val="32"/>
                <w:szCs w:val="32"/>
              </w:rPr>
              <w:t>2569</w:t>
            </w:r>
          </w:p>
        </w:tc>
        <w:tc>
          <w:tcPr>
            <w:tcW w:w="0" w:type="auto"/>
            <w:hideMark/>
          </w:tcPr>
          <w:p w14:paraId="14E41F9D" w14:textId="77777777" w:rsidR="00FE2F92" w:rsidRPr="00FE2F92" w:rsidRDefault="00FE2F92" w:rsidP="00DA71E5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FE2F92">
              <w:rPr>
                <w:rFonts w:ascii="TH SarabunPSK" w:hAnsi="TH SarabunPSK" w:cs="TH SarabunPSK"/>
                <w:sz w:val="32"/>
                <w:szCs w:val="32"/>
                <w:cs/>
              </w:rPr>
              <w:t>สรุปผลการแก้ปัญหา</w:t>
            </w:r>
          </w:p>
        </w:tc>
        <w:tc>
          <w:tcPr>
            <w:tcW w:w="0" w:type="auto"/>
            <w:hideMark/>
          </w:tcPr>
          <w:p w14:paraId="0E9D884E" w14:textId="77777777" w:rsidR="00FE2F92" w:rsidRPr="00FE2F92" w:rsidRDefault="00FE2F92" w:rsidP="00DA71E5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FE2F92">
              <w:rPr>
                <w:rFonts w:ascii="TH SarabunPSK" w:hAnsi="TH SarabunPSK" w:cs="TH SarabunPSK"/>
                <w:sz w:val="32"/>
                <w:szCs w:val="32"/>
                <w:cs/>
              </w:rPr>
              <w:t>สำเร็จ</w:t>
            </w:r>
          </w:p>
        </w:tc>
      </w:tr>
    </w:tbl>
    <w:p w14:paraId="4457BDAA" w14:textId="77777777" w:rsidR="00450360" w:rsidRPr="00E05C18" w:rsidRDefault="00450360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FE2F92">
        <w:rPr>
          <w:rFonts w:ascii="TH SarabunPSK" w:hAnsi="TH SarabunPSK" w:cs="TH SarabunPSK"/>
          <w:b/>
          <w:bCs/>
          <w:sz w:val="32"/>
          <w:szCs w:val="32"/>
          <w:cs/>
        </w:rPr>
        <w:t>3.2 วัสดุและเครื่องมือในการทำโครงงาน</w:t>
      </w:r>
      <w:r w:rsidRPr="00E05C18">
        <w:rPr>
          <w:rFonts w:ascii="TH SarabunPSK" w:hAnsi="TH SarabunPSK" w:cs="TH SarabunPSK"/>
          <w:sz w:val="32"/>
          <w:szCs w:val="32"/>
          <w:cs/>
        </w:rPr>
        <w:t xml:space="preserve"> เพื่อให้การประดิษฐ์ชิ้นงานใบเตยพับจากวัสดุธรรมชาติและวัสดุเหลือใช้เป็นไปอย่างสมบูรณ์ คณะผู้จัดทำได้เตรียมวัสดุและเครื่องมือที่จำเป็นต้องใช้ดังนี้</w:t>
      </w:r>
    </w:p>
    <w:p w14:paraId="7514043D" w14:textId="5BBAB0D4" w:rsidR="00450360" w:rsidRPr="00FE2F92" w:rsidRDefault="00450360" w:rsidP="00DA71E5">
      <w:pPr>
        <w:pStyle w:val="ListParagraph"/>
        <w:numPr>
          <w:ilvl w:val="0"/>
          <w:numId w:val="6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FE2F92">
        <w:rPr>
          <w:rFonts w:ascii="TH SarabunPSK" w:hAnsi="TH SarabunPSK" w:cs="TH SarabunPSK"/>
          <w:sz w:val="32"/>
          <w:szCs w:val="32"/>
          <w:cs/>
        </w:rPr>
        <w:t>ใบเตย เป็นวัตถุดิบหลักที่นำมาพับเพื่อใช้ประโยชน์ในการดับกลิ่นไม่พึงประสงค์</w:t>
      </w:r>
    </w:p>
    <w:p w14:paraId="1BF37E11" w14:textId="241E9F0B" w:rsidR="00450360" w:rsidRPr="00FE2F92" w:rsidRDefault="00450360" w:rsidP="00DA71E5">
      <w:pPr>
        <w:pStyle w:val="ListParagraph"/>
        <w:numPr>
          <w:ilvl w:val="0"/>
          <w:numId w:val="6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FE2F92">
        <w:rPr>
          <w:rFonts w:ascii="TH SarabunPSK" w:hAnsi="TH SarabunPSK" w:cs="TH SarabunPSK"/>
          <w:sz w:val="32"/>
          <w:szCs w:val="32"/>
          <w:cs/>
        </w:rPr>
        <w:t>ขวดน้ำพลาสติก (ขวดเหลือใช้) นำมาตัดและดัดแปลงเพื่อใช้เป็นภาชนะสำหรับใส่ช่อใบเตย</w:t>
      </w:r>
    </w:p>
    <w:p w14:paraId="673806D9" w14:textId="45C81D4C" w:rsidR="00450360" w:rsidRPr="00FE2F92" w:rsidRDefault="00450360" w:rsidP="00DA71E5">
      <w:pPr>
        <w:pStyle w:val="ListParagraph"/>
        <w:numPr>
          <w:ilvl w:val="0"/>
          <w:numId w:val="6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FE2F92">
        <w:rPr>
          <w:rFonts w:ascii="TH SarabunPSK" w:hAnsi="TH SarabunPSK" w:cs="TH SarabunPSK"/>
          <w:sz w:val="32"/>
          <w:szCs w:val="32"/>
          <w:cs/>
        </w:rPr>
        <w:t>เชือกปอ นำมาผูกและมัดเข้ากับตัวขวดพลาสติก เพื่อทำเป็นสายสำหรับไว้มัดหรือแขวนในห้องน้ำ</w:t>
      </w:r>
    </w:p>
    <w:p w14:paraId="6B6BA745" w14:textId="2918BE35" w:rsidR="00450360" w:rsidRPr="00FE2F92" w:rsidRDefault="00450360" w:rsidP="00DA71E5">
      <w:pPr>
        <w:pStyle w:val="ListParagraph"/>
        <w:numPr>
          <w:ilvl w:val="0"/>
          <w:numId w:val="6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FE2F92">
        <w:rPr>
          <w:rFonts w:ascii="TH SarabunPSK" w:hAnsi="TH SarabunPSK" w:cs="TH SarabunPSK"/>
          <w:sz w:val="32"/>
          <w:szCs w:val="32"/>
          <w:cs/>
        </w:rPr>
        <w:t>กรรไกร เป็นเครื่องมือสำคัญที่นำมาใช้สำหรับตัดใบเตยให้ได้ขนาด และใช้ตัดตกแต่งขวดน้ำพลาสติก</w:t>
      </w:r>
    </w:p>
    <w:p w14:paraId="1BFCE640" w14:textId="3545C9AD" w:rsidR="00450360" w:rsidRPr="00FE2F92" w:rsidRDefault="00450360" w:rsidP="00DA71E5">
      <w:pPr>
        <w:pStyle w:val="ListParagraph"/>
        <w:numPr>
          <w:ilvl w:val="0"/>
          <w:numId w:val="6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FE2F92">
        <w:rPr>
          <w:rFonts w:ascii="TH SarabunPSK" w:hAnsi="TH SarabunPSK" w:cs="TH SarabunPSK"/>
          <w:sz w:val="32"/>
          <w:szCs w:val="32"/>
          <w:cs/>
        </w:rPr>
        <w:t>ยางวง นำมาใช้สำหรับมัดดอกใบเตยที่ทำการพับเสร็จเรียบร้อยแล้วให้รวมเป็นช่อเดียวกัน</w:t>
      </w:r>
    </w:p>
    <w:p w14:paraId="5019D32E" w14:textId="77777777" w:rsidR="00450360" w:rsidRPr="00E05C18" w:rsidRDefault="00450360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3.3 ขั้นตอนการทำโครงงาน (การลงมือปฏิบัติ) เมื่อเตรียมวัสดุและอุปกรณ์ครบถ้วนแล้ว คณะผู้จัดทำได้เริ่มขั้นตอนการประดิษฐ์ใบเตยพับดับกลิ่น โดยมีขั้นตอนดังต่อไปนี้</w:t>
      </w:r>
    </w:p>
    <w:p w14:paraId="09C772D1" w14:textId="5156C431" w:rsidR="00450360" w:rsidRPr="00E05C18" w:rsidRDefault="00450360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ขั้นตอนที่ 1 การเตรียมความพร้อม เตรียมวัสดุอุปกรณ์ทั้งหมด ได้แก่ ใบเตย ขวดน้ำพลาสติก กรรไกร และเชือกปอ มาวางจัดเตรียมให้เรียบร้อยเพื่อให้ง่ายต่อการหยิบใช้งาน</w:t>
      </w:r>
    </w:p>
    <w:p w14:paraId="7D3E983A" w14:textId="08B17D8C" w:rsidR="00450360" w:rsidRPr="00E05C18" w:rsidRDefault="00450360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ขั้นตอนที่ 2 การทำความสะอาดและการพับดอกใบเตย นำใบเตยที่ตัดมา นำไปล้างด้วยน้ำเปล่าให้สะอาดทีละใบเพื่อขจัดฝุ่นละออง</w:t>
      </w:r>
    </w:p>
    <w:p w14:paraId="6562D33E" w14:textId="77777777" w:rsidR="00450360" w:rsidRPr="00E05C18" w:rsidRDefault="00450360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 xml:space="preserve"> จากนั้นนำใบเตยมาพับทีละใบให้เป็นรูปทรงดอกไม้ โดยใช้เทคนิคการบิดใบเตยให้เป็นวงกลมม้วนไปรอบๆ บริเวณก้านใบเตย</w:t>
      </w:r>
    </w:p>
    <w:p w14:paraId="3B15A6DA" w14:textId="2671858C" w:rsidR="00450360" w:rsidRPr="00E05C18" w:rsidRDefault="00450360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lastRenderedPageBreak/>
        <w:t>เมื่อพับใบเตยเป็นดอกเสร็จแล้ว ให้นำดอกใบเตยเหล่านั้นมามัดรวมเข้าด้วยกันเป็นช่อ ช่อละประมาณ 3-4 ดอก ด้วยยางวงที่เตรียมไว้</w:t>
      </w:r>
    </w:p>
    <w:p w14:paraId="7444E490" w14:textId="1C2A0CFF" w:rsidR="00450360" w:rsidRPr="00E05C18" w:rsidRDefault="00450360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ขั้นตอนที่ 3 การประดิษฐ์ภาชนะจากขวดพลาสติก นำขวดน้ำพลาสติกที่เตรียมไว้มาดัดแปลงเป็นภาชนะ โดยนำกรรไกรมาตัดขวดแบ่งครึ่งหรือตามขนาดที่ต้องการ และทำการตัดตกแต่งขอบขวดให้มีความสวยงามตามใจชอบ</w:t>
      </w:r>
    </w:p>
    <w:p w14:paraId="5120F2C8" w14:textId="144161C4" w:rsidR="00450360" w:rsidRPr="00E05C18" w:rsidRDefault="00450360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ขั้นตอนที่ 4 การประกอบชิ้นงาน เมื่อได้ภาชนะแล้ว ให้นำเชือกปอมามัดเข้ากับขวดพลาสติกที่ทำการตัดตกแต่งไว้ เพื่อทำเป็นสายแขวน</w:t>
      </w:r>
    </w:p>
    <w:p w14:paraId="780EB7B2" w14:textId="77777777" w:rsidR="00450360" w:rsidRPr="00E05C18" w:rsidRDefault="00450360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 xml:space="preserve"> จากนั้นนำช่อใบเตยที่พับและมัดรวมไว้แล้ว มาบรรจุใส่ลงไปในขวดพลาสติกที่เตรียมไว้</w:t>
      </w:r>
    </w:p>
    <w:p w14:paraId="058FF105" w14:textId="2B50487D" w:rsidR="00450360" w:rsidRPr="00E05C18" w:rsidRDefault="00450360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ขั้นตอนที่ 5 การนำไปใช้งานจริง เมื่อประกอบชิ้นงานเสร็จสมบูรณ์ ให้นำสิ่งประดิษฐ์ใบเตยพับดับกลิ่น นำไปแขวนติดตั้งไว้ตามจุดต่างๆ ในห้องน้ำ (ห้องสุขา) เพื่อให้กลิ่นหอมของใบเตยช่วยทำการดับกลิ่นไม่พึงประสงค์</w:t>
      </w:r>
    </w:p>
    <w:p w14:paraId="19B0F03F" w14:textId="77777777" w:rsidR="00F971E2" w:rsidRPr="00E05C18" w:rsidRDefault="00F971E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9D3975D" w14:textId="77777777" w:rsidR="00F971E2" w:rsidRPr="00E05C18" w:rsidRDefault="00F971E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02DAF85" w14:textId="77777777" w:rsidR="00F971E2" w:rsidRPr="00E05C18" w:rsidRDefault="00F971E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097D7E7" w14:textId="77777777" w:rsidR="00F971E2" w:rsidRDefault="00F971E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75FEEFE" w14:textId="77777777" w:rsidR="00BC49B4" w:rsidRDefault="00BC49B4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C7ED140" w14:textId="77777777" w:rsidR="00BC49B4" w:rsidRDefault="00BC49B4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1953B4D" w14:textId="77777777" w:rsidR="00BC49B4" w:rsidRDefault="00BC49B4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0F8ACCC" w14:textId="77777777" w:rsidR="00BC49B4" w:rsidRDefault="00BC49B4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7D260F1" w14:textId="77777777" w:rsidR="00BC49B4" w:rsidRPr="00E05C18" w:rsidRDefault="00BC49B4" w:rsidP="00DA71E5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</w:p>
    <w:p w14:paraId="53ED6CA7" w14:textId="77777777" w:rsidR="00F971E2" w:rsidRDefault="00F971E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0A06F7F8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31DDB3D2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F6ABA57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98BAE9C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70A2EA5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5613450" w14:textId="77777777" w:rsidR="00DA71E5" w:rsidRPr="00E05C18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0F566B41" w14:textId="015D581C" w:rsidR="00FE2F92" w:rsidRPr="00BC49B4" w:rsidRDefault="00450360" w:rsidP="00DA71E5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BC49B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BC49B4">
        <w:rPr>
          <w:rFonts w:ascii="TH SarabunPSK" w:hAnsi="TH SarabunPSK" w:cs="TH SarabunPSK"/>
          <w:b/>
          <w:bCs/>
          <w:sz w:val="36"/>
          <w:szCs w:val="36"/>
        </w:rPr>
        <w:t>4</w:t>
      </w:r>
    </w:p>
    <w:p w14:paraId="388EFFFE" w14:textId="509C1820" w:rsidR="00450360" w:rsidRPr="00BC49B4" w:rsidRDefault="00450360" w:rsidP="00DA71E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C49B4">
        <w:rPr>
          <w:rFonts w:ascii="TH SarabunPSK" w:hAnsi="TH SarabunPSK" w:cs="TH SarabunPSK"/>
          <w:b/>
          <w:bCs/>
          <w:sz w:val="36"/>
          <w:szCs w:val="36"/>
          <w:cs/>
        </w:rPr>
        <w:t>ผลการดำเนินงาน</w:t>
      </w:r>
    </w:p>
    <w:p w14:paraId="28F2A298" w14:textId="77777777" w:rsidR="00BC49B4" w:rsidRPr="00E05C18" w:rsidRDefault="00BC49B4" w:rsidP="00DA71E5">
      <w:pPr>
        <w:spacing w:line="240" w:lineRule="auto"/>
        <w:jc w:val="center"/>
        <w:rPr>
          <w:rFonts w:ascii="TH SarabunPSK" w:hAnsi="TH SarabunPSK" w:cs="TH SarabunPSK" w:hint="cs"/>
          <w:sz w:val="32"/>
          <w:szCs w:val="32"/>
        </w:rPr>
      </w:pPr>
    </w:p>
    <w:p w14:paraId="60FF871E" w14:textId="77777777" w:rsidR="00450360" w:rsidRPr="00E05C18" w:rsidRDefault="00450360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จากการที่คณะผู้จัดทำได้ดำเนินการทำโครงงานอาชีพ เรื่อง ใบเตยพับดับกลิ่น ซึ่งมีวัตถุประสงค์เพื่อแก้ปัญหากลิ่นไม่พึงประสงค์ในห้องน้ำของโรงเรียนบ้านคลองมดแดง เพื่อศึกษาข้อมูลและสรรพคุณของใบเตย รวมถึงเพื่อประยุกต์ใช้วัสดุเหลือใช้ให้เกิดประโยชน์สูงสุดโดยใช้ทรัพย์สินเงินทองให้น้อยที่สุด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คณะผู้จัดทำได้ลงมือปฏิบัติและนำชิ้นงานไปทดลองใช้งานจริง โดยสามารถสรุปผลการดำเนินงานในด้านต่างๆ ได้อย่างละเอียด ดังต่อไปนี้</w:t>
      </w:r>
    </w:p>
    <w:p w14:paraId="45EF6D8E" w14:textId="77777777" w:rsidR="00450360" w:rsidRPr="00E05C18" w:rsidRDefault="00450360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r w:rsidRPr="00E05C18">
        <w:rPr>
          <w:rFonts w:ascii="TH SarabunPSK" w:hAnsi="TH SarabunPSK" w:cs="TH SarabunPSK"/>
          <w:b/>
          <w:bCs/>
          <w:sz w:val="32"/>
          <w:szCs w:val="32"/>
          <w:cs/>
        </w:rPr>
        <w:t>ผลการประดิษฐ์ชิ้นงาน "ใบเตยพับดับกลิ่น"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จากการลงมือปฏิบัติตามแผนการดำเนินงานที่วางไว้ คณะผู้จัดทำสามารถนำใบเตยซึ่งเป็นพืชสมุนไพรที่มีในท้องถิ่น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มาประดิษฐ์เป็นชิ้นงานใบเตยพับดับกลิ่นได้อย่างสมบูรณ์ โดยผลลัพธ์ที่ได้จากกระบวนการประดิษฐ์มีรายละเอียดดังนี้</w:t>
      </w:r>
    </w:p>
    <w:p w14:paraId="0D4AAA65" w14:textId="3046BFBF" w:rsidR="00450360" w:rsidRPr="00E05C18" w:rsidRDefault="00450360" w:rsidP="00DA71E5">
      <w:pPr>
        <w:numPr>
          <w:ilvl w:val="0"/>
          <w:numId w:val="53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b/>
          <w:bCs/>
          <w:sz w:val="32"/>
          <w:szCs w:val="32"/>
          <w:cs/>
        </w:rPr>
        <w:t>ลักษณะของชิ้นงาน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 xml:space="preserve">ใบเตยสดถูกนำมาพับบิดเป็นวงกลมรอบก้านให้เป็นรูปทรงดอกไม้ที่มีความประณีตสวยงาม โดยนำมามัดรวมกันเป็นช่อ ช่อละประมาณ </w:t>
      </w:r>
      <w:r w:rsidRPr="00E05C18">
        <w:rPr>
          <w:rFonts w:ascii="TH SarabunPSK" w:hAnsi="TH SarabunPSK" w:cs="TH SarabunPSK"/>
          <w:sz w:val="32"/>
          <w:szCs w:val="32"/>
        </w:rPr>
        <w:t xml:space="preserve">3-4 </w:t>
      </w:r>
      <w:r w:rsidRPr="00E05C18">
        <w:rPr>
          <w:rFonts w:ascii="TH SarabunPSK" w:hAnsi="TH SarabunPSK" w:cs="TH SarabunPSK"/>
          <w:sz w:val="32"/>
          <w:szCs w:val="32"/>
          <w:cs/>
        </w:rPr>
        <w:t>ดอก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ทำให้ได้ช่อดอกไม้สีเขียวธรรมชาติที่มีกลิ่นหอมเฉพาะตัวของใบเตย</w:t>
      </w:r>
    </w:p>
    <w:p w14:paraId="047794F3" w14:textId="2536BF9B" w:rsidR="00450360" w:rsidRPr="00E05C18" w:rsidRDefault="00450360" w:rsidP="00DA71E5">
      <w:pPr>
        <w:numPr>
          <w:ilvl w:val="0"/>
          <w:numId w:val="53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b/>
          <w:bCs/>
          <w:sz w:val="32"/>
          <w:szCs w:val="32"/>
          <w:cs/>
        </w:rPr>
        <w:t>ภาชนะบรรจุ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คณะผู้จัดทำได้นำขวดน้ำพลาสติกเหลือใช้มาตัดและตกแต่งตามใจชอบเพื่อใช้เป็นภาชนะ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ซึ่งนอกจากจะได้ภาชนะที่แข็งแรง น้ำหนักเบา และทนทานต่อความชื้นในห้องน้ำแล้ว ยังเป็นการช่วยลดปริมาณขยะพลาสติกภายในโรงเรียนอีกด้วย</w:t>
      </w:r>
    </w:p>
    <w:p w14:paraId="7A99E0DA" w14:textId="72B2462D" w:rsidR="00450360" w:rsidRPr="00E05C18" w:rsidRDefault="00450360" w:rsidP="00DA71E5">
      <w:pPr>
        <w:numPr>
          <w:ilvl w:val="0"/>
          <w:numId w:val="53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b/>
          <w:bCs/>
          <w:sz w:val="32"/>
          <w:szCs w:val="32"/>
          <w:cs/>
        </w:rPr>
        <w:t>ความพร้อมในการใช้งาน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ชิ้นงานถูกมัดด้วยเชือกปอที่ติดเข้ากับขวดพลาสติก ทำให้มีความสะดวกในการนำไปแขวนหรือติดตั้งตามจุดต่างๆ ภายในห้องสุขา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ชิ้นงานโดยรวมมีความสวยงาม สามารถใช้เป็นของตกแต่งห้องน้ำไปพร้อมกับการดับกลิ่นได้เป็นอย่างดี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E05C18">
        <w:rPr>
          <w:rFonts w:ascii="TH SarabunPSK" w:hAnsi="TH SarabunPSK" w:cs="TH SarabunPSK"/>
          <w:i/>
          <w:iCs/>
          <w:sz w:val="32"/>
          <w:szCs w:val="32"/>
          <w:cs/>
        </w:rPr>
        <w:t xml:space="preserve">คำแนะนำสำหรับการพิมพ์ ให้แทรกภาพถ่ายชิ้นงานใบเตยพับดับกลิ่นที่เสร็จสมบูรณ์ในมุมมองต่างๆ </w:t>
      </w:r>
      <w:r w:rsidRPr="00E05C18">
        <w:rPr>
          <w:rFonts w:ascii="TH SarabunPSK" w:hAnsi="TH SarabunPSK" w:cs="TH SarabunPSK"/>
          <w:i/>
          <w:iCs/>
          <w:sz w:val="32"/>
          <w:szCs w:val="32"/>
        </w:rPr>
        <w:t xml:space="preserve">2-3 </w:t>
      </w:r>
      <w:r w:rsidRPr="00E05C18">
        <w:rPr>
          <w:rFonts w:ascii="TH SarabunPSK" w:hAnsi="TH SarabunPSK" w:cs="TH SarabunPSK"/>
          <w:i/>
          <w:iCs/>
          <w:sz w:val="32"/>
          <w:szCs w:val="32"/>
          <w:cs/>
        </w:rPr>
        <w:t>ภาพ เพื่อให้เห็นรายละเอียดที่ชัดเจนและเพิ่มความยาวของเนื้อหา)</w:t>
      </w:r>
    </w:p>
    <w:p w14:paraId="7C53FC55" w14:textId="77777777" w:rsidR="00450360" w:rsidRPr="00E05C18" w:rsidRDefault="00450360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b/>
          <w:bCs/>
          <w:sz w:val="32"/>
          <w:szCs w:val="32"/>
        </w:rPr>
        <w:t xml:space="preserve">4.2 </w:t>
      </w:r>
      <w:r w:rsidRPr="00E05C18">
        <w:rPr>
          <w:rFonts w:ascii="TH SarabunPSK" w:hAnsi="TH SarabunPSK" w:cs="TH SarabunPSK"/>
          <w:b/>
          <w:bCs/>
          <w:sz w:val="32"/>
          <w:szCs w:val="32"/>
          <w:cs/>
        </w:rPr>
        <w:t>ผลการนำไปทดลองใช้งานจริงในสถานที่เป้าหมาย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คณะผู้จัดทำได้นำสิ่งประดิษฐ์ใบเตยพับดับกลิ่นไปติดตั้งและทดลองแขวนไว้ในห้องสุขาของโรงเรียนบ้านคลองมดแดง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ซึ่งเป็นสถานที่ที่พบปัญหาว่ามีกลิ่นเหม็นและไม่พึงประสงค์มากที่สุด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 xml:space="preserve">โดยได้ทำการทดลองแขวนไว้ตามจุดต่างๆ เช่น บริเวณเหนือโถสุขภัณฑ์ และบริเวณใกล้กับอ่างล้างมือ เป็นระยะเวลา </w:t>
      </w:r>
      <w:r w:rsidRPr="00E05C18">
        <w:rPr>
          <w:rFonts w:ascii="TH SarabunPSK" w:hAnsi="TH SarabunPSK" w:cs="TH SarabunPSK"/>
          <w:sz w:val="32"/>
          <w:szCs w:val="32"/>
        </w:rPr>
        <w:t xml:space="preserve">1 </w:t>
      </w:r>
      <w:r w:rsidRPr="00E05C18">
        <w:rPr>
          <w:rFonts w:ascii="TH SarabunPSK" w:hAnsi="TH SarabunPSK" w:cs="TH SarabunPSK"/>
          <w:sz w:val="32"/>
          <w:szCs w:val="32"/>
          <w:cs/>
        </w:rPr>
        <w:t xml:space="preserve">สัปดาห์ (อ้างอิงจากแผนการดำเนินงานระหว่างวันที่ </w:t>
      </w:r>
      <w:r w:rsidRPr="00E05C18">
        <w:rPr>
          <w:rFonts w:ascii="TH SarabunPSK" w:hAnsi="TH SarabunPSK" w:cs="TH SarabunPSK"/>
          <w:sz w:val="32"/>
          <w:szCs w:val="32"/>
        </w:rPr>
        <w:t xml:space="preserve">9 - 16 </w:t>
      </w:r>
      <w:r w:rsidRPr="00E05C18">
        <w:rPr>
          <w:rFonts w:ascii="TH SarabunPSK" w:hAnsi="TH SarabunPSK" w:cs="TH SarabunPSK"/>
          <w:sz w:val="32"/>
          <w:szCs w:val="32"/>
          <w:cs/>
        </w:rPr>
        <w:t xml:space="preserve">ก.พ. </w:t>
      </w:r>
      <w:r w:rsidRPr="00E05C18">
        <w:rPr>
          <w:rFonts w:ascii="TH SarabunPSK" w:hAnsi="TH SarabunPSK" w:cs="TH SarabunPSK"/>
          <w:sz w:val="32"/>
          <w:szCs w:val="32"/>
        </w:rPr>
        <w:t>2569)</w:t>
      </w:r>
    </w:p>
    <w:p w14:paraId="3D0453DF" w14:textId="3C3B2B47" w:rsidR="00450360" w:rsidRPr="00E05C18" w:rsidRDefault="00450360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ผลการทดลองพบว่า</w:t>
      </w:r>
    </w:p>
    <w:p w14:paraId="6A1269C0" w14:textId="44F8113E" w:rsidR="00450360" w:rsidRPr="00E05C18" w:rsidRDefault="00450360" w:rsidP="00DA71E5">
      <w:pPr>
        <w:numPr>
          <w:ilvl w:val="0"/>
          <w:numId w:val="54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b/>
          <w:bCs/>
          <w:sz w:val="32"/>
          <w:szCs w:val="32"/>
          <w:cs/>
        </w:rPr>
        <w:t>ประสิทธิภาพการดับกลิ่น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กลิ่นหอมอ่อนๆ ของใบเตยซึ่งมีสรรพคุณช่วยให้รู้สึกผ่อนคลายและสดชื่น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สามารถกระจายตัวได้ดีในพื้นที่ปิดอย่างห้องน้ำ ช่วยดูดซับและกลบกลิ่นอับ กลิ่นท่อน้ำทิ้ง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และกลิ่นจากโถสุขภัณฑ์ได้อย่างมีประสิทธิภาพ ทำให้บรรยากาศโดยรวมในห้องน้ำดีขึ้น</w:t>
      </w:r>
    </w:p>
    <w:p w14:paraId="5F6FDF7D" w14:textId="36D5C2B0" w:rsidR="00450360" w:rsidRPr="00E05C18" w:rsidRDefault="00450360" w:rsidP="00DA71E5">
      <w:pPr>
        <w:numPr>
          <w:ilvl w:val="0"/>
          <w:numId w:val="54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อายุการใช้งาน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 xml:space="preserve">ใบเตยสดที่พับไว้สามารถส่งกลิ่นหอมได้ยาวนานประมาณ </w:t>
      </w:r>
      <w:r w:rsidRPr="00E05C18">
        <w:rPr>
          <w:rFonts w:ascii="TH SarabunPSK" w:hAnsi="TH SarabunPSK" w:cs="TH SarabunPSK"/>
          <w:sz w:val="32"/>
          <w:szCs w:val="32"/>
        </w:rPr>
        <w:t xml:space="preserve">5-7 </w:t>
      </w:r>
      <w:r w:rsidRPr="00E05C18">
        <w:rPr>
          <w:rFonts w:ascii="TH SarabunPSK" w:hAnsi="TH SarabunPSK" w:cs="TH SarabunPSK"/>
          <w:sz w:val="32"/>
          <w:szCs w:val="32"/>
          <w:cs/>
        </w:rPr>
        <w:t>วัน ก่อนที่ใบจะเริ่มแห้งและกลิ่นจะค่อยๆ จางลง ซึ่งเมื่อหมดกลิ่นแล้ว คณะผู้จัดทำสามารถนำใบเตยชุดใหม่ที่หาได้ง่ายในท้องถิ่นมาสับเปลี่ยนได้</w:t>
      </w:r>
      <w:proofErr w:type="spellStart"/>
      <w:r w:rsidRPr="00E05C18">
        <w:rPr>
          <w:rFonts w:ascii="TH SarabunPSK" w:hAnsi="TH SarabunPSK" w:cs="TH SarabunPSK"/>
          <w:sz w:val="32"/>
          <w:szCs w:val="32"/>
          <w:cs/>
        </w:rPr>
        <w:t>เรื่อยๆ</w:t>
      </w:r>
      <w:proofErr w:type="spellEnd"/>
      <w:r w:rsidRPr="00E05C18">
        <w:rPr>
          <w:rFonts w:ascii="TH SarabunPSK" w:hAnsi="TH SarabunPSK" w:cs="TH SarabunPSK"/>
          <w:sz w:val="32"/>
          <w:szCs w:val="32"/>
          <w:cs/>
        </w:rPr>
        <w:t xml:space="preserve"> โดยไม่มีความยุ่งยาก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E05C18">
        <w:rPr>
          <w:rFonts w:ascii="TH SarabunPSK" w:hAnsi="TH SarabunPSK" w:cs="TH SarabunPSK"/>
          <w:i/>
          <w:iCs/>
          <w:sz w:val="32"/>
          <w:szCs w:val="32"/>
          <w:cs/>
        </w:rPr>
        <w:t>คำแนะนำสำหรับการพิมพ์ ให้แทรกภาพถ่ายขณะนำชิ้นงานไปแขวนในห้องน้ำทั้งห้องน้ำชายและห้องน้ำหญิง)</w:t>
      </w:r>
    </w:p>
    <w:p w14:paraId="61DD9819" w14:textId="77777777" w:rsidR="00450360" w:rsidRPr="00E05C18" w:rsidRDefault="00450360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b/>
          <w:bCs/>
          <w:sz w:val="32"/>
          <w:szCs w:val="32"/>
        </w:rPr>
        <w:t xml:space="preserve">4.3 </w:t>
      </w:r>
      <w:r w:rsidRPr="00E05C18">
        <w:rPr>
          <w:rFonts w:ascii="TH SarabunPSK" w:hAnsi="TH SarabunPSK" w:cs="TH SarabunPSK"/>
          <w:b/>
          <w:bCs/>
          <w:sz w:val="32"/>
          <w:szCs w:val="32"/>
          <w:cs/>
        </w:rPr>
        <w:t>ผลการประเมินความพึงพอใจจากกลุ่มผู้ใช้งาน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เพื่อให้ทราบถึงผลตอบรับที่มีต่อชิ้นงาน คณะผู้จัดทำได้ทำการเก็บรวบรวมข้อมูลและสอบถามความคิดเห็นจากกลุ่มตัวอย่างผู้ใช้งานห้องน้ำภายในโรงเรียนบ้านคลองมดแดง (อิงโครงสร้างกลุ่มตัวอย่างประชากรของโรงเรียนจากการประเมินโครงงานอื่นๆ)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ซึ่งประกอบด้วยนักเรียนระดับชั้นต่างๆ และคณะครู โดยมีผลการเก็บข้อมูลดังตารางต่อไปนี้</w:t>
      </w:r>
    </w:p>
    <w:p w14:paraId="0D20E12F" w14:textId="77777777" w:rsidR="00450360" w:rsidRPr="00E05C18" w:rsidRDefault="00450360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E05C18"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r w:rsidRPr="00E05C18">
        <w:rPr>
          <w:rFonts w:ascii="TH SarabunPSK" w:hAnsi="TH SarabunPSK" w:cs="TH SarabunPSK"/>
          <w:b/>
          <w:bCs/>
          <w:sz w:val="32"/>
          <w:szCs w:val="32"/>
          <w:cs/>
        </w:rPr>
        <w:t>แสดงจำนวนกลุ่มตัวอย่างที่ร่วมประเมินประสิทธิภาพของใบเตยพับดับกลิ่น</w:t>
      </w:r>
    </w:p>
    <w:tbl>
      <w:tblPr>
        <w:tblStyle w:val="TableGrid"/>
        <w:tblW w:w="9532" w:type="dxa"/>
        <w:tblLook w:val="04A0" w:firstRow="1" w:lastRow="0" w:firstColumn="1" w:lastColumn="0" w:noHBand="0" w:noVBand="1"/>
      </w:tblPr>
      <w:tblGrid>
        <w:gridCol w:w="855"/>
        <w:gridCol w:w="1949"/>
        <w:gridCol w:w="2438"/>
        <w:gridCol w:w="4290"/>
      </w:tblGrid>
      <w:tr w:rsidR="00450360" w:rsidRPr="00E05C18" w14:paraId="6941662F" w14:textId="77777777" w:rsidTr="00D27B01">
        <w:tc>
          <w:tcPr>
            <w:tcW w:w="0" w:type="auto"/>
            <w:hideMark/>
          </w:tcPr>
          <w:p w14:paraId="416B8358" w14:textId="77777777" w:rsidR="00450360" w:rsidRPr="00E05C18" w:rsidRDefault="00450360" w:rsidP="00DA71E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949" w:type="dxa"/>
            <w:hideMark/>
          </w:tcPr>
          <w:p w14:paraId="549A9472" w14:textId="77777777" w:rsidR="00450360" w:rsidRPr="00E05C18" w:rsidRDefault="00450360" w:rsidP="00DA71E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ระดับชั้นเป้าหมาย</w:t>
            </w:r>
          </w:p>
        </w:tc>
        <w:tc>
          <w:tcPr>
            <w:tcW w:w="0" w:type="auto"/>
            <w:hideMark/>
          </w:tcPr>
          <w:p w14:paraId="493DAC36" w14:textId="77777777" w:rsidR="00450360" w:rsidRPr="00E05C18" w:rsidRDefault="00450360" w:rsidP="00DA71E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จำนวนผู้ร่วมประเมิน (คน)</w:t>
            </w:r>
          </w:p>
        </w:tc>
        <w:tc>
          <w:tcPr>
            <w:tcW w:w="0" w:type="auto"/>
            <w:hideMark/>
          </w:tcPr>
          <w:p w14:paraId="5E046271" w14:textId="77777777" w:rsidR="00450360" w:rsidRPr="00E05C18" w:rsidRDefault="00450360" w:rsidP="00DA71E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ความพึงพอใจต่อการลดกลิ่นเหม็นและการตกแต่ง</w:t>
            </w:r>
          </w:p>
        </w:tc>
      </w:tr>
      <w:tr w:rsidR="00450360" w:rsidRPr="00E05C18" w14:paraId="600F71F7" w14:textId="77777777" w:rsidTr="00D27B01">
        <w:tc>
          <w:tcPr>
            <w:tcW w:w="0" w:type="auto"/>
            <w:hideMark/>
          </w:tcPr>
          <w:p w14:paraId="0CFA10D0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949" w:type="dxa"/>
            <w:hideMark/>
          </w:tcPr>
          <w:p w14:paraId="7063B913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อนุบาล </w:t>
            </w:r>
            <w:r w:rsidRPr="00E05C18">
              <w:rPr>
                <w:rFonts w:ascii="TH SarabunPSK" w:hAnsi="TH SarabunPSK" w:cs="TH SarabunPSK"/>
                <w:sz w:val="32"/>
                <w:szCs w:val="32"/>
              </w:rPr>
              <w:t>2 - 3</w:t>
            </w:r>
          </w:p>
        </w:tc>
        <w:tc>
          <w:tcPr>
            <w:tcW w:w="0" w:type="auto"/>
            <w:hideMark/>
          </w:tcPr>
          <w:p w14:paraId="3CC012FA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2FA4CB13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>ชื่นชอบรูปแบบดอกไม้ที่สวยงาม</w:t>
            </w:r>
          </w:p>
        </w:tc>
      </w:tr>
      <w:tr w:rsidR="00450360" w:rsidRPr="00E05C18" w14:paraId="098692C7" w14:textId="77777777" w:rsidTr="00D27B01">
        <w:tc>
          <w:tcPr>
            <w:tcW w:w="0" w:type="auto"/>
            <w:hideMark/>
          </w:tcPr>
          <w:p w14:paraId="4B93F74F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949" w:type="dxa"/>
            <w:hideMark/>
          </w:tcPr>
          <w:p w14:paraId="06835EBB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ประถมศึกษาปีที่ </w:t>
            </w:r>
            <w:r w:rsidRPr="00E05C18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78D5D4EB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3E5622EC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>รู้สึกว่าห้องน้ำมีกลิ่นหอมขึ้น</w:t>
            </w:r>
          </w:p>
        </w:tc>
      </w:tr>
      <w:tr w:rsidR="00450360" w:rsidRPr="00E05C18" w14:paraId="4D26DC99" w14:textId="77777777" w:rsidTr="00D27B01">
        <w:tc>
          <w:tcPr>
            <w:tcW w:w="0" w:type="auto"/>
            <w:hideMark/>
          </w:tcPr>
          <w:p w14:paraId="0AB98402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949" w:type="dxa"/>
            <w:hideMark/>
          </w:tcPr>
          <w:p w14:paraId="0A09FE8C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ประถมศึกษาปีที่ </w:t>
            </w:r>
            <w:r w:rsidRPr="00E05C18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3C76EEB7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39B0C29D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>กลิ่นเหม็นในห้องน้ำลดลง</w:t>
            </w:r>
          </w:p>
        </w:tc>
      </w:tr>
      <w:tr w:rsidR="00450360" w:rsidRPr="00E05C18" w14:paraId="7881193A" w14:textId="77777777" w:rsidTr="00D27B01">
        <w:tc>
          <w:tcPr>
            <w:tcW w:w="0" w:type="auto"/>
            <w:hideMark/>
          </w:tcPr>
          <w:p w14:paraId="66E9B212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949" w:type="dxa"/>
            <w:hideMark/>
          </w:tcPr>
          <w:p w14:paraId="2E614A3C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ประถมศึกษาปีที่ </w:t>
            </w:r>
            <w:r w:rsidRPr="00E05C18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6569B6A3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23907910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>ชอบกลิ่นหอมอ่อนๆ ของใบเตย</w:t>
            </w:r>
          </w:p>
        </w:tc>
      </w:tr>
      <w:tr w:rsidR="00450360" w:rsidRPr="00E05C18" w14:paraId="7DF2AFD9" w14:textId="77777777" w:rsidTr="00D27B01">
        <w:tc>
          <w:tcPr>
            <w:tcW w:w="0" w:type="auto"/>
            <w:hideMark/>
          </w:tcPr>
          <w:p w14:paraId="0BB1ABAD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949" w:type="dxa"/>
            <w:hideMark/>
          </w:tcPr>
          <w:p w14:paraId="3A13CB03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ประถมศึกษาปีที่ </w:t>
            </w:r>
            <w:r w:rsidRPr="00E05C18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246010A7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0" w:type="auto"/>
            <w:hideMark/>
          </w:tcPr>
          <w:p w14:paraId="146B92FD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>บรรยากาศในห้องสุขาดีขึ้นอย่างเห็นได้ชัด</w:t>
            </w:r>
          </w:p>
        </w:tc>
      </w:tr>
      <w:tr w:rsidR="00450360" w:rsidRPr="00E05C18" w14:paraId="0AA7785E" w14:textId="77777777" w:rsidTr="00D27B01">
        <w:tc>
          <w:tcPr>
            <w:tcW w:w="0" w:type="auto"/>
            <w:hideMark/>
          </w:tcPr>
          <w:p w14:paraId="62512405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949" w:type="dxa"/>
            <w:hideMark/>
          </w:tcPr>
          <w:p w14:paraId="5DDFCE53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ประถมศึกษาปีที่ </w:t>
            </w:r>
            <w:r w:rsidRPr="00E05C18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6DFB1F51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55ED461C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>ชิ้นงานสวยงามและเป็นธรรมชาติ</w:t>
            </w:r>
          </w:p>
        </w:tc>
      </w:tr>
      <w:tr w:rsidR="00450360" w:rsidRPr="00E05C18" w14:paraId="30481D95" w14:textId="77777777" w:rsidTr="00D27B01">
        <w:tc>
          <w:tcPr>
            <w:tcW w:w="0" w:type="auto"/>
            <w:hideMark/>
          </w:tcPr>
          <w:p w14:paraId="55C1599B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949" w:type="dxa"/>
            <w:hideMark/>
          </w:tcPr>
          <w:p w14:paraId="759776A2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ประถมศึกษาปีที่ </w:t>
            </w:r>
            <w:r w:rsidRPr="00E05C18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4EAF1133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2D339E2E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>รู้สึกสดชื่นขึ้นเมื่อเข้าห้องน้ำ</w:t>
            </w:r>
          </w:p>
        </w:tc>
      </w:tr>
      <w:tr w:rsidR="00450360" w:rsidRPr="00E05C18" w14:paraId="62AFE91C" w14:textId="77777777" w:rsidTr="00D27B01">
        <w:tc>
          <w:tcPr>
            <w:tcW w:w="0" w:type="auto"/>
            <w:hideMark/>
          </w:tcPr>
          <w:p w14:paraId="59A3B2EC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949" w:type="dxa"/>
            <w:hideMark/>
          </w:tcPr>
          <w:p w14:paraId="7813E0BF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มัธยมศึกษาปีที่ </w:t>
            </w:r>
            <w:r w:rsidRPr="00E05C18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2DA1F780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0" w:type="auto"/>
            <w:hideMark/>
          </w:tcPr>
          <w:p w14:paraId="39A0A392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>กลิ่นอับจากท่อน้ำทิ้งและโถสุขภัณฑ์จางลง</w:t>
            </w:r>
          </w:p>
        </w:tc>
      </w:tr>
      <w:tr w:rsidR="00450360" w:rsidRPr="00E05C18" w14:paraId="61118A40" w14:textId="77777777" w:rsidTr="00D27B01">
        <w:tc>
          <w:tcPr>
            <w:tcW w:w="0" w:type="auto"/>
            <w:hideMark/>
          </w:tcPr>
          <w:p w14:paraId="118EC58B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1949" w:type="dxa"/>
            <w:hideMark/>
          </w:tcPr>
          <w:p w14:paraId="2D3D2E54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มัธยมศึกษาปีที่ </w:t>
            </w:r>
            <w:r w:rsidRPr="00E05C18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1F271546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19</w:t>
            </w:r>
          </w:p>
        </w:tc>
        <w:tc>
          <w:tcPr>
            <w:tcW w:w="0" w:type="auto"/>
            <w:hideMark/>
          </w:tcPr>
          <w:p w14:paraId="3967E038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>พึงพอใจมาก เป็นการแก้ปัญหาที่ตรงจุด</w:t>
            </w:r>
          </w:p>
        </w:tc>
      </w:tr>
      <w:tr w:rsidR="00450360" w:rsidRPr="00E05C18" w14:paraId="51CCCF4B" w14:textId="77777777" w:rsidTr="00D27B01">
        <w:tc>
          <w:tcPr>
            <w:tcW w:w="0" w:type="auto"/>
            <w:hideMark/>
          </w:tcPr>
          <w:p w14:paraId="78F1A525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949" w:type="dxa"/>
            <w:hideMark/>
          </w:tcPr>
          <w:p w14:paraId="69596BDC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มัธยมศึกษาปีที่ </w:t>
            </w:r>
            <w:r w:rsidRPr="00E05C18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268BB4A9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0" w:type="auto"/>
            <w:hideMark/>
          </w:tcPr>
          <w:p w14:paraId="589E73C9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>ชื่นชมการนำขวดพลาสติกมาประยุกต์ใช้</w:t>
            </w:r>
          </w:p>
        </w:tc>
      </w:tr>
      <w:tr w:rsidR="00450360" w:rsidRPr="00E05C18" w14:paraId="7AA0FA7A" w14:textId="77777777" w:rsidTr="00D27B01">
        <w:tc>
          <w:tcPr>
            <w:tcW w:w="0" w:type="auto"/>
            <w:hideMark/>
          </w:tcPr>
          <w:p w14:paraId="393951F4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949" w:type="dxa"/>
            <w:hideMark/>
          </w:tcPr>
          <w:p w14:paraId="6709D215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>คณะครู</w:t>
            </w:r>
          </w:p>
        </w:tc>
        <w:tc>
          <w:tcPr>
            <w:tcW w:w="0" w:type="auto"/>
            <w:hideMark/>
          </w:tcPr>
          <w:p w14:paraId="7ECD64AA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289BC352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sz w:val="32"/>
                <w:szCs w:val="32"/>
                <w:cs/>
              </w:rPr>
              <w:t>เป็นโครงงานที่ประหยัดงบและใช้งานได้จริง</w:t>
            </w:r>
          </w:p>
        </w:tc>
      </w:tr>
      <w:tr w:rsidR="00450360" w:rsidRPr="00E05C18" w14:paraId="4613B23E" w14:textId="77777777" w:rsidTr="00D27B01">
        <w:tc>
          <w:tcPr>
            <w:tcW w:w="0" w:type="auto"/>
            <w:hideMark/>
          </w:tcPr>
          <w:p w14:paraId="0CB6046C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949" w:type="dxa"/>
            <w:hideMark/>
          </w:tcPr>
          <w:p w14:paraId="3DD45E81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ทั้งหมด</w:t>
            </w:r>
          </w:p>
        </w:tc>
        <w:tc>
          <w:tcPr>
            <w:tcW w:w="0" w:type="auto"/>
            <w:hideMark/>
          </w:tcPr>
          <w:p w14:paraId="173A4858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84 </w:t>
            </w:r>
            <w:r w:rsidRPr="00E05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คน</w:t>
            </w:r>
          </w:p>
        </w:tc>
        <w:tc>
          <w:tcPr>
            <w:tcW w:w="0" w:type="auto"/>
            <w:hideMark/>
          </w:tcPr>
          <w:p w14:paraId="31F60467" w14:textId="77777777" w:rsidR="00450360" w:rsidRPr="00E05C18" w:rsidRDefault="00450360" w:rsidP="00DA71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5C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ผู้ใช้งานส่วนใหญ่มีความพึงพอใจในระดับดีมาก</w:t>
            </w:r>
          </w:p>
        </w:tc>
      </w:tr>
    </w:tbl>
    <w:p w14:paraId="7CA9D1A8" w14:textId="419ABC05" w:rsidR="00450360" w:rsidRPr="00E05C18" w:rsidRDefault="00450360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b/>
          <w:bCs/>
          <w:sz w:val="32"/>
          <w:szCs w:val="32"/>
          <w:cs/>
        </w:rPr>
        <w:t>จากการวิเคราะห์ตารางประเมินผล สามารถสรุปได้ดังนี้</w:t>
      </w:r>
    </w:p>
    <w:p w14:paraId="19DD11C5" w14:textId="682BDCBD" w:rsidR="00450360" w:rsidRPr="00E05C18" w:rsidRDefault="00450360" w:rsidP="00DA71E5">
      <w:pPr>
        <w:numPr>
          <w:ilvl w:val="0"/>
          <w:numId w:val="55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b/>
          <w:bCs/>
          <w:sz w:val="32"/>
          <w:szCs w:val="32"/>
          <w:cs/>
        </w:rPr>
        <w:t>ด้านการแก้ปัญหา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 xml:space="preserve">กลุ่มตัวอย่างกว่า </w:t>
      </w:r>
      <w:r w:rsidRPr="00E05C18">
        <w:rPr>
          <w:rFonts w:ascii="TH SarabunPSK" w:hAnsi="TH SarabunPSK" w:cs="TH SarabunPSK"/>
          <w:sz w:val="32"/>
          <w:szCs w:val="32"/>
        </w:rPr>
        <w:t xml:space="preserve">90% </w:t>
      </w:r>
      <w:r w:rsidRPr="00E05C18">
        <w:rPr>
          <w:rFonts w:ascii="TH SarabunPSK" w:hAnsi="TH SarabunPSK" w:cs="TH SarabunPSK"/>
          <w:sz w:val="32"/>
          <w:szCs w:val="32"/>
          <w:cs/>
        </w:rPr>
        <w:t>เห็นพ้องว่าใบเตยพับสามารถช่วยบรรเทาปัญหากลิ่นไม่พึงประสงค์ในห้องน้ำได้อย่างเป็นรูปธรรม ทำให้ผู้ใช้งานรู้สึกสดชื่นและผ่อนคลายมากขึ้น สอดคล้องกับสรรพคุณของภูมิปัญญาพื้นบ้านในการใช้ใบเตยเพื่อความสดชื่น</w:t>
      </w:r>
    </w:p>
    <w:p w14:paraId="50FF703B" w14:textId="75C01F17" w:rsidR="00450360" w:rsidRPr="00E05C18" w:rsidRDefault="00450360" w:rsidP="00DA71E5">
      <w:pPr>
        <w:numPr>
          <w:ilvl w:val="0"/>
          <w:numId w:val="55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ด้านความสวยงามและความคิดสร้างสรรค์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ผู้ใช้งานโดยเฉพาะกลุ่มนักเรียน ให้ความสนใจกับรูปร่างของใบเตยที่พับเป็นดอกไม้ และการนำขวดน้ำพลาสติกมาตัดตกแต่ง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ซึ่งช่วยเปลี่ยนบรรยากาศของห้องน้ำให้ดูมีสีสัน สะอาดตา และน่าใช้งานมากยิ่งขึ้น</w:t>
      </w:r>
    </w:p>
    <w:p w14:paraId="72817414" w14:textId="77777777" w:rsidR="00450360" w:rsidRPr="00E05C18" w:rsidRDefault="00450360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4.4 </w:t>
      </w:r>
      <w:r w:rsidRPr="00E05C18">
        <w:rPr>
          <w:rFonts w:ascii="TH SarabunPSK" w:hAnsi="TH SarabunPSK" w:cs="TH SarabunPSK"/>
          <w:b/>
          <w:bCs/>
          <w:sz w:val="32"/>
          <w:szCs w:val="32"/>
          <w:cs/>
        </w:rPr>
        <w:t>ผลการวิเคราะห์ด้านงบประมาณและความคุ้มค่า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วัตถุประสงค์หลักประการหนึ่งของโครงงานนี้คือ การแก้ปัญหาโดยใช้ทรัพย์สินเงินทองให้น้อยที่สุด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คณะผู้จัดทำจึงได้ทำการวิเคราะห์เปรียบเทียบต้นทุนการผลิตใบเตยพับดับกลิ่น กับการซื้อสารเคมีดับกลิ่นสำเร็จรูปตามท้องตลาด</w:t>
      </w:r>
    </w:p>
    <w:p w14:paraId="6B4F0BA3" w14:textId="6675ACCA" w:rsidR="00450360" w:rsidRPr="00E05C18" w:rsidRDefault="00450360" w:rsidP="00DA71E5">
      <w:pPr>
        <w:numPr>
          <w:ilvl w:val="0"/>
          <w:numId w:val="56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b/>
          <w:bCs/>
          <w:sz w:val="32"/>
          <w:szCs w:val="32"/>
          <w:cs/>
        </w:rPr>
        <w:t>ต้นทุนการผลิตชิ้นงานใบเตยพับดับกลิ่น</w:t>
      </w:r>
    </w:p>
    <w:p w14:paraId="527E6D77" w14:textId="4B72AFE7" w:rsidR="00450360" w:rsidRPr="00E05C18" w:rsidRDefault="00450360" w:rsidP="00DA71E5">
      <w:pPr>
        <w:numPr>
          <w:ilvl w:val="1"/>
          <w:numId w:val="56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 xml:space="preserve">ใบเตย </w:t>
      </w:r>
      <w:r w:rsidRPr="00E05C18">
        <w:rPr>
          <w:rFonts w:ascii="TH SarabunPSK" w:hAnsi="TH SarabunPSK" w:cs="TH SarabunPSK"/>
          <w:sz w:val="32"/>
          <w:szCs w:val="32"/>
        </w:rPr>
        <w:t xml:space="preserve">0 </w:t>
      </w:r>
      <w:r w:rsidRPr="00E05C18">
        <w:rPr>
          <w:rFonts w:ascii="TH SarabunPSK" w:hAnsi="TH SarabunPSK" w:cs="TH SarabunPSK"/>
          <w:sz w:val="32"/>
          <w:szCs w:val="32"/>
          <w:cs/>
        </w:rPr>
        <w:t>บาท (สามารถหาได้ฟรีจากในท้องถิ่น/ชุมชน)</w:t>
      </w:r>
    </w:p>
    <w:p w14:paraId="573A54CE" w14:textId="09D307B0" w:rsidR="00450360" w:rsidRPr="00E05C18" w:rsidRDefault="00450360" w:rsidP="00DA71E5">
      <w:pPr>
        <w:numPr>
          <w:ilvl w:val="1"/>
          <w:numId w:val="56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 xml:space="preserve">ขวดน้ำพลาสติก </w:t>
      </w:r>
      <w:r w:rsidRPr="00E05C18">
        <w:rPr>
          <w:rFonts w:ascii="TH SarabunPSK" w:hAnsi="TH SarabunPSK" w:cs="TH SarabunPSK"/>
          <w:sz w:val="32"/>
          <w:szCs w:val="32"/>
        </w:rPr>
        <w:t xml:space="preserve">0 </w:t>
      </w:r>
      <w:r w:rsidRPr="00E05C18">
        <w:rPr>
          <w:rFonts w:ascii="TH SarabunPSK" w:hAnsi="TH SarabunPSK" w:cs="TH SarabunPSK"/>
          <w:sz w:val="32"/>
          <w:szCs w:val="32"/>
          <w:cs/>
        </w:rPr>
        <w:t>บาท (ใช้วัสดุเหลือใช้ในโรงเรียน)</w:t>
      </w:r>
    </w:p>
    <w:p w14:paraId="73D45639" w14:textId="7FDAAB72" w:rsidR="00450360" w:rsidRPr="00E05C18" w:rsidRDefault="00450360" w:rsidP="00DA71E5">
      <w:pPr>
        <w:numPr>
          <w:ilvl w:val="1"/>
          <w:numId w:val="56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 xml:space="preserve">เชือกปอและยางวง </w:t>
      </w:r>
      <w:r w:rsidRPr="00E05C18">
        <w:rPr>
          <w:rFonts w:ascii="TH SarabunPSK" w:hAnsi="TH SarabunPSK" w:cs="TH SarabunPSK"/>
          <w:sz w:val="32"/>
          <w:szCs w:val="32"/>
        </w:rPr>
        <w:t xml:space="preserve">10 - 20 </w:t>
      </w:r>
      <w:r w:rsidRPr="00E05C18">
        <w:rPr>
          <w:rFonts w:ascii="TH SarabunPSK" w:hAnsi="TH SarabunPSK" w:cs="TH SarabunPSK"/>
          <w:sz w:val="32"/>
          <w:szCs w:val="32"/>
          <w:cs/>
        </w:rPr>
        <w:t>บาท (ใช้ผูกชิ้นงานได้จำนวนมาก)</w:t>
      </w:r>
    </w:p>
    <w:p w14:paraId="33FCBE6C" w14:textId="02F043AE" w:rsidR="00450360" w:rsidRPr="00E05C18" w:rsidRDefault="00450360" w:rsidP="00DA71E5">
      <w:pPr>
        <w:numPr>
          <w:ilvl w:val="1"/>
          <w:numId w:val="56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i/>
          <w:iCs/>
          <w:sz w:val="32"/>
          <w:szCs w:val="32"/>
          <w:cs/>
        </w:rPr>
        <w:t>รวมต้นทุนโดยประมาณ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 xml:space="preserve">ไม่เกิน </w:t>
      </w:r>
      <w:r w:rsidRPr="00E05C18">
        <w:rPr>
          <w:rFonts w:ascii="TH SarabunPSK" w:hAnsi="TH SarabunPSK" w:cs="TH SarabunPSK"/>
          <w:sz w:val="32"/>
          <w:szCs w:val="32"/>
        </w:rPr>
        <w:t xml:space="preserve">20 </w:t>
      </w:r>
      <w:r w:rsidRPr="00E05C18">
        <w:rPr>
          <w:rFonts w:ascii="TH SarabunPSK" w:hAnsi="TH SarabunPSK" w:cs="TH SarabunPSK"/>
          <w:sz w:val="32"/>
          <w:szCs w:val="32"/>
          <w:cs/>
        </w:rPr>
        <w:t>บาท ต่อการทำชิ้นงานหลายสิบชิ้น</w:t>
      </w:r>
    </w:p>
    <w:p w14:paraId="0221F680" w14:textId="56612913" w:rsidR="00450360" w:rsidRPr="00E05C18" w:rsidRDefault="00450360" w:rsidP="00DA71E5">
      <w:pPr>
        <w:numPr>
          <w:ilvl w:val="0"/>
          <w:numId w:val="56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b/>
          <w:bCs/>
          <w:sz w:val="32"/>
          <w:szCs w:val="32"/>
          <w:cs/>
        </w:rPr>
        <w:t>ความคุ้มค่าเชิงเศรษฐศาสตร์สิ่งแวดล้อม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หากโรงเรียนต้องซื้อสารเคมีหรือเจลด</w:t>
      </w:r>
      <w:proofErr w:type="spellStart"/>
      <w:r w:rsidRPr="00E05C18">
        <w:rPr>
          <w:rFonts w:ascii="TH SarabunPSK" w:hAnsi="TH SarabunPSK" w:cs="TH SarabunPSK"/>
          <w:sz w:val="32"/>
          <w:szCs w:val="32"/>
          <w:cs/>
        </w:rPr>
        <w:t>ับ</w:t>
      </w:r>
      <w:proofErr w:type="spellEnd"/>
      <w:r w:rsidRPr="00E05C18">
        <w:rPr>
          <w:rFonts w:ascii="TH SarabunPSK" w:hAnsi="TH SarabunPSK" w:cs="TH SarabunPSK"/>
          <w:sz w:val="32"/>
          <w:szCs w:val="32"/>
          <w:cs/>
        </w:rPr>
        <w:t>กลิ่นในห้องน้ำมาใช้เป็นประจำ อาจต้องเสียค่าใช้จ่ายเฉลี่ยหลักร้อยถึงหลักพันบาทต่อเดือน และสิ่งนั้นอาจไม่ได้มีกลิ่นหอมตลอดเวลา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การเปลี่ยนมาใช้ใบเตยพับดับกลิ่นจึงเป็นการช่วยโรงเรียนประหยัดงบประมาณได้อย่างมหาศาล และผลิตขึ้นมาทดแทนได้</w:t>
      </w:r>
      <w:proofErr w:type="spellStart"/>
      <w:r w:rsidRPr="00E05C18">
        <w:rPr>
          <w:rFonts w:ascii="TH SarabunPSK" w:hAnsi="TH SarabunPSK" w:cs="TH SarabunPSK"/>
          <w:sz w:val="32"/>
          <w:szCs w:val="32"/>
          <w:cs/>
        </w:rPr>
        <w:t>เรื่อยๆ</w:t>
      </w:r>
      <w:proofErr w:type="spellEnd"/>
      <w:r w:rsidRPr="00E05C18">
        <w:rPr>
          <w:rFonts w:ascii="TH SarabunPSK" w:hAnsi="TH SarabunPSK" w:cs="TH SarabunPSK"/>
          <w:sz w:val="32"/>
          <w:szCs w:val="32"/>
          <w:cs/>
        </w:rPr>
        <w:t xml:space="preserve"> โดยไม่เปลืองเงินทอง ถือเป็นการช่วยแก้ปัญหาได้อย่างยั่งยืน</w:t>
      </w:r>
      <w:r w:rsidRPr="00E05C18">
        <w:rPr>
          <w:rFonts w:ascii="TH SarabunPSK" w:hAnsi="TH SarabunPSK" w:cs="TH SarabunPSK"/>
          <w:sz w:val="32"/>
          <w:szCs w:val="32"/>
        </w:rPr>
        <w:t xml:space="preserve"> </w:t>
      </w:r>
      <w:r w:rsidRPr="00E05C18">
        <w:rPr>
          <w:rFonts w:ascii="TH SarabunPSK" w:hAnsi="TH SarabunPSK" w:cs="TH SarabunPSK"/>
          <w:sz w:val="32"/>
          <w:szCs w:val="32"/>
          <w:cs/>
        </w:rPr>
        <w:t>นอกจากนี้ยังมีความปลอดภัยสูงเนื่องจากปราศจากสารเคมีตกค้าง และยังเป็นการช่วยลดปัญหาขยะขวดพลาสติกในระบบนิเวศของโรงเรียนอีกด้วย</w:t>
      </w:r>
    </w:p>
    <w:p w14:paraId="5A3FADC6" w14:textId="77777777" w:rsidR="00F971E2" w:rsidRPr="00E05C18" w:rsidRDefault="00F971E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3F624B94" w14:textId="77777777" w:rsidR="00F971E2" w:rsidRPr="00E05C18" w:rsidRDefault="00F971E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2F24B4F" w14:textId="77777777" w:rsidR="00F971E2" w:rsidRPr="00E05C18" w:rsidRDefault="00F971E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3608B988" w14:textId="77777777" w:rsidR="00F971E2" w:rsidRPr="00E05C18" w:rsidRDefault="00F971E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A028AEE" w14:textId="77777777" w:rsidR="00F971E2" w:rsidRPr="00E05C18" w:rsidRDefault="00F971E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F2E20CC" w14:textId="77777777" w:rsidR="00F971E2" w:rsidRPr="00E05C18" w:rsidRDefault="00F971E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02F8ECF" w14:textId="77777777" w:rsidR="00F971E2" w:rsidRDefault="00F971E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FC55297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902CDCF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5F49A2C" w14:textId="77777777" w:rsidR="00DA71E5" w:rsidRPr="00E05C18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00A3AE0B" w14:textId="77777777" w:rsidR="00F971E2" w:rsidRPr="00E05C18" w:rsidRDefault="00F971E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3F0BC0BD" w14:textId="77777777" w:rsidR="00613392" w:rsidRPr="00E05C18" w:rsidRDefault="0061339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F17D45D" w14:textId="77777777" w:rsidR="00613392" w:rsidRPr="00E05C18" w:rsidRDefault="0061339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067DE81" w14:textId="6BCFCB42" w:rsidR="00613392" w:rsidRPr="00E05C18" w:rsidRDefault="00613392" w:rsidP="00DA71E5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613392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613392">
        <w:rPr>
          <w:rFonts w:ascii="TH SarabunPSK" w:hAnsi="TH SarabunPSK" w:cs="TH SarabunPSK"/>
          <w:b/>
          <w:bCs/>
          <w:sz w:val="36"/>
          <w:szCs w:val="36"/>
        </w:rPr>
        <w:t>5</w:t>
      </w:r>
    </w:p>
    <w:p w14:paraId="04AB62B8" w14:textId="34C338D4" w:rsidR="00613392" w:rsidRPr="00E05C18" w:rsidRDefault="00613392" w:rsidP="00DA71E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13392">
        <w:rPr>
          <w:rFonts w:ascii="TH SarabunPSK" w:hAnsi="TH SarabunPSK" w:cs="TH SarabunPSK"/>
          <w:b/>
          <w:bCs/>
          <w:sz w:val="36"/>
          <w:szCs w:val="36"/>
          <w:cs/>
        </w:rPr>
        <w:t>สรุปผล อภิปรายผล และข้อเสนอแนะ</w:t>
      </w:r>
    </w:p>
    <w:p w14:paraId="5BAF53FA" w14:textId="77777777" w:rsidR="00613392" w:rsidRPr="00613392" w:rsidRDefault="00613392" w:rsidP="00DA71E5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3DF6E4E4" w14:textId="77777777" w:rsidR="00613392" w:rsidRPr="00613392" w:rsidRDefault="00613392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sz w:val="32"/>
          <w:szCs w:val="32"/>
          <w:cs/>
        </w:rPr>
        <w:t xml:space="preserve">การจัดทำโครงงานอาชีพ เรื่อง "ใบเตยพับดับกลิ่น" ของนักเรียนชั้นมัธยมศึกษาปีที่ </w:t>
      </w:r>
      <w:r w:rsidRPr="00613392">
        <w:rPr>
          <w:rFonts w:ascii="TH SarabunPSK" w:hAnsi="TH SarabunPSK" w:cs="TH SarabunPSK"/>
          <w:sz w:val="32"/>
          <w:szCs w:val="32"/>
        </w:rPr>
        <w:t xml:space="preserve">2 </w:t>
      </w:r>
      <w:r w:rsidRPr="00613392">
        <w:rPr>
          <w:rFonts w:ascii="TH SarabunPSK" w:hAnsi="TH SarabunPSK" w:cs="TH SarabunPSK"/>
          <w:sz w:val="32"/>
          <w:szCs w:val="32"/>
          <w:cs/>
        </w:rPr>
        <w:t>โรงเรียนบ้านคลองมดแดง มีวัตถุประสงค์หลักเพื่อแก้ปัญหากลิ่นไม่พึงประสงค์ในห้องน้ำของโรงเรียน เพื่อศึกษาข้อมูล สรรพคุณ และประโยชน์ของใบเตย รวมถึงการนำสิ่งที่มีอยู่ในสิ่งแวดล้อมและชุมชนมาใช้ให้เกิดประโยชน์สูงสุดโดยใช้ทรัพย์สินเงินทองให้น้อยที่สุด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คณะผู้จัดทำได้ดำเนินการตามขั้นตอนการประดิษฐ์ชิ้นงานและนำไปทดลองใช้งานจริง ซึ่งสามารถสรุปผลการดำเนินงาน อภิปรายผล และเสนอแนะแนวทางในการพัฒนาต่อยอดได้ดังรายละเอียดต่อไปนี้</w:t>
      </w:r>
    </w:p>
    <w:p w14:paraId="43B7D392" w14:textId="6871A6F4" w:rsidR="00613392" w:rsidRPr="00613392" w:rsidRDefault="00613392" w:rsidP="00DA71E5">
      <w:pPr>
        <w:spacing w:line="240" w:lineRule="auto"/>
        <w:ind w:firstLine="360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</w:rPr>
        <w:t xml:space="preserve">5.1 </w:t>
      </w: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สรุปผลการดำเนินงาน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จากการดำเนินโครงงาน คณะผู้จัดทำสามารถสรุปผลสัมฤทธิ์ได้ตามวัตถุประสงค์ที่ตั้งไว้ทุกประการ ดังนี้</w:t>
      </w:r>
    </w:p>
    <w:p w14:paraId="7E3C7295" w14:textId="6B1EC271" w:rsidR="00613392" w:rsidRPr="00613392" w:rsidRDefault="00613392" w:rsidP="00DA71E5">
      <w:pPr>
        <w:numPr>
          <w:ilvl w:val="0"/>
          <w:numId w:val="57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t>ด้านการแก้ปัญหากลิ่นไม่พึงประสงค์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คณะผู้จัดทำสามารถประดิษฐ์ชิ้นงาน "ใบเตยพับดับกลิ่น" โดยการนำใบเตยสดมาล้างทำความสะอาด พับบิดเป็นรูปดอกไม้ และมัดรวมกันเป็นช่อ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จากนั้นนำไปบรรจุในขวดน้ำพลาสติกที่ตัดตกแต่งไว้ แล้วนำไปแขวนในห้องสุขา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ผลการดำเนินงานพบว่า กลิ่นหอมอ่อนๆ ตามธรรมชาติของใบเตยสามารถช่วยดับกลิ่นเหม็นอับและกลิ่นไม่พึงประสงค์จากท่อน้ำและโถสุขภัณฑ์ได้อย่างมีประสิทธิภาพ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ทำให้บรรยากาศภายในห้องน้ำมีความสดชื่นและน่าใช้งานมากยิ่งขึ้น</w:t>
      </w:r>
    </w:p>
    <w:p w14:paraId="7004C991" w14:textId="16166728" w:rsidR="00613392" w:rsidRPr="00613392" w:rsidRDefault="00613392" w:rsidP="00DA71E5">
      <w:pPr>
        <w:numPr>
          <w:ilvl w:val="0"/>
          <w:numId w:val="57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t>ด้านการศึกษาและใช้ประโยชน์จากสมุนไพรท้องถิ่น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ผู้จัดทำและกลุ่มผู้ใช้งานได้เรียนรู้ถึงสรรพคุณที่หลากหลายของใบเตย ซึ่งไม่เพียงแต่ช่วยดับกลิ่น แต่กลิ่นหอมของใบเตยยังมีส่วนช่วยในเรื่องของอารมณ์และความรู้สึก ทำให้ผู้ที่เข้าใช้ห้องน้ำรู้สึกผ่อนคลายและสดชื่น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ถือเป็นการนำภูมิปัญญาพื้นบ้านที่คนไทยรู้จักมาตั้งแต่สมัยโบราณมาประยุกต์ใช้อย่างชาญฉลาด</w:t>
      </w:r>
    </w:p>
    <w:p w14:paraId="02B5C13B" w14:textId="748037FA" w:rsidR="00613392" w:rsidRPr="00613392" w:rsidRDefault="00613392" w:rsidP="00DA71E5">
      <w:pPr>
        <w:numPr>
          <w:ilvl w:val="0"/>
          <w:numId w:val="57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t>ด้านการลดรายจ่ายและประหยัดงบประมาณ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โครงงานนี้สามารถช่วยแก้ปัญหาได้อย่างยั่งยืนและประหยัดค่าใช้จ่าย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เนื่องจากการใช้ใบเตยพับดับกลิ่น เป็นการนำทรัพยากรที่มีอยู่แล้วในท้องถิ่นมาใช้แทนการซื้อสารเคมีดับกลิ่นตามท้องตลาดที่ต้องเสียเงินเป็นจำนวนมากและอาจมีกลิ่นหอมไม่คงทน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ใบเตยสามารถหาได้ง่าย ผลิตได้ง่าย และเมื่อหมดกลิ่นก็สามารถเปลี่ยนชุดใหม่ได้</w:t>
      </w:r>
      <w:proofErr w:type="spellStart"/>
      <w:r w:rsidRPr="00613392">
        <w:rPr>
          <w:rFonts w:ascii="TH SarabunPSK" w:hAnsi="TH SarabunPSK" w:cs="TH SarabunPSK"/>
          <w:sz w:val="32"/>
          <w:szCs w:val="32"/>
          <w:cs/>
        </w:rPr>
        <w:t>เรื่อยๆ</w:t>
      </w:r>
      <w:proofErr w:type="spellEnd"/>
      <w:r w:rsidRPr="00613392">
        <w:rPr>
          <w:rFonts w:ascii="TH SarabunPSK" w:hAnsi="TH SarabunPSK" w:cs="TH SarabunPSK"/>
          <w:sz w:val="32"/>
          <w:szCs w:val="32"/>
          <w:cs/>
        </w:rPr>
        <w:t xml:space="preserve"> โดยแทบไม่ต้องเสียค่าใช้จ่ายใดๆ</w:t>
      </w:r>
    </w:p>
    <w:p w14:paraId="11C2AA29" w14:textId="75F078D7" w:rsidR="00613392" w:rsidRPr="00613392" w:rsidRDefault="00613392" w:rsidP="00DA71E5">
      <w:pPr>
        <w:numPr>
          <w:ilvl w:val="0"/>
          <w:numId w:val="57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t>ด้านการลดปริมาณขยะพลาสติก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การนำขวดน้ำพลาสติกเหลือใช้มาดัดแปลงเป็นภาชนะใส่ดอกใบเตย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เป็นการบูรณาการความรู้ด้านการอนุรักษ์สิ่งแวดล้อม ซึ่งช่วยลดปริมาณขยะขวดพลาสติกที่ใช้เวลาย่อยสลายนานหลายร้อยปี นำมาสร้างสรรค์เป็นของตกแต่งที่เกิดประโยชน์</w:t>
      </w:r>
    </w:p>
    <w:p w14:paraId="7406A370" w14:textId="2558B63C" w:rsidR="00613392" w:rsidRPr="00613392" w:rsidRDefault="00613392" w:rsidP="00DA71E5">
      <w:pPr>
        <w:spacing w:line="240" w:lineRule="auto"/>
        <w:ind w:firstLine="360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</w:rPr>
        <w:t xml:space="preserve">5.2 </w:t>
      </w: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t>การอภิปรายผล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จากผลการดำเนินงาน สามารถนำมาอภิปรายเชื่อมโยงกับหลักวิชาการและเอกสารที่เกี่ยวข้องได้ดังนี้</w:t>
      </w:r>
    </w:p>
    <w:p w14:paraId="3DB8E78A" w14:textId="5753E573" w:rsidR="00613392" w:rsidRPr="00613392" w:rsidRDefault="00613392" w:rsidP="00DA71E5">
      <w:pPr>
        <w:numPr>
          <w:ilvl w:val="0"/>
          <w:numId w:val="58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t>ประสิทธิภาพของพืชสมุนไพร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ความสำเร็จในการดับกลิ่นของชิ้นงานนั้น สอดคล้องกับข้อมูลทางพฤกษศาสตร์ที่ระบุว่า ใบเตย (</w:t>
      </w:r>
      <w:r w:rsidRPr="00613392">
        <w:rPr>
          <w:rFonts w:ascii="TH SarabunPSK" w:hAnsi="TH SarabunPSK" w:cs="TH SarabunPSK"/>
          <w:i/>
          <w:iCs/>
          <w:sz w:val="32"/>
          <w:szCs w:val="32"/>
        </w:rPr>
        <w:t xml:space="preserve">Pandanus </w:t>
      </w:r>
      <w:proofErr w:type="spellStart"/>
      <w:r w:rsidRPr="00613392">
        <w:rPr>
          <w:rFonts w:ascii="TH SarabunPSK" w:hAnsi="TH SarabunPSK" w:cs="TH SarabunPSK"/>
          <w:i/>
          <w:iCs/>
          <w:sz w:val="32"/>
          <w:szCs w:val="32"/>
        </w:rPr>
        <w:t>amaryllifolius</w:t>
      </w:r>
      <w:proofErr w:type="spellEnd"/>
      <w:r w:rsidRPr="00613392">
        <w:rPr>
          <w:rFonts w:ascii="TH SarabunPSK" w:hAnsi="TH SarabunPSK" w:cs="TH SarabunPSK"/>
          <w:i/>
          <w:iCs/>
          <w:sz w:val="32"/>
          <w:szCs w:val="32"/>
        </w:rPr>
        <w:t xml:space="preserve"> </w:t>
      </w:r>
      <w:proofErr w:type="spellStart"/>
      <w:r w:rsidRPr="00613392">
        <w:rPr>
          <w:rFonts w:ascii="TH SarabunPSK" w:hAnsi="TH SarabunPSK" w:cs="TH SarabunPSK"/>
          <w:i/>
          <w:iCs/>
          <w:sz w:val="32"/>
          <w:szCs w:val="32"/>
        </w:rPr>
        <w:t>Roxb</w:t>
      </w:r>
      <w:proofErr w:type="spellEnd"/>
      <w:r w:rsidRPr="00613392">
        <w:rPr>
          <w:rFonts w:ascii="TH SarabunPSK" w:hAnsi="TH SarabunPSK" w:cs="TH SarabunPSK"/>
          <w:i/>
          <w:iCs/>
          <w:sz w:val="32"/>
          <w:szCs w:val="32"/>
        </w:rPr>
        <w:t>.</w:t>
      </w:r>
      <w:r w:rsidRPr="00613392">
        <w:rPr>
          <w:rFonts w:ascii="TH SarabunPSK" w:hAnsi="TH SarabunPSK" w:cs="TH SarabunPSK"/>
          <w:sz w:val="32"/>
          <w:szCs w:val="32"/>
        </w:rPr>
        <w:t xml:space="preserve">) </w:t>
      </w:r>
      <w:r w:rsidRPr="00613392">
        <w:rPr>
          <w:rFonts w:ascii="TH SarabunPSK" w:hAnsi="TH SarabunPSK" w:cs="TH SarabunPSK"/>
          <w:sz w:val="32"/>
          <w:szCs w:val="32"/>
          <w:cs/>
        </w:rPr>
        <w:t>มีน้ำมันหอมระเหยและกลิ่นหอม</w:t>
      </w:r>
      <w:r w:rsidRPr="00613392">
        <w:rPr>
          <w:rFonts w:ascii="TH SarabunPSK" w:hAnsi="TH SarabunPSK" w:cs="TH SarabunPSK"/>
          <w:sz w:val="32"/>
          <w:szCs w:val="32"/>
          <w:cs/>
        </w:rPr>
        <w:lastRenderedPageBreak/>
        <w:t>อ่อนๆ ที่มีคุณสมบัติในการปรับสมดุลอารมณ์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เมื่อนำใบเตยมาพับและบิดเป็นวงกลมรอบก้าน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กระบวนการนี้จะช่วยกระตุ้นให้เซลล์ของใบเตยปล่อยกลิ่นหอมออกมาได้ดีกว่าการวางทิ้งไว้เฉยๆ ทำให้สามารถทำหน้าที่ดูดซับและกลบกลิ่นเหม็นในพื้นที่จำกัดอย่างห้องน้ำได้อย่างมีประสิทธิภาพ</w:t>
      </w:r>
    </w:p>
    <w:p w14:paraId="799769AD" w14:textId="48965BD2" w:rsidR="00613392" w:rsidRPr="00613392" w:rsidRDefault="00613392" w:rsidP="00DA71E5">
      <w:pPr>
        <w:numPr>
          <w:ilvl w:val="0"/>
          <w:numId w:val="58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t>ความคุ้มค่าและความยั่งยืน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ปัญหากลิ่นห้องน้ำเป็นปัญหาที่ต้องจัดการอย่างต่อเนื่อง การที่โรงเรียนต้องซื้อสารเคมีดับกลิ่นเป็นประจำจะทำให้สูญเสียบงบประมาณ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การเลือกใช้ "ใบเตย" ซึ่งเป็นพืชที่ชอบน้ำและสามารถปลูกขยายพันธุ์ได้ง่ายเพียงแค่นำไปแช่น้ำและปลูกลงกระถาง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จึงเป็นวิธีที่ตอบโจทย์ความยั่งยืนอย่างแท้จริง นอกจากนี้ การประยุกต์ใช้ขวดพลาสติกเหลือใช้มาทำเป็นภาชนะ ยังสอดคล้องกับแนวคิดการรี</w:t>
      </w:r>
      <w:proofErr w:type="spellStart"/>
      <w:r w:rsidRPr="00613392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613392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13392">
        <w:rPr>
          <w:rFonts w:ascii="TH SarabunPSK" w:hAnsi="TH SarabunPSK" w:cs="TH SarabunPSK"/>
          <w:sz w:val="32"/>
          <w:szCs w:val="32"/>
        </w:rPr>
        <w:t xml:space="preserve">Recycle) </w:t>
      </w:r>
      <w:r w:rsidRPr="00613392">
        <w:rPr>
          <w:rFonts w:ascii="TH SarabunPSK" w:hAnsi="TH SarabunPSK" w:cs="TH SarabunPSK"/>
          <w:sz w:val="32"/>
          <w:szCs w:val="32"/>
          <w:cs/>
        </w:rPr>
        <w:t>ที่ช่วยเปลี่ยนขยะให้เป็นสิ่งของที่มีคุณค่าและใช้งานได้จริง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ซึ่งเป็นการปลูกฝังจิตสำนึกรักษ์สิ่งแวดล้อมให้กับนักเรียนไปในตัว</w:t>
      </w:r>
    </w:p>
    <w:p w14:paraId="40BE1C2A" w14:textId="4B4D6878" w:rsidR="00613392" w:rsidRPr="00613392" w:rsidRDefault="00613392" w:rsidP="00DA71E5">
      <w:pPr>
        <w:numPr>
          <w:ilvl w:val="0"/>
          <w:numId w:val="58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ด้านความสวยงามและการตกแต่ง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นอกเหนือจากประโยชน์ด้านการดับกลิ่นแล้ว การนำใบเตยมาพับเป็นรูปดอกไม้และการตัดตกแต่งขวดพลาสติก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ยังทำหน้าที่เป็นงานศิลปะประดิษฐ์ที่ช่วยประดับตกแต่งห้องน้ำให้ดูสะอาดตาและสวยงาม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ซึ่งช่วยแก้ปัญหาสภาพแวดล้อมที่ไม่น่ามองในห้องน้ำให้กลับมามีชีวิตชีวามากขึ้น</w:t>
      </w:r>
    </w:p>
    <w:p w14:paraId="584B5D16" w14:textId="73ADB3FC" w:rsidR="00613392" w:rsidRPr="00613392" w:rsidRDefault="00613392" w:rsidP="00DA71E5">
      <w:pPr>
        <w:spacing w:line="240" w:lineRule="auto"/>
        <w:ind w:firstLine="360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</w:rPr>
        <w:t xml:space="preserve">5.3 </w:t>
      </w: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ข้อเสนอแนะในการทำโครงงาน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เพื่อให้โครงงานใบเตยพับดับกลิ่นมีความสมบูรณ์ และสามารถนำไปพัฒนาต่อยอดให้เกิดประสิทธิภาพสูงสุด คณะผู้จัดทำมีข้อเสนอแนะดังต่อไปนี้</w:t>
      </w:r>
    </w:p>
    <w:p w14:paraId="5E3EE90F" w14:textId="77777777" w:rsidR="00613392" w:rsidRPr="00613392" w:rsidRDefault="00613392" w:rsidP="00DA71E5">
      <w:pPr>
        <w:numPr>
          <w:ilvl w:val="0"/>
          <w:numId w:val="5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ข้อเสนอแนะด้านการบำรุงรักษาและการใช้งาน</w:t>
      </w:r>
    </w:p>
    <w:p w14:paraId="2E7FDD03" w14:textId="77777777" w:rsidR="00613392" w:rsidRPr="00613392" w:rsidRDefault="00613392" w:rsidP="00DA71E5">
      <w:pPr>
        <w:numPr>
          <w:ilvl w:val="1"/>
          <w:numId w:val="5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sz w:val="32"/>
          <w:szCs w:val="32"/>
          <w:cs/>
        </w:rPr>
        <w:t xml:space="preserve">เนื่องจากใบเตยสดเป็นอินทรียวัตถุ เมื่อนำไปแขวนทิ้งไว้ในห้องน้ำเป็นเวลาหลายวัน ใบเตยจะเริ่มแห้งและกลิ่นหอมจะค่อยๆ จางหายไป ดังนั้นควรมีการจัดทำ "ตารางบันทึกการเปลี่ยนใบเตย" เป็นประจำทุกๆ </w:t>
      </w:r>
      <w:r w:rsidRPr="00613392">
        <w:rPr>
          <w:rFonts w:ascii="TH SarabunPSK" w:hAnsi="TH SarabunPSK" w:cs="TH SarabunPSK"/>
          <w:sz w:val="32"/>
          <w:szCs w:val="32"/>
        </w:rPr>
        <w:t xml:space="preserve">1-2 </w:t>
      </w:r>
      <w:r w:rsidRPr="00613392">
        <w:rPr>
          <w:rFonts w:ascii="TH SarabunPSK" w:hAnsi="TH SarabunPSK" w:cs="TH SarabunPSK"/>
          <w:sz w:val="32"/>
          <w:szCs w:val="32"/>
          <w:cs/>
        </w:rPr>
        <w:t>สัปดาห์ เพื่อให้ห้องน้ำมีกลิ่นหอมสดชื่นอย่างต่อเนื่องและป้องกันการเกิดเชื้อรา</w:t>
      </w:r>
    </w:p>
    <w:p w14:paraId="7A4E7987" w14:textId="77777777" w:rsidR="00613392" w:rsidRPr="00613392" w:rsidRDefault="00613392" w:rsidP="00DA71E5">
      <w:pPr>
        <w:numPr>
          <w:ilvl w:val="0"/>
          <w:numId w:val="5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ข้อเสนอแนะด้านการพัฒนาชิ้นงาน</w:t>
      </w:r>
    </w:p>
    <w:p w14:paraId="2F992E26" w14:textId="69DEB611" w:rsidR="00613392" w:rsidRPr="00613392" w:rsidRDefault="00613392" w:rsidP="00DA71E5">
      <w:pPr>
        <w:numPr>
          <w:ilvl w:val="1"/>
          <w:numId w:val="5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t>การเพิ่มความหลากหลายของสมุนไพร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ควรมีการทดลองนำพืชสมุนไพรชนิดอื่นที่มีกลิ่นหอมและหาได้ง่ายในชุมชนคลองมดแดง เช่น เปลือกมะกรูด</w:t>
      </w:r>
      <w:r w:rsidRPr="00613392">
        <w:rPr>
          <w:rFonts w:ascii="TH SarabunPSK" w:hAnsi="TH SarabunPSK" w:cs="TH SarabunPSK"/>
          <w:sz w:val="32"/>
          <w:szCs w:val="32"/>
        </w:rPr>
        <w:t xml:space="preserve">, </w:t>
      </w:r>
      <w:r w:rsidRPr="00613392">
        <w:rPr>
          <w:rFonts w:ascii="TH SarabunPSK" w:hAnsi="TH SarabunPSK" w:cs="TH SarabunPSK"/>
          <w:sz w:val="32"/>
          <w:szCs w:val="32"/>
          <w:cs/>
        </w:rPr>
        <w:t>ใบตะไคร้หอม</w:t>
      </w:r>
      <w:r w:rsidRPr="00613392">
        <w:rPr>
          <w:rFonts w:ascii="TH SarabunPSK" w:hAnsi="TH SarabunPSK" w:cs="TH SarabunPSK"/>
          <w:sz w:val="32"/>
          <w:szCs w:val="32"/>
        </w:rPr>
        <w:t xml:space="preserve">, </w:t>
      </w:r>
      <w:r w:rsidRPr="00613392">
        <w:rPr>
          <w:rFonts w:ascii="TH SarabunPSK" w:hAnsi="TH SarabunPSK" w:cs="TH SarabunPSK"/>
          <w:sz w:val="32"/>
          <w:szCs w:val="32"/>
          <w:cs/>
        </w:rPr>
        <w:t>หรือดอกไม้ที่มีกลิ่นหอมชนิดอื่นๆ มาพับหรือฝานใส่ร่วมกับใบเตย เพื่อสร้างสรรค์กลิ่นใหม่ๆ ที่มีความหลากหลาย และช่วยเพิ่มประสิทธิภาพในการไล่แมลงบางชนิดในห้องน้ำ</w:t>
      </w:r>
    </w:p>
    <w:p w14:paraId="228C3642" w14:textId="1FFB9D31" w:rsidR="00613392" w:rsidRDefault="00613392" w:rsidP="00DA71E5">
      <w:pPr>
        <w:numPr>
          <w:ilvl w:val="1"/>
          <w:numId w:val="5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การพัฒนาบรรจุภัณฑ์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ควรออกแบบและตกแต่งขวดพลาสติกให้มีความสวยงามและดึงดูดมากยิ่งขึ้น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เช่น การใช้สีอะคริลิกมาระบายตกแต่งลวดลายบนขวด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หรือการใช้เชือกปอถักเป็นลวดลายเพื่อเพิ่มมูลค่าทางศิลปะ</w:t>
      </w:r>
    </w:p>
    <w:p w14:paraId="4F2B6B85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F236250" w14:textId="77777777" w:rsidR="00DA71E5" w:rsidRPr="00613392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80A3C45" w14:textId="77777777" w:rsidR="00613392" w:rsidRPr="00613392" w:rsidRDefault="00613392" w:rsidP="00DA71E5">
      <w:pPr>
        <w:numPr>
          <w:ilvl w:val="0"/>
          <w:numId w:val="5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ข้อเสนอแนะด้านการขยายผลและการบูรณาการ</w:t>
      </w:r>
    </w:p>
    <w:p w14:paraId="3BB7090B" w14:textId="12CA33AD" w:rsidR="00613392" w:rsidRPr="00613392" w:rsidRDefault="00613392" w:rsidP="00DA71E5">
      <w:pPr>
        <w:numPr>
          <w:ilvl w:val="1"/>
          <w:numId w:val="5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t>การขยายพื้นที่ใช้งาน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ควรนำชิ้นงานใบเตยพับไปทดลองแขวนเพื่อดับกลิ่นในสถานที่อื่นๆ ภายในโรงเรียนและชุมชน เช่น บริเวณตู้รองเท้าของนักเรียน</w:t>
      </w:r>
      <w:r w:rsidRPr="00613392">
        <w:rPr>
          <w:rFonts w:ascii="TH SarabunPSK" w:hAnsi="TH SarabunPSK" w:cs="TH SarabunPSK"/>
          <w:sz w:val="32"/>
          <w:szCs w:val="32"/>
        </w:rPr>
        <w:t xml:space="preserve">, </w:t>
      </w:r>
      <w:r w:rsidRPr="00613392">
        <w:rPr>
          <w:rFonts w:ascii="TH SarabunPSK" w:hAnsi="TH SarabunPSK" w:cs="TH SarabunPSK"/>
          <w:sz w:val="32"/>
          <w:szCs w:val="32"/>
          <w:cs/>
        </w:rPr>
        <w:t>ตู้เสื้อผ้า</w:t>
      </w:r>
      <w:r w:rsidRPr="00613392">
        <w:rPr>
          <w:rFonts w:ascii="TH SarabunPSK" w:hAnsi="TH SarabunPSK" w:cs="TH SarabunPSK"/>
          <w:sz w:val="32"/>
          <w:szCs w:val="32"/>
        </w:rPr>
        <w:t xml:space="preserve">, </w:t>
      </w:r>
      <w:r w:rsidRPr="00613392">
        <w:rPr>
          <w:rFonts w:ascii="TH SarabunPSK" w:hAnsi="TH SarabunPSK" w:cs="TH SarabunPSK"/>
          <w:sz w:val="32"/>
          <w:szCs w:val="32"/>
          <w:cs/>
        </w:rPr>
        <w:t>ในรถยนต์</w:t>
      </w:r>
      <w:r w:rsidRPr="00613392">
        <w:rPr>
          <w:rFonts w:ascii="TH SarabunPSK" w:hAnsi="TH SarabunPSK" w:cs="TH SarabunPSK"/>
          <w:sz w:val="32"/>
          <w:szCs w:val="32"/>
        </w:rPr>
        <w:t xml:space="preserve">, </w:t>
      </w:r>
      <w:r w:rsidRPr="00613392">
        <w:rPr>
          <w:rFonts w:ascii="TH SarabunPSK" w:hAnsi="TH SarabunPSK" w:cs="TH SarabunPSK"/>
          <w:sz w:val="32"/>
          <w:szCs w:val="32"/>
          <w:cs/>
        </w:rPr>
        <w:t>หรือมุมอับชื้นต่างๆ ภายในบ้าน</w:t>
      </w:r>
    </w:p>
    <w:p w14:paraId="77E2CD13" w14:textId="722D2346" w:rsidR="00613392" w:rsidRPr="00613392" w:rsidRDefault="00613392" w:rsidP="00DA71E5">
      <w:pPr>
        <w:numPr>
          <w:ilvl w:val="1"/>
          <w:numId w:val="5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t>การเผยแพร่ความรู้สู่ชุมชน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ควรนำองค์ความรู้จากโครงงานนี้ไปเผยแพร่หรือจัดกิจกรรม</w:t>
      </w:r>
      <w:proofErr w:type="spellStart"/>
      <w:r w:rsidRPr="00613392">
        <w:rPr>
          <w:rFonts w:ascii="TH SarabunPSK" w:hAnsi="TH SarabunPSK" w:cs="TH SarabunPSK"/>
          <w:sz w:val="32"/>
          <w:szCs w:val="32"/>
          <w:cs/>
        </w:rPr>
        <w:t>เวิร์กชอ</w:t>
      </w:r>
      <w:proofErr w:type="spellEnd"/>
      <w:r w:rsidRPr="00613392">
        <w:rPr>
          <w:rFonts w:ascii="TH SarabunPSK" w:hAnsi="TH SarabunPSK" w:cs="TH SarabunPSK"/>
          <w:sz w:val="32"/>
          <w:szCs w:val="32"/>
          <w:cs/>
        </w:rPr>
        <w:t>ป (</w:t>
      </w:r>
      <w:r w:rsidRPr="00613392">
        <w:rPr>
          <w:rFonts w:ascii="TH SarabunPSK" w:hAnsi="TH SarabunPSK" w:cs="TH SarabunPSK"/>
          <w:sz w:val="32"/>
          <w:szCs w:val="32"/>
        </w:rPr>
        <w:t xml:space="preserve">Workshop) </w:t>
      </w:r>
      <w:r w:rsidRPr="00613392">
        <w:rPr>
          <w:rFonts w:ascii="TH SarabunPSK" w:hAnsi="TH SarabunPSK" w:cs="TH SarabunPSK"/>
          <w:sz w:val="32"/>
          <w:szCs w:val="32"/>
          <w:cs/>
        </w:rPr>
        <w:t>เล็กๆ ให้กับนักเรียนชั้นอื่นๆ หรือผู้ปกครองในชุมชน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เพื่อสร้างการมีส่วนร่วมในการแก้ปัญหากลิ่นอับในครัวเรือนด้วยวิธีธรรมชาติ พร้อมกับการรณรงค์ลดขยะพลาสติกอย่างเป็นรูปธรรม</w:t>
      </w:r>
    </w:p>
    <w:p w14:paraId="52E24930" w14:textId="77777777" w:rsidR="00613392" w:rsidRPr="00613392" w:rsidRDefault="00613392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613392">
        <w:rPr>
          <w:rFonts w:ascii="TH SarabunPSK" w:hAnsi="TH SarabunPSK" w:cs="TH SarabunPSK"/>
          <w:b/>
          <w:bCs/>
          <w:sz w:val="32"/>
          <w:szCs w:val="32"/>
        </w:rPr>
        <w:t xml:space="preserve">5.4 </w:t>
      </w:r>
      <w:r w:rsidRPr="00613392">
        <w:rPr>
          <w:rFonts w:ascii="TH SarabunPSK" w:hAnsi="TH SarabunPSK" w:cs="TH SarabunPSK"/>
          <w:b/>
          <w:bCs/>
          <w:sz w:val="32"/>
          <w:szCs w:val="32"/>
          <w:cs/>
        </w:rPr>
        <w:t>การขยายผลในอนาคต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ในอนาคต โครงงานนี้สามารถนำไปพัฒนาต่อยอดให้เป็น "ผลิตภัณฑ์ของชุมชนหรือโรงเรียน" ได้ โดยอาจจัดตั้งเป็นชมรมหรือกลุ่มอาชีพเล็กๆ ของนักเรียน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ที่รับทำชิ้นงานบรรจุภัณฑ์สมุนไพรดับกลิ่นแบบประณีต เพื่อใช้ในงานกิจกรรมของโรงเรียน หรือสามารถนำไปจำหน่ายเป็นรายได้เสริมระหว่างเรียน ซึ่งไม่เพียงแต่จะเป็นการฝึกทักษะการเป็นผู้ประกอบการ</w:t>
      </w:r>
      <w:r w:rsidRPr="00613392">
        <w:rPr>
          <w:rFonts w:ascii="TH SarabunPSK" w:hAnsi="TH SarabunPSK" w:cs="TH SarabunPSK"/>
          <w:sz w:val="32"/>
          <w:szCs w:val="32"/>
        </w:rPr>
        <w:t xml:space="preserve"> </w:t>
      </w:r>
      <w:r w:rsidRPr="00613392">
        <w:rPr>
          <w:rFonts w:ascii="TH SarabunPSK" w:hAnsi="TH SarabunPSK" w:cs="TH SarabunPSK"/>
          <w:sz w:val="32"/>
          <w:szCs w:val="32"/>
          <w:cs/>
        </w:rPr>
        <w:t>แต่ยังเป็นการอนุรักษ์ภูมิปัญญาพื้นบ้านในการใช้สมุนไพรไทยให้คงอยู่สืบไป</w:t>
      </w:r>
    </w:p>
    <w:p w14:paraId="0072A574" w14:textId="77777777" w:rsidR="00613392" w:rsidRPr="00E05C18" w:rsidRDefault="00613392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8C83EE0" w14:textId="77777777" w:rsidR="00A96DBB" w:rsidRPr="00E05C18" w:rsidRDefault="00A96DBB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25B9175" w14:textId="77777777" w:rsidR="00A96DBB" w:rsidRPr="00E05C18" w:rsidRDefault="00A96DBB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E5EA993" w14:textId="77777777" w:rsidR="00A96DBB" w:rsidRPr="00E05C18" w:rsidRDefault="00A96DBB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77E9BFD" w14:textId="77777777" w:rsidR="00A96DBB" w:rsidRPr="00E05C18" w:rsidRDefault="00A96DBB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7D8A519" w14:textId="77777777" w:rsidR="00A96DBB" w:rsidRPr="00E05C18" w:rsidRDefault="00A96DBB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F5B35C1" w14:textId="77777777" w:rsidR="00A96DBB" w:rsidRPr="00E05C18" w:rsidRDefault="00A96DBB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F648D43" w14:textId="77777777" w:rsidR="00A96DBB" w:rsidRPr="00E05C18" w:rsidRDefault="00A96DBB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013424FA" w14:textId="77777777" w:rsidR="00A96DBB" w:rsidRDefault="00A96DBB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04089DE1" w14:textId="77777777" w:rsidR="00E05C18" w:rsidRDefault="00E05C18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09A56677" w14:textId="77777777" w:rsidR="00E05C18" w:rsidRDefault="00E05C18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46C86D5B" w14:textId="77777777" w:rsidR="00E05C18" w:rsidRDefault="00E05C18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42999861" w14:textId="77777777" w:rsidR="00E05C18" w:rsidRDefault="00E05C18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1D769514" w14:textId="77777777" w:rsidR="00E05C18" w:rsidRDefault="00E05C18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1D313407" w14:textId="77777777" w:rsidR="00E05C18" w:rsidRDefault="00E05C18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52940560" w14:textId="77777777" w:rsidR="00E05C18" w:rsidRDefault="00E05C18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6AF4719" w14:textId="77777777" w:rsidR="00E05C18" w:rsidRDefault="00E05C18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842843B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C1A950D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FE9651F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F3D07F7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2B5E89A" w14:textId="77777777" w:rsidR="00DA71E5" w:rsidRDefault="00DA71E5" w:rsidP="00DA71E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36FBF295" w14:textId="77777777" w:rsidR="00DA71E5" w:rsidRDefault="00DA71E5" w:rsidP="00DA71E5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</w:p>
    <w:p w14:paraId="593127E4" w14:textId="7A9FFDFB" w:rsidR="00E05C18" w:rsidRPr="00E05C18" w:rsidRDefault="00E05C18" w:rsidP="00DA71E5">
      <w:pPr>
        <w:spacing w:line="240" w:lineRule="auto"/>
        <w:ind w:firstLine="720"/>
        <w:jc w:val="center"/>
        <w:rPr>
          <w:rFonts w:ascii="TH SarabunPSK" w:hAnsi="TH SarabunPSK" w:cs="TH SarabunPSK" w:hint="cs"/>
          <w:b/>
          <w:bCs/>
          <w:sz w:val="160"/>
          <w:szCs w:val="160"/>
          <w:cs/>
        </w:rPr>
      </w:pPr>
      <w:r w:rsidRPr="00E05C18">
        <w:rPr>
          <w:rFonts w:ascii="TH SarabunPSK" w:hAnsi="TH SarabunPSK" w:cs="TH SarabunPSK" w:hint="cs"/>
          <w:b/>
          <w:bCs/>
          <w:sz w:val="160"/>
          <w:szCs w:val="160"/>
          <w:cs/>
        </w:rPr>
        <w:t>ภาคผนวก</w:t>
      </w:r>
    </w:p>
    <w:p w14:paraId="62017019" w14:textId="77777777" w:rsidR="00E05C18" w:rsidRDefault="00E05C18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7E32E261" w14:textId="77777777" w:rsidR="00E05C18" w:rsidRDefault="00E05C18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4EF17B6B" w14:textId="77777777" w:rsidR="00E05C18" w:rsidRDefault="00E05C18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47A0647C" w14:textId="77777777" w:rsidR="00E05C18" w:rsidRDefault="00E05C18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62B60FE0" w14:textId="77777777" w:rsidR="00E05C18" w:rsidRDefault="00E05C18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7E4B0270" w14:textId="77777777" w:rsidR="00E05C18" w:rsidRDefault="00E05C18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64EA5AC9" w14:textId="77777777" w:rsidR="00E05C18" w:rsidRDefault="00E05C18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42799B2B" w14:textId="77777777" w:rsidR="00E05C18" w:rsidRPr="00E05C18" w:rsidRDefault="00E05C18" w:rsidP="00DA71E5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487B4869" w14:textId="77777777" w:rsidR="00A96DBB" w:rsidRPr="00E05C18" w:rsidRDefault="00A96DBB" w:rsidP="00DA71E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13D13257" wp14:editId="3BFA8FE9">
            <wp:extent cx="4800000" cy="3600000"/>
            <wp:effectExtent l="0" t="0" r="635" b="635"/>
            <wp:docPr id="6182052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05262" name="Picture 6182052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C9D3" w14:textId="77777777" w:rsidR="00A96DBB" w:rsidRPr="00E05C18" w:rsidRDefault="00A96DBB" w:rsidP="00DA71E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ภาพที่1 วัสดุและอุปกรณ์ที่ใช้ทำโครงงาน</w:t>
      </w:r>
    </w:p>
    <w:p w14:paraId="30DAEAAC" w14:textId="77777777" w:rsidR="00A96DBB" w:rsidRPr="00E05C18" w:rsidRDefault="00A96DBB" w:rsidP="00DA71E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17ACDF42" wp14:editId="53D32A8B">
            <wp:extent cx="4826000" cy="3599815"/>
            <wp:effectExtent l="0" t="0" r="0" b="635"/>
            <wp:docPr id="9586865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86574" name="Picture 9586865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249" cy="360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9AD4" w14:textId="77777777" w:rsidR="00A96DBB" w:rsidRPr="00E05C18" w:rsidRDefault="00A96DBB" w:rsidP="00DA71E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ภาพที่2 การพับใบเตย</w:t>
      </w:r>
    </w:p>
    <w:p w14:paraId="4365A8C2" w14:textId="77777777" w:rsidR="00A96DBB" w:rsidRPr="00E05C18" w:rsidRDefault="00A96DBB" w:rsidP="00DA71E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4660DF5" wp14:editId="1C9FB066">
            <wp:extent cx="3795166" cy="3599815"/>
            <wp:effectExtent l="0" t="0" r="0" b="635"/>
            <wp:docPr id="7624332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330" cy="361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07E9FA" w14:textId="77777777" w:rsidR="00A96DBB" w:rsidRPr="00E05C18" w:rsidRDefault="00A96DBB" w:rsidP="00DA71E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ภาพที่3 นำใบเตยที่พับเสร็จมามัดรวมกัน 3-4ดอก</w:t>
      </w:r>
    </w:p>
    <w:p w14:paraId="44ED188F" w14:textId="77777777" w:rsidR="00A96DBB" w:rsidRPr="00E05C18" w:rsidRDefault="00A96DBB" w:rsidP="00DA71E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AA02318" wp14:editId="7A39A201">
            <wp:extent cx="3655060" cy="3637664"/>
            <wp:effectExtent l="0" t="0" r="2540" b="1270"/>
            <wp:docPr id="1737817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1788" name="Picture 1737817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303" cy="364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0D33" w14:textId="77777777" w:rsidR="00A96DBB" w:rsidRPr="00E05C18" w:rsidRDefault="00A96DBB" w:rsidP="00DA71E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bookmarkStart w:id="0" w:name="_Hlk222410973"/>
      <w:r w:rsidRPr="00E05C18">
        <w:rPr>
          <w:rFonts w:ascii="TH SarabunPSK" w:hAnsi="TH SarabunPSK" w:cs="TH SarabunPSK"/>
          <w:sz w:val="32"/>
          <w:szCs w:val="32"/>
          <w:cs/>
        </w:rPr>
        <w:t>ภาพที่4 ตัดขวด และตัดตกแต่ง</w:t>
      </w:r>
    </w:p>
    <w:bookmarkEnd w:id="0"/>
    <w:p w14:paraId="200B4E5F" w14:textId="77777777" w:rsidR="00A96DBB" w:rsidRPr="00E05C18" w:rsidRDefault="00A96DBB" w:rsidP="00DA71E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3C3EAB4A" wp14:editId="24A666FE">
            <wp:extent cx="3790890" cy="3600000"/>
            <wp:effectExtent l="0" t="0" r="635" b="635"/>
            <wp:docPr id="182420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890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CA5B1D" w14:textId="77777777" w:rsidR="00A96DBB" w:rsidRPr="00E05C18" w:rsidRDefault="00A96DBB" w:rsidP="00DA71E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ภาพที่5 การตัดขวดเสร็จเรียบร้อยเพื่อใส่ใบเตย</w:t>
      </w:r>
    </w:p>
    <w:p w14:paraId="38A4EEB0" w14:textId="77777777" w:rsidR="00A96DBB" w:rsidRPr="00E05C18" w:rsidRDefault="00A96DBB" w:rsidP="00DA71E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78C16C5" wp14:editId="06CEE0A3">
            <wp:extent cx="3659440" cy="3600000"/>
            <wp:effectExtent l="0" t="0" r="0" b="635"/>
            <wp:docPr id="62143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37881" name="Picture 6214378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44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9AB9" w14:textId="77777777" w:rsidR="00A96DBB" w:rsidRPr="00E05C18" w:rsidRDefault="00A96DBB" w:rsidP="00DA71E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ภาพที่6 นำเชือกปอมามัดกับขวดที่ตัดไว้</w:t>
      </w:r>
    </w:p>
    <w:p w14:paraId="16ED7B4F" w14:textId="77777777" w:rsidR="00A96DBB" w:rsidRPr="00E05C18" w:rsidRDefault="00A96DBB" w:rsidP="00DA71E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218C4D5E" wp14:editId="4AFF0BCE">
            <wp:extent cx="4380020" cy="3600000"/>
            <wp:effectExtent l="0" t="0" r="1905" b="635"/>
            <wp:docPr id="166199635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020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BE1983" w14:textId="71737B1F" w:rsidR="00A96DBB" w:rsidRPr="00E05C18" w:rsidRDefault="00A96DBB" w:rsidP="00DA71E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ภาพที่7 นำใบเตยที่พับไว้มาใส่ในขวด</w:t>
      </w:r>
    </w:p>
    <w:p w14:paraId="52986386" w14:textId="77777777" w:rsidR="00A96DBB" w:rsidRPr="00E05C18" w:rsidRDefault="00A96DBB" w:rsidP="00DA71E5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5C18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012BF21" wp14:editId="456CA60F">
            <wp:extent cx="4533900" cy="3599815"/>
            <wp:effectExtent l="0" t="0" r="0" b="635"/>
            <wp:docPr id="10495578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134" cy="3600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52E551" w14:textId="353EF9B8" w:rsidR="00A96DBB" w:rsidRPr="00E05C18" w:rsidRDefault="00A96DBB" w:rsidP="00DA71E5">
      <w:pPr>
        <w:spacing w:line="240" w:lineRule="auto"/>
        <w:jc w:val="center"/>
        <w:rPr>
          <w:rFonts w:ascii="TH SarabunPSK" w:hAnsi="TH SarabunPSK" w:cs="TH SarabunPSK" w:hint="cs"/>
          <w:sz w:val="32"/>
          <w:szCs w:val="32"/>
        </w:rPr>
      </w:pPr>
      <w:r w:rsidRPr="00E05C18">
        <w:rPr>
          <w:rFonts w:ascii="TH SarabunPSK" w:hAnsi="TH SarabunPSK" w:cs="TH SarabunPSK"/>
          <w:sz w:val="32"/>
          <w:szCs w:val="32"/>
          <w:cs/>
        </w:rPr>
        <w:t>ภาพที่8 นำใบเตยพับไปติดในสุขา</w:t>
      </w:r>
    </w:p>
    <w:sectPr w:rsidR="00A96DBB" w:rsidRPr="00E05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2113"/>
    <w:multiLevelType w:val="multilevel"/>
    <w:tmpl w:val="0276D6F4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" w15:restartNumberingAfterBreak="0">
    <w:nsid w:val="05FE1768"/>
    <w:multiLevelType w:val="multilevel"/>
    <w:tmpl w:val="70088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73012"/>
    <w:multiLevelType w:val="multilevel"/>
    <w:tmpl w:val="A6B02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13373"/>
    <w:multiLevelType w:val="multilevel"/>
    <w:tmpl w:val="FC82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E69C7"/>
    <w:multiLevelType w:val="multilevel"/>
    <w:tmpl w:val="8670E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F629E"/>
    <w:multiLevelType w:val="multilevel"/>
    <w:tmpl w:val="0040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4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32"/>
        <w:szCs w:val="4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" w15:restartNumberingAfterBreak="0">
    <w:nsid w:val="0C4153DE"/>
    <w:multiLevelType w:val="multilevel"/>
    <w:tmpl w:val="7A9C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8D3A9A"/>
    <w:multiLevelType w:val="multilevel"/>
    <w:tmpl w:val="D49E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83387"/>
    <w:multiLevelType w:val="multilevel"/>
    <w:tmpl w:val="098A3C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93053"/>
    <w:multiLevelType w:val="multilevel"/>
    <w:tmpl w:val="2EAA8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4A3EE5"/>
    <w:multiLevelType w:val="multilevel"/>
    <w:tmpl w:val="7A9C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4C0217"/>
    <w:multiLevelType w:val="multilevel"/>
    <w:tmpl w:val="9E7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E10D6"/>
    <w:multiLevelType w:val="multilevel"/>
    <w:tmpl w:val="4C4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254AB"/>
    <w:multiLevelType w:val="multilevel"/>
    <w:tmpl w:val="BD20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B72EC"/>
    <w:multiLevelType w:val="multilevel"/>
    <w:tmpl w:val="4A8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D50A3"/>
    <w:multiLevelType w:val="multilevel"/>
    <w:tmpl w:val="8D72B9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1E6D5C"/>
    <w:multiLevelType w:val="multilevel"/>
    <w:tmpl w:val="865873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F9667B"/>
    <w:multiLevelType w:val="multilevel"/>
    <w:tmpl w:val="6F34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23435D"/>
    <w:multiLevelType w:val="multilevel"/>
    <w:tmpl w:val="7A9C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C50FCC"/>
    <w:multiLevelType w:val="multilevel"/>
    <w:tmpl w:val="0040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4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32"/>
        <w:szCs w:val="4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0" w15:restartNumberingAfterBreak="0">
    <w:nsid w:val="2083755C"/>
    <w:multiLevelType w:val="multilevel"/>
    <w:tmpl w:val="479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0555DA"/>
    <w:multiLevelType w:val="multilevel"/>
    <w:tmpl w:val="7A9C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FD6CA4"/>
    <w:multiLevelType w:val="multilevel"/>
    <w:tmpl w:val="3D18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23510D"/>
    <w:multiLevelType w:val="multilevel"/>
    <w:tmpl w:val="577E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664CA2"/>
    <w:multiLevelType w:val="multilevel"/>
    <w:tmpl w:val="61D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A059B0"/>
    <w:multiLevelType w:val="multilevel"/>
    <w:tmpl w:val="E6FE4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70223B"/>
    <w:multiLevelType w:val="multilevel"/>
    <w:tmpl w:val="0276D6F4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27" w15:restartNumberingAfterBreak="0">
    <w:nsid w:val="328971B7"/>
    <w:multiLevelType w:val="multilevel"/>
    <w:tmpl w:val="B012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EA1993"/>
    <w:multiLevelType w:val="multilevel"/>
    <w:tmpl w:val="9A38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5D408A"/>
    <w:multiLevelType w:val="multilevel"/>
    <w:tmpl w:val="5802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9A3893"/>
    <w:multiLevelType w:val="multilevel"/>
    <w:tmpl w:val="7A9C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EF0A31"/>
    <w:multiLevelType w:val="hybridMultilevel"/>
    <w:tmpl w:val="40AA1F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EFB5946"/>
    <w:multiLevelType w:val="multilevel"/>
    <w:tmpl w:val="292C0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FC5B22"/>
    <w:multiLevelType w:val="multilevel"/>
    <w:tmpl w:val="EEE2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1E7C8E"/>
    <w:multiLevelType w:val="hybridMultilevel"/>
    <w:tmpl w:val="3AB21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1A6CEC"/>
    <w:multiLevelType w:val="multilevel"/>
    <w:tmpl w:val="7A9C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5B04D5"/>
    <w:multiLevelType w:val="multilevel"/>
    <w:tmpl w:val="0674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7F6E35"/>
    <w:multiLevelType w:val="multilevel"/>
    <w:tmpl w:val="891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9B3885"/>
    <w:multiLevelType w:val="multilevel"/>
    <w:tmpl w:val="F83A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470546"/>
    <w:multiLevelType w:val="multilevel"/>
    <w:tmpl w:val="E3303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F71E22"/>
    <w:multiLevelType w:val="multilevel"/>
    <w:tmpl w:val="6276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3C512F"/>
    <w:multiLevelType w:val="multilevel"/>
    <w:tmpl w:val="9FA8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5B62AB"/>
    <w:multiLevelType w:val="multilevel"/>
    <w:tmpl w:val="0276D6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60F26082"/>
    <w:multiLevelType w:val="hybridMultilevel"/>
    <w:tmpl w:val="341696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2FA58A7"/>
    <w:multiLevelType w:val="multilevel"/>
    <w:tmpl w:val="B2D6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521D52"/>
    <w:multiLevelType w:val="hybridMultilevel"/>
    <w:tmpl w:val="26642C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43B05BD"/>
    <w:multiLevelType w:val="multilevel"/>
    <w:tmpl w:val="C776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DF6B80"/>
    <w:multiLevelType w:val="multilevel"/>
    <w:tmpl w:val="CB7E5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8F547F"/>
    <w:multiLevelType w:val="multilevel"/>
    <w:tmpl w:val="CD58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6F04B6"/>
    <w:multiLevelType w:val="multilevel"/>
    <w:tmpl w:val="0040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4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32"/>
        <w:szCs w:val="4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0" w15:restartNumberingAfterBreak="0">
    <w:nsid w:val="6CAD0139"/>
    <w:multiLevelType w:val="multilevel"/>
    <w:tmpl w:val="A654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4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1" w15:restartNumberingAfterBreak="0">
    <w:nsid w:val="7071016C"/>
    <w:multiLevelType w:val="multilevel"/>
    <w:tmpl w:val="627E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20F75E6"/>
    <w:multiLevelType w:val="multilevel"/>
    <w:tmpl w:val="9C2C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BE0CFE"/>
    <w:multiLevelType w:val="multilevel"/>
    <w:tmpl w:val="4A26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4C60EA"/>
    <w:multiLevelType w:val="multilevel"/>
    <w:tmpl w:val="95BC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214125"/>
    <w:multiLevelType w:val="multilevel"/>
    <w:tmpl w:val="EEB6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5A76213"/>
    <w:multiLevelType w:val="multilevel"/>
    <w:tmpl w:val="91563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72048E6"/>
    <w:multiLevelType w:val="multilevel"/>
    <w:tmpl w:val="A9DA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9574DBA"/>
    <w:multiLevelType w:val="multilevel"/>
    <w:tmpl w:val="2F64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4578CF"/>
    <w:multiLevelType w:val="multilevel"/>
    <w:tmpl w:val="7A9C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667850">
    <w:abstractNumId w:val="51"/>
  </w:num>
  <w:num w:numId="2" w16cid:durableId="525288172">
    <w:abstractNumId w:val="4"/>
  </w:num>
  <w:num w:numId="3" w16cid:durableId="1167212608">
    <w:abstractNumId w:val="20"/>
  </w:num>
  <w:num w:numId="4" w16cid:durableId="1893930446">
    <w:abstractNumId w:val="1"/>
  </w:num>
  <w:num w:numId="5" w16cid:durableId="1961645649">
    <w:abstractNumId w:val="22"/>
  </w:num>
  <w:num w:numId="6" w16cid:durableId="1656226577">
    <w:abstractNumId w:val="15"/>
  </w:num>
  <w:num w:numId="7" w16cid:durableId="444542485">
    <w:abstractNumId w:val="37"/>
  </w:num>
  <w:num w:numId="8" w16cid:durableId="1674379781">
    <w:abstractNumId w:val="8"/>
  </w:num>
  <w:num w:numId="9" w16cid:durableId="537395924">
    <w:abstractNumId w:val="28"/>
  </w:num>
  <w:num w:numId="10" w16cid:durableId="986057017">
    <w:abstractNumId w:val="16"/>
  </w:num>
  <w:num w:numId="11" w16cid:durableId="1350833680">
    <w:abstractNumId w:val="12"/>
  </w:num>
  <w:num w:numId="12" w16cid:durableId="59334833">
    <w:abstractNumId w:val="33"/>
  </w:num>
  <w:num w:numId="13" w16cid:durableId="805707257">
    <w:abstractNumId w:val="24"/>
  </w:num>
  <w:num w:numId="14" w16cid:durableId="1695617257">
    <w:abstractNumId w:val="25"/>
  </w:num>
  <w:num w:numId="15" w16cid:durableId="889924559">
    <w:abstractNumId w:val="41"/>
  </w:num>
  <w:num w:numId="16" w16cid:durableId="1052271932">
    <w:abstractNumId w:val="48"/>
  </w:num>
  <w:num w:numId="17" w16cid:durableId="1923100134">
    <w:abstractNumId w:val="2"/>
  </w:num>
  <w:num w:numId="18" w16cid:durableId="35158445">
    <w:abstractNumId w:val="17"/>
  </w:num>
  <w:num w:numId="19" w16cid:durableId="1822843308">
    <w:abstractNumId w:val="42"/>
  </w:num>
  <w:num w:numId="20" w16cid:durableId="1165438335">
    <w:abstractNumId w:val="26"/>
  </w:num>
  <w:num w:numId="21" w16cid:durableId="766197263">
    <w:abstractNumId w:val="0"/>
  </w:num>
  <w:num w:numId="22" w16cid:durableId="955019075">
    <w:abstractNumId w:val="31"/>
  </w:num>
  <w:num w:numId="23" w16cid:durableId="1389261186">
    <w:abstractNumId w:val="45"/>
  </w:num>
  <w:num w:numId="24" w16cid:durableId="48117241">
    <w:abstractNumId w:val="43"/>
  </w:num>
  <w:num w:numId="25" w16cid:durableId="1481385464">
    <w:abstractNumId w:val="39"/>
  </w:num>
  <w:num w:numId="26" w16cid:durableId="1940871266">
    <w:abstractNumId w:val="40"/>
  </w:num>
  <w:num w:numId="27" w16cid:durableId="1434940112">
    <w:abstractNumId w:val="54"/>
  </w:num>
  <w:num w:numId="28" w16cid:durableId="914050532">
    <w:abstractNumId w:val="46"/>
  </w:num>
  <w:num w:numId="29" w16cid:durableId="2051567744">
    <w:abstractNumId w:val="52"/>
  </w:num>
  <w:num w:numId="30" w16cid:durableId="973486193">
    <w:abstractNumId w:val="36"/>
  </w:num>
  <w:num w:numId="31" w16cid:durableId="647056371">
    <w:abstractNumId w:val="56"/>
  </w:num>
  <w:num w:numId="32" w16cid:durableId="925459680">
    <w:abstractNumId w:val="50"/>
  </w:num>
  <w:num w:numId="33" w16cid:durableId="175729894">
    <w:abstractNumId w:val="27"/>
  </w:num>
  <w:num w:numId="34" w16cid:durableId="1061247272">
    <w:abstractNumId w:val="32"/>
  </w:num>
  <w:num w:numId="35" w16cid:durableId="992026991">
    <w:abstractNumId w:val="11"/>
  </w:num>
  <w:num w:numId="36" w16cid:durableId="676424939">
    <w:abstractNumId w:val="30"/>
  </w:num>
  <w:num w:numId="37" w16cid:durableId="931813540">
    <w:abstractNumId w:val="35"/>
  </w:num>
  <w:num w:numId="38" w16cid:durableId="1034767652">
    <w:abstractNumId w:val="10"/>
  </w:num>
  <w:num w:numId="39" w16cid:durableId="628436661">
    <w:abstractNumId w:val="21"/>
  </w:num>
  <w:num w:numId="40" w16cid:durableId="769931641">
    <w:abstractNumId w:val="18"/>
  </w:num>
  <w:num w:numId="41" w16cid:durableId="996104563">
    <w:abstractNumId w:val="6"/>
  </w:num>
  <w:num w:numId="42" w16cid:durableId="171455741">
    <w:abstractNumId w:val="49"/>
  </w:num>
  <w:num w:numId="43" w16cid:durableId="1682387321">
    <w:abstractNumId w:val="59"/>
  </w:num>
  <w:num w:numId="44" w16cid:durableId="859784516">
    <w:abstractNumId w:val="58"/>
  </w:num>
  <w:num w:numId="45" w16cid:durableId="1938053703">
    <w:abstractNumId w:val="19"/>
  </w:num>
  <w:num w:numId="46" w16cid:durableId="1293244178">
    <w:abstractNumId w:val="5"/>
  </w:num>
  <w:num w:numId="47" w16cid:durableId="1838837407">
    <w:abstractNumId w:val="23"/>
  </w:num>
  <w:num w:numId="48" w16cid:durableId="976842049">
    <w:abstractNumId w:val="9"/>
  </w:num>
  <w:num w:numId="49" w16cid:durableId="1450277066">
    <w:abstractNumId w:val="13"/>
  </w:num>
  <w:num w:numId="50" w16cid:durableId="520703180">
    <w:abstractNumId w:val="29"/>
  </w:num>
  <w:num w:numId="51" w16cid:durableId="1918710387">
    <w:abstractNumId w:val="57"/>
  </w:num>
  <w:num w:numId="52" w16cid:durableId="382295167">
    <w:abstractNumId w:val="14"/>
  </w:num>
  <w:num w:numId="53" w16cid:durableId="2075811211">
    <w:abstractNumId w:val="44"/>
  </w:num>
  <w:num w:numId="54" w16cid:durableId="1631787643">
    <w:abstractNumId w:val="55"/>
  </w:num>
  <w:num w:numId="55" w16cid:durableId="1826120696">
    <w:abstractNumId w:val="47"/>
  </w:num>
  <w:num w:numId="56" w16cid:durableId="1947156751">
    <w:abstractNumId w:val="53"/>
  </w:num>
  <w:num w:numId="57" w16cid:durableId="453646197">
    <w:abstractNumId w:val="38"/>
  </w:num>
  <w:num w:numId="58" w16cid:durableId="387388493">
    <w:abstractNumId w:val="7"/>
  </w:num>
  <w:num w:numId="59" w16cid:durableId="1450197116">
    <w:abstractNumId w:val="3"/>
  </w:num>
  <w:num w:numId="60" w16cid:durableId="64929080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AF"/>
    <w:rsid w:val="00087097"/>
    <w:rsid w:val="000A28EF"/>
    <w:rsid w:val="00165E2C"/>
    <w:rsid w:val="00182DF2"/>
    <w:rsid w:val="00190BCF"/>
    <w:rsid w:val="00227B1E"/>
    <w:rsid w:val="00234C22"/>
    <w:rsid w:val="00240E50"/>
    <w:rsid w:val="002667D5"/>
    <w:rsid w:val="002C5319"/>
    <w:rsid w:val="002C61F1"/>
    <w:rsid w:val="0032252B"/>
    <w:rsid w:val="00366ADE"/>
    <w:rsid w:val="00450360"/>
    <w:rsid w:val="004614F1"/>
    <w:rsid w:val="004C0EBD"/>
    <w:rsid w:val="004C60E1"/>
    <w:rsid w:val="004F1584"/>
    <w:rsid w:val="00595267"/>
    <w:rsid w:val="005B7BE3"/>
    <w:rsid w:val="005E1025"/>
    <w:rsid w:val="005F7673"/>
    <w:rsid w:val="00613392"/>
    <w:rsid w:val="00631EDC"/>
    <w:rsid w:val="00634E64"/>
    <w:rsid w:val="00711FAF"/>
    <w:rsid w:val="00726105"/>
    <w:rsid w:val="007A079B"/>
    <w:rsid w:val="007C3750"/>
    <w:rsid w:val="008048DD"/>
    <w:rsid w:val="00850C1F"/>
    <w:rsid w:val="00862D68"/>
    <w:rsid w:val="008A1E3E"/>
    <w:rsid w:val="00943903"/>
    <w:rsid w:val="00961061"/>
    <w:rsid w:val="009D5BCE"/>
    <w:rsid w:val="00A96DBB"/>
    <w:rsid w:val="00B4367F"/>
    <w:rsid w:val="00B6506E"/>
    <w:rsid w:val="00BC49B4"/>
    <w:rsid w:val="00BD7773"/>
    <w:rsid w:val="00BE3CE1"/>
    <w:rsid w:val="00C04440"/>
    <w:rsid w:val="00CC7AB5"/>
    <w:rsid w:val="00D27B01"/>
    <w:rsid w:val="00D65AAB"/>
    <w:rsid w:val="00DA3F34"/>
    <w:rsid w:val="00DA71E5"/>
    <w:rsid w:val="00E05C18"/>
    <w:rsid w:val="00E52E98"/>
    <w:rsid w:val="00EC273B"/>
    <w:rsid w:val="00EF364C"/>
    <w:rsid w:val="00F03183"/>
    <w:rsid w:val="00F971E2"/>
    <w:rsid w:val="00FA10FA"/>
    <w:rsid w:val="00FE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6289"/>
  <w15:chartTrackingRefBased/>
  <w15:docId w15:val="{4B372045-7BCA-4787-B828-9A042994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F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F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F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1F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1F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1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F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5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CFD13-B532-40E0-B37B-5B75105B6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17</Pages>
  <Words>3034</Words>
  <Characters>17298</Characters>
  <Application>Microsoft Office Word</Application>
  <DocSecurity>0</DocSecurity>
  <Lines>144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Anantachai Phetrri</dc:creator>
  <cp:keywords/>
  <dc:description/>
  <cp:lastModifiedBy>KruJames</cp:lastModifiedBy>
  <cp:revision>17</cp:revision>
  <dcterms:created xsi:type="dcterms:W3CDTF">2024-09-19T07:16:00Z</dcterms:created>
  <dcterms:modified xsi:type="dcterms:W3CDTF">2026-03-21T02:42:00Z</dcterms:modified>
</cp:coreProperties>
</file>