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2AF4F" w14:textId="5D9E4CB9" w:rsidR="009B76F2" w:rsidRDefault="004E17F2">
      <w:pPr>
        <w:rPr>
          <w:noProof/>
        </w:rPr>
      </w:pPr>
      <w:r>
        <w:rPr>
          <w:noProof/>
        </w:rPr>
        <w:drawing>
          <wp:inline distT="0" distB="0" distL="0" distR="0" wp14:anchorId="03418C63" wp14:editId="0FC0BC5E">
            <wp:extent cx="5943600" cy="422465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3C89" w14:textId="42FF0EDC" w:rsidR="004E17F2" w:rsidRDefault="004E17F2">
      <w:r>
        <w:rPr>
          <w:noProof/>
        </w:rPr>
        <w:drawing>
          <wp:inline distT="0" distB="0" distL="0" distR="0" wp14:anchorId="62CD7D16" wp14:editId="67E478E6">
            <wp:extent cx="5943600" cy="29019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D8B3" w14:textId="441C0FC7" w:rsidR="004E17F2" w:rsidRDefault="004E17F2">
      <w:r>
        <w:rPr>
          <w:noProof/>
        </w:rPr>
        <w:lastRenderedPageBreak/>
        <w:drawing>
          <wp:inline distT="0" distB="0" distL="0" distR="0" wp14:anchorId="26009B35" wp14:editId="561756F6">
            <wp:extent cx="5943600" cy="345122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1FBC" w14:textId="75E974D1" w:rsidR="008B70E5" w:rsidRDefault="008B70E5">
      <w:r>
        <w:t>----------------------------------------------</w:t>
      </w:r>
    </w:p>
    <w:p w14:paraId="524067B2" w14:textId="1BF28CAE" w:rsidR="008B70E5" w:rsidRDefault="008B70E5">
      <w:r>
        <w:rPr>
          <w:noProof/>
        </w:rPr>
        <w:drawing>
          <wp:inline distT="0" distB="0" distL="0" distR="0" wp14:anchorId="65BC1B2B" wp14:editId="642287CB">
            <wp:extent cx="5943600" cy="353314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AF6D" w14:textId="790966E4" w:rsidR="008B70E5" w:rsidRDefault="008B70E5">
      <w:r>
        <w:rPr>
          <w:noProof/>
        </w:rPr>
        <w:lastRenderedPageBreak/>
        <w:drawing>
          <wp:inline distT="0" distB="0" distL="0" distR="0" wp14:anchorId="54EB0D6F" wp14:editId="5B3AC7A2">
            <wp:extent cx="5943600" cy="27063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3F3F" w14:textId="695D26D0" w:rsidR="008B70E5" w:rsidRDefault="008B70E5">
      <w:r>
        <w:rPr>
          <w:noProof/>
        </w:rPr>
        <w:drawing>
          <wp:inline distT="0" distB="0" distL="0" distR="0" wp14:anchorId="080B1B74" wp14:editId="3B6155C4">
            <wp:extent cx="5943600" cy="31623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F412" w14:textId="2FF40084" w:rsidR="00AD036F" w:rsidRDefault="00AD036F">
      <w:r>
        <w:rPr>
          <w:noProof/>
        </w:rPr>
        <w:lastRenderedPageBreak/>
        <w:drawing>
          <wp:inline distT="0" distB="0" distL="0" distR="0" wp14:anchorId="121DF540" wp14:editId="511F11A0">
            <wp:extent cx="5943600" cy="33807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962E" w14:textId="648BAA6D" w:rsidR="00AD036F" w:rsidRDefault="00AD036F">
      <w:r>
        <w:rPr>
          <w:noProof/>
        </w:rPr>
        <w:drawing>
          <wp:inline distT="0" distB="0" distL="0" distR="0" wp14:anchorId="5D160F1B" wp14:editId="1A2FA143">
            <wp:extent cx="5943600" cy="29610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7942" w14:textId="77777777" w:rsidR="008B70E5" w:rsidRDefault="008B70E5"/>
    <w:p w14:paraId="4B139DA8" w14:textId="77777777" w:rsidR="004E17F2" w:rsidRDefault="004E17F2"/>
    <w:sectPr w:rsidR="004E1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F2"/>
    <w:rsid w:val="004E17F2"/>
    <w:rsid w:val="008B70E5"/>
    <w:rsid w:val="009B76F2"/>
    <w:rsid w:val="00AD0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B7986"/>
  <w15:chartTrackingRefBased/>
  <w15:docId w15:val="{3A5F4686-FA36-43B2-8A62-5CB1D2AE2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Janasia Roemling</dc:creator>
  <cp:keywords/>
  <dc:description/>
  <cp:lastModifiedBy>Janasia Roemling</cp:lastModifiedBy>
  <cp:revision>1</cp:revision>
  <dcterms:created xsi:type="dcterms:W3CDTF">2022-08-14T00:12:00Z</dcterms:created>
  <dcterms:modified xsi:type="dcterms:W3CDTF">2022-08-14T00:26:00Z</dcterms:modified>
</cp:coreProperties>
</file>