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6C32" w14:textId="45E2564D" w:rsidR="00A81E24" w:rsidRPr="00441591" w:rsidRDefault="00A81E24" w:rsidP="00A81E24">
      <w:pPr>
        <w:rPr>
          <w:u w:val="single"/>
        </w:rPr>
      </w:pPr>
      <w:r w:rsidRPr="00441591">
        <w:rPr>
          <w:u w:val="single"/>
        </w:rPr>
        <w:t>How Arise Solutions Successfully Addressed Mphasis' Hiring Problem</w:t>
      </w:r>
    </w:p>
    <w:p w14:paraId="77258996" w14:textId="77777777" w:rsidR="00A81E24" w:rsidRDefault="00A81E24" w:rsidP="00A81E24"/>
    <w:p w14:paraId="0EB16E46" w14:textId="29A8E6B4" w:rsidR="00152239" w:rsidRPr="00441591" w:rsidRDefault="00476437" w:rsidP="00A81E24">
      <w:pPr>
        <w:rPr>
          <w:b/>
          <w:bCs/>
        </w:rPr>
      </w:pPr>
      <w:r w:rsidRPr="00441591">
        <w:rPr>
          <w:b/>
          <w:bCs/>
        </w:rPr>
        <w:t>Problem Statement, h</w:t>
      </w:r>
      <w:r w:rsidR="00152239" w:rsidRPr="00441591">
        <w:rPr>
          <w:b/>
          <w:bCs/>
        </w:rPr>
        <w:t>ow it all started?</w:t>
      </w:r>
    </w:p>
    <w:p w14:paraId="0B9F1350" w14:textId="64CE722A" w:rsidR="00476437" w:rsidRDefault="00A81E24" w:rsidP="00A81E24">
      <w:pPr>
        <w:pStyle w:val="ListParagraph"/>
        <w:numPr>
          <w:ilvl w:val="0"/>
          <w:numId w:val="1"/>
        </w:numPr>
      </w:pPr>
      <w:r>
        <w:t xml:space="preserve">In today's business climate, the ability to attract and retain top talent is more important than ever. </w:t>
      </w:r>
      <w:r w:rsidR="001D2D3B">
        <w:t>So,</w:t>
      </w:r>
      <w:r>
        <w:t xml:space="preserve"> when a global IT services company like Mphasis came to Arise Solutions with a volume hiring problem, we knew we could step up to the challenge.</w:t>
      </w:r>
    </w:p>
    <w:p w14:paraId="43F03B61" w14:textId="1F2DCF8C" w:rsidR="00A81E24" w:rsidRDefault="00A81E24" w:rsidP="00A81E24">
      <w:pPr>
        <w:pStyle w:val="ListParagraph"/>
        <w:numPr>
          <w:ilvl w:val="0"/>
          <w:numId w:val="1"/>
        </w:numPr>
      </w:pPr>
      <w:r>
        <w:t xml:space="preserve">Mphasis had very specific requirements, including a need for candidates with specific skillsets and the ability to work night shifts. They also needed resumes of the highest quality. </w:t>
      </w:r>
    </w:p>
    <w:p w14:paraId="3B7FE48F" w14:textId="77777777" w:rsidR="000317C2" w:rsidRDefault="000317C2" w:rsidP="000317C2">
      <w:pPr>
        <w:pStyle w:val="ListParagraph"/>
      </w:pPr>
    </w:p>
    <w:p w14:paraId="7222E3FC" w14:textId="7A911605" w:rsidR="00A81E24" w:rsidRPr="003076E1" w:rsidRDefault="00476437" w:rsidP="00A81E24">
      <w:pPr>
        <w:rPr>
          <w:b/>
          <w:bCs/>
        </w:rPr>
      </w:pPr>
      <w:r w:rsidRPr="003076E1">
        <w:rPr>
          <w:b/>
          <w:bCs/>
        </w:rPr>
        <w:t xml:space="preserve">How </w:t>
      </w:r>
      <w:r w:rsidR="006555CF" w:rsidRPr="003076E1">
        <w:rPr>
          <w:b/>
          <w:bCs/>
        </w:rPr>
        <w:t>Arise Solution</w:t>
      </w:r>
      <w:r w:rsidRPr="003076E1">
        <w:rPr>
          <w:b/>
          <w:bCs/>
        </w:rPr>
        <w:t xml:space="preserve"> solved Mphasis problem?</w:t>
      </w:r>
    </w:p>
    <w:p w14:paraId="3F911C07" w14:textId="1818A4D2" w:rsidR="00A81E24" w:rsidRDefault="00476437" w:rsidP="00A81E24">
      <w:r>
        <w:t xml:space="preserve">Arise was able to provide them with 600 employees in just two months' time, at a rate of 10 </w:t>
      </w:r>
      <w:proofErr w:type="spellStart"/>
      <w:r>
        <w:t>joinees</w:t>
      </w:r>
      <w:proofErr w:type="spellEnd"/>
      <w:r>
        <w:t xml:space="preserve"> per day. </w:t>
      </w:r>
      <w:r w:rsidR="00A81E24">
        <w:t xml:space="preserve">Our candidate pool is so strong that the rejection rate is less than 15% always since the time we started Arise. This is because we market the client very rigorously and have always been recruited by all the big shots, leaders of the </w:t>
      </w:r>
      <w:r w:rsidR="00DB288F">
        <w:t>industry</w:t>
      </w:r>
      <w:r w:rsidR="00A81E24">
        <w:t xml:space="preserve">. As a result, we are able to attract top talent and fill our positions quickly and efficiently. </w:t>
      </w:r>
    </w:p>
    <w:p w14:paraId="6FB8B652" w14:textId="6D234419" w:rsidR="00A81E24" w:rsidRDefault="00A81E24" w:rsidP="00A81E24">
      <w:r w:rsidRPr="003076E1">
        <w:rPr>
          <w:b/>
          <w:bCs/>
        </w:rPr>
        <w:t>Conclusion</w:t>
      </w:r>
    </w:p>
    <w:p w14:paraId="0AB49999" w14:textId="434E75B7" w:rsidR="00080B79" w:rsidRDefault="00A81E24" w:rsidP="00080B79">
      <w:r>
        <w:t>In today's business world, the ability to attract and retain top talent is more important than ever. That's why companies like Mphasis rely on staffing firms like Arise Solutions to handle their volume hiring needs</w:t>
      </w:r>
      <w:r w:rsidR="00080B79">
        <w:t xml:space="preserve">. If you are looking for a staffing and recruitment company that can help you find the perfect job or fill an open position in your company, look no further than Arise Solutions. We have a proven track record of success and offer a 100% satisfaction guarantee. </w:t>
      </w:r>
    </w:p>
    <w:p w14:paraId="1E1A2A2E" w14:textId="2499DDEA" w:rsidR="000832D6" w:rsidRPr="001D4E73" w:rsidRDefault="000832D6" w:rsidP="00080B79">
      <w:pPr>
        <w:rPr>
          <w:b/>
          <w:bCs/>
        </w:rPr>
      </w:pPr>
      <w:r w:rsidRPr="001D4E73">
        <w:rPr>
          <w:b/>
          <w:bCs/>
        </w:rPr>
        <w:t>About Arise</w:t>
      </w:r>
      <w:r w:rsidR="00104812" w:rsidRPr="001D4E73">
        <w:rPr>
          <w:b/>
          <w:bCs/>
        </w:rPr>
        <w:t xml:space="preserve"> Solution </w:t>
      </w:r>
    </w:p>
    <w:p w14:paraId="0024FCE2" w14:textId="2B9DE5FA" w:rsidR="00080B79" w:rsidRDefault="00080B79" w:rsidP="00080B79">
      <w:r>
        <w:t>We are a staffing and recruitment company that has been operational for over 1</w:t>
      </w:r>
      <w:r w:rsidR="00B6647E">
        <w:t>5</w:t>
      </w:r>
      <w:r>
        <w:t xml:space="preserve"> years. We have helped candidates with specific skills, premium quality resumes, and</w:t>
      </w:r>
      <w:r w:rsidR="00965379">
        <w:t xml:space="preserve"> day/</w:t>
      </w:r>
      <w:r>
        <w:t xml:space="preserve">night-shifts find their dream jobs. </w:t>
      </w:r>
    </w:p>
    <w:p w14:paraId="39597330" w14:textId="77777777" w:rsidR="00080B79" w:rsidRPr="001D4E73" w:rsidRDefault="00080B79" w:rsidP="00080B79">
      <w:pPr>
        <w:rPr>
          <w:b/>
          <w:bCs/>
        </w:rPr>
      </w:pPr>
      <w:r w:rsidRPr="001D4E73">
        <w:rPr>
          <w:b/>
          <w:bCs/>
        </w:rPr>
        <w:t>How We Work</w:t>
      </w:r>
    </w:p>
    <w:p w14:paraId="37A4D6B3" w14:textId="77777777" w:rsidR="00080B79" w:rsidRDefault="00080B79" w:rsidP="00080B79">
      <w:r>
        <w:t xml:space="preserve">Arise Solutions works by connecting job seekers with the companies that need them the most. We have a vast pool of candidates that we screen rigorously to make sure only the best </w:t>
      </w:r>
      <w:proofErr w:type="gramStart"/>
      <w:r>
        <w:t>are</w:t>
      </w:r>
      <w:proofErr w:type="gramEnd"/>
      <w:r>
        <w:t xml:space="preserve"> put forward for each position. This ensures that each company we work with gets the employees they need in a timely and efficient manner. </w:t>
      </w:r>
    </w:p>
    <w:p w14:paraId="65AF792B" w14:textId="77777777" w:rsidR="00080B79" w:rsidRPr="001D4E73" w:rsidRDefault="00080B79" w:rsidP="00080B79">
      <w:pPr>
        <w:rPr>
          <w:b/>
          <w:bCs/>
        </w:rPr>
      </w:pPr>
      <w:r w:rsidRPr="001D4E73">
        <w:rPr>
          <w:b/>
          <w:bCs/>
        </w:rPr>
        <w:t>The Benefits of Working with Us</w:t>
      </w:r>
    </w:p>
    <w:p w14:paraId="17C84AF4" w14:textId="0389816C" w:rsidR="00080B79" w:rsidRDefault="00080B79" w:rsidP="00080B79">
      <w:r>
        <w:t>There are many benefits to working with Arise Solutions. Firstly, we have a proven track record of success. We have helped hundreds of companies find the staff they need, and we have placed thousands of candidates in jobs they love. Secondly, we offer a 100% satisfaction guarantee. Finally, we offer competitive pricing</w:t>
      </w:r>
      <w:r w:rsidR="00984C0F">
        <w:t xml:space="preserve"> because w</w:t>
      </w:r>
      <w:r>
        <w:t xml:space="preserve">e understand that businesses need to save money wherever possible. </w:t>
      </w:r>
    </w:p>
    <w:p w14:paraId="473D681C" w14:textId="77777777" w:rsidR="00965379" w:rsidRPr="00A81E24" w:rsidRDefault="00965379" w:rsidP="00965379">
      <w:r>
        <w:t>Contact us today to learn more about how we can help you achieve your goals.</w:t>
      </w:r>
    </w:p>
    <w:p w14:paraId="4D36B7FE" w14:textId="77777777" w:rsidR="00965379" w:rsidRDefault="00965379" w:rsidP="00080B79"/>
    <w:sectPr w:rsidR="00965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1BD7"/>
    <w:multiLevelType w:val="hybridMultilevel"/>
    <w:tmpl w:val="7318FC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617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5A"/>
    <w:rsid w:val="000317C2"/>
    <w:rsid w:val="00080B79"/>
    <w:rsid w:val="000832D6"/>
    <w:rsid w:val="00104812"/>
    <w:rsid w:val="00152239"/>
    <w:rsid w:val="001D2D3B"/>
    <w:rsid w:val="001D4E73"/>
    <w:rsid w:val="003076E1"/>
    <w:rsid w:val="003E4868"/>
    <w:rsid w:val="00441591"/>
    <w:rsid w:val="00476437"/>
    <w:rsid w:val="005A5864"/>
    <w:rsid w:val="006555CF"/>
    <w:rsid w:val="006E24F2"/>
    <w:rsid w:val="007D1806"/>
    <w:rsid w:val="00842082"/>
    <w:rsid w:val="008E1DDA"/>
    <w:rsid w:val="00965379"/>
    <w:rsid w:val="00984C0F"/>
    <w:rsid w:val="009D2181"/>
    <w:rsid w:val="00A81E24"/>
    <w:rsid w:val="00B6647E"/>
    <w:rsid w:val="00BA3B8E"/>
    <w:rsid w:val="00DB288F"/>
    <w:rsid w:val="00FD2A5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63FD"/>
  <w15:chartTrackingRefBased/>
  <w15:docId w15:val="{1CAA14CF-5810-4E7F-B222-C90BC6CF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22</cp:revision>
  <dcterms:created xsi:type="dcterms:W3CDTF">2022-09-16T07:10:00Z</dcterms:created>
  <dcterms:modified xsi:type="dcterms:W3CDTF">2022-09-16T07:32:00Z</dcterms:modified>
</cp:coreProperties>
</file>